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FFF651" w14:textId="1F365F05" w:rsidR="00076CE9" w:rsidRPr="00F65C10" w:rsidRDefault="00FA17B9" w:rsidP="00076CE9">
      <w:pPr>
        <w:spacing w:after="0" w:line="240" w:lineRule="auto"/>
        <w:jc w:val="center"/>
        <w:rPr>
          <w:rFonts w:ascii="Lao UI" w:hAnsi="Lao UI" w:cs="Lao UI"/>
          <w:b/>
          <w:color w:val="44546A"/>
          <w:sz w:val="60"/>
          <w:szCs w:val="60"/>
          <w:lang w:val="es-ES"/>
        </w:rPr>
      </w:pPr>
      <w:r w:rsidRPr="00F65C10">
        <w:rPr>
          <w:rFonts w:ascii="Lao UI" w:hAnsi="Lao UI" w:cs="Lao UI"/>
          <w:b/>
          <w:color w:val="44546A"/>
          <w:sz w:val="60"/>
          <w:szCs w:val="60"/>
          <w:lang w:val="es-ES"/>
        </w:rPr>
        <w:t>Mercados de Navidad en el Rin, Alsacia y Selva Negra</w:t>
      </w:r>
    </w:p>
    <w:p w14:paraId="18992911" w14:textId="77777777" w:rsidR="00506390" w:rsidRPr="00FA17B9" w:rsidRDefault="00506390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</w:p>
    <w:p w14:paraId="2E114686" w14:textId="699819E0" w:rsidR="00773087" w:rsidRPr="00FA17B9" w:rsidRDefault="007D7FEA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FA17B9">
        <w:rPr>
          <w:rFonts w:cs="StagSans-Book"/>
          <w:color w:val="44546A"/>
          <w:sz w:val="26"/>
          <w:szCs w:val="26"/>
          <w:lang w:val="es-ES"/>
        </w:rPr>
        <w:t>CR</w:t>
      </w:r>
      <w:r w:rsidR="00FA17B9" w:rsidRPr="00FA17B9">
        <w:rPr>
          <w:rFonts w:cs="StagSans-Book"/>
          <w:color w:val="44546A"/>
          <w:sz w:val="26"/>
          <w:szCs w:val="26"/>
          <w:lang w:val="es-ES"/>
        </w:rPr>
        <w:t>UCERO</w:t>
      </w:r>
      <w:r w:rsidR="00076CE9" w:rsidRPr="00FA17B9">
        <w:rPr>
          <w:rFonts w:cs="StagSans-Book"/>
          <w:color w:val="44546A"/>
          <w:sz w:val="26"/>
          <w:szCs w:val="26"/>
          <w:lang w:val="es-ES"/>
        </w:rPr>
        <w:t xml:space="preserve"> - </w:t>
      </w:r>
      <w:r w:rsidR="00506390" w:rsidRPr="00FA17B9">
        <w:rPr>
          <w:rFonts w:cs="StagSans-Book"/>
          <w:color w:val="44546A"/>
          <w:sz w:val="26"/>
          <w:szCs w:val="26"/>
          <w:lang w:val="es-ES"/>
        </w:rPr>
        <w:t>4</w:t>
      </w:r>
      <w:r w:rsidR="00076CE9" w:rsidRPr="00FA17B9">
        <w:rPr>
          <w:rFonts w:cs="StagSans-Book"/>
          <w:color w:val="44546A"/>
          <w:sz w:val="26"/>
          <w:szCs w:val="26"/>
          <w:lang w:val="es-ES"/>
        </w:rPr>
        <w:t xml:space="preserve"> </w:t>
      </w:r>
      <w:r w:rsidR="00FA17B9" w:rsidRPr="00FA17B9">
        <w:rPr>
          <w:rFonts w:cs="StagSans-Book"/>
          <w:color w:val="44546A"/>
          <w:sz w:val="26"/>
          <w:szCs w:val="26"/>
          <w:lang w:val="es-ES"/>
        </w:rPr>
        <w:t>DÍAS</w:t>
      </w:r>
      <w:r w:rsidR="00076CE9" w:rsidRPr="00FA17B9">
        <w:rPr>
          <w:rFonts w:cs="StagSans-Book"/>
          <w:color w:val="44546A"/>
          <w:sz w:val="26"/>
          <w:szCs w:val="26"/>
          <w:lang w:val="es-ES"/>
        </w:rPr>
        <w:t xml:space="preserve"> / </w:t>
      </w:r>
      <w:r w:rsidR="00506390" w:rsidRPr="00FA17B9">
        <w:rPr>
          <w:rFonts w:cs="StagSans-Book"/>
          <w:color w:val="44546A"/>
          <w:sz w:val="26"/>
          <w:szCs w:val="26"/>
          <w:lang w:val="es-ES"/>
        </w:rPr>
        <w:t>3</w:t>
      </w:r>
      <w:r w:rsidR="00773087" w:rsidRPr="00FA17B9">
        <w:rPr>
          <w:rFonts w:cs="StagSans-Book"/>
          <w:color w:val="44546A"/>
          <w:sz w:val="26"/>
          <w:szCs w:val="26"/>
          <w:lang w:val="es-ES"/>
        </w:rPr>
        <w:t xml:space="preserve"> N</w:t>
      </w:r>
      <w:r w:rsidR="00FA17B9" w:rsidRPr="00FA17B9">
        <w:rPr>
          <w:rFonts w:cs="StagSans-Book"/>
          <w:color w:val="44546A"/>
          <w:sz w:val="26"/>
          <w:szCs w:val="26"/>
          <w:lang w:val="es-ES"/>
        </w:rPr>
        <w:t>OCHES</w:t>
      </w:r>
    </w:p>
    <w:p w14:paraId="67CB3C13" w14:textId="275C8717" w:rsidR="00773087" w:rsidRPr="00FA17B9" w:rsidRDefault="00773087" w:rsidP="00773087">
      <w:pPr>
        <w:ind w:right="-1"/>
        <w:jc w:val="center"/>
        <w:rPr>
          <w:rFonts w:ascii="Lao UI" w:hAnsi="Lao UI" w:cs="Lao UI"/>
          <w:sz w:val="16"/>
          <w:lang w:val="es-ES"/>
        </w:rPr>
      </w:pPr>
      <w:r w:rsidRPr="00FA17B9">
        <w:rPr>
          <w:rFonts w:cs="StagSans-Light"/>
          <w:color w:val="44546A"/>
          <w:sz w:val="26"/>
          <w:szCs w:val="26"/>
          <w:lang w:val="es-ES"/>
        </w:rPr>
        <w:t>Tarif</w:t>
      </w:r>
      <w:r w:rsidR="00FA17B9" w:rsidRPr="00FA17B9">
        <w:rPr>
          <w:rFonts w:cs="StagSans-Light"/>
          <w:color w:val="44546A"/>
          <w:sz w:val="26"/>
          <w:szCs w:val="26"/>
          <w:lang w:val="es-ES"/>
        </w:rPr>
        <w:t>a</w:t>
      </w:r>
      <w:r w:rsidRPr="00FA17B9">
        <w:rPr>
          <w:rFonts w:cs="StagSans-Light"/>
          <w:color w:val="44546A"/>
          <w:sz w:val="26"/>
          <w:szCs w:val="26"/>
          <w:lang w:val="es-ES"/>
        </w:rPr>
        <w:t xml:space="preserve">s </w:t>
      </w:r>
      <w:r w:rsidR="00E8701A" w:rsidRPr="00FA17B9">
        <w:rPr>
          <w:rFonts w:cs="StagSans-Light"/>
          <w:color w:val="44546A"/>
          <w:sz w:val="26"/>
          <w:szCs w:val="26"/>
          <w:lang w:val="es-ES"/>
        </w:rPr>
        <w:t>INDIVIDU</w:t>
      </w:r>
      <w:r w:rsidR="00FA17B9" w:rsidRPr="00FA17B9">
        <w:rPr>
          <w:rFonts w:cs="StagSans-Light"/>
          <w:color w:val="44546A"/>
          <w:sz w:val="26"/>
          <w:szCs w:val="26"/>
          <w:lang w:val="es-ES"/>
        </w:rPr>
        <w:t>ALES</w:t>
      </w:r>
      <w:r w:rsidRPr="00FA17B9">
        <w:rPr>
          <w:rFonts w:cs="StagSans-Light"/>
          <w:color w:val="44546A"/>
          <w:sz w:val="26"/>
          <w:szCs w:val="26"/>
          <w:lang w:val="es-ES"/>
        </w:rPr>
        <w:t xml:space="preserve"> </w:t>
      </w:r>
      <w:r w:rsidR="00FA17B9" w:rsidRPr="00FA17B9">
        <w:rPr>
          <w:rFonts w:cs="StagSans-Light"/>
          <w:color w:val="44546A"/>
          <w:sz w:val="26"/>
          <w:szCs w:val="26"/>
          <w:lang w:val="es-ES"/>
        </w:rPr>
        <w:t>–</w:t>
      </w:r>
      <w:r w:rsidRPr="00FA17B9">
        <w:rPr>
          <w:rFonts w:cs="StagSans-Light"/>
          <w:color w:val="44546A"/>
          <w:sz w:val="26"/>
          <w:szCs w:val="26"/>
          <w:lang w:val="es-ES"/>
        </w:rPr>
        <w:t xml:space="preserve"> </w:t>
      </w:r>
      <w:r w:rsidR="00FA17B9" w:rsidRPr="00FA17B9">
        <w:rPr>
          <w:rFonts w:cs="StagSans-Light"/>
          <w:color w:val="44546A"/>
          <w:sz w:val="26"/>
          <w:szCs w:val="26"/>
          <w:lang w:val="es-ES"/>
        </w:rPr>
        <w:t>Fó</w:t>
      </w:r>
      <w:r w:rsidR="00FA17B9">
        <w:rPr>
          <w:rFonts w:cs="StagSans-Light"/>
          <w:color w:val="44546A"/>
          <w:sz w:val="26"/>
          <w:szCs w:val="26"/>
          <w:lang w:val="es-ES"/>
        </w:rPr>
        <w:t>rmula puerto/puerto</w:t>
      </w:r>
    </w:p>
    <w:p w14:paraId="7ACC83FC" w14:textId="77777777" w:rsidR="00773087" w:rsidRPr="00FA17B9" w:rsidRDefault="00773087" w:rsidP="00773087">
      <w:pPr>
        <w:spacing w:after="0"/>
        <w:rPr>
          <w:rFonts w:cs="Lao UI"/>
          <w:b/>
          <w:color w:val="44546A"/>
          <w:szCs w:val="56"/>
          <w:lang w:val="es-ES"/>
        </w:rPr>
      </w:pPr>
    </w:p>
    <w:p w14:paraId="12F047A5" w14:textId="4948C57A" w:rsidR="00773087" w:rsidRDefault="00076CE9" w:rsidP="00773087">
      <w:pPr>
        <w:spacing w:after="0"/>
        <w:rPr>
          <w:color w:val="1F4E79" w:themeColor="accent1" w:themeShade="80"/>
          <w:sz w:val="24"/>
        </w:rPr>
      </w:pPr>
      <w:proofErr w:type="spellStart"/>
      <w:r>
        <w:rPr>
          <w:color w:val="1F4E79" w:themeColor="accent1" w:themeShade="80"/>
          <w:sz w:val="24"/>
        </w:rPr>
        <w:t>R</w:t>
      </w:r>
      <w:r w:rsidR="00FA17B9">
        <w:rPr>
          <w:color w:val="1F4E79" w:themeColor="accent1" w:themeShade="80"/>
          <w:sz w:val="24"/>
        </w:rPr>
        <w:t>e</w:t>
      </w:r>
      <w:r>
        <w:rPr>
          <w:color w:val="1F4E79" w:themeColor="accent1" w:themeShade="80"/>
          <w:sz w:val="24"/>
        </w:rPr>
        <w:t>f</w:t>
      </w:r>
      <w:proofErr w:type="spellEnd"/>
      <w:r>
        <w:rPr>
          <w:color w:val="1F4E79" w:themeColor="accent1" w:themeShade="80"/>
          <w:sz w:val="24"/>
        </w:rPr>
        <w:t xml:space="preserve">. </w:t>
      </w:r>
      <w:r w:rsidR="007D7FEA">
        <w:rPr>
          <w:color w:val="1F4E79" w:themeColor="accent1" w:themeShade="80"/>
          <w:sz w:val="24"/>
        </w:rPr>
        <w:t>M</w:t>
      </w:r>
      <w:r w:rsidR="00AB4AA8">
        <w:rPr>
          <w:color w:val="1F4E79" w:themeColor="accent1" w:themeShade="80"/>
          <w:sz w:val="24"/>
        </w:rPr>
        <w:t>NC</w:t>
      </w:r>
      <w:r w:rsidR="00E8701A">
        <w:rPr>
          <w:color w:val="1F4E79" w:themeColor="accent1" w:themeShade="80"/>
          <w:sz w:val="24"/>
        </w:rPr>
        <w:t>_PP</w:t>
      </w: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1842"/>
        <w:gridCol w:w="1276"/>
        <w:gridCol w:w="1701"/>
        <w:gridCol w:w="1701"/>
        <w:gridCol w:w="1559"/>
        <w:gridCol w:w="1531"/>
      </w:tblGrid>
      <w:tr w:rsidR="003E3AE2" w:rsidRPr="00C26F00" w14:paraId="3FFE31B1" w14:textId="77777777" w:rsidTr="00593CFC">
        <w:trPr>
          <w:trHeight w:val="278"/>
        </w:trPr>
        <w:tc>
          <w:tcPr>
            <w:tcW w:w="10774" w:type="dxa"/>
            <w:gridSpan w:val="7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605BF8D" w14:textId="7B338C2A" w:rsidR="003E3AE2" w:rsidRDefault="003E3AE2" w:rsidP="00593CFC">
            <w:pPr>
              <w:pStyle w:val="Sansinterligne"/>
              <w:jc w:val="center"/>
              <w:rPr>
                <w:lang w:val="es-ES"/>
              </w:rPr>
            </w:pPr>
            <w:r w:rsidRPr="003E3AE2">
              <w:rPr>
                <w:lang w:val="es-ES"/>
              </w:rPr>
              <w:t>FECHAS 202</w:t>
            </w:r>
            <w:r w:rsidR="00DA320C">
              <w:rPr>
                <w:lang w:val="es-ES"/>
              </w:rPr>
              <w:t>5</w:t>
            </w:r>
          </w:p>
          <w:p w14:paraId="4415D123" w14:textId="77777777" w:rsidR="000466AB" w:rsidRDefault="000466AB" w:rsidP="000466AB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excursiones.</w:t>
            </w:r>
          </w:p>
          <w:p w14:paraId="27DF63A3" w14:textId="052BF51A" w:rsidR="003E3AE2" w:rsidRPr="009C1402" w:rsidRDefault="000466AB" w:rsidP="000466AB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  <w:t>Para el resto de fechas, estarán garantizadas en español con un mínimo de participantes. Rogamos consulten.</w:t>
            </w:r>
          </w:p>
        </w:tc>
      </w:tr>
      <w:tr w:rsidR="003E3AE2" w:rsidRPr="003E3AE2" w14:paraId="5F4B8A1D" w14:textId="77777777" w:rsidTr="00D54B8F">
        <w:trPr>
          <w:trHeight w:val="1044"/>
        </w:trPr>
        <w:tc>
          <w:tcPr>
            <w:tcW w:w="10774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14:paraId="6AC9EA54" w14:textId="3A384AC0" w:rsidR="00DA320C" w:rsidRPr="003E3AE2" w:rsidRDefault="003E3AE2" w:rsidP="00DA320C">
            <w:pPr>
              <w:spacing w:after="0" w:line="240" w:lineRule="auto"/>
              <w:jc w:val="center"/>
              <w:rPr>
                <w:rFonts w:cs="Lao UI"/>
                <w:b/>
                <w:bCs/>
                <w:sz w:val="20"/>
                <w:szCs w:val="20"/>
                <w:lang w:val="es-ES"/>
              </w:rPr>
            </w:pPr>
            <w:r w:rsidRPr="003E3AE2">
              <w:rPr>
                <w:rFonts w:cs="Lao UI"/>
                <w:b/>
                <w:bCs/>
                <w:sz w:val="20"/>
                <w:szCs w:val="20"/>
                <w:lang w:val="es-ES"/>
              </w:rPr>
              <w:t>TEMPORADA</w:t>
            </w:r>
          </w:p>
          <w:p w14:paraId="11EDD89D" w14:textId="53773F93" w:rsidR="00DA320C" w:rsidRDefault="00DA320C" w:rsidP="00593CF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>
              <w:rPr>
                <w:rFonts w:cs="Lao UI"/>
                <w:sz w:val="20"/>
                <w:szCs w:val="20"/>
                <w:lang w:val="es-ES"/>
              </w:rPr>
              <w:t>Noviembre : 29</w:t>
            </w:r>
          </w:p>
          <w:p w14:paraId="148F7A17" w14:textId="77069139" w:rsidR="003E3AE2" w:rsidRPr="009C1402" w:rsidRDefault="003E3AE2" w:rsidP="00593CFC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3E3AE2">
              <w:rPr>
                <w:rFonts w:cs="Lao UI"/>
                <w:sz w:val="20"/>
                <w:szCs w:val="20"/>
                <w:lang w:val="es-ES"/>
              </w:rPr>
              <w:t xml:space="preserve">Diciembre: </w:t>
            </w:r>
            <w:r w:rsidR="00DA320C">
              <w:rPr>
                <w:rFonts w:cs="Lao UI"/>
                <w:sz w:val="20"/>
                <w:szCs w:val="20"/>
                <w:lang w:val="es-ES"/>
              </w:rPr>
              <w:t>2, 5</w:t>
            </w:r>
            <w:r w:rsidR="003B43D9">
              <w:rPr>
                <w:rFonts w:cs="Lao UI"/>
                <w:sz w:val="20"/>
                <w:szCs w:val="20"/>
                <w:lang w:val="es-ES"/>
              </w:rPr>
              <w:t>*</w:t>
            </w:r>
            <w:r w:rsidR="00DA320C">
              <w:rPr>
                <w:rFonts w:cs="Lao UI"/>
                <w:sz w:val="20"/>
                <w:szCs w:val="20"/>
                <w:lang w:val="es-ES"/>
              </w:rPr>
              <w:t>, 8, 11, 14, 17</w:t>
            </w:r>
          </w:p>
        </w:tc>
      </w:tr>
      <w:tr w:rsidR="000E75ED" w:rsidRPr="00C26F00" w14:paraId="7897FC7F" w14:textId="77777777" w:rsidTr="007976F3">
        <w:trPr>
          <w:trHeight w:val="70"/>
        </w:trPr>
        <w:tc>
          <w:tcPr>
            <w:tcW w:w="1164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6FFE587E" w14:textId="77777777" w:rsidR="000E75ED" w:rsidRPr="00DE47AA" w:rsidRDefault="000E75ED" w:rsidP="00593CFC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E57FAF">
              <w:rPr>
                <w:rFonts w:eastAsia="Times New Roman"/>
                <w:sz w:val="16"/>
                <w:szCs w:val="16"/>
                <w:lang w:eastAsia="fr-FR"/>
              </w:rPr>
              <w:t>Pr</w:t>
            </w:r>
            <w:r>
              <w:rPr>
                <w:rFonts w:eastAsia="Times New Roman"/>
                <w:sz w:val="16"/>
                <w:szCs w:val="16"/>
                <w:lang w:eastAsia="fr-FR"/>
              </w:rPr>
              <w:t>ecio</w:t>
            </w:r>
            <w:proofErr w:type="spellEnd"/>
            <w:r>
              <w:rPr>
                <w:rFonts w:eastAsia="Times New Roman"/>
                <w:sz w:val="16"/>
                <w:szCs w:val="16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16"/>
                <w:szCs w:val="16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16"/>
                <w:szCs w:val="16"/>
                <w:lang w:eastAsia="fr-FR"/>
              </w:rPr>
              <w:t xml:space="preserve"> persona</w:t>
            </w:r>
          </w:p>
        </w:tc>
        <w:tc>
          <w:tcPr>
            <w:tcW w:w="9610" w:type="dxa"/>
            <w:gridSpan w:val="6"/>
            <w:tcBorders>
              <w:top w:val="single" w:sz="4" w:space="0" w:color="auto"/>
            </w:tcBorders>
            <w:shd w:val="clear" w:color="auto" w:fill="auto"/>
          </w:tcPr>
          <w:p w14:paraId="0D906C50" w14:textId="0552C2C8" w:rsidR="000E75ED" w:rsidRPr="00DE47AA" w:rsidRDefault="000E75ED" w:rsidP="00593CF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>
              <w:rPr>
                <w:rFonts w:cs="Lao UI"/>
                <w:sz w:val="20"/>
                <w:szCs w:val="20"/>
              </w:rPr>
              <w:t>anclas</w:t>
            </w:r>
            <w:proofErr w:type="spellEnd"/>
          </w:p>
        </w:tc>
      </w:tr>
      <w:tr w:rsidR="000E75ED" w:rsidRPr="000466AB" w14:paraId="30BC4A45" w14:textId="77777777" w:rsidTr="000E75ED">
        <w:trPr>
          <w:trHeight w:val="170"/>
        </w:trPr>
        <w:tc>
          <w:tcPr>
            <w:tcW w:w="1164" w:type="dxa"/>
            <w:vMerge/>
            <w:shd w:val="clear" w:color="auto" w:fill="auto"/>
          </w:tcPr>
          <w:p w14:paraId="79BE8041" w14:textId="77777777" w:rsidR="000E75ED" w:rsidRPr="007705F1" w:rsidRDefault="000E75ED" w:rsidP="00593CFC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4819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4B4204" w14:textId="77777777" w:rsidR="000E75ED" w:rsidRPr="007A75F7" w:rsidRDefault="000E75ED" w:rsidP="00593CF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4791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2BADEE" w14:textId="0B3322C4" w:rsidR="000E75ED" w:rsidRPr="008C1EB1" w:rsidRDefault="000E75ED" w:rsidP="00593CF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8C1EB1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="000E75ED" w:rsidRPr="00C26F00" w14:paraId="55462FEE" w14:textId="77777777" w:rsidTr="000E75ED">
        <w:trPr>
          <w:trHeight w:val="170"/>
        </w:trPr>
        <w:tc>
          <w:tcPr>
            <w:tcW w:w="1164" w:type="dxa"/>
            <w:tcBorders>
              <w:top w:val="single" w:sz="4" w:space="0" w:color="auto"/>
            </w:tcBorders>
            <w:shd w:val="clear" w:color="auto" w:fill="auto"/>
          </w:tcPr>
          <w:p w14:paraId="427A057E" w14:textId="77777777" w:rsidR="000E75ED" w:rsidRPr="008C1EB1" w:rsidRDefault="000E75ED" w:rsidP="00593CFC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31971A" w14:textId="77777777" w:rsidR="000E75ED" w:rsidRPr="007A75F7" w:rsidRDefault="000E75ED" w:rsidP="00593CF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7EA29A" w14:textId="77777777" w:rsidR="000E75ED" w:rsidRPr="007A75F7" w:rsidRDefault="000E75ED" w:rsidP="00593CF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830C5D7" w14:textId="77777777" w:rsidR="000E75ED" w:rsidRPr="007A75F7" w:rsidRDefault="000E75ED" w:rsidP="00593CF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227F0D" w14:textId="77777777" w:rsidR="000E75ED" w:rsidRPr="007A75F7" w:rsidRDefault="000E75ED" w:rsidP="00593CF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C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0710D89" w14:textId="77777777" w:rsidR="000E75ED" w:rsidRPr="007A75F7" w:rsidRDefault="000E75ED" w:rsidP="00593CF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B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F5E45A" w14:textId="16011992" w:rsidR="000E75ED" w:rsidRPr="007A75F7" w:rsidRDefault="000E75ED" w:rsidP="00593CF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Cat. A</w:t>
            </w:r>
          </w:p>
        </w:tc>
      </w:tr>
      <w:tr w:rsidR="000E75ED" w:rsidRPr="00C26F00" w14:paraId="78897CB4" w14:textId="77777777" w:rsidTr="000E75ED">
        <w:trPr>
          <w:trHeight w:val="451"/>
        </w:trPr>
        <w:tc>
          <w:tcPr>
            <w:tcW w:w="1164" w:type="dxa"/>
            <w:tcBorders>
              <w:top w:val="single" w:sz="4" w:space="0" w:color="auto"/>
            </w:tcBorders>
            <w:shd w:val="clear" w:color="auto" w:fill="auto"/>
          </w:tcPr>
          <w:p w14:paraId="00A99222" w14:textId="1EA8D152" w:rsidR="000E75ED" w:rsidRPr="004F7C27" w:rsidRDefault="000E75ED" w:rsidP="007A30E7">
            <w:pPr>
              <w:spacing w:after="0" w:line="240" w:lineRule="auto"/>
              <w:rPr>
                <w:rFonts w:eastAsia="Times New Roman"/>
                <w:sz w:val="16"/>
                <w:szCs w:val="16"/>
                <w:lang w:eastAsia="fr-FR"/>
              </w:rPr>
            </w:pPr>
            <w:r w:rsidRPr="004F7C27">
              <w:rPr>
                <w:rFonts w:eastAsia="Times New Roman" w:cs="Arial"/>
                <w:b/>
                <w:sz w:val="16"/>
                <w:szCs w:val="16"/>
                <w:lang w:eastAsia="fr-FR"/>
              </w:rPr>
              <w:t>TEMP</w:t>
            </w:r>
            <w:r>
              <w:rPr>
                <w:rFonts w:eastAsia="Times New Roman" w:cs="Arial"/>
                <w:b/>
                <w:sz w:val="16"/>
                <w:szCs w:val="16"/>
                <w:lang w:eastAsia="fr-FR"/>
              </w:rPr>
              <w:t>ORADA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57DF92" w14:textId="7E1A6698" w:rsidR="000E75ED" w:rsidRPr="007A30E7" w:rsidRDefault="000E75ED" w:rsidP="007A30E7">
            <w:pPr>
              <w:jc w:val="center"/>
              <w:rPr>
                <w:b/>
                <w:bCs/>
                <w:sz w:val="20"/>
                <w:szCs w:val="20"/>
              </w:rPr>
            </w:pPr>
            <w:r w:rsidRPr="007A3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645 €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A28A6E1" w14:textId="61C25590" w:rsidR="000E75ED" w:rsidRPr="007A30E7" w:rsidRDefault="000E75ED" w:rsidP="007A30E7">
            <w:pPr>
              <w:jc w:val="center"/>
              <w:rPr>
                <w:b/>
                <w:bCs/>
                <w:sz w:val="20"/>
                <w:szCs w:val="20"/>
              </w:rPr>
            </w:pPr>
            <w:r w:rsidRPr="007A3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665 €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96C59C" w14:textId="3D2C4411" w:rsidR="000E75ED" w:rsidRPr="007A30E7" w:rsidRDefault="000E75ED" w:rsidP="007A30E7">
            <w:pPr>
              <w:jc w:val="center"/>
              <w:rPr>
                <w:b/>
                <w:bCs/>
                <w:sz w:val="20"/>
                <w:szCs w:val="20"/>
              </w:rPr>
            </w:pPr>
            <w:r w:rsidRPr="007A3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699 €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27D147" w14:textId="29C7A840" w:rsidR="000E75ED" w:rsidRPr="007A30E7" w:rsidRDefault="000E75ED" w:rsidP="007A30E7">
            <w:pPr>
              <w:jc w:val="center"/>
              <w:rPr>
                <w:b/>
                <w:bCs/>
                <w:sz w:val="20"/>
                <w:szCs w:val="20"/>
              </w:rPr>
            </w:pPr>
            <w:r w:rsidRPr="007A3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934 €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94884D" w14:textId="4F55EC3D" w:rsidR="000E75ED" w:rsidRPr="007A30E7" w:rsidRDefault="000E75ED" w:rsidP="007A30E7">
            <w:pPr>
              <w:jc w:val="center"/>
              <w:rPr>
                <w:b/>
                <w:bCs/>
                <w:sz w:val="20"/>
                <w:szCs w:val="20"/>
              </w:rPr>
            </w:pPr>
            <w:r w:rsidRPr="007A3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954 €</w:t>
            </w:r>
          </w:p>
        </w:tc>
        <w:tc>
          <w:tcPr>
            <w:tcW w:w="153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10EE0E" w14:textId="6037F751" w:rsidR="000E75ED" w:rsidRPr="007A30E7" w:rsidRDefault="000E75ED" w:rsidP="007A30E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7A30E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988 €</w:t>
            </w:r>
          </w:p>
        </w:tc>
      </w:tr>
      <w:tr w:rsidR="00F036AE" w:rsidRPr="00C26F00" w14:paraId="6955CA76" w14:textId="77777777" w:rsidTr="00593CFC">
        <w:trPr>
          <w:trHeight w:val="244"/>
        </w:trPr>
        <w:tc>
          <w:tcPr>
            <w:tcW w:w="10774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1C979E3" w14:textId="77777777" w:rsidR="00F036AE" w:rsidRPr="008803C1" w:rsidRDefault="00F036AE" w:rsidP="00F036AE">
            <w:pPr>
              <w:spacing w:after="0" w:line="240" w:lineRule="auto"/>
              <w:rPr>
                <w:rFonts w:cs="Arial"/>
                <w:szCs w:val="20"/>
              </w:rPr>
            </w:pPr>
            <w:proofErr w:type="spellStart"/>
            <w:r>
              <w:rPr>
                <w:rFonts w:eastAsia="Times New Roman" w:cs="Arial"/>
                <w:szCs w:val="20"/>
                <w:lang w:eastAsia="fr-FR"/>
              </w:rPr>
              <w:t>Opciones</w:t>
            </w:r>
            <w:proofErr w:type="spellEnd"/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="000E75ED" w:rsidRPr="00C26F00" w14:paraId="7A06EDD5" w14:textId="77777777" w:rsidTr="000E75ED">
        <w:trPr>
          <w:trHeight w:val="244"/>
        </w:trPr>
        <w:tc>
          <w:tcPr>
            <w:tcW w:w="4282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1B44F845" w14:textId="77777777" w:rsidR="000E75ED" w:rsidRDefault="000E75ED" w:rsidP="00F036A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intermedio</w:t>
            </w:r>
            <w:proofErr w:type="spellEnd"/>
          </w:p>
        </w:tc>
        <w:tc>
          <w:tcPr>
            <w:tcW w:w="6492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3E0C5433" w14:textId="5786BB51" w:rsidR="000E75ED" w:rsidRDefault="000E75ED" w:rsidP="00F036A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95 €</w:t>
            </w:r>
          </w:p>
        </w:tc>
      </w:tr>
      <w:tr w:rsidR="000E75ED" w:rsidRPr="00C26F00" w14:paraId="449D6C35" w14:textId="77777777" w:rsidTr="000E75ED">
        <w:trPr>
          <w:trHeight w:val="244"/>
        </w:trPr>
        <w:tc>
          <w:tcPr>
            <w:tcW w:w="4282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6DF0541" w14:textId="77777777" w:rsidR="000E75ED" w:rsidRPr="007705F1" w:rsidRDefault="000E75ED" w:rsidP="00F036A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6492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5F5DFF5" w14:textId="60CC9FF5" w:rsidR="000E75ED" w:rsidRPr="007705F1" w:rsidRDefault="000E75ED" w:rsidP="00F036A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109 €</w:t>
            </w:r>
          </w:p>
        </w:tc>
      </w:tr>
      <w:tr w:rsidR="000E75ED" w:rsidRPr="00C26F00" w14:paraId="0018DFD9" w14:textId="77777777" w:rsidTr="000E75ED">
        <w:trPr>
          <w:trHeight w:val="244"/>
        </w:trPr>
        <w:tc>
          <w:tcPr>
            <w:tcW w:w="4282" w:type="dxa"/>
            <w:gridSpan w:val="3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64CFB8D" w14:textId="77777777" w:rsidR="000E75ED" w:rsidRDefault="000E75ED" w:rsidP="00F036A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6492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7318238D" w14:textId="2125C52E" w:rsidR="000E75ED" w:rsidRDefault="000E75ED" w:rsidP="00F036A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109 €</w:t>
            </w:r>
          </w:p>
        </w:tc>
      </w:tr>
      <w:tr w:rsidR="00F036AE" w:rsidRPr="000466AB" w14:paraId="588A70AC" w14:textId="77777777" w:rsidTr="00593CFC">
        <w:trPr>
          <w:trHeight w:val="332"/>
        </w:trPr>
        <w:tc>
          <w:tcPr>
            <w:tcW w:w="10774" w:type="dxa"/>
            <w:gridSpan w:val="7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EB578C" w14:textId="77777777" w:rsidR="00F036AE" w:rsidRPr="00F06C4B" w:rsidRDefault="00F036AE" w:rsidP="00F036A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F036AE" w:rsidRPr="000466AB" w14:paraId="266C8CA0" w14:textId="77777777" w:rsidTr="00135826">
        <w:trPr>
          <w:trHeight w:val="1478"/>
        </w:trPr>
        <w:tc>
          <w:tcPr>
            <w:tcW w:w="10774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14:paraId="52115604" w14:textId="4D8443F3" w:rsidR="00F036AE" w:rsidRDefault="00F036AE" w:rsidP="00F036AE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</w:t>
            </w:r>
            <w:r w:rsidR="005C09B1">
              <w:rPr>
                <w:color w:val="1F3864"/>
                <w:sz w:val="18"/>
                <w:szCs w:val="20"/>
                <w:lang w:val="es-ES"/>
              </w:rPr>
              <w:t xml:space="preserve">en media pensión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5C09B1">
              <w:rPr>
                <w:color w:val="1F3864"/>
                <w:sz w:val="18"/>
                <w:szCs w:val="20"/>
                <w:lang w:val="es-ES"/>
              </w:rPr>
              <w:t>4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</w:t>
            </w:r>
            <w:r w:rsidR="009A4F2D" w:rsidRPr="009A4F2D">
              <w:rPr>
                <w:color w:val="1F3864"/>
                <w:sz w:val="18"/>
                <w:szCs w:val="20"/>
                <w:lang w:val="es-ES"/>
              </w:rPr>
              <w:t>Bebidas incluidas a bordo (excluidas las cartas especiales) y un paquete de bebidas para las comidas fuera de casa (1/4 vaso de vino o 1 agua mineral y 1 café por persona y comida).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5C09B1">
              <w:rPr>
                <w:color w:val="1F3864"/>
                <w:sz w:val="18"/>
                <w:szCs w:val="20"/>
                <w:lang w:val="es-ES"/>
              </w:rPr>
              <w:t>–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5C09B1">
              <w:rPr>
                <w:color w:val="1F3864"/>
                <w:sz w:val="18"/>
                <w:szCs w:val="20"/>
                <w:lang w:val="es-ES"/>
              </w:rPr>
              <w:t xml:space="preserve">el transporte y acompañamiento para los D2 y D3 y las visitas mencionadas en el programa – loas almuerzos de los D2 y D3 -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7E1DC7FE" w14:textId="2813998A" w:rsidR="00F036AE" w:rsidRDefault="00F036AE" w:rsidP="00F036AE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Nuestros precios no incluyen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="005C09B1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anulación / equipajes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traslados - gastos personales</w:t>
            </w:r>
            <w:r w:rsidR="00F46DAF"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="00F46DAF" w:rsidRPr="00F46DAF">
              <w:rPr>
                <w:color w:val="1F3864"/>
                <w:sz w:val="18"/>
                <w:szCs w:val="20"/>
                <w:lang w:val="es-ES"/>
              </w:rPr>
              <w:t>las bebidas de los menús especiales, las bebidas tomadas durante las excursiones o los traslados</w:t>
            </w:r>
            <w:r w:rsidR="00F46DAF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14:paraId="0B6B1761" w14:textId="3833372E" w:rsidR="00F036AE" w:rsidRPr="00A55176" w:rsidRDefault="00F036AE" w:rsidP="00F036AE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Trámites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="00F036AE" w:rsidRPr="000466AB" w14:paraId="556A497D" w14:textId="77777777" w:rsidTr="00593CFC">
        <w:trPr>
          <w:trHeight w:val="441"/>
        </w:trPr>
        <w:tc>
          <w:tcPr>
            <w:tcW w:w="10774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0ED8EBE" w14:textId="26B82861" w:rsidR="00F036AE" w:rsidRPr="006F4FA5" w:rsidRDefault="00CE0945" w:rsidP="00F036AE">
            <w:pPr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>
              <w:rPr>
                <w:color w:val="1F3864"/>
                <w:sz w:val="18"/>
                <w:lang w:val="es-ES"/>
              </w:rPr>
              <w:t xml:space="preserve">Para una organización óptima de su viaje, el orden de las visitas puede ser invertido. </w:t>
            </w:r>
            <w:r w:rsidR="00F036AE"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– Licencia IM067100025</w:t>
            </w:r>
          </w:p>
          <w:p w14:paraId="2489CC2B" w14:textId="77777777" w:rsidR="00F036AE" w:rsidRPr="00817E45" w:rsidRDefault="00F036AE" w:rsidP="00F036AE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14:paraId="4BFCF783" w14:textId="77777777" w:rsidR="003E3AE2" w:rsidRPr="003E3AE2" w:rsidRDefault="003E3AE2" w:rsidP="00773087">
      <w:pPr>
        <w:spacing w:after="0"/>
        <w:rPr>
          <w:color w:val="1F4E79" w:themeColor="accent1" w:themeShade="80"/>
          <w:sz w:val="24"/>
          <w:lang w:val="es-ES"/>
        </w:rPr>
      </w:pPr>
    </w:p>
    <w:sectPr w:rsidR="003E3AE2" w:rsidRPr="003E3AE2" w:rsidSect="00773087">
      <w:headerReference w:type="default" r:id="rId8"/>
      <w:type w:val="continuous"/>
      <w:pgSz w:w="11906" w:h="16838"/>
      <w:pgMar w:top="1701" w:right="141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B9E425" w14:textId="77777777" w:rsidR="007E6ACD" w:rsidRDefault="007E6ACD" w:rsidP="004D425B">
      <w:pPr>
        <w:spacing w:after="0" w:line="240" w:lineRule="auto"/>
      </w:pPr>
      <w:r>
        <w:separator/>
      </w:r>
    </w:p>
  </w:endnote>
  <w:endnote w:type="continuationSeparator" w:id="0">
    <w:p w14:paraId="78E189C9" w14:textId="77777777" w:rsidR="007E6ACD" w:rsidRDefault="007E6ACD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305DC8" w14:textId="77777777" w:rsidR="007E6ACD" w:rsidRDefault="007E6ACD" w:rsidP="004D425B">
      <w:pPr>
        <w:spacing w:after="0" w:line="240" w:lineRule="auto"/>
      </w:pPr>
      <w:r>
        <w:separator/>
      </w:r>
    </w:p>
  </w:footnote>
  <w:footnote w:type="continuationSeparator" w:id="0">
    <w:p w14:paraId="71C0FA31" w14:textId="77777777" w:rsidR="007E6ACD" w:rsidRDefault="007E6ACD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F822E0" w14:textId="77777777" w:rsidR="00FD7A3E" w:rsidRDefault="002459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658EB7D2" wp14:editId="0B86ADC1">
          <wp:simplePos x="0" y="0"/>
          <wp:positionH relativeFrom="margin">
            <wp:posOffset>2111375</wp:posOffset>
          </wp:positionH>
          <wp:positionV relativeFrom="margin">
            <wp:posOffset>-889635</wp:posOffset>
          </wp:positionV>
          <wp:extent cx="1456690" cy="696595"/>
          <wp:effectExtent l="0" t="0" r="0" b="8255"/>
          <wp:wrapSquare wrapText="bothSides"/>
          <wp:docPr id="2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8917116">
    <w:abstractNumId w:val="1"/>
  </w:num>
  <w:num w:numId="2" w16cid:durableId="663826434">
    <w:abstractNumId w:val="0"/>
  </w:num>
  <w:num w:numId="3" w16cid:durableId="6669766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46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246E"/>
    <w:rsid w:val="0000604F"/>
    <w:rsid w:val="000234D3"/>
    <w:rsid w:val="00036610"/>
    <w:rsid w:val="000466AB"/>
    <w:rsid w:val="000542D5"/>
    <w:rsid w:val="000565A3"/>
    <w:rsid w:val="0005708B"/>
    <w:rsid w:val="0007448B"/>
    <w:rsid w:val="00076CE9"/>
    <w:rsid w:val="00090AD8"/>
    <w:rsid w:val="000C1B9C"/>
    <w:rsid w:val="000D5C5A"/>
    <w:rsid w:val="000E75ED"/>
    <w:rsid w:val="000F0127"/>
    <w:rsid w:val="00106809"/>
    <w:rsid w:val="001259AF"/>
    <w:rsid w:val="00135826"/>
    <w:rsid w:val="001371DE"/>
    <w:rsid w:val="001406F0"/>
    <w:rsid w:val="00152787"/>
    <w:rsid w:val="00172257"/>
    <w:rsid w:val="001A7221"/>
    <w:rsid w:val="001C6BD6"/>
    <w:rsid w:val="001E1320"/>
    <w:rsid w:val="001F1EF5"/>
    <w:rsid w:val="001F5861"/>
    <w:rsid w:val="00245960"/>
    <w:rsid w:val="0025065E"/>
    <w:rsid w:val="002507D6"/>
    <w:rsid w:val="0026601D"/>
    <w:rsid w:val="002741B2"/>
    <w:rsid w:val="002B29A9"/>
    <w:rsid w:val="002B7526"/>
    <w:rsid w:val="002C169F"/>
    <w:rsid w:val="002D0088"/>
    <w:rsid w:val="002E17B7"/>
    <w:rsid w:val="003065D3"/>
    <w:rsid w:val="00321B41"/>
    <w:rsid w:val="0032269B"/>
    <w:rsid w:val="00326AA3"/>
    <w:rsid w:val="00334D75"/>
    <w:rsid w:val="0033753D"/>
    <w:rsid w:val="003B236C"/>
    <w:rsid w:val="003B43D9"/>
    <w:rsid w:val="003C39B9"/>
    <w:rsid w:val="003C4FC9"/>
    <w:rsid w:val="003E3AE2"/>
    <w:rsid w:val="003E6E5E"/>
    <w:rsid w:val="003F21F9"/>
    <w:rsid w:val="00410C0A"/>
    <w:rsid w:val="00444EE3"/>
    <w:rsid w:val="004742A9"/>
    <w:rsid w:val="004755B6"/>
    <w:rsid w:val="00475DD2"/>
    <w:rsid w:val="004B489D"/>
    <w:rsid w:val="004C7505"/>
    <w:rsid w:val="004D425B"/>
    <w:rsid w:val="004E0BFE"/>
    <w:rsid w:val="004E4BB8"/>
    <w:rsid w:val="0050004D"/>
    <w:rsid w:val="005033BA"/>
    <w:rsid w:val="00506390"/>
    <w:rsid w:val="005255C2"/>
    <w:rsid w:val="00580775"/>
    <w:rsid w:val="005B42F0"/>
    <w:rsid w:val="005C09B1"/>
    <w:rsid w:val="005E7898"/>
    <w:rsid w:val="005F7B5D"/>
    <w:rsid w:val="00600E79"/>
    <w:rsid w:val="006167DE"/>
    <w:rsid w:val="0062578C"/>
    <w:rsid w:val="0063610C"/>
    <w:rsid w:val="006403A6"/>
    <w:rsid w:val="0064337C"/>
    <w:rsid w:val="00646DDE"/>
    <w:rsid w:val="006522F4"/>
    <w:rsid w:val="0065547D"/>
    <w:rsid w:val="006747D3"/>
    <w:rsid w:val="006A6590"/>
    <w:rsid w:val="006E12B2"/>
    <w:rsid w:val="006E5F49"/>
    <w:rsid w:val="00712520"/>
    <w:rsid w:val="00745AE6"/>
    <w:rsid w:val="007550BF"/>
    <w:rsid w:val="00755BD9"/>
    <w:rsid w:val="00761802"/>
    <w:rsid w:val="00761D17"/>
    <w:rsid w:val="00773087"/>
    <w:rsid w:val="00776799"/>
    <w:rsid w:val="007A30E7"/>
    <w:rsid w:val="007B3801"/>
    <w:rsid w:val="007B547F"/>
    <w:rsid w:val="007D3D36"/>
    <w:rsid w:val="007D7FEA"/>
    <w:rsid w:val="007E6ACD"/>
    <w:rsid w:val="007F0503"/>
    <w:rsid w:val="00802EC8"/>
    <w:rsid w:val="00811C2F"/>
    <w:rsid w:val="00811FED"/>
    <w:rsid w:val="0081275B"/>
    <w:rsid w:val="00821BFE"/>
    <w:rsid w:val="00834AFE"/>
    <w:rsid w:val="00835148"/>
    <w:rsid w:val="00840FF5"/>
    <w:rsid w:val="00862C17"/>
    <w:rsid w:val="00870D13"/>
    <w:rsid w:val="00873533"/>
    <w:rsid w:val="0087482C"/>
    <w:rsid w:val="0089252A"/>
    <w:rsid w:val="008B157F"/>
    <w:rsid w:val="008C4C98"/>
    <w:rsid w:val="00904B11"/>
    <w:rsid w:val="009249D8"/>
    <w:rsid w:val="00954721"/>
    <w:rsid w:val="00992040"/>
    <w:rsid w:val="009A3311"/>
    <w:rsid w:val="009A4F2D"/>
    <w:rsid w:val="00A10071"/>
    <w:rsid w:val="00A11816"/>
    <w:rsid w:val="00A326B2"/>
    <w:rsid w:val="00A3595B"/>
    <w:rsid w:val="00A371AA"/>
    <w:rsid w:val="00A439D3"/>
    <w:rsid w:val="00A47195"/>
    <w:rsid w:val="00A52FFD"/>
    <w:rsid w:val="00A53F2C"/>
    <w:rsid w:val="00A85F3D"/>
    <w:rsid w:val="00A92A65"/>
    <w:rsid w:val="00AB03D8"/>
    <w:rsid w:val="00AB3F63"/>
    <w:rsid w:val="00AB4AA8"/>
    <w:rsid w:val="00AE479E"/>
    <w:rsid w:val="00B06ED5"/>
    <w:rsid w:val="00B077A1"/>
    <w:rsid w:val="00B23027"/>
    <w:rsid w:val="00B26EF7"/>
    <w:rsid w:val="00B628B2"/>
    <w:rsid w:val="00B67654"/>
    <w:rsid w:val="00B733DE"/>
    <w:rsid w:val="00B76DA6"/>
    <w:rsid w:val="00B852BB"/>
    <w:rsid w:val="00B97A36"/>
    <w:rsid w:val="00BB2E98"/>
    <w:rsid w:val="00BB6BAA"/>
    <w:rsid w:val="00BC3609"/>
    <w:rsid w:val="00BD1AF5"/>
    <w:rsid w:val="00BD727F"/>
    <w:rsid w:val="00BE0C0E"/>
    <w:rsid w:val="00C01607"/>
    <w:rsid w:val="00C05818"/>
    <w:rsid w:val="00C34A73"/>
    <w:rsid w:val="00C723A4"/>
    <w:rsid w:val="00C77562"/>
    <w:rsid w:val="00C81C44"/>
    <w:rsid w:val="00C87FB0"/>
    <w:rsid w:val="00CB1306"/>
    <w:rsid w:val="00CE0945"/>
    <w:rsid w:val="00D00776"/>
    <w:rsid w:val="00D07068"/>
    <w:rsid w:val="00D17754"/>
    <w:rsid w:val="00D204D3"/>
    <w:rsid w:val="00D66E46"/>
    <w:rsid w:val="00D67CFA"/>
    <w:rsid w:val="00D815D2"/>
    <w:rsid w:val="00D81648"/>
    <w:rsid w:val="00D90CC2"/>
    <w:rsid w:val="00D9247F"/>
    <w:rsid w:val="00DA320C"/>
    <w:rsid w:val="00DA7730"/>
    <w:rsid w:val="00DC108C"/>
    <w:rsid w:val="00DC7899"/>
    <w:rsid w:val="00DE47E1"/>
    <w:rsid w:val="00DE74D5"/>
    <w:rsid w:val="00E02117"/>
    <w:rsid w:val="00E1661F"/>
    <w:rsid w:val="00E21DE1"/>
    <w:rsid w:val="00E377AA"/>
    <w:rsid w:val="00E42F60"/>
    <w:rsid w:val="00E430CF"/>
    <w:rsid w:val="00E4419A"/>
    <w:rsid w:val="00E81BB5"/>
    <w:rsid w:val="00E858D4"/>
    <w:rsid w:val="00E8701A"/>
    <w:rsid w:val="00E945D2"/>
    <w:rsid w:val="00EB0136"/>
    <w:rsid w:val="00EC6792"/>
    <w:rsid w:val="00EE7586"/>
    <w:rsid w:val="00F02D3C"/>
    <w:rsid w:val="00F036AE"/>
    <w:rsid w:val="00F047B5"/>
    <w:rsid w:val="00F1150C"/>
    <w:rsid w:val="00F11891"/>
    <w:rsid w:val="00F37528"/>
    <w:rsid w:val="00F46DAF"/>
    <w:rsid w:val="00F65C10"/>
    <w:rsid w:val="00F94208"/>
    <w:rsid w:val="00FA17B9"/>
    <w:rsid w:val="00FB0A3A"/>
    <w:rsid w:val="00FD7A3E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1"/>
    <o:shapelayout v:ext="edit">
      <o:idmap v:ext="edit" data="1"/>
    </o:shapelayout>
  </w:shapeDefaults>
  <w:decimalSymbol w:val=","/>
  <w:listSeparator w:val=";"/>
  <w14:docId w14:val="664C1701"/>
  <w15:docId w15:val="{B19E87C0-BE85-4E24-93EA-4C74EC09B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date-color4">
    <w:name w:val="date-color4"/>
    <w:rsid w:val="004C7505"/>
  </w:style>
  <w:style w:type="character" w:styleId="Accentuation">
    <w:name w:val="Emphasis"/>
    <w:uiPriority w:val="20"/>
    <w:qFormat/>
    <w:rsid w:val="00BB6BA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4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3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E2EF8149-B4F8-415E-94C3-94E7FB6C123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B8ADB8-4CEB-41D9-8BA0-4E9B47B2C70E}"/>
</file>

<file path=customXml/itemProps3.xml><?xml version="1.0" encoding="utf-8"?>
<ds:datastoreItem xmlns:ds="http://schemas.openxmlformats.org/officeDocument/2006/customXml" ds:itemID="{EC29AFC8-8C4D-4435-9E0F-CEC9903BA314}"/>
</file>

<file path=customXml/itemProps4.xml><?xml version="1.0" encoding="utf-8"?>
<ds:datastoreItem xmlns:ds="http://schemas.openxmlformats.org/officeDocument/2006/customXml" ds:itemID="{87EBED9A-94A3-4753-8D2D-1821F9CA609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Rocío FERNÁNDEZ</cp:lastModifiedBy>
  <cp:revision>5</cp:revision>
  <cp:lastPrinted>2016-04-20T10:45:00Z</cp:lastPrinted>
  <dcterms:created xsi:type="dcterms:W3CDTF">2024-08-01T14:51:00Z</dcterms:created>
  <dcterms:modified xsi:type="dcterms:W3CDTF">2024-08-27T12:24:00Z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