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E9138" w14:textId="4E76B7DB" w:rsidR="0035413A" w:rsidRDefault="0035413A" w:rsidP="000C56E6">
      <w:pPr>
        <w:pStyle w:val="Ttulo1"/>
        <w:spacing w:before="0"/>
      </w:pPr>
      <w:r w:rsidRPr="001D568A">
        <w:t>Europa de Oro</w:t>
      </w:r>
    </w:p>
    <w:p w14:paraId="472AFA37" w14:textId="77777777" w:rsidR="001D568A" w:rsidRDefault="001D568A" w:rsidP="000C56E6">
      <w:pPr>
        <w:pStyle w:val="Ttulo"/>
        <w:spacing w:after="0"/>
      </w:pPr>
    </w:p>
    <w:p w14:paraId="72914875" w14:textId="77777777" w:rsidR="007F7C2A" w:rsidRDefault="00A0129E" w:rsidP="007F7C2A">
      <w:pPr>
        <w:pStyle w:val="Ttulo"/>
        <w:spacing w:after="0"/>
      </w:pPr>
      <w:proofErr w:type="spellStart"/>
      <w:r w:rsidRPr="001D568A">
        <w:t>Ref</w:t>
      </w:r>
      <w:proofErr w:type="spellEnd"/>
      <w:r w:rsidRPr="001D568A">
        <w:t>:</w:t>
      </w:r>
      <w:r w:rsidR="0035413A" w:rsidRPr="001D568A">
        <w:t xml:space="preserve"> E 4062</w:t>
      </w:r>
    </w:p>
    <w:p w14:paraId="6778B1D0" w14:textId="19921366" w:rsidR="007F7C2A" w:rsidRDefault="007F7C2A" w:rsidP="007F7C2A">
      <w:pPr>
        <w:pStyle w:val="Ttulo"/>
        <w:spacing w:after="0"/>
      </w:pPr>
      <w:r>
        <w:t xml:space="preserve">1 </w:t>
      </w:r>
      <w:proofErr w:type="spellStart"/>
      <w:r>
        <w:t>m.p</w:t>
      </w:r>
      <w:proofErr w:type="spellEnd"/>
      <w:r>
        <w:t>.</w:t>
      </w:r>
    </w:p>
    <w:p w14:paraId="79013015" w14:textId="77777777" w:rsidR="007F7C2A" w:rsidRPr="006F1EC5" w:rsidRDefault="007F7C2A" w:rsidP="007F7C2A">
      <w:pPr>
        <w:pStyle w:val="Ttulo"/>
        <w:spacing w:after="0"/>
        <w:rPr>
          <w:bCs/>
        </w:rPr>
      </w:pPr>
    </w:p>
    <w:p w14:paraId="3AD833C3" w14:textId="588B7480" w:rsidR="00064DB5" w:rsidRPr="006F1EC5" w:rsidRDefault="00064DB5" w:rsidP="007F7C2A">
      <w:pPr>
        <w:pStyle w:val="Ttulo"/>
        <w:spacing w:after="0"/>
        <w:rPr>
          <w:bCs/>
        </w:rPr>
      </w:pPr>
      <w:r w:rsidRPr="006F1EC5">
        <w:rPr>
          <w:bCs/>
        </w:rPr>
        <w:t>Extensión: Costa Azul y España</w:t>
      </w:r>
    </w:p>
    <w:p w14:paraId="134690FE" w14:textId="77777777" w:rsidR="00064DB5" w:rsidRPr="00064DB5" w:rsidRDefault="00064DB5" w:rsidP="00064DB5">
      <w:pPr>
        <w:pStyle w:val="Ttulo"/>
        <w:rPr>
          <w:bCs/>
        </w:rPr>
      </w:pPr>
      <w:r w:rsidRPr="006F1EC5">
        <w:rPr>
          <w:bCs/>
        </w:rPr>
        <w:t>Extensión: Costa Amalfitana</w:t>
      </w:r>
    </w:p>
    <w:p w14:paraId="6423C62E" w14:textId="77777777" w:rsidR="00ED136F" w:rsidRPr="00ED136F" w:rsidRDefault="00ED136F" w:rsidP="000C56E6">
      <w:pPr>
        <w:spacing w:after="0" w:line="240" w:lineRule="auto"/>
        <w:rPr>
          <w:sz w:val="4"/>
          <w:szCs w:val="4"/>
        </w:rPr>
      </w:pPr>
    </w:p>
    <w:p w14:paraId="5C15EFCB" w14:textId="2B2ABC72" w:rsidR="0035413A" w:rsidRPr="00681655" w:rsidRDefault="0035413A" w:rsidP="006F1EC5">
      <w:pPr>
        <w:pStyle w:val="Precio"/>
      </w:pPr>
      <w:r w:rsidRPr="006F1EC5">
        <w:t>18 días</w:t>
      </w:r>
      <w:r w:rsidRPr="00444161">
        <w:t xml:space="preserve"> </w:t>
      </w:r>
      <w:r w:rsidR="00A0129E" w:rsidRPr="00681655">
        <w:t xml:space="preserve">desde </w:t>
      </w:r>
      <w:r w:rsidR="00C04C95" w:rsidRPr="00681655">
        <w:t>3.</w:t>
      </w:r>
      <w:r w:rsidR="00631D6A" w:rsidRPr="00681655">
        <w:t>2</w:t>
      </w:r>
      <w:r w:rsidR="00C53968" w:rsidRPr="00681655">
        <w:t>70</w:t>
      </w:r>
      <w:r w:rsidR="007B7CD4" w:rsidRPr="00681655">
        <w:t xml:space="preserve"> </w:t>
      </w:r>
      <w:r w:rsidR="008E1D8E" w:rsidRPr="00681655">
        <w:t>€</w:t>
      </w:r>
      <w:proofErr w:type="spellStart"/>
      <w:r w:rsidR="008E1D8E" w:rsidRPr="00681655">
        <w:t>ur</w:t>
      </w:r>
      <w:proofErr w:type="spellEnd"/>
      <w:r w:rsidRPr="00681655">
        <w:t xml:space="preserve"> </w:t>
      </w:r>
    </w:p>
    <w:p w14:paraId="509D3030" w14:textId="77777777" w:rsidR="0035413A" w:rsidRDefault="0035413A" w:rsidP="000E5B8C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94E7B6D" w14:textId="449E5786" w:rsidR="00485898" w:rsidRPr="00DC46E9" w:rsidRDefault="00485898" w:rsidP="00DC46E9">
      <w:pPr>
        <w:pStyle w:val="Subttulo"/>
      </w:pPr>
      <w:r w:rsidRPr="00DC46E9">
        <w:t>Día 01 (</w:t>
      </w:r>
      <w:proofErr w:type="gramStart"/>
      <w:r w:rsidRPr="00DC46E9">
        <w:t>Jueves</w:t>
      </w:r>
      <w:proofErr w:type="gramEnd"/>
      <w:r w:rsidRPr="00DC46E9">
        <w:t>) Madrid</w:t>
      </w:r>
    </w:p>
    <w:p w14:paraId="12E1E436" w14:textId="77777777" w:rsidR="00485898" w:rsidRPr="000E5B8C" w:rsidRDefault="00485898" w:rsidP="000E5B8C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0E5B8C">
        <w:rPr>
          <w:b/>
          <w:bCs/>
          <w:i/>
          <w:iCs/>
          <w:sz w:val="18"/>
          <w:szCs w:val="18"/>
        </w:rPr>
        <w:t xml:space="preserve">Puerta de Europa </w:t>
      </w:r>
    </w:p>
    <w:p w14:paraId="3B22BC65" w14:textId="481FB896" w:rsidR="00485898" w:rsidRPr="000E5B8C" w:rsidRDefault="006B4FE8" w:rsidP="000E5B8C">
      <w:pPr>
        <w:autoSpaceDE w:val="0"/>
        <w:spacing w:after="0" w:line="240" w:lineRule="auto"/>
        <w:rPr>
          <w:b/>
          <w:bCs/>
          <w:sz w:val="18"/>
          <w:szCs w:val="18"/>
        </w:rPr>
      </w:pPr>
      <w:r w:rsidRPr="000E5B8C">
        <w:rPr>
          <w:color w:val="000000"/>
          <w:sz w:val="18"/>
          <w:szCs w:val="18"/>
        </w:rPr>
        <w:t xml:space="preserve">Llegada y </w:t>
      </w:r>
      <w:r w:rsidRPr="000E5B8C">
        <w:rPr>
          <w:b/>
          <w:bCs/>
          <w:color w:val="000000"/>
          <w:sz w:val="18"/>
          <w:szCs w:val="18"/>
        </w:rPr>
        <w:t>traslado</w:t>
      </w:r>
      <w:r w:rsidRPr="000E5B8C">
        <w:rPr>
          <w:color w:val="000000"/>
          <w:sz w:val="18"/>
          <w:szCs w:val="18"/>
        </w:rPr>
        <w:t xml:space="preserve"> al hotel.  </w:t>
      </w:r>
      <w:r w:rsidRPr="000E5B8C">
        <w:rPr>
          <w:iCs/>
          <w:sz w:val="18"/>
          <w:szCs w:val="18"/>
        </w:rPr>
        <w:t xml:space="preserve">A las 17.00 </w:t>
      </w:r>
      <w:proofErr w:type="spellStart"/>
      <w:r w:rsidRPr="000E5B8C">
        <w:rPr>
          <w:iCs/>
          <w:sz w:val="18"/>
          <w:szCs w:val="18"/>
        </w:rPr>
        <w:t>hrs</w:t>
      </w:r>
      <w:proofErr w:type="spellEnd"/>
      <w:r w:rsidRPr="000E5B8C">
        <w:rPr>
          <w:iCs/>
          <w:sz w:val="18"/>
          <w:szCs w:val="18"/>
        </w:rPr>
        <w:t xml:space="preserve"> reunión con el personal de Surland en la recepción del hotel para conocer al resto de participantes. </w:t>
      </w:r>
      <w:r w:rsidRPr="000E5B8C">
        <w:rPr>
          <w:b/>
          <w:bCs/>
          <w:sz w:val="18"/>
          <w:szCs w:val="18"/>
        </w:rPr>
        <w:t>Alojamiento</w:t>
      </w:r>
      <w:r w:rsidR="00CF275D">
        <w:rPr>
          <w:b/>
          <w:bCs/>
          <w:sz w:val="18"/>
          <w:szCs w:val="18"/>
        </w:rPr>
        <w:t>.</w:t>
      </w:r>
    </w:p>
    <w:p w14:paraId="53E33899" w14:textId="77777777" w:rsidR="002A337D" w:rsidRPr="000E5B8C" w:rsidRDefault="002A337D" w:rsidP="000E5B8C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3EA2338D" w14:textId="09909729" w:rsidR="00485898" w:rsidRPr="00DC46E9" w:rsidRDefault="00485898" w:rsidP="00DC46E9">
      <w:pPr>
        <w:pStyle w:val="Subttulo"/>
      </w:pPr>
      <w:r w:rsidRPr="00DC46E9">
        <w:t>Día 02 (</w:t>
      </w:r>
      <w:proofErr w:type="gramStart"/>
      <w:r w:rsidRPr="00DC46E9">
        <w:t>Viernes</w:t>
      </w:r>
      <w:proofErr w:type="gramEnd"/>
      <w:r w:rsidRPr="00DC46E9">
        <w:t>) Madrid</w:t>
      </w:r>
    </w:p>
    <w:p w14:paraId="335D9792" w14:textId="77777777" w:rsidR="000163CD" w:rsidRPr="000E5B8C" w:rsidRDefault="000163CD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iCs/>
          <w:sz w:val="18"/>
          <w:szCs w:val="18"/>
        </w:rPr>
        <w:t>Permítase unas tapas.</w:t>
      </w:r>
    </w:p>
    <w:p w14:paraId="288C91E9" w14:textId="03F91C00" w:rsidR="000163CD" w:rsidRPr="000E5B8C" w:rsidRDefault="000163CD" w:rsidP="000E5B8C">
      <w:pPr>
        <w:autoSpaceDE w:val="0"/>
        <w:spacing w:after="0" w:line="240" w:lineRule="auto"/>
        <w:rPr>
          <w:rFonts w:eastAsia="Times New Roman"/>
          <w:b/>
          <w:bCs/>
          <w:kern w:val="1"/>
          <w:sz w:val="18"/>
          <w:szCs w:val="18"/>
        </w:rPr>
      </w:pPr>
      <w:r w:rsidRPr="000E5B8C">
        <w:rPr>
          <w:rFonts w:eastAsia="Times New Roman"/>
          <w:b/>
          <w:bCs/>
          <w:kern w:val="1"/>
          <w:sz w:val="18"/>
          <w:szCs w:val="18"/>
        </w:rPr>
        <w:t>Desayuno</w:t>
      </w:r>
      <w:r w:rsidRPr="000E5B8C">
        <w:rPr>
          <w:rFonts w:eastAsia="Times New Roman"/>
          <w:kern w:val="1"/>
          <w:sz w:val="18"/>
          <w:szCs w:val="18"/>
        </w:rPr>
        <w:t xml:space="preserve">. Por la mañana, </w:t>
      </w:r>
      <w:r w:rsidRPr="000E5B8C">
        <w:rPr>
          <w:rFonts w:eastAsia="Times New Roman"/>
          <w:b/>
          <w:bCs/>
          <w:kern w:val="1"/>
          <w:sz w:val="18"/>
          <w:szCs w:val="18"/>
        </w:rPr>
        <w:t xml:space="preserve">Visita panorámica </w:t>
      </w:r>
      <w:r w:rsidRPr="000E5B8C">
        <w:rPr>
          <w:rFonts w:eastAsia="Times New Roman"/>
          <w:kern w:val="1"/>
          <w:sz w:val="18"/>
          <w:szCs w:val="18"/>
        </w:rPr>
        <w:t xml:space="preserve">de la ciudad: Plaza de Oriente, Palacio Real, Plaza de España, Puerta del Sol, etc. Tarde libre en la que podremos realizar la siguiente </w:t>
      </w:r>
      <w:r w:rsidRPr="00CF275D">
        <w:rPr>
          <w:rStyle w:val="Textoennegrita"/>
        </w:rPr>
        <w:t xml:space="preserve">Visita Opcional: Toledo Medio día PM y/o </w:t>
      </w:r>
      <w:proofErr w:type="gramStart"/>
      <w:r w:rsidRPr="00CF275D">
        <w:rPr>
          <w:rStyle w:val="Textoennegrita"/>
        </w:rPr>
        <w:t>Show</w:t>
      </w:r>
      <w:proofErr w:type="gramEnd"/>
      <w:r w:rsidRPr="00CF275D">
        <w:rPr>
          <w:rStyle w:val="Textoennegrita"/>
        </w:rPr>
        <w:t xml:space="preserve"> Flamenco con Copa.</w:t>
      </w:r>
      <w:r w:rsidRPr="000E5B8C">
        <w:rPr>
          <w:rFonts w:eastAsia="BradleyHandITC"/>
          <w:b/>
          <w:i/>
          <w:iCs/>
          <w:color w:val="119CA3" w:themeColor="accent1"/>
          <w:kern w:val="1"/>
          <w:sz w:val="18"/>
          <w:szCs w:val="18"/>
        </w:rPr>
        <w:t xml:space="preserve"> </w:t>
      </w:r>
      <w:r w:rsidRPr="000E5B8C">
        <w:rPr>
          <w:rFonts w:eastAsia="Times New Roman"/>
          <w:b/>
          <w:bCs/>
          <w:kern w:val="1"/>
          <w:sz w:val="18"/>
          <w:szCs w:val="18"/>
        </w:rPr>
        <w:t>Alojamiento</w:t>
      </w:r>
      <w:r w:rsidR="00CF275D">
        <w:rPr>
          <w:rFonts w:eastAsia="Times New Roman"/>
          <w:b/>
          <w:bCs/>
          <w:kern w:val="1"/>
          <w:sz w:val="18"/>
          <w:szCs w:val="18"/>
        </w:rPr>
        <w:t>.</w:t>
      </w:r>
    </w:p>
    <w:p w14:paraId="64A32D8E" w14:textId="77777777" w:rsidR="00485898" w:rsidRPr="000E5B8C" w:rsidRDefault="00485898" w:rsidP="000E5B8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3178E5B" w14:textId="77777777" w:rsidR="00485898" w:rsidRPr="00DC46E9" w:rsidRDefault="00485898" w:rsidP="00DC46E9">
      <w:pPr>
        <w:pStyle w:val="Subttulo"/>
      </w:pPr>
      <w:r w:rsidRPr="00DC46E9">
        <w:t>Día 03 (</w:t>
      </w:r>
      <w:proofErr w:type="gramStart"/>
      <w:r w:rsidRPr="00DC46E9">
        <w:t>Sábado</w:t>
      </w:r>
      <w:proofErr w:type="gramEnd"/>
      <w:r w:rsidRPr="00DC46E9">
        <w:t>) Madrid – Burgos – Burdeos</w:t>
      </w:r>
    </w:p>
    <w:p w14:paraId="65F37512" w14:textId="77777777" w:rsidR="00F95BE7" w:rsidRPr="000E5B8C" w:rsidRDefault="00F95BE7" w:rsidP="000E5B8C">
      <w:pPr>
        <w:keepNext/>
        <w:widowControl w:val="0"/>
        <w:tabs>
          <w:tab w:val="left" w:pos="10800"/>
        </w:tabs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iCs/>
          <w:sz w:val="18"/>
          <w:szCs w:val="18"/>
        </w:rPr>
        <w:t xml:space="preserve">Esplendor gótico   </w:t>
      </w:r>
    </w:p>
    <w:p w14:paraId="47DF1ACA" w14:textId="06B3E6BF" w:rsidR="00F95BE7" w:rsidRPr="000E5B8C" w:rsidRDefault="00F95BE7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0E5B8C">
        <w:rPr>
          <w:rFonts w:eastAsia="Times New Roman"/>
          <w:b/>
          <w:bCs/>
          <w:color w:val="000000"/>
          <w:sz w:val="18"/>
          <w:szCs w:val="18"/>
        </w:rPr>
        <w:t>Desayuno</w:t>
      </w:r>
      <w:r w:rsidRPr="000E5B8C">
        <w:rPr>
          <w:rFonts w:eastAsia="Times New Roman"/>
          <w:color w:val="000000"/>
          <w:sz w:val="18"/>
          <w:szCs w:val="18"/>
        </w:rPr>
        <w:t xml:space="preserve">. Salida hacia </w:t>
      </w:r>
      <w:r w:rsidRPr="000E5B8C">
        <w:rPr>
          <w:rFonts w:eastAsia="Times New Roman"/>
          <w:b/>
          <w:bCs/>
          <w:color w:val="000000"/>
          <w:sz w:val="18"/>
          <w:szCs w:val="18"/>
        </w:rPr>
        <w:t>Burgos</w:t>
      </w:r>
      <w:r w:rsidRPr="000E5B8C">
        <w:rPr>
          <w:rFonts w:eastAsia="Times New Roman"/>
          <w:color w:val="000000"/>
          <w:sz w:val="18"/>
          <w:szCs w:val="18"/>
        </w:rPr>
        <w:t xml:space="preserve"> y parada para </w:t>
      </w:r>
      <w:r w:rsidRPr="000E5B8C">
        <w:rPr>
          <w:rFonts w:eastAsia="Times New Roman"/>
          <w:b/>
          <w:bCs/>
          <w:color w:val="000000"/>
          <w:sz w:val="18"/>
          <w:szCs w:val="18"/>
        </w:rPr>
        <w:t>visitar</w:t>
      </w:r>
      <w:r w:rsidRPr="000E5B8C">
        <w:rPr>
          <w:rFonts w:eastAsia="Times New Roman"/>
          <w:color w:val="000000"/>
          <w:sz w:val="18"/>
          <w:szCs w:val="18"/>
        </w:rPr>
        <w:t xml:space="preserve"> su </w:t>
      </w:r>
      <w:r w:rsidRPr="000E5B8C">
        <w:rPr>
          <w:rFonts w:eastAsia="Times New Roman"/>
          <w:b/>
          <w:bCs/>
          <w:color w:val="000000"/>
          <w:sz w:val="18"/>
          <w:szCs w:val="18"/>
        </w:rPr>
        <w:t>Catedral Gótica.</w:t>
      </w:r>
      <w:r w:rsidRPr="000E5B8C">
        <w:rPr>
          <w:rFonts w:eastAsia="Times New Roman"/>
          <w:color w:val="000000"/>
          <w:sz w:val="18"/>
          <w:szCs w:val="18"/>
        </w:rPr>
        <w:t xml:space="preserve"> Continuación a Burdeos.</w:t>
      </w:r>
      <w:r w:rsidRPr="000E5B8C">
        <w:rPr>
          <w:rFonts w:eastAsia="Times New Roman"/>
          <w:b/>
          <w:bCs/>
          <w:sz w:val="18"/>
          <w:szCs w:val="18"/>
        </w:rPr>
        <w:t xml:space="preserve"> Alojamiento</w:t>
      </w:r>
      <w:r w:rsidR="00CF275D">
        <w:rPr>
          <w:rFonts w:eastAsia="Times New Roman"/>
          <w:b/>
          <w:bCs/>
          <w:sz w:val="18"/>
          <w:szCs w:val="18"/>
        </w:rPr>
        <w:t>.</w:t>
      </w:r>
    </w:p>
    <w:p w14:paraId="1800E4D7" w14:textId="77777777" w:rsidR="00485898" w:rsidRPr="000E5B8C" w:rsidRDefault="00485898" w:rsidP="000E5B8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557DD06" w14:textId="77777777" w:rsidR="00485898" w:rsidRPr="00DC46E9" w:rsidRDefault="00485898" w:rsidP="00DC46E9">
      <w:pPr>
        <w:pStyle w:val="Subttulo"/>
      </w:pPr>
      <w:r w:rsidRPr="00DC46E9">
        <w:t>Día 04 (Domingo) Burdeos – Castillos del Loira – París</w:t>
      </w:r>
    </w:p>
    <w:p w14:paraId="758A5F48" w14:textId="6DEC84C5" w:rsidR="00B8434B" w:rsidRPr="000E5B8C" w:rsidRDefault="00B8434B" w:rsidP="000E5B8C">
      <w:pPr>
        <w:widowControl w:val="0"/>
        <w:autoSpaceDE w:val="0"/>
        <w:spacing w:after="0" w:line="240" w:lineRule="auto"/>
        <w:rPr>
          <w:rFonts w:eastAsiaTheme="minorEastAsia"/>
          <w:b/>
          <w:i/>
          <w:sz w:val="18"/>
          <w:szCs w:val="18"/>
        </w:rPr>
      </w:pPr>
      <w:r w:rsidRPr="000E5B8C">
        <w:rPr>
          <w:rFonts w:eastAsiaTheme="minorEastAsia"/>
          <w:b/>
          <w:i/>
          <w:sz w:val="18"/>
          <w:szCs w:val="18"/>
        </w:rPr>
        <w:t xml:space="preserve">De viñedos y castillos... </w:t>
      </w:r>
    </w:p>
    <w:p w14:paraId="58765320" w14:textId="77777777" w:rsidR="00B8434B" w:rsidRPr="000E5B8C" w:rsidRDefault="00B8434B" w:rsidP="000E5B8C">
      <w:pPr>
        <w:widowControl w:val="0"/>
        <w:autoSpaceDE w:val="0"/>
        <w:spacing w:after="0" w:line="240" w:lineRule="auto"/>
        <w:rPr>
          <w:rFonts w:eastAsiaTheme="minorEastAsia"/>
          <w:color w:val="000000"/>
          <w:sz w:val="18"/>
          <w:szCs w:val="18"/>
        </w:rPr>
      </w:pPr>
      <w:r w:rsidRPr="000E5B8C">
        <w:rPr>
          <w:rFonts w:eastAsiaTheme="minorEastAsia"/>
          <w:b/>
          <w:color w:val="000000" w:themeColor="text1"/>
          <w:sz w:val="18"/>
          <w:szCs w:val="18"/>
        </w:rPr>
        <w:t>Desayuno</w:t>
      </w:r>
      <w:r w:rsidRPr="000E5B8C">
        <w:rPr>
          <w:rFonts w:eastAsiaTheme="minorEastAsia"/>
          <w:color w:val="000000" w:themeColor="text1"/>
          <w:sz w:val="18"/>
          <w:szCs w:val="18"/>
        </w:rPr>
        <w:t xml:space="preserve">. Salida al Valle del Loira con tiempo libre para admirar </w:t>
      </w:r>
      <w:r w:rsidRPr="000E5B8C">
        <w:rPr>
          <w:rFonts w:eastAsiaTheme="minorEastAsia"/>
          <w:sz w:val="18"/>
          <w:szCs w:val="18"/>
        </w:rPr>
        <w:t xml:space="preserve">el </w:t>
      </w:r>
      <w:r w:rsidRPr="000E5B8C">
        <w:rPr>
          <w:rFonts w:eastAsiaTheme="minorEastAsia"/>
          <w:b/>
          <w:sz w:val="18"/>
          <w:szCs w:val="18"/>
        </w:rPr>
        <w:t>Castillo de Amboise</w:t>
      </w:r>
      <w:r w:rsidRPr="000E5B8C">
        <w:rPr>
          <w:rFonts w:eastAsiaTheme="minorEastAsia"/>
          <w:sz w:val="18"/>
          <w:szCs w:val="18"/>
        </w:rPr>
        <w:t>. Llegada</w:t>
      </w:r>
      <w:r w:rsidRPr="000E5B8C">
        <w:rPr>
          <w:rFonts w:eastAsiaTheme="minorEastAsia"/>
          <w:color w:val="000000" w:themeColor="text1"/>
          <w:sz w:val="18"/>
          <w:szCs w:val="18"/>
        </w:rPr>
        <w:t xml:space="preserve"> a París. Por la noche, posibilidad de realizar la </w:t>
      </w:r>
      <w:r w:rsidRPr="00CF275D">
        <w:rPr>
          <w:rStyle w:val="Textoennegrita"/>
        </w:rPr>
        <w:t xml:space="preserve">Visita Opcional: </w:t>
      </w:r>
      <w:r w:rsidRPr="00DA2FD5">
        <w:rPr>
          <w:rStyle w:val="Textoennegrita"/>
          <w:color w:val="FFFFFF" w:themeColor="background1"/>
          <w:highlight w:val="darkCyan"/>
        </w:rPr>
        <w:t>Iluminaciones de Paris</w:t>
      </w:r>
      <w:r w:rsidRPr="00DA2FD5">
        <w:rPr>
          <w:rFonts w:eastAsiaTheme="minorEastAsia"/>
          <w:b/>
          <w:i/>
          <w:color w:val="FFFFFF" w:themeColor="background1"/>
          <w:sz w:val="18"/>
          <w:szCs w:val="18"/>
          <w:highlight w:val="darkCyan"/>
        </w:rPr>
        <w:t>.</w:t>
      </w:r>
      <w:r w:rsidRPr="00DA2FD5">
        <w:rPr>
          <w:rFonts w:eastAsiaTheme="minorEastAsia"/>
          <w:b/>
          <w:color w:val="FFFFFF" w:themeColor="background1"/>
          <w:sz w:val="18"/>
          <w:szCs w:val="18"/>
        </w:rPr>
        <w:t xml:space="preserve"> </w:t>
      </w:r>
      <w:r w:rsidRPr="000E5B8C">
        <w:rPr>
          <w:rFonts w:eastAsiaTheme="minorEastAsia"/>
          <w:b/>
          <w:color w:val="000000" w:themeColor="text1"/>
          <w:sz w:val="18"/>
          <w:szCs w:val="18"/>
        </w:rPr>
        <w:t>Alojamiento</w:t>
      </w:r>
      <w:r w:rsidRPr="000E5B8C">
        <w:rPr>
          <w:rFonts w:eastAsiaTheme="minorEastAsia"/>
          <w:color w:val="000000" w:themeColor="text1"/>
          <w:sz w:val="18"/>
          <w:szCs w:val="18"/>
        </w:rPr>
        <w:t xml:space="preserve">. </w:t>
      </w:r>
    </w:p>
    <w:p w14:paraId="4E5FEA23" w14:textId="77777777" w:rsidR="00B8434B" w:rsidRPr="000E5B8C" w:rsidRDefault="00B8434B" w:rsidP="000E5B8C">
      <w:pPr>
        <w:widowControl w:val="0"/>
        <w:spacing w:after="0" w:line="240" w:lineRule="auto"/>
        <w:rPr>
          <w:rFonts w:eastAsia="Times New Roman"/>
          <w:color w:val="000000"/>
          <w:sz w:val="18"/>
          <w:szCs w:val="18"/>
        </w:rPr>
      </w:pPr>
    </w:p>
    <w:p w14:paraId="0B5DB440" w14:textId="77777777" w:rsidR="00D60933" w:rsidRPr="00DC46E9" w:rsidRDefault="00D60933" w:rsidP="00DC46E9">
      <w:pPr>
        <w:pStyle w:val="Subttulo"/>
      </w:pPr>
      <w:r w:rsidRPr="00DC46E9">
        <w:t>Día 05 (</w:t>
      </w:r>
      <w:proofErr w:type="gramStart"/>
      <w:r w:rsidRPr="00DC46E9">
        <w:t>Lunes</w:t>
      </w:r>
      <w:proofErr w:type="gramEnd"/>
      <w:r w:rsidRPr="00DC46E9">
        <w:t>) París</w:t>
      </w:r>
    </w:p>
    <w:p w14:paraId="5E0F3662" w14:textId="77777777" w:rsidR="00E35BEE" w:rsidRPr="000E5B8C" w:rsidRDefault="00E35BEE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iCs/>
          <w:sz w:val="18"/>
          <w:szCs w:val="18"/>
        </w:rPr>
        <w:t xml:space="preserve">La ciudad luz    </w:t>
      </w:r>
    </w:p>
    <w:p w14:paraId="08A63B60" w14:textId="287C2B27" w:rsidR="00E35BEE" w:rsidRPr="000E5B8C" w:rsidRDefault="00E35BEE" w:rsidP="000E5B8C">
      <w:pPr>
        <w:spacing w:after="0" w:line="240" w:lineRule="auto"/>
        <w:rPr>
          <w:b/>
          <w:bCs/>
          <w:sz w:val="18"/>
          <w:szCs w:val="18"/>
        </w:rPr>
      </w:pPr>
      <w:r w:rsidRPr="0130D13D">
        <w:rPr>
          <w:b/>
          <w:bCs/>
          <w:sz w:val="18"/>
          <w:szCs w:val="18"/>
        </w:rPr>
        <w:t xml:space="preserve">Desayuno. Visita panorámica </w:t>
      </w:r>
      <w:r w:rsidRPr="0130D13D">
        <w:rPr>
          <w:sz w:val="18"/>
          <w:szCs w:val="18"/>
        </w:rPr>
        <w:t xml:space="preserve">de la ciudad: Campos Elíseos, Plaza de la Concorde, Arco del Triunfo, </w:t>
      </w:r>
      <w:r w:rsidR="6DD0395F" w:rsidRPr="0130D13D">
        <w:rPr>
          <w:sz w:val="18"/>
          <w:szCs w:val="18"/>
        </w:rPr>
        <w:t>Ó</w:t>
      </w:r>
      <w:r w:rsidRPr="0130D13D">
        <w:rPr>
          <w:sz w:val="18"/>
          <w:szCs w:val="18"/>
        </w:rPr>
        <w:t>pera, Barrio Latino, Sorbona, Panteón, Inválidos, Escuela Militar, Campo de Marte, etc. Tarde libre donde tendremos la posibilidad de realizar la</w:t>
      </w:r>
      <w:r w:rsidRPr="0130D13D">
        <w:rPr>
          <w:rFonts w:eastAsia="BradleyHandITC"/>
          <w:b/>
          <w:bCs/>
          <w:i/>
          <w:iCs/>
          <w:color w:val="119CA3" w:themeColor="accent1"/>
          <w:sz w:val="18"/>
          <w:szCs w:val="18"/>
        </w:rPr>
        <w:t xml:space="preserve"> </w:t>
      </w:r>
      <w:r w:rsidRPr="0130D13D">
        <w:rPr>
          <w:rStyle w:val="Textoennegrita"/>
        </w:rPr>
        <w:t xml:space="preserve">Visita Opcional del Crucero por el Sena en </w:t>
      </w:r>
      <w:proofErr w:type="spellStart"/>
      <w:r w:rsidRPr="0130D13D">
        <w:rPr>
          <w:rStyle w:val="Textoennegrita"/>
        </w:rPr>
        <w:t>Bateaux</w:t>
      </w:r>
      <w:proofErr w:type="spellEnd"/>
      <w:r w:rsidRPr="0130D13D">
        <w:rPr>
          <w:rStyle w:val="Textoennegrita"/>
        </w:rPr>
        <w:t xml:space="preserve"> </w:t>
      </w:r>
      <w:proofErr w:type="spellStart"/>
      <w:r w:rsidRPr="0130D13D">
        <w:rPr>
          <w:rStyle w:val="Textoennegrita"/>
        </w:rPr>
        <w:t>Mouche</w:t>
      </w:r>
      <w:proofErr w:type="spellEnd"/>
      <w:r w:rsidRPr="0130D13D">
        <w:rPr>
          <w:rStyle w:val="Textoennegrita"/>
        </w:rPr>
        <w:t xml:space="preserve"> + Montmartre, o de asistir a alguno de los </w:t>
      </w:r>
      <w:proofErr w:type="gramStart"/>
      <w:r w:rsidRPr="0130D13D">
        <w:rPr>
          <w:rStyle w:val="Textoennegrita"/>
        </w:rPr>
        <w:t>Cabarets</w:t>
      </w:r>
      <w:proofErr w:type="gramEnd"/>
      <w:r w:rsidRPr="0130D13D">
        <w:rPr>
          <w:rStyle w:val="Textoennegrita"/>
        </w:rPr>
        <w:t xml:space="preserve"> nocturnos de París. </w:t>
      </w:r>
      <w:r w:rsidRPr="0130D13D">
        <w:rPr>
          <w:b/>
          <w:bCs/>
          <w:sz w:val="18"/>
          <w:szCs w:val="18"/>
        </w:rPr>
        <w:t>Alojamiento</w:t>
      </w:r>
      <w:r w:rsidR="00CF275D" w:rsidRPr="0130D13D">
        <w:rPr>
          <w:b/>
          <w:bCs/>
          <w:sz w:val="18"/>
          <w:szCs w:val="18"/>
        </w:rPr>
        <w:t>.</w:t>
      </w:r>
    </w:p>
    <w:p w14:paraId="39389951" w14:textId="77777777" w:rsidR="00D60933" w:rsidRPr="000E5B8C" w:rsidRDefault="00D60933" w:rsidP="000E5B8C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4B5E7FD5" w14:textId="6FB743D9" w:rsidR="00D60933" w:rsidRPr="00DC46E9" w:rsidRDefault="00D60933" w:rsidP="00DC46E9">
      <w:pPr>
        <w:pStyle w:val="Subttulo"/>
      </w:pPr>
      <w:r w:rsidRPr="00DC46E9">
        <w:t>Día 06 (</w:t>
      </w:r>
      <w:proofErr w:type="gramStart"/>
      <w:r w:rsidRPr="00DC46E9">
        <w:t>Martes</w:t>
      </w:r>
      <w:proofErr w:type="gramEnd"/>
      <w:r w:rsidRPr="00DC46E9">
        <w:t>) París</w:t>
      </w:r>
    </w:p>
    <w:p w14:paraId="32EB8E3D" w14:textId="25AE78B9" w:rsidR="009D786D" w:rsidRPr="000E5B8C" w:rsidRDefault="009D786D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color w:val="FF0000"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Boutiques y champagne   </w:t>
      </w:r>
    </w:p>
    <w:p w14:paraId="0759BE12" w14:textId="77777777" w:rsidR="003025F4" w:rsidRPr="006F1EC5" w:rsidRDefault="003025F4" w:rsidP="003025F4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6F1EC5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6F1EC5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6F1EC5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DA2FD5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DA2FD5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6F1EC5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6F1EC5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26E3612D" w14:textId="77777777" w:rsidR="00BB38C1" w:rsidRPr="000B015D" w:rsidRDefault="00BB38C1" w:rsidP="00DC46E9">
      <w:pPr>
        <w:pStyle w:val="Subttulo"/>
      </w:pPr>
    </w:p>
    <w:p w14:paraId="21541F71" w14:textId="01B20E83" w:rsidR="00866CF2" w:rsidRPr="000B015D" w:rsidRDefault="00866CF2" w:rsidP="00DC46E9">
      <w:pPr>
        <w:pStyle w:val="Subttulo"/>
      </w:pPr>
      <w:r w:rsidRPr="000B015D">
        <w:t>Día 07 (</w:t>
      </w:r>
      <w:proofErr w:type="gramStart"/>
      <w:r w:rsidRPr="000B015D">
        <w:t>Miércoles</w:t>
      </w:r>
      <w:proofErr w:type="gramEnd"/>
      <w:r w:rsidRPr="000B015D">
        <w:t>) París-Calais-Dover-Londres</w:t>
      </w:r>
    </w:p>
    <w:p w14:paraId="49260D63" w14:textId="77777777" w:rsidR="00165640" w:rsidRPr="000B015D" w:rsidRDefault="00165640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B015D">
        <w:rPr>
          <w:rFonts w:eastAsia="Times New Roman"/>
          <w:b/>
          <w:bCs/>
          <w:i/>
          <w:sz w:val="18"/>
          <w:szCs w:val="18"/>
        </w:rPr>
        <w:t>Cruzando por arriba.</w:t>
      </w:r>
    </w:p>
    <w:p w14:paraId="53DC711F" w14:textId="27C04CA7" w:rsidR="00165640" w:rsidRPr="000E5B8C" w:rsidRDefault="00165640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0E5B8C">
        <w:rPr>
          <w:rFonts w:eastAsia="Times New Roman"/>
          <w:b/>
          <w:bCs/>
          <w:sz w:val="18"/>
          <w:szCs w:val="18"/>
        </w:rPr>
        <w:t>Desayuno</w:t>
      </w:r>
      <w:r w:rsidRPr="000E5B8C">
        <w:rPr>
          <w:rFonts w:eastAsia="Times New Roman"/>
          <w:sz w:val="18"/>
          <w:szCs w:val="18"/>
        </w:rPr>
        <w:t xml:space="preserve">. Salida hacia Calais para embarcar en ferry cruzando el Canal de la Mancha hasta Dover. Llegada y continuación en bus hasta Londres. </w:t>
      </w:r>
      <w:r w:rsidRPr="00CF275D">
        <w:rPr>
          <w:rStyle w:val="Textoennegrita"/>
        </w:rPr>
        <w:t xml:space="preserve">Visita Opcional: Londres histórico con pub. </w:t>
      </w:r>
      <w:r w:rsidRPr="000E5B8C">
        <w:rPr>
          <w:rFonts w:eastAsia="Times New Roman"/>
          <w:b/>
          <w:bCs/>
          <w:sz w:val="18"/>
          <w:szCs w:val="18"/>
        </w:rPr>
        <w:t>Alojamiento</w:t>
      </w:r>
      <w:r w:rsidR="00CF275D">
        <w:rPr>
          <w:rFonts w:eastAsia="Times New Roman"/>
          <w:b/>
          <w:bCs/>
          <w:sz w:val="18"/>
          <w:szCs w:val="18"/>
        </w:rPr>
        <w:t>.</w:t>
      </w:r>
    </w:p>
    <w:p w14:paraId="1CC4FDE7" w14:textId="77777777" w:rsidR="00866CF2" w:rsidRPr="000E5B8C" w:rsidRDefault="00866CF2" w:rsidP="000E5B8C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4C4D4EEC" w14:textId="77777777" w:rsidR="00866CF2" w:rsidRPr="00DC46E9" w:rsidRDefault="00866CF2" w:rsidP="00DC46E9">
      <w:pPr>
        <w:pStyle w:val="Subttulo"/>
      </w:pPr>
      <w:r w:rsidRPr="00DC46E9">
        <w:t>Día 08 (</w:t>
      </w:r>
      <w:proofErr w:type="gramStart"/>
      <w:r w:rsidRPr="00DC46E9">
        <w:t>Jueves</w:t>
      </w:r>
      <w:proofErr w:type="gramEnd"/>
      <w:r w:rsidRPr="00DC46E9">
        <w:t>) Londres</w:t>
      </w:r>
    </w:p>
    <w:p w14:paraId="4F16BBB7" w14:textId="315A0E20" w:rsidR="00CB3379" w:rsidRPr="000E5B8C" w:rsidRDefault="00CB3379" w:rsidP="000E5B8C">
      <w:pPr>
        <w:keepNext/>
        <w:widowControl w:val="0"/>
        <w:tabs>
          <w:tab w:val="left" w:pos="11232"/>
        </w:tabs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El West </w:t>
      </w:r>
      <w:proofErr w:type="spellStart"/>
      <w:r w:rsidRPr="000E5B8C">
        <w:rPr>
          <w:rFonts w:eastAsia="Times New Roman"/>
          <w:b/>
          <w:bCs/>
          <w:i/>
          <w:sz w:val="18"/>
          <w:szCs w:val="18"/>
        </w:rPr>
        <w:t>End</w:t>
      </w:r>
      <w:proofErr w:type="spellEnd"/>
      <w:r w:rsidRPr="000E5B8C">
        <w:rPr>
          <w:rFonts w:eastAsia="Times New Roman"/>
          <w:b/>
          <w:bCs/>
          <w:i/>
          <w:sz w:val="18"/>
          <w:szCs w:val="18"/>
        </w:rPr>
        <w:t xml:space="preserve"> y la City   </w:t>
      </w:r>
    </w:p>
    <w:p w14:paraId="1117401D" w14:textId="5ADABC2E" w:rsidR="00313163" w:rsidRPr="0022581E" w:rsidRDefault="00313163" w:rsidP="00313163">
      <w:pPr>
        <w:widowControl w:val="0"/>
        <w:spacing w:after="0" w:line="100" w:lineRule="atLeast"/>
        <w:jc w:val="both"/>
        <w:rPr>
          <w:b/>
          <w:bCs/>
          <w:sz w:val="18"/>
          <w:szCs w:val="18"/>
        </w:rPr>
      </w:pPr>
      <w:r w:rsidRPr="0022581E">
        <w:rPr>
          <w:b/>
          <w:bCs/>
          <w:sz w:val="18"/>
          <w:szCs w:val="18"/>
        </w:rPr>
        <w:t>Desayuno</w:t>
      </w:r>
      <w:r w:rsidRPr="0022581E">
        <w:rPr>
          <w:sz w:val="18"/>
          <w:szCs w:val="18"/>
        </w:rPr>
        <w:t xml:space="preserve">.  Por la mañana </w:t>
      </w:r>
      <w:r w:rsidRPr="0022581E">
        <w:rPr>
          <w:b/>
          <w:bCs/>
          <w:sz w:val="18"/>
          <w:szCs w:val="18"/>
        </w:rPr>
        <w:t>visita panorámica</w:t>
      </w:r>
      <w:r w:rsidRPr="0022581E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</w:t>
      </w:r>
      <w:proofErr w:type="spellStart"/>
      <w:r w:rsidRPr="0022581E">
        <w:rPr>
          <w:sz w:val="18"/>
          <w:szCs w:val="18"/>
        </w:rPr>
        <w:t>Picadilly</w:t>
      </w:r>
      <w:proofErr w:type="spellEnd"/>
      <w:r w:rsidRPr="0022581E">
        <w:rPr>
          <w:sz w:val="18"/>
          <w:szCs w:val="18"/>
        </w:rPr>
        <w:t xml:space="preserve"> </w:t>
      </w:r>
      <w:proofErr w:type="spellStart"/>
      <w:r w:rsidRPr="0022581E">
        <w:rPr>
          <w:sz w:val="18"/>
          <w:szCs w:val="18"/>
        </w:rPr>
        <w:t>Circus</w:t>
      </w:r>
      <w:proofErr w:type="spellEnd"/>
      <w:r w:rsidRPr="0022581E">
        <w:rPr>
          <w:sz w:val="18"/>
          <w:szCs w:val="18"/>
        </w:rPr>
        <w:t xml:space="preserve">, Regent Street, etc. Tarde libre o </w:t>
      </w:r>
      <w:r w:rsidRPr="00E203F9">
        <w:rPr>
          <w:rStyle w:val="Textoennegrita"/>
          <w:rFonts w:eastAsia="BradleyHandITC"/>
        </w:rPr>
        <w:t xml:space="preserve">Visita Opcional: </w:t>
      </w:r>
      <w:r w:rsidRPr="00D0036F">
        <w:rPr>
          <w:rStyle w:val="Textoennegrita"/>
          <w:rFonts w:eastAsia="BradleyHandITC"/>
          <w:color w:val="FFFFFF" w:themeColor="background1"/>
          <w:highlight w:val="darkCyan"/>
        </w:rPr>
        <w:t>Castillo de Windsor</w:t>
      </w:r>
      <w:r w:rsidRPr="00E203F9">
        <w:rPr>
          <w:rStyle w:val="Textoennegrita"/>
          <w:rFonts w:eastAsia="BradleyHandITC"/>
        </w:rPr>
        <w:t>.</w:t>
      </w:r>
      <w:r w:rsidRPr="0022581E">
        <w:rPr>
          <w:sz w:val="18"/>
          <w:szCs w:val="18"/>
        </w:rPr>
        <w:t xml:space="preserve"> </w:t>
      </w:r>
      <w:r w:rsidRPr="0022581E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4F95154F" w14:textId="77777777" w:rsidR="00884DA0" w:rsidRPr="000E5B8C" w:rsidRDefault="00884DA0" w:rsidP="000E5B8C">
      <w:pPr>
        <w:spacing w:after="0" w:line="240" w:lineRule="auto"/>
        <w:rPr>
          <w:b/>
          <w:bCs/>
          <w:sz w:val="18"/>
          <w:szCs w:val="18"/>
        </w:rPr>
      </w:pPr>
    </w:p>
    <w:p w14:paraId="0E3B1F22" w14:textId="3B6A5AE4" w:rsidR="00D60933" w:rsidRPr="00DC46E9" w:rsidRDefault="00D60933" w:rsidP="00DC46E9">
      <w:pPr>
        <w:pStyle w:val="Subttulo"/>
      </w:pPr>
      <w:r w:rsidRPr="00DC46E9">
        <w:t>Día 09 (</w:t>
      </w:r>
      <w:proofErr w:type="gramStart"/>
      <w:r w:rsidRPr="00DC46E9">
        <w:t>Viernes</w:t>
      </w:r>
      <w:proofErr w:type="gramEnd"/>
      <w:r w:rsidRPr="00DC46E9">
        <w:t>) Londres –</w:t>
      </w:r>
      <w:r w:rsidR="006F1EC5">
        <w:t xml:space="preserve"> </w:t>
      </w:r>
      <w:r w:rsidRPr="00DC46E9">
        <w:t>Calais– Brujas – Ámsterdam</w:t>
      </w:r>
    </w:p>
    <w:p w14:paraId="1CCBD588" w14:textId="77777777" w:rsidR="002F0EC9" w:rsidRPr="006F1EC5" w:rsidRDefault="002F0EC9" w:rsidP="002F0EC9">
      <w:pPr>
        <w:suppressAutoHyphens w:val="0"/>
        <w:spacing w:after="0" w:line="240" w:lineRule="auto"/>
        <w:rPr>
          <w:rFonts w:eastAsia="Times New Roman"/>
          <w:b/>
          <w:bCs/>
          <w:i/>
          <w:noProof/>
          <w:sz w:val="18"/>
          <w:szCs w:val="18"/>
          <w:lang w:eastAsia="es-ES"/>
        </w:rPr>
      </w:pPr>
      <w:r w:rsidRPr="006F1EC5">
        <w:rPr>
          <w:rFonts w:eastAsia="Times New Roman"/>
          <w:b/>
          <w:bCs/>
          <w:i/>
          <w:noProof/>
          <w:sz w:val="18"/>
          <w:szCs w:val="18"/>
          <w:lang w:eastAsia="es-ES"/>
        </w:rPr>
        <w:t>Cruzando el Canal...Támesis y tradición</w:t>
      </w:r>
    </w:p>
    <w:p w14:paraId="52CB87DD" w14:textId="77777777" w:rsidR="002F0EC9" w:rsidRPr="002F0EC9" w:rsidRDefault="002F0EC9" w:rsidP="002F0EC9">
      <w:pPr>
        <w:suppressAutoHyphens w:val="0"/>
        <w:spacing w:after="0" w:line="240" w:lineRule="auto"/>
        <w:rPr>
          <w:rFonts w:eastAsia="Times New Roman"/>
          <w:noProof/>
          <w:sz w:val="18"/>
          <w:szCs w:val="18"/>
          <w:lang w:eastAsia="es-ES"/>
        </w:rPr>
      </w:pPr>
      <w:r w:rsidRPr="006F1EC5">
        <w:rPr>
          <w:rFonts w:eastAsia="Times New Roman"/>
          <w:b/>
          <w:bCs/>
          <w:noProof/>
          <w:sz w:val="18"/>
          <w:szCs w:val="18"/>
          <w:lang w:eastAsia="es-ES"/>
        </w:rPr>
        <w:t>Desayuno</w:t>
      </w:r>
      <w:r w:rsidRPr="006F1EC5">
        <w:rPr>
          <w:rFonts w:eastAsia="Times New Roman"/>
          <w:noProof/>
          <w:sz w:val="18"/>
          <w:szCs w:val="18"/>
          <w:lang w:eastAsia="es-ES"/>
        </w:rPr>
        <w:t xml:space="preserve">. Salida hacia Dover para embarcar en ferry cruzando el Canal de la Mancha hasta Calais. Continuación del viaje hasta </w:t>
      </w:r>
      <w:r w:rsidRPr="006F1EC5">
        <w:rPr>
          <w:rFonts w:eastAsia="Times New Roman"/>
          <w:b/>
          <w:bCs/>
          <w:noProof/>
          <w:sz w:val="18"/>
          <w:szCs w:val="18"/>
          <w:lang w:eastAsia="es-ES"/>
        </w:rPr>
        <w:t xml:space="preserve">Brujas </w:t>
      </w:r>
      <w:r w:rsidRPr="006F1EC5">
        <w:rPr>
          <w:rFonts w:eastAsia="Times New Roman"/>
          <w:bCs/>
          <w:noProof/>
          <w:sz w:val="18"/>
          <w:szCs w:val="18"/>
          <w:lang w:eastAsia="es-ES"/>
        </w:rPr>
        <w:t>con breve parada</w:t>
      </w:r>
      <w:r w:rsidRPr="006F1EC5">
        <w:rPr>
          <w:rFonts w:eastAsia="Times New Roman"/>
          <w:b/>
          <w:bCs/>
          <w:noProof/>
          <w:sz w:val="18"/>
          <w:szCs w:val="18"/>
          <w:lang w:eastAsia="es-ES"/>
        </w:rPr>
        <w:t xml:space="preserve">.  </w:t>
      </w:r>
      <w:r w:rsidRPr="006F1EC5">
        <w:rPr>
          <w:rFonts w:eastAsia="Times New Roman"/>
          <w:noProof/>
          <w:sz w:val="18"/>
          <w:szCs w:val="18"/>
          <w:lang w:eastAsia="es-ES"/>
        </w:rPr>
        <w:t xml:space="preserve">Llegada a Ámsterdam. </w:t>
      </w:r>
      <w:r w:rsidRPr="006F1EC5">
        <w:rPr>
          <w:rFonts w:eastAsia="Times New Roman"/>
          <w:b/>
          <w:bCs/>
          <w:noProof/>
          <w:sz w:val="18"/>
          <w:szCs w:val="18"/>
          <w:lang w:eastAsia="es-ES"/>
        </w:rPr>
        <w:t>Alojamiento</w:t>
      </w:r>
      <w:r w:rsidRPr="006F1EC5">
        <w:rPr>
          <w:rFonts w:eastAsia="Times New Roman"/>
          <w:noProof/>
          <w:sz w:val="18"/>
          <w:szCs w:val="18"/>
          <w:lang w:eastAsia="es-ES"/>
        </w:rPr>
        <w:t>.</w:t>
      </w:r>
    </w:p>
    <w:p w14:paraId="5D0824D5" w14:textId="77777777" w:rsidR="003F3575" w:rsidRPr="000E5B8C" w:rsidRDefault="003F3575" w:rsidP="000E5B8C">
      <w:pPr>
        <w:widowControl w:val="0"/>
        <w:autoSpaceDE w:val="0"/>
        <w:spacing w:after="0" w:line="240" w:lineRule="auto"/>
        <w:rPr>
          <w:rFonts w:eastAsia="Times New Roman"/>
          <w:sz w:val="18"/>
          <w:szCs w:val="18"/>
        </w:rPr>
      </w:pPr>
    </w:p>
    <w:p w14:paraId="279237A0" w14:textId="2721FF67" w:rsidR="00D60933" w:rsidRPr="00DC46E9" w:rsidRDefault="00D60933" w:rsidP="00DC46E9">
      <w:pPr>
        <w:pStyle w:val="Subttulo"/>
      </w:pPr>
      <w:r w:rsidRPr="00DC46E9">
        <w:t>Día 10 (</w:t>
      </w:r>
      <w:proofErr w:type="gramStart"/>
      <w:r w:rsidRPr="00DC46E9">
        <w:t>Sábado</w:t>
      </w:r>
      <w:proofErr w:type="gramEnd"/>
      <w:r w:rsidRPr="00DC46E9">
        <w:t>) Ámsterdam</w:t>
      </w:r>
    </w:p>
    <w:p w14:paraId="3DDD2013" w14:textId="66DCAEF3" w:rsidR="00726D6F" w:rsidRPr="000E5B8C" w:rsidRDefault="00726D6F" w:rsidP="000E5B8C">
      <w:pPr>
        <w:keepNext/>
        <w:widowControl w:val="0"/>
        <w:tabs>
          <w:tab w:val="left" w:pos="12528"/>
        </w:tabs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Diamantes, tulipanes y bicicletas   </w:t>
      </w:r>
    </w:p>
    <w:p w14:paraId="56BF2C14" w14:textId="77777777" w:rsidR="00AA13CA" w:rsidRPr="00AA13CA" w:rsidRDefault="00AA13CA" w:rsidP="00AA13CA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4E401E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4E401E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4E401E">
        <w:rPr>
          <w:rFonts w:eastAsia="Aptos"/>
          <w:b/>
          <w:bCs/>
          <w:sz w:val="18"/>
          <w:szCs w:val="18"/>
        </w:rPr>
        <w:t>paseo en barco por los canales</w:t>
      </w:r>
      <w:r w:rsidRPr="004E401E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4E401E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4E401E">
        <w:rPr>
          <w:rFonts w:eastAsia="Aptos"/>
          <w:sz w:val="18"/>
          <w:szCs w:val="18"/>
          <w:lang w:eastAsia="es-ES"/>
        </w:rPr>
        <w:t>Magere</w:t>
      </w:r>
      <w:proofErr w:type="spellEnd"/>
      <w:r w:rsidRPr="004E401E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4E401E">
        <w:rPr>
          <w:rFonts w:eastAsia="Aptos"/>
          <w:sz w:val="18"/>
          <w:szCs w:val="18"/>
          <w:lang w:eastAsia="es-ES"/>
        </w:rPr>
        <w:t>Brug</w:t>
      </w:r>
      <w:proofErr w:type="spellEnd"/>
      <w:r w:rsidRPr="004E401E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4E401E">
        <w:rPr>
          <w:rFonts w:eastAsia="Aptos"/>
          <w:sz w:val="18"/>
          <w:szCs w:val="18"/>
        </w:rPr>
        <w:t xml:space="preserve">Tiempo Libre. </w:t>
      </w:r>
      <w:r w:rsidRPr="004E401E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AA13CA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AA13CA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AA13CA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AA13CA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AA13CA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AA13CA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4E401E">
        <w:rPr>
          <w:rFonts w:eastAsia="Aptos"/>
          <w:sz w:val="18"/>
          <w:szCs w:val="18"/>
        </w:rPr>
        <w:t>.</w:t>
      </w:r>
      <w:r w:rsidRPr="004E401E">
        <w:rPr>
          <w:rFonts w:eastAsia="Aptos"/>
          <w:b/>
          <w:bCs/>
          <w:sz w:val="18"/>
          <w:szCs w:val="18"/>
        </w:rPr>
        <w:t xml:space="preserve"> Alojamiento.</w:t>
      </w:r>
    </w:p>
    <w:p w14:paraId="273834BA" w14:textId="0491879D" w:rsidR="0075446E" w:rsidRPr="000E5B8C" w:rsidRDefault="0075446E" w:rsidP="000E5B8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324B9C5D" w14:textId="05499B67" w:rsidR="00485898" w:rsidRPr="00DC46E9" w:rsidRDefault="00485898" w:rsidP="00DC46E9">
      <w:pPr>
        <w:pStyle w:val="Subttulo"/>
      </w:pPr>
      <w:r w:rsidRPr="00DC46E9">
        <w:lastRenderedPageBreak/>
        <w:t xml:space="preserve">Día 11 (Domingo) </w:t>
      </w:r>
      <w:r w:rsidR="00FE7040" w:rsidRPr="00DC46E9">
        <w:t>Ámsterdam</w:t>
      </w:r>
      <w:r w:rsidRPr="00DC46E9">
        <w:t xml:space="preserve"> – </w:t>
      </w:r>
      <w:proofErr w:type="spellStart"/>
      <w:r w:rsidRPr="00DC46E9">
        <w:t>Boppard</w:t>
      </w:r>
      <w:proofErr w:type="spellEnd"/>
      <w:r w:rsidRPr="00DC46E9">
        <w:t xml:space="preserve"> - Crucero </w:t>
      </w:r>
      <w:proofErr w:type="spellStart"/>
      <w:r w:rsidRPr="00DC46E9">
        <w:t>Rhin</w:t>
      </w:r>
      <w:proofErr w:type="spellEnd"/>
      <w:r w:rsidRPr="00DC46E9">
        <w:t xml:space="preserve"> – St. </w:t>
      </w:r>
      <w:proofErr w:type="spellStart"/>
      <w:r w:rsidRPr="00DC46E9">
        <w:t>Goar</w:t>
      </w:r>
      <w:proofErr w:type="spellEnd"/>
      <w:r w:rsidRPr="00DC46E9">
        <w:t xml:space="preserve"> – Frankfurt</w:t>
      </w:r>
    </w:p>
    <w:p w14:paraId="5ADF32C0" w14:textId="4B2E9036" w:rsidR="00FE7040" w:rsidRPr="000E5B8C" w:rsidRDefault="00FE7040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Un encantador paseo   </w:t>
      </w:r>
    </w:p>
    <w:p w14:paraId="3FAAE144" w14:textId="17497218" w:rsidR="00FE7040" w:rsidRPr="000E5B8C" w:rsidRDefault="00FE7040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sz w:val="18"/>
          <w:szCs w:val="18"/>
        </w:rPr>
      </w:pPr>
      <w:r w:rsidRPr="000E5B8C">
        <w:rPr>
          <w:rFonts w:eastAsia="Times New Roman"/>
          <w:b/>
          <w:bCs/>
          <w:sz w:val="18"/>
          <w:szCs w:val="18"/>
        </w:rPr>
        <w:t xml:space="preserve">Desayuno. </w:t>
      </w:r>
      <w:r w:rsidRPr="000E5B8C">
        <w:rPr>
          <w:rFonts w:eastAsia="Times New Roman"/>
          <w:sz w:val="18"/>
          <w:szCs w:val="18"/>
        </w:rPr>
        <w:t xml:space="preserve">Salida para llegar a </w:t>
      </w:r>
      <w:proofErr w:type="spellStart"/>
      <w:r w:rsidRPr="000E5B8C">
        <w:rPr>
          <w:rFonts w:eastAsia="Times New Roman"/>
          <w:sz w:val="18"/>
          <w:szCs w:val="18"/>
        </w:rPr>
        <w:t>Boppard</w:t>
      </w:r>
      <w:proofErr w:type="spellEnd"/>
      <w:r w:rsidRPr="000E5B8C">
        <w:rPr>
          <w:rFonts w:eastAsia="Times New Roman"/>
          <w:sz w:val="18"/>
          <w:szCs w:val="18"/>
        </w:rPr>
        <w:t xml:space="preserve">, donde embarcaremos en un </w:t>
      </w:r>
      <w:r w:rsidRPr="000E5B8C">
        <w:rPr>
          <w:rFonts w:eastAsia="Times New Roman"/>
          <w:b/>
          <w:sz w:val="18"/>
          <w:szCs w:val="18"/>
        </w:rPr>
        <w:t>crucero</w:t>
      </w:r>
      <w:r w:rsidRPr="000E5B8C">
        <w:rPr>
          <w:rFonts w:eastAsia="Times New Roman"/>
          <w:sz w:val="18"/>
          <w:szCs w:val="18"/>
        </w:rPr>
        <w:t xml:space="preserve"> hasta St. </w:t>
      </w:r>
      <w:proofErr w:type="spellStart"/>
      <w:r w:rsidRPr="000E5B8C">
        <w:rPr>
          <w:rFonts w:eastAsia="Times New Roman"/>
          <w:sz w:val="18"/>
          <w:szCs w:val="18"/>
        </w:rPr>
        <w:t>Goar</w:t>
      </w:r>
      <w:proofErr w:type="spellEnd"/>
      <w:r w:rsidRPr="000E5B8C">
        <w:rPr>
          <w:rFonts w:eastAsia="Times New Roman"/>
          <w:sz w:val="18"/>
          <w:szCs w:val="18"/>
        </w:rPr>
        <w:t xml:space="preserve"> con tiempo para pasear. Continuaremos hasta la </w:t>
      </w:r>
      <w:r w:rsidRPr="000E5B8C">
        <w:rPr>
          <w:rFonts w:eastAsia="Times New Roman"/>
          <w:b/>
          <w:sz w:val="18"/>
          <w:szCs w:val="18"/>
        </w:rPr>
        <w:t xml:space="preserve">Plaza </w:t>
      </w:r>
      <w:proofErr w:type="spellStart"/>
      <w:r w:rsidRPr="000E5B8C">
        <w:rPr>
          <w:rFonts w:eastAsia="Times New Roman"/>
          <w:b/>
          <w:sz w:val="18"/>
          <w:szCs w:val="18"/>
        </w:rPr>
        <w:t>Rommer</w:t>
      </w:r>
      <w:proofErr w:type="spellEnd"/>
      <w:r w:rsidRPr="000E5B8C">
        <w:rPr>
          <w:rFonts w:eastAsia="Times New Roman"/>
          <w:sz w:val="18"/>
          <w:szCs w:val="18"/>
        </w:rPr>
        <w:t xml:space="preserve"> en Frankfurt para visitarla</w:t>
      </w:r>
      <w:r w:rsidRPr="000E5B8C">
        <w:rPr>
          <w:rFonts w:eastAsia="Times New Roman"/>
          <w:bCs/>
          <w:sz w:val="18"/>
          <w:szCs w:val="18"/>
        </w:rPr>
        <w:t>.</w:t>
      </w:r>
      <w:r w:rsidRPr="000E5B8C">
        <w:rPr>
          <w:rFonts w:eastAsia="Times New Roman"/>
          <w:b/>
          <w:bCs/>
          <w:sz w:val="18"/>
          <w:szCs w:val="18"/>
        </w:rPr>
        <w:t xml:space="preserve"> Alojamiento</w:t>
      </w:r>
      <w:r w:rsidR="00CF275D">
        <w:rPr>
          <w:rFonts w:eastAsia="Times New Roman"/>
          <w:b/>
          <w:bCs/>
          <w:sz w:val="18"/>
          <w:szCs w:val="18"/>
        </w:rPr>
        <w:t>.</w:t>
      </w:r>
    </w:p>
    <w:p w14:paraId="14F90895" w14:textId="77777777" w:rsidR="00FD6451" w:rsidRPr="000E5B8C" w:rsidRDefault="00FD6451" w:rsidP="000E5B8C">
      <w:pPr>
        <w:spacing w:after="0" w:line="240" w:lineRule="auto"/>
        <w:rPr>
          <w:b/>
          <w:bCs/>
          <w:sz w:val="18"/>
          <w:szCs w:val="18"/>
        </w:rPr>
      </w:pPr>
    </w:p>
    <w:p w14:paraId="77D5CA49" w14:textId="15514549" w:rsidR="007F3BAD" w:rsidRPr="00ED136F" w:rsidRDefault="007F3BAD" w:rsidP="00DC46E9">
      <w:pPr>
        <w:pStyle w:val="Subttulo"/>
        <w:rPr>
          <w:lang w:val="en-US"/>
        </w:rPr>
      </w:pPr>
      <w:r w:rsidRPr="00ED136F">
        <w:rPr>
          <w:lang w:val="en-US"/>
        </w:rPr>
        <w:t>Día 12 (</w:t>
      </w:r>
      <w:r w:rsidR="00982979" w:rsidRPr="00ED136F">
        <w:rPr>
          <w:lang w:val="en-US"/>
        </w:rPr>
        <w:t>Lunes) Frankfurt</w:t>
      </w:r>
      <w:r w:rsidRPr="00ED136F">
        <w:rPr>
          <w:lang w:val="en-US"/>
        </w:rPr>
        <w:t xml:space="preserve"> – </w:t>
      </w:r>
      <w:proofErr w:type="spellStart"/>
      <w:r w:rsidRPr="00ED136F">
        <w:rPr>
          <w:lang w:val="en-US"/>
        </w:rPr>
        <w:t>Rothemburgo</w:t>
      </w:r>
      <w:proofErr w:type="spellEnd"/>
      <w:r w:rsidRPr="00ED136F">
        <w:rPr>
          <w:lang w:val="en-US"/>
        </w:rPr>
        <w:t xml:space="preserve"> – </w:t>
      </w:r>
      <w:proofErr w:type="spellStart"/>
      <w:r w:rsidRPr="00ED136F">
        <w:rPr>
          <w:lang w:val="en-US"/>
        </w:rPr>
        <w:t>Fussen</w:t>
      </w:r>
      <w:proofErr w:type="spellEnd"/>
      <w:r w:rsidRPr="00ED136F">
        <w:rPr>
          <w:lang w:val="en-US"/>
        </w:rPr>
        <w:t xml:space="preserve"> – Innsbruck</w:t>
      </w:r>
    </w:p>
    <w:p w14:paraId="264D7AB2" w14:textId="77777777" w:rsidR="00B85787" w:rsidRPr="000E5B8C" w:rsidRDefault="00B85787" w:rsidP="000E5B8C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>La Ruta Romántica</w:t>
      </w:r>
    </w:p>
    <w:p w14:paraId="7DE11221" w14:textId="07B4606D" w:rsidR="00D02FED" w:rsidRPr="00281AFF" w:rsidRDefault="00D02FED" w:rsidP="00D02FED">
      <w:pPr>
        <w:spacing w:line="100" w:lineRule="atLeast"/>
        <w:jc w:val="both"/>
        <w:rPr>
          <w:sz w:val="18"/>
          <w:szCs w:val="18"/>
        </w:rPr>
      </w:pPr>
      <w:r w:rsidRPr="00281AFF">
        <w:rPr>
          <w:b/>
          <w:bCs/>
          <w:sz w:val="18"/>
          <w:szCs w:val="18"/>
        </w:rPr>
        <w:t>Desayuno</w:t>
      </w:r>
      <w:r w:rsidRPr="00281AFF">
        <w:rPr>
          <w:sz w:val="18"/>
          <w:szCs w:val="18"/>
        </w:rPr>
        <w:t xml:space="preserve"> y salida a </w:t>
      </w:r>
      <w:proofErr w:type="spellStart"/>
      <w:r w:rsidRPr="00281AFF">
        <w:rPr>
          <w:b/>
          <w:bCs/>
          <w:sz w:val="18"/>
          <w:szCs w:val="18"/>
        </w:rPr>
        <w:t>Rothemburgo</w:t>
      </w:r>
      <w:proofErr w:type="spellEnd"/>
      <w:r w:rsidRPr="00281AFF">
        <w:rPr>
          <w:b/>
          <w:sz w:val="18"/>
          <w:szCs w:val="18"/>
        </w:rPr>
        <w:t xml:space="preserve"> </w:t>
      </w:r>
      <w:r w:rsidRPr="00281AFF">
        <w:rPr>
          <w:sz w:val="18"/>
          <w:szCs w:val="18"/>
        </w:rPr>
        <w:t>para efectuar un</w:t>
      </w:r>
      <w:r w:rsidRPr="00281AFF">
        <w:rPr>
          <w:b/>
          <w:bCs/>
          <w:sz w:val="18"/>
          <w:szCs w:val="18"/>
        </w:rPr>
        <w:t xml:space="preserve"> tour de orientación</w:t>
      </w:r>
      <w:r w:rsidRPr="00281AFF">
        <w:rPr>
          <w:sz w:val="18"/>
          <w:szCs w:val="18"/>
        </w:rPr>
        <w:t xml:space="preserve"> a la Joya de la ruta romántica </w:t>
      </w:r>
      <w:proofErr w:type="gramStart"/>
      <w:r w:rsidRPr="00281AFF">
        <w:rPr>
          <w:sz w:val="18"/>
          <w:szCs w:val="18"/>
        </w:rPr>
        <w:t>Alemana</w:t>
      </w:r>
      <w:proofErr w:type="gramEnd"/>
      <w:r w:rsidRPr="00281AFF">
        <w:rPr>
          <w:sz w:val="18"/>
          <w:szCs w:val="18"/>
        </w:rPr>
        <w:t xml:space="preserve">. Continuación a </w:t>
      </w:r>
      <w:proofErr w:type="spellStart"/>
      <w:r w:rsidRPr="00281AFF">
        <w:rPr>
          <w:b/>
          <w:bCs/>
          <w:sz w:val="18"/>
          <w:szCs w:val="18"/>
        </w:rPr>
        <w:t>Fussen</w:t>
      </w:r>
      <w:proofErr w:type="spellEnd"/>
      <w:r w:rsidRPr="00281AFF">
        <w:rPr>
          <w:sz w:val="18"/>
          <w:szCs w:val="18"/>
        </w:rPr>
        <w:t xml:space="preserve"> con breve parada para contemplar el castillo de </w:t>
      </w:r>
      <w:proofErr w:type="spellStart"/>
      <w:r w:rsidRPr="00281AFF">
        <w:rPr>
          <w:sz w:val="18"/>
          <w:szCs w:val="18"/>
        </w:rPr>
        <w:t>Neuschwanstein</w:t>
      </w:r>
      <w:proofErr w:type="spellEnd"/>
      <w:r w:rsidRPr="00281AFF">
        <w:rPr>
          <w:sz w:val="18"/>
          <w:szCs w:val="18"/>
        </w:rPr>
        <w:t xml:space="preserve">. Continuación a Innsbruck. </w:t>
      </w:r>
      <w:r w:rsidRPr="00281AFF">
        <w:rPr>
          <w:b/>
          <w:sz w:val="18"/>
          <w:szCs w:val="18"/>
        </w:rPr>
        <w:t>Alojamiento</w:t>
      </w:r>
      <w:r w:rsidRPr="00281AFF">
        <w:rPr>
          <w:sz w:val="18"/>
          <w:szCs w:val="18"/>
        </w:rPr>
        <w:t>.</w:t>
      </w:r>
    </w:p>
    <w:p w14:paraId="017A2302" w14:textId="6514D471" w:rsidR="00F3014C" w:rsidRPr="000D0544" w:rsidRDefault="00F3014C" w:rsidP="00F3014C">
      <w:pPr>
        <w:pStyle w:val="Subttulo"/>
      </w:pPr>
      <w:r w:rsidRPr="000D0544">
        <w:t>Día 1</w:t>
      </w:r>
      <w:r w:rsidR="002373E5">
        <w:t>3</w:t>
      </w:r>
      <w:r w:rsidRPr="000D0544">
        <w:t xml:space="preserve"> (</w:t>
      </w:r>
      <w:proofErr w:type="gramStart"/>
      <w:r w:rsidRPr="000D0544">
        <w:t>Martes</w:t>
      </w:r>
      <w:proofErr w:type="gramEnd"/>
      <w:r w:rsidRPr="000D0544">
        <w:t>) Innsbruck - Padua - Venecia</w:t>
      </w:r>
    </w:p>
    <w:p w14:paraId="459DBB19" w14:textId="346826CA" w:rsidR="00F3014C" w:rsidRPr="000D0544" w:rsidRDefault="00F3014C" w:rsidP="00F3014C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0D0544">
        <w:rPr>
          <w:b/>
          <w:bCs/>
          <w:i/>
          <w:sz w:val="18"/>
          <w:szCs w:val="18"/>
        </w:rPr>
        <w:t>Por los Alpes al Véneto</w:t>
      </w:r>
    </w:p>
    <w:p w14:paraId="4F1F90D7" w14:textId="17143C62" w:rsidR="00F3014C" w:rsidRPr="000D0544" w:rsidRDefault="00F3014C" w:rsidP="00F3014C">
      <w:pPr>
        <w:spacing w:after="0" w:line="240" w:lineRule="auto"/>
        <w:jc w:val="both"/>
        <w:rPr>
          <w:sz w:val="18"/>
          <w:szCs w:val="18"/>
        </w:rPr>
      </w:pPr>
      <w:r w:rsidRPr="000D0544">
        <w:rPr>
          <w:b/>
          <w:bCs/>
          <w:sz w:val="18"/>
          <w:szCs w:val="18"/>
        </w:rPr>
        <w:t xml:space="preserve">Desayuno.  </w:t>
      </w:r>
      <w:r w:rsidRPr="000D0544">
        <w:rPr>
          <w:bCs/>
          <w:sz w:val="18"/>
          <w:szCs w:val="18"/>
        </w:rPr>
        <w:t>Por la mañana</w:t>
      </w:r>
      <w:r w:rsidRPr="000D0544">
        <w:rPr>
          <w:b/>
          <w:bCs/>
          <w:sz w:val="18"/>
          <w:szCs w:val="18"/>
        </w:rPr>
        <w:t xml:space="preserve"> </w:t>
      </w:r>
      <w:r w:rsidRPr="000D0544">
        <w:rPr>
          <w:b/>
          <w:sz w:val="18"/>
          <w:szCs w:val="18"/>
        </w:rPr>
        <w:t>visita</w:t>
      </w:r>
      <w:r w:rsidRPr="000D0544">
        <w:rPr>
          <w:b/>
          <w:bCs/>
          <w:sz w:val="18"/>
          <w:szCs w:val="18"/>
        </w:rPr>
        <w:t xml:space="preserve"> panorámica</w:t>
      </w:r>
      <w:r w:rsidRPr="000D0544">
        <w:rPr>
          <w:sz w:val="18"/>
          <w:szCs w:val="18"/>
        </w:rPr>
        <w:t xml:space="preserve"> del centro histórico incluyendo su tejadito de Oro. Continuaremos hacia Padua, donde podremos entrar a visitar la Basílica de San Antonio, y a continuación, salida a Venecia. </w:t>
      </w:r>
      <w:r w:rsidR="00B5607F" w:rsidRPr="00B5607F">
        <w:rPr>
          <w:b/>
          <w:bCs/>
          <w:sz w:val="18"/>
          <w:szCs w:val="18"/>
        </w:rPr>
        <w:t>Alojamiento</w:t>
      </w:r>
      <w:r w:rsidR="00B5607F">
        <w:rPr>
          <w:sz w:val="18"/>
          <w:szCs w:val="18"/>
        </w:rPr>
        <w:t xml:space="preserve">. </w:t>
      </w:r>
      <w:r w:rsidRPr="000D0544">
        <w:rPr>
          <w:rFonts w:eastAsia="BradleyHandITC"/>
          <w:bCs/>
          <w:sz w:val="18"/>
          <w:szCs w:val="18"/>
        </w:rPr>
        <w:t xml:space="preserve">Por la noche, posibilidad de realizar la siguiente </w:t>
      </w:r>
      <w:r w:rsidRPr="000D0544">
        <w:rPr>
          <w:rStyle w:val="Textoennegrita"/>
        </w:rPr>
        <w:t>Visita Opcional: Venecia de Noche + Paseo en lancha</w:t>
      </w:r>
      <w:r w:rsidR="003655A3">
        <w:rPr>
          <w:rStyle w:val="Textoennegrita"/>
        </w:rPr>
        <w:t>.</w:t>
      </w:r>
    </w:p>
    <w:p w14:paraId="1DEC3BEA" w14:textId="77777777" w:rsidR="007F3BAD" w:rsidRPr="000D0544" w:rsidRDefault="007F3BAD" w:rsidP="000E5B8C">
      <w:pPr>
        <w:spacing w:after="0" w:line="240" w:lineRule="auto"/>
        <w:rPr>
          <w:sz w:val="18"/>
          <w:szCs w:val="18"/>
        </w:rPr>
      </w:pPr>
    </w:p>
    <w:p w14:paraId="0AC346D2" w14:textId="77777777" w:rsidR="006A5CC2" w:rsidRPr="000D0544" w:rsidRDefault="006A5CC2" w:rsidP="00DC46E9">
      <w:pPr>
        <w:pStyle w:val="Subttulo"/>
      </w:pPr>
      <w:r w:rsidRPr="000D0544">
        <w:t>Día 14 (</w:t>
      </w:r>
      <w:proofErr w:type="gramStart"/>
      <w:r w:rsidRPr="000D0544">
        <w:t>Miércoles</w:t>
      </w:r>
      <w:proofErr w:type="gramEnd"/>
      <w:r w:rsidRPr="000D0544">
        <w:t>) Venecia – Pisa - Florencia</w:t>
      </w:r>
    </w:p>
    <w:p w14:paraId="377CC5E2" w14:textId="545F4F78" w:rsidR="00FF187C" w:rsidRPr="000D0544" w:rsidRDefault="00FF187C" w:rsidP="000E5B8C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D0544">
        <w:rPr>
          <w:rFonts w:eastAsia="Times New Roman"/>
          <w:b/>
          <w:bCs/>
          <w:i/>
          <w:sz w:val="18"/>
          <w:szCs w:val="18"/>
        </w:rPr>
        <w:t xml:space="preserve">Del carnaval al Renacimiento    </w:t>
      </w:r>
    </w:p>
    <w:p w14:paraId="48C03203" w14:textId="05DF2789" w:rsidR="00FF187C" w:rsidRPr="000E5B8C" w:rsidRDefault="00FF187C" w:rsidP="000E5B8C">
      <w:pPr>
        <w:widowControl w:val="0"/>
        <w:spacing w:after="0" w:line="240" w:lineRule="auto"/>
        <w:rPr>
          <w:rFonts w:eastAsia="Times New Roman"/>
          <w:sz w:val="18"/>
          <w:szCs w:val="18"/>
        </w:rPr>
      </w:pPr>
      <w:r w:rsidRPr="000D0544">
        <w:rPr>
          <w:rFonts w:eastAsia="Times New Roman"/>
          <w:b/>
          <w:bCs/>
          <w:sz w:val="18"/>
          <w:szCs w:val="18"/>
        </w:rPr>
        <w:t>Desayuno</w:t>
      </w:r>
      <w:r w:rsidRPr="000D0544">
        <w:rPr>
          <w:rFonts w:eastAsia="Times New Roman"/>
          <w:sz w:val="18"/>
          <w:szCs w:val="18"/>
        </w:rPr>
        <w:t xml:space="preserve">. Tomaremos un </w:t>
      </w:r>
      <w:r w:rsidRPr="000D0544">
        <w:rPr>
          <w:rFonts w:eastAsia="Times New Roman"/>
          <w:b/>
          <w:bCs/>
          <w:sz w:val="18"/>
          <w:szCs w:val="18"/>
        </w:rPr>
        <w:t xml:space="preserve">barco </w:t>
      </w:r>
      <w:r w:rsidRPr="000D0544">
        <w:rPr>
          <w:rFonts w:eastAsia="Times New Roman"/>
          <w:sz w:val="18"/>
          <w:szCs w:val="18"/>
        </w:rPr>
        <w:t xml:space="preserve">hasta la Plaza de San Marcos donde haremos un </w:t>
      </w:r>
      <w:r w:rsidRPr="000D0544">
        <w:rPr>
          <w:rFonts w:eastAsia="Times New Roman"/>
          <w:b/>
          <w:sz w:val="18"/>
          <w:szCs w:val="18"/>
        </w:rPr>
        <w:t>tour de orientación</w:t>
      </w:r>
      <w:r w:rsidRPr="000D0544">
        <w:rPr>
          <w:rFonts w:eastAsia="Times New Roman"/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0D0544">
        <w:rPr>
          <w:rStyle w:val="Textoennegrita"/>
        </w:rPr>
        <w:t xml:space="preserve">Visita Opcional: </w:t>
      </w:r>
      <w:r w:rsidRPr="00D0036F">
        <w:rPr>
          <w:rStyle w:val="Textoennegrita"/>
          <w:color w:val="FFFFFF" w:themeColor="background1"/>
          <w:highlight w:val="darkCyan"/>
        </w:rPr>
        <w:t>Paseo en góndola.</w:t>
      </w:r>
      <w:r w:rsidRPr="00D0036F">
        <w:rPr>
          <w:rStyle w:val="Textoennegrita"/>
          <w:color w:val="FFFFFF" w:themeColor="background1"/>
        </w:rPr>
        <w:t xml:space="preserve"> </w:t>
      </w:r>
      <w:r w:rsidRPr="000D0544">
        <w:rPr>
          <w:rFonts w:eastAsia="Times New Roman"/>
          <w:sz w:val="18"/>
          <w:szCs w:val="18"/>
        </w:rPr>
        <w:t xml:space="preserve">Después salida a </w:t>
      </w:r>
      <w:r w:rsidRPr="000D0544">
        <w:rPr>
          <w:rFonts w:eastAsia="Times New Roman"/>
          <w:b/>
          <w:bCs/>
          <w:sz w:val="18"/>
          <w:szCs w:val="18"/>
        </w:rPr>
        <w:t>Pisa</w:t>
      </w:r>
      <w:r w:rsidRPr="000D0544">
        <w:rPr>
          <w:rFonts w:eastAsia="Times New Roman"/>
          <w:sz w:val="18"/>
          <w:szCs w:val="18"/>
        </w:rPr>
        <w:t xml:space="preserve"> para conocer su famosa </w:t>
      </w:r>
      <w:r w:rsidRPr="000D0544">
        <w:rPr>
          <w:rFonts w:eastAsia="Times New Roman"/>
          <w:b/>
          <w:sz w:val="18"/>
          <w:szCs w:val="18"/>
        </w:rPr>
        <w:t>“Torre Inclinada</w:t>
      </w:r>
      <w:r w:rsidRPr="000D0544">
        <w:rPr>
          <w:rFonts w:eastAsia="Times New Roman"/>
          <w:sz w:val="18"/>
          <w:szCs w:val="18"/>
        </w:rPr>
        <w:t xml:space="preserve">”. Continuación a Florencia. </w:t>
      </w:r>
      <w:r w:rsidR="00007051" w:rsidRPr="000D0544">
        <w:rPr>
          <w:b/>
          <w:bCs/>
          <w:sz w:val="18"/>
          <w:szCs w:val="18"/>
        </w:rPr>
        <w:t>Cena y Alojamiento.</w:t>
      </w:r>
    </w:p>
    <w:p w14:paraId="1E52F157" w14:textId="77777777" w:rsidR="006A5CC2" w:rsidRPr="000E5B8C" w:rsidRDefault="006A5CC2" w:rsidP="000E5B8C">
      <w:pPr>
        <w:spacing w:after="0" w:line="240" w:lineRule="auto"/>
        <w:rPr>
          <w:b/>
          <w:bCs/>
          <w:sz w:val="18"/>
          <w:szCs w:val="18"/>
        </w:rPr>
      </w:pPr>
    </w:p>
    <w:p w14:paraId="6F015398" w14:textId="77777777" w:rsidR="006A5CC2" w:rsidRPr="00DC46E9" w:rsidRDefault="006A5CC2" w:rsidP="00DC46E9">
      <w:pPr>
        <w:pStyle w:val="Subttulo"/>
      </w:pPr>
      <w:r w:rsidRPr="00DC46E9">
        <w:t>Día 15 (</w:t>
      </w:r>
      <w:proofErr w:type="gramStart"/>
      <w:r w:rsidRPr="00DC46E9">
        <w:t>Jueves</w:t>
      </w:r>
      <w:proofErr w:type="gramEnd"/>
      <w:r w:rsidRPr="00DC46E9">
        <w:t>) Florencia - Roma</w:t>
      </w:r>
    </w:p>
    <w:p w14:paraId="185A4F8E" w14:textId="3A465C90" w:rsidR="008D0952" w:rsidRPr="000E5B8C" w:rsidRDefault="008D0952" w:rsidP="000E5B8C">
      <w:pPr>
        <w:widowControl w:val="0"/>
        <w:autoSpaceDE w:val="0"/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Toscana, </w:t>
      </w:r>
      <w:proofErr w:type="spellStart"/>
      <w:r w:rsidRPr="000E5B8C">
        <w:rPr>
          <w:rFonts w:eastAsia="Times New Roman"/>
          <w:b/>
          <w:bCs/>
          <w:i/>
          <w:sz w:val="18"/>
          <w:szCs w:val="18"/>
        </w:rPr>
        <w:t>Umbria</w:t>
      </w:r>
      <w:proofErr w:type="spellEnd"/>
      <w:r w:rsidRPr="000E5B8C">
        <w:rPr>
          <w:rFonts w:eastAsia="Times New Roman"/>
          <w:b/>
          <w:bCs/>
          <w:i/>
          <w:sz w:val="18"/>
          <w:szCs w:val="18"/>
        </w:rPr>
        <w:t xml:space="preserve"> y </w:t>
      </w:r>
      <w:proofErr w:type="spellStart"/>
      <w:r w:rsidRPr="000E5B8C">
        <w:rPr>
          <w:rFonts w:eastAsia="Times New Roman"/>
          <w:b/>
          <w:bCs/>
          <w:i/>
          <w:sz w:val="18"/>
          <w:szCs w:val="18"/>
        </w:rPr>
        <w:t>Lazio</w:t>
      </w:r>
      <w:proofErr w:type="spellEnd"/>
      <w:r w:rsidRPr="000E5B8C">
        <w:rPr>
          <w:rFonts w:eastAsia="Times New Roman"/>
          <w:b/>
          <w:bCs/>
          <w:i/>
          <w:sz w:val="18"/>
          <w:szCs w:val="18"/>
        </w:rPr>
        <w:t xml:space="preserve">    </w:t>
      </w:r>
    </w:p>
    <w:p w14:paraId="5BAAAC90" w14:textId="1EA44E76" w:rsidR="008D0952" w:rsidRPr="00D0036F" w:rsidRDefault="008D0952" w:rsidP="000E5B8C">
      <w:pPr>
        <w:widowControl w:val="0"/>
        <w:autoSpaceDE w:val="0"/>
        <w:spacing w:after="0" w:line="240" w:lineRule="auto"/>
        <w:rPr>
          <w:rFonts w:eastAsia="BradleyHandITC"/>
          <w:color w:val="FFFFFF" w:themeColor="background1"/>
          <w:sz w:val="18"/>
          <w:szCs w:val="18"/>
        </w:rPr>
      </w:pPr>
      <w:r w:rsidRPr="000E5B8C">
        <w:rPr>
          <w:rFonts w:eastAsia="Times New Roman"/>
          <w:b/>
          <w:bCs/>
          <w:sz w:val="18"/>
          <w:szCs w:val="18"/>
        </w:rPr>
        <w:t xml:space="preserve">Desayuno </w:t>
      </w:r>
      <w:r w:rsidRPr="000E5B8C">
        <w:rPr>
          <w:rFonts w:eastAsia="Times New Roman"/>
          <w:sz w:val="18"/>
          <w:szCs w:val="18"/>
        </w:rPr>
        <w:t>y visita</w:t>
      </w:r>
      <w:r w:rsidRPr="000E5B8C">
        <w:rPr>
          <w:rFonts w:eastAsia="Times New Roman"/>
          <w:b/>
          <w:bCs/>
          <w:sz w:val="18"/>
          <w:szCs w:val="18"/>
        </w:rPr>
        <w:t xml:space="preserve"> panorámica a pie</w:t>
      </w:r>
      <w:r w:rsidRPr="000E5B8C">
        <w:rPr>
          <w:rFonts w:eastAsia="Times New Roman"/>
          <w:sz w:val="18"/>
          <w:szCs w:val="18"/>
        </w:rPr>
        <w:t xml:space="preserve"> con la Plaza de la </w:t>
      </w:r>
      <w:proofErr w:type="spellStart"/>
      <w:r w:rsidRPr="000E5B8C">
        <w:rPr>
          <w:rFonts w:eastAsia="Times New Roman"/>
          <w:sz w:val="18"/>
          <w:szCs w:val="18"/>
        </w:rPr>
        <w:t>Signoria</w:t>
      </w:r>
      <w:proofErr w:type="spellEnd"/>
      <w:r w:rsidRPr="000E5B8C">
        <w:rPr>
          <w:rFonts w:eastAsia="Times New Roman"/>
          <w:sz w:val="18"/>
          <w:szCs w:val="18"/>
        </w:rPr>
        <w:t xml:space="preserve">, el Duomo, la impresionante Santa María </w:t>
      </w:r>
      <w:proofErr w:type="spellStart"/>
      <w:r w:rsidRPr="000E5B8C">
        <w:rPr>
          <w:rFonts w:eastAsia="Times New Roman"/>
          <w:sz w:val="18"/>
          <w:szCs w:val="18"/>
        </w:rPr>
        <w:t>dei</w:t>
      </w:r>
      <w:proofErr w:type="spellEnd"/>
      <w:r w:rsidRPr="000E5B8C">
        <w:rPr>
          <w:rFonts w:eastAsia="Times New Roman"/>
          <w:sz w:val="18"/>
          <w:szCs w:val="18"/>
        </w:rPr>
        <w:t xml:space="preserve"> Fiore, el Baptisterio, la Santa Croce, el Ponte Vecchio, etc. Tiempo libre y por la tarde continuación a Roma. Llegada y </w:t>
      </w:r>
      <w:r w:rsidRPr="000E5B8C">
        <w:rPr>
          <w:rFonts w:eastAsia="BradleyHandITC"/>
          <w:b/>
          <w:bCs/>
          <w:sz w:val="18"/>
          <w:szCs w:val="18"/>
        </w:rPr>
        <w:t>Alojamiento</w:t>
      </w:r>
      <w:r w:rsidRPr="000E5B8C">
        <w:rPr>
          <w:rFonts w:eastAsia="Times New Roman"/>
          <w:sz w:val="18"/>
          <w:szCs w:val="18"/>
        </w:rPr>
        <w:t xml:space="preserve">. </w:t>
      </w:r>
      <w:r w:rsidRPr="00CF275D">
        <w:rPr>
          <w:rStyle w:val="Textoennegrita"/>
        </w:rPr>
        <w:t xml:space="preserve">Visitas Opcionales: </w:t>
      </w:r>
      <w:r w:rsidRPr="00D0036F">
        <w:rPr>
          <w:rStyle w:val="Textoennegrita"/>
          <w:color w:val="FFFFFF" w:themeColor="background1"/>
          <w:highlight w:val="darkCyan"/>
        </w:rPr>
        <w:t>Roma Barroca</w:t>
      </w:r>
      <w:r w:rsidRPr="00D0036F">
        <w:rPr>
          <w:rStyle w:val="Textoennegrita"/>
          <w:color w:val="FFFFFF" w:themeColor="background1"/>
        </w:rPr>
        <w:t xml:space="preserve"> </w:t>
      </w:r>
      <w:r w:rsidRPr="00CF275D">
        <w:rPr>
          <w:rStyle w:val="Textoennegrita"/>
        </w:rPr>
        <w:t xml:space="preserve">y/o </w:t>
      </w:r>
      <w:r w:rsidRPr="00D0036F">
        <w:rPr>
          <w:rStyle w:val="Textoennegrita"/>
          <w:color w:val="FFFFFF" w:themeColor="background1"/>
          <w:highlight w:val="darkCyan"/>
        </w:rPr>
        <w:t>Cena Especial con música</w:t>
      </w:r>
      <w:r w:rsidR="000D0544" w:rsidRPr="00D0036F">
        <w:rPr>
          <w:rStyle w:val="Textoennegrita"/>
          <w:color w:val="FFFFFF" w:themeColor="background1"/>
          <w:highlight w:val="darkCyan"/>
        </w:rPr>
        <w:t>.</w:t>
      </w:r>
    </w:p>
    <w:p w14:paraId="3141BFA2" w14:textId="77777777" w:rsidR="007F3BAD" w:rsidRPr="000E5B8C" w:rsidRDefault="007F3BAD" w:rsidP="000E5B8C">
      <w:pPr>
        <w:spacing w:after="0" w:line="240" w:lineRule="auto"/>
        <w:rPr>
          <w:color w:val="000000"/>
          <w:sz w:val="18"/>
          <w:szCs w:val="18"/>
        </w:rPr>
      </w:pPr>
    </w:p>
    <w:p w14:paraId="42617E98" w14:textId="38223470" w:rsidR="007F3BAD" w:rsidRPr="00DC46E9" w:rsidRDefault="007F3BAD" w:rsidP="00DC46E9">
      <w:pPr>
        <w:pStyle w:val="Subttulo"/>
      </w:pPr>
      <w:r w:rsidRPr="00DC46E9">
        <w:t>Día 16 (</w:t>
      </w:r>
      <w:proofErr w:type="gramStart"/>
      <w:r w:rsidRPr="00DC46E9">
        <w:t>Viernes</w:t>
      </w:r>
      <w:proofErr w:type="gramEnd"/>
      <w:r w:rsidRPr="00DC46E9">
        <w:t>) Roma</w:t>
      </w:r>
    </w:p>
    <w:p w14:paraId="438EF88B" w14:textId="67787EFD" w:rsidR="00B326D9" w:rsidRPr="000E5B8C" w:rsidRDefault="00B326D9" w:rsidP="000E5B8C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La eterna, la imperial, la cristiana   </w:t>
      </w:r>
    </w:p>
    <w:p w14:paraId="4794C845" w14:textId="05D2501B" w:rsidR="007F3BAD" w:rsidRDefault="0040526A" w:rsidP="0040526A">
      <w:pPr>
        <w:spacing w:after="0"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Desayuno</w:t>
      </w:r>
      <w:r>
        <w:rPr>
          <w:sz w:val="18"/>
          <w:szCs w:val="18"/>
        </w:rPr>
        <w:t xml:space="preserve">. A primera hora podremos realizar la </w:t>
      </w:r>
      <w:r>
        <w:rPr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D0036F">
        <w:rPr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Sixtina.</w:t>
      </w:r>
      <w:r w:rsidRPr="00D0036F">
        <w:rPr>
          <w:b/>
          <w:bCs/>
          <w:color w:val="FFFFFF" w:themeColor="background1"/>
          <w:sz w:val="18"/>
          <w:szCs w:val="18"/>
        </w:rPr>
        <w:t xml:space="preserve"> </w:t>
      </w:r>
      <w:r>
        <w:rPr>
          <w:sz w:val="18"/>
          <w:szCs w:val="18"/>
        </w:rPr>
        <w:t>Después, todos realizaremos la</w:t>
      </w:r>
      <w:r>
        <w:rPr>
          <w:b/>
          <w:bCs/>
          <w:sz w:val="18"/>
          <w:szCs w:val="18"/>
        </w:rPr>
        <w:t xml:space="preserve"> Visita panorámica </w:t>
      </w:r>
      <w:r>
        <w:rPr>
          <w:sz w:val="18"/>
          <w:szCs w:val="18"/>
        </w:rPr>
        <w:t xml:space="preserve">donde conoceremos la plaza de San Pedro, la vía de la </w:t>
      </w:r>
      <w:proofErr w:type="spellStart"/>
      <w:r>
        <w:rPr>
          <w:sz w:val="18"/>
          <w:szCs w:val="18"/>
        </w:rPr>
        <w:t>Conciliazione</w:t>
      </w:r>
      <w:proofErr w:type="spellEnd"/>
      <w:r>
        <w:rPr>
          <w:sz w:val="18"/>
          <w:szCs w:val="18"/>
        </w:rPr>
        <w:t xml:space="preserve"> y continuaremos paseando por el barrio del </w:t>
      </w:r>
      <w:proofErr w:type="spellStart"/>
      <w:r>
        <w:rPr>
          <w:sz w:val="18"/>
          <w:szCs w:val="18"/>
        </w:rPr>
        <w:t>Trastevere</w:t>
      </w:r>
      <w:proofErr w:type="spellEnd"/>
      <w:r>
        <w:rPr>
          <w:sz w:val="18"/>
          <w:szCs w:val="18"/>
        </w:rPr>
        <w:t xml:space="preserve">. Desde nuestro autocar veremos la Isla Tiberina, los templos de Hércules y de </w:t>
      </w:r>
      <w:proofErr w:type="spellStart"/>
      <w:r>
        <w:rPr>
          <w:sz w:val="18"/>
          <w:szCs w:val="18"/>
        </w:rPr>
        <w:t>Portunus</w:t>
      </w:r>
      <w:proofErr w:type="spellEnd"/>
      <w:r>
        <w:rPr>
          <w:sz w:val="18"/>
          <w:szCs w:val="18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b/>
          <w:bCs/>
          <w:i/>
          <w:iCs/>
          <w:color w:val="4472C4"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Alojamiento.  </w:t>
      </w:r>
    </w:p>
    <w:p w14:paraId="09C37E8C" w14:textId="77777777" w:rsidR="0040526A" w:rsidRPr="0040526A" w:rsidRDefault="0040526A" w:rsidP="0040526A">
      <w:pPr>
        <w:spacing w:after="0" w:line="240" w:lineRule="auto"/>
        <w:rPr>
          <w:b/>
          <w:bCs/>
          <w:sz w:val="18"/>
          <w:szCs w:val="18"/>
          <w:lang w:eastAsia="en-US"/>
        </w:rPr>
      </w:pPr>
    </w:p>
    <w:p w14:paraId="31D3D41C" w14:textId="1342821C" w:rsidR="007F3BAD" w:rsidRPr="00DC46E9" w:rsidRDefault="007F3BAD" w:rsidP="00DC46E9">
      <w:pPr>
        <w:pStyle w:val="Subttulo"/>
      </w:pPr>
      <w:r w:rsidRPr="00DC46E9">
        <w:t>Día 17 (</w:t>
      </w:r>
      <w:proofErr w:type="gramStart"/>
      <w:r w:rsidRPr="00DC46E9">
        <w:t>Sábado</w:t>
      </w:r>
      <w:proofErr w:type="gramEnd"/>
      <w:r w:rsidRPr="00DC46E9">
        <w:t>) Roma (Nápoles - Capri)</w:t>
      </w:r>
    </w:p>
    <w:p w14:paraId="0229CFB3" w14:textId="14ACAC4B" w:rsidR="001724FC" w:rsidRPr="000E5B8C" w:rsidRDefault="001724FC" w:rsidP="000E5B8C">
      <w:pPr>
        <w:keepNext/>
        <w:widowControl w:val="0"/>
        <w:tabs>
          <w:tab w:val="left" w:pos="432"/>
        </w:tabs>
        <w:spacing w:after="0" w:line="240" w:lineRule="auto"/>
        <w:rPr>
          <w:rFonts w:eastAsia="Times New Roman"/>
          <w:b/>
          <w:bCs/>
          <w:iCs/>
          <w:sz w:val="18"/>
          <w:szCs w:val="18"/>
        </w:rPr>
      </w:pPr>
      <w:r w:rsidRPr="000E5B8C">
        <w:rPr>
          <w:rFonts w:eastAsia="Times New Roman"/>
          <w:b/>
          <w:bCs/>
          <w:i/>
          <w:sz w:val="18"/>
          <w:szCs w:val="18"/>
        </w:rPr>
        <w:t xml:space="preserve">Vesubio y pizza   </w:t>
      </w:r>
    </w:p>
    <w:p w14:paraId="1911AB45" w14:textId="2062C5FB" w:rsidR="001724FC" w:rsidRPr="000E5B8C" w:rsidRDefault="001724FC" w:rsidP="000E5B8C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</w:rPr>
      </w:pPr>
      <w:r w:rsidRPr="000E5B8C">
        <w:rPr>
          <w:rFonts w:eastAsia="BradleyHandITC"/>
          <w:b/>
          <w:bCs/>
          <w:sz w:val="18"/>
          <w:szCs w:val="18"/>
        </w:rPr>
        <w:t xml:space="preserve">Desayuno. </w:t>
      </w:r>
      <w:r w:rsidRPr="000E5B8C">
        <w:rPr>
          <w:rFonts w:eastAsia="BradleyHandITC"/>
          <w:sz w:val="18"/>
          <w:szCs w:val="18"/>
        </w:rPr>
        <w:t xml:space="preserve"> </w:t>
      </w:r>
      <w:r w:rsidRPr="000E5B8C">
        <w:rPr>
          <w:rFonts w:eastAsia="Bradley Hand ITC"/>
          <w:sz w:val="18"/>
          <w:szCs w:val="18"/>
        </w:rPr>
        <w:t xml:space="preserve">Día libre en esta ciudad. </w:t>
      </w:r>
      <w:r w:rsidRPr="00CF275D">
        <w:rPr>
          <w:rStyle w:val="Textoennegrita"/>
        </w:rPr>
        <w:t xml:space="preserve">Visita Opcional: </w:t>
      </w:r>
      <w:r w:rsidRPr="00D0036F">
        <w:rPr>
          <w:rStyle w:val="Textoennegrita"/>
          <w:color w:val="FFFFFF" w:themeColor="background1"/>
          <w:highlight w:val="darkCyan"/>
        </w:rPr>
        <w:t>Nápoles y Capri.</w:t>
      </w:r>
      <w:r w:rsidRPr="00D0036F">
        <w:rPr>
          <w:rFonts w:eastAsia="Bradley Hand ITC"/>
          <w:b/>
          <w:color w:val="FFFFFF" w:themeColor="background1"/>
          <w:sz w:val="18"/>
          <w:szCs w:val="18"/>
        </w:rPr>
        <w:t xml:space="preserve"> </w:t>
      </w:r>
      <w:r w:rsidRPr="000E5B8C">
        <w:rPr>
          <w:rFonts w:eastAsia="BradleyHandITC"/>
          <w:b/>
          <w:bCs/>
          <w:sz w:val="18"/>
          <w:szCs w:val="18"/>
        </w:rPr>
        <w:t>Alojamiento</w:t>
      </w:r>
      <w:r w:rsidRPr="000E5B8C">
        <w:rPr>
          <w:rFonts w:eastAsia="BradleyHandITC"/>
          <w:sz w:val="18"/>
          <w:szCs w:val="18"/>
        </w:rPr>
        <w:t>.</w:t>
      </w:r>
    </w:p>
    <w:p w14:paraId="24E9AB28" w14:textId="77777777" w:rsidR="00485898" w:rsidRPr="000E5B8C" w:rsidRDefault="00485898" w:rsidP="000E5B8C">
      <w:pPr>
        <w:spacing w:after="0" w:line="240" w:lineRule="auto"/>
        <w:rPr>
          <w:color w:val="000000"/>
          <w:sz w:val="18"/>
          <w:szCs w:val="18"/>
        </w:rPr>
      </w:pPr>
      <w:r w:rsidRPr="000E5B8C">
        <w:rPr>
          <w:color w:val="000000"/>
          <w:sz w:val="18"/>
          <w:szCs w:val="18"/>
        </w:rPr>
        <w:t xml:space="preserve"> </w:t>
      </w:r>
    </w:p>
    <w:p w14:paraId="3357E47D" w14:textId="77777777" w:rsidR="00485898" w:rsidRPr="00DC46E9" w:rsidRDefault="00485898" w:rsidP="00DC46E9">
      <w:pPr>
        <w:pStyle w:val="Subttulo"/>
      </w:pPr>
      <w:r w:rsidRPr="00DC46E9">
        <w:t>Día 18 (</w:t>
      </w:r>
      <w:r w:rsidR="00A0129E" w:rsidRPr="00DC46E9">
        <w:t>Domingo) Roma –</w:t>
      </w:r>
      <w:r w:rsidRPr="00DC46E9">
        <w:t xml:space="preserve"> ciudad de origen</w:t>
      </w:r>
    </w:p>
    <w:p w14:paraId="4DE569C6" w14:textId="77777777" w:rsidR="00485898" w:rsidRPr="000E5B8C" w:rsidRDefault="00485898" w:rsidP="000E5B8C">
      <w:pPr>
        <w:spacing w:after="0" w:line="240" w:lineRule="auto"/>
        <w:rPr>
          <w:b/>
          <w:bCs/>
          <w:i/>
          <w:sz w:val="18"/>
          <w:szCs w:val="18"/>
        </w:rPr>
      </w:pPr>
      <w:r w:rsidRPr="000E5B8C">
        <w:rPr>
          <w:b/>
          <w:bCs/>
          <w:i/>
          <w:sz w:val="18"/>
          <w:szCs w:val="18"/>
        </w:rPr>
        <w:t>Vuelta a casa</w:t>
      </w:r>
    </w:p>
    <w:p w14:paraId="7517AD03" w14:textId="2098AE1B" w:rsidR="00485898" w:rsidRPr="000E5B8C" w:rsidRDefault="00485898" w:rsidP="000E5B8C">
      <w:pPr>
        <w:spacing w:after="0" w:line="240" w:lineRule="auto"/>
        <w:rPr>
          <w:color w:val="000000"/>
          <w:sz w:val="18"/>
          <w:szCs w:val="18"/>
        </w:rPr>
      </w:pPr>
      <w:r w:rsidRPr="000E5B8C">
        <w:rPr>
          <w:b/>
          <w:bCs/>
          <w:color w:val="000000"/>
          <w:sz w:val="18"/>
          <w:szCs w:val="18"/>
        </w:rPr>
        <w:t>Desayuno</w:t>
      </w:r>
      <w:r w:rsidRPr="000E5B8C">
        <w:rPr>
          <w:color w:val="000000"/>
          <w:sz w:val="18"/>
          <w:szCs w:val="18"/>
        </w:rPr>
        <w:t xml:space="preserve"> y </w:t>
      </w:r>
      <w:r w:rsidRPr="000E5B8C">
        <w:rPr>
          <w:b/>
          <w:bCs/>
          <w:color w:val="000000"/>
          <w:sz w:val="18"/>
          <w:szCs w:val="18"/>
        </w:rPr>
        <w:t>traslado</w:t>
      </w:r>
      <w:r w:rsidRPr="000E5B8C">
        <w:rPr>
          <w:color w:val="000000"/>
          <w:sz w:val="18"/>
          <w:szCs w:val="18"/>
        </w:rPr>
        <w:t xml:space="preserve"> al aeropuerto. Fin de nuestros servicios</w:t>
      </w:r>
      <w:r w:rsidR="00CF275D">
        <w:rPr>
          <w:color w:val="000000"/>
          <w:sz w:val="18"/>
          <w:szCs w:val="18"/>
        </w:rPr>
        <w:t>.</w:t>
      </w:r>
    </w:p>
    <w:p w14:paraId="2855555C" w14:textId="77777777" w:rsidR="00BE09B3" w:rsidRDefault="00BE09B3">
      <w:pPr>
        <w:spacing w:after="0" w:line="100" w:lineRule="atLeast"/>
        <w:rPr>
          <w:color w:val="000000"/>
          <w:sz w:val="18"/>
          <w:szCs w:val="18"/>
        </w:rPr>
      </w:pPr>
    </w:p>
    <w:p w14:paraId="2B93545C" w14:textId="77777777" w:rsidR="00CA087D" w:rsidRDefault="00CA087D">
      <w:pPr>
        <w:spacing w:after="0" w:line="100" w:lineRule="atLeast"/>
        <w:rPr>
          <w:color w:val="000000"/>
          <w:sz w:val="18"/>
          <w:szCs w:val="18"/>
        </w:rPr>
      </w:pPr>
    </w:p>
    <w:p w14:paraId="6CB87B44" w14:textId="77777777" w:rsidR="00BE09B3" w:rsidRPr="00BE09B3" w:rsidRDefault="00BE09B3" w:rsidP="00BE09B3">
      <w:pPr>
        <w:spacing w:after="0" w:line="100" w:lineRule="atLeast"/>
        <w:rPr>
          <w:rFonts w:eastAsia="Lucida Sans Unicode"/>
          <w:color w:val="000000"/>
          <w:sz w:val="18"/>
          <w:szCs w:val="18"/>
          <w:lang w:eastAsia="en-US" w:bidi="en-US"/>
        </w:rPr>
      </w:pPr>
    </w:p>
    <w:p w14:paraId="7C5DDF87" w14:textId="77777777" w:rsidR="00BE09B3" w:rsidRPr="007E0DEE" w:rsidRDefault="00BE09B3" w:rsidP="00FB1DB3">
      <w:pPr>
        <w:pStyle w:val="TITULOVA"/>
        <w:rPr>
          <w:b/>
          <w:bCs/>
        </w:rPr>
      </w:pPr>
      <w:r w:rsidRPr="007E0DEE">
        <w:rPr>
          <w:b/>
          <w:bCs/>
        </w:rPr>
        <w:t xml:space="preserve">Extensión </w:t>
      </w:r>
      <w:r w:rsidR="009637E1" w:rsidRPr="007E0DEE">
        <w:rPr>
          <w:b/>
          <w:bCs/>
        </w:rPr>
        <w:t>Costa Amalfitana</w:t>
      </w:r>
      <w:r w:rsidRPr="007E0DEE">
        <w:rPr>
          <w:b/>
          <w:bCs/>
        </w:rPr>
        <w:t xml:space="preserve"> (desde el </w:t>
      </w:r>
      <w:r w:rsidR="00A0129E" w:rsidRPr="007E0DEE">
        <w:rPr>
          <w:b/>
          <w:bCs/>
        </w:rPr>
        <w:t>día</w:t>
      </w:r>
      <w:r w:rsidRPr="007E0DEE">
        <w:rPr>
          <w:b/>
          <w:bCs/>
        </w:rPr>
        <w:t xml:space="preserve"> 17 del itinerario)</w:t>
      </w:r>
    </w:p>
    <w:p w14:paraId="385539C0" w14:textId="653DC9F2" w:rsidR="004534BE" w:rsidRPr="00254391" w:rsidRDefault="004534BE" w:rsidP="004534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bookmarkStart w:id="0" w:name="_Hlk38453403"/>
      <w:r w:rsidRPr="00475755">
        <w:rPr>
          <w:sz w:val="19"/>
          <w:szCs w:val="19"/>
        </w:rPr>
        <w:t xml:space="preserve">Podrá ampliar su viaje </w:t>
      </w:r>
      <w:r w:rsidRPr="00475755">
        <w:rPr>
          <w:b/>
          <w:sz w:val="19"/>
          <w:szCs w:val="19"/>
        </w:rPr>
        <w:t>DESDE ROMA</w:t>
      </w:r>
      <w:r w:rsidRPr="00475755">
        <w:rPr>
          <w:sz w:val="19"/>
          <w:szCs w:val="19"/>
        </w:rPr>
        <w:t xml:space="preserve"> </w:t>
      </w:r>
      <w:r w:rsidRPr="00254391">
        <w:rPr>
          <w:sz w:val="19"/>
          <w:szCs w:val="19"/>
        </w:rPr>
        <w:t>hacia la Costa Amalfitana desde el día 17 del itinerario (</w:t>
      </w:r>
      <w:proofErr w:type="gramStart"/>
      <w:r w:rsidRPr="00254391">
        <w:rPr>
          <w:sz w:val="19"/>
          <w:szCs w:val="19"/>
        </w:rPr>
        <w:t>Sábado</w:t>
      </w:r>
      <w:proofErr w:type="gramEnd"/>
      <w:r w:rsidRPr="00254391">
        <w:rPr>
          <w:sz w:val="19"/>
          <w:szCs w:val="19"/>
        </w:rPr>
        <w:t>). Consulte itinerario descriptivo</w:t>
      </w:r>
      <w:r w:rsidR="00B147F6">
        <w:rPr>
          <w:sz w:val="19"/>
          <w:szCs w:val="19"/>
        </w:rPr>
        <w:t xml:space="preserve"> en nuestra web</w:t>
      </w:r>
      <w:r w:rsidRPr="00254391">
        <w:rPr>
          <w:sz w:val="19"/>
          <w:szCs w:val="19"/>
        </w:rPr>
        <w:t>.</w:t>
      </w:r>
    </w:p>
    <w:bookmarkEnd w:id="0"/>
    <w:p w14:paraId="38955065" w14:textId="77777777" w:rsidR="006E3B41" w:rsidRPr="007E0DEE" w:rsidRDefault="006E3B41" w:rsidP="00FB1DB3">
      <w:pPr>
        <w:pStyle w:val="TITULOVA"/>
        <w:rPr>
          <w:b/>
          <w:bCs/>
          <w:lang w:val="es-ES_tradnl"/>
        </w:rPr>
      </w:pPr>
      <w:r w:rsidRPr="007E0DEE">
        <w:rPr>
          <w:b/>
          <w:bCs/>
          <w:lang w:val="es-ES_tradnl"/>
        </w:rPr>
        <w:t>Extensión Costa Azul y España</w:t>
      </w:r>
    </w:p>
    <w:p w14:paraId="5339FDC5" w14:textId="77777777" w:rsidR="004534BE" w:rsidRPr="004534BE" w:rsidRDefault="004534BE" w:rsidP="004534B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bookmarkStart w:id="1" w:name="_Hlk38453417"/>
      <w:r w:rsidRPr="004534BE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Les ofrecemos la posibilidad de ampliar su viaje desde Roma hasta Madrid pasando por la Costa Azul y Barcelona </w:t>
      </w:r>
    </w:p>
    <w:p w14:paraId="72C9488D" w14:textId="39A14232" w:rsidR="004534BE" w:rsidRPr="004534BE" w:rsidRDefault="004534BE" w:rsidP="004534B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eastAsia="Lucida Sans Unicode" w:cs="Tahoma"/>
          <w:color w:val="000000"/>
          <w:sz w:val="19"/>
          <w:szCs w:val="19"/>
          <w:lang w:eastAsia="en-US" w:bidi="en-US"/>
        </w:rPr>
      </w:pPr>
      <w:r w:rsidRPr="004534BE">
        <w:rPr>
          <w:rFonts w:eastAsia="Lucida Sans Unicode" w:cs="Tahoma"/>
          <w:color w:val="000000"/>
          <w:sz w:val="19"/>
          <w:szCs w:val="19"/>
          <w:lang w:eastAsia="en-US" w:bidi="en-US"/>
        </w:rPr>
        <w:t>Consulte itinerario descriptivo</w:t>
      </w:r>
      <w:r w:rsidR="00B147F6">
        <w:rPr>
          <w:rFonts w:eastAsia="Lucida Sans Unicode" w:cs="Tahoma"/>
          <w:color w:val="000000"/>
          <w:sz w:val="19"/>
          <w:szCs w:val="19"/>
          <w:lang w:eastAsia="en-US" w:bidi="en-US"/>
        </w:rPr>
        <w:t xml:space="preserve"> en nuestra web.</w:t>
      </w:r>
    </w:p>
    <w:bookmarkEnd w:id="1"/>
    <w:p w14:paraId="2EF14F32" w14:textId="77777777" w:rsidR="00A4078F" w:rsidRDefault="00A4078F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4C6553FF" w14:textId="77777777" w:rsidR="00CA087D" w:rsidRDefault="00CA087D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46CD2168" w14:textId="77777777" w:rsidR="00CA087D" w:rsidRDefault="00CA087D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616151E8" w14:textId="77777777" w:rsidR="00D0036F" w:rsidRDefault="00D0036F" w:rsidP="00D0036F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56198D84" w14:textId="77777777" w:rsidR="00CA087D" w:rsidRPr="00D0036F" w:rsidRDefault="00CA087D">
      <w:pPr>
        <w:spacing w:after="0" w:line="100" w:lineRule="atLeast"/>
        <w:rPr>
          <w:color w:val="000000"/>
          <w:sz w:val="18"/>
          <w:szCs w:val="18"/>
        </w:rPr>
      </w:pPr>
    </w:p>
    <w:p w14:paraId="7AA3D1EE" w14:textId="77777777" w:rsidR="00CA087D" w:rsidRDefault="00CA087D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17803CBF" w14:textId="77777777" w:rsidR="00FB0424" w:rsidRDefault="00FB0424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4B4B6322" w14:textId="77777777" w:rsidR="00AA13CA" w:rsidRDefault="00AA13CA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3D4E542A" w14:textId="77777777" w:rsidR="00AA13CA" w:rsidRDefault="00AA13CA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696348A2" w14:textId="77777777" w:rsidR="00AA13CA" w:rsidRDefault="00AA13CA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5D1687DF" w14:textId="77777777" w:rsidR="00CA087D" w:rsidRDefault="00CA087D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142DCA7C" w14:textId="77777777" w:rsidR="0021066F" w:rsidRDefault="0021066F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42D39487" w14:textId="77777777" w:rsidR="00CA087D" w:rsidRPr="006E3B41" w:rsidRDefault="00CA087D">
      <w:pPr>
        <w:spacing w:after="0" w:line="100" w:lineRule="atLeast"/>
        <w:rPr>
          <w:color w:val="000000"/>
          <w:sz w:val="18"/>
          <w:szCs w:val="18"/>
          <w:lang w:val="es-ES_tradnl"/>
        </w:rPr>
      </w:pPr>
    </w:p>
    <w:p w14:paraId="7A78024F" w14:textId="77777777" w:rsidR="00AF6624" w:rsidRPr="00B41387" w:rsidRDefault="00A4078F" w:rsidP="00FB1DB3">
      <w:pPr>
        <w:pStyle w:val="TITULOVA"/>
        <w:rPr>
          <w:b/>
          <w:bCs/>
        </w:rPr>
      </w:pPr>
      <w:r w:rsidRPr="00B41387">
        <w:rPr>
          <w:b/>
          <w:bCs/>
        </w:rPr>
        <w:lastRenderedPageBreak/>
        <w:t>SERVICIOS “VALOR AÑADIDO”</w:t>
      </w:r>
    </w:p>
    <w:p w14:paraId="610BF27D" w14:textId="77777777" w:rsidR="00AF6624" w:rsidRPr="00B41387" w:rsidRDefault="006A5CC2" w:rsidP="0066593B">
      <w:pPr>
        <w:pStyle w:val="VA"/>
        <w:jc w:val="center"/>
        <w:rPr>
          <w:b/>
          <w:bCs/>
          <w:szCs w:val="18"/>
          <w:lang w:val="es-ES"/>
        </w:rPr>
      </w:pPr>
      <w:bookmarkStart w:id="2" w:name="_Hlk524432283"/>
      <w:r w:rsidRPr="00B41387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2"/>
    </w:p>
    <w:p w14:paraId="123A7B08" w14:textId="77777777" w:rsidR="0066593B" w:rsidRPr="00B41387" w:rsidRDefault="0066593B" w:rsidP="0066593B">
      <w:pPr>
        <w:pStyle w:val="VA"/>
        <w:jc w:val="center"/>
        <w:rPr>
          <w:b/>
          <w:bCs/>
          <w:szCs w:val="18"/>
          <w:lang w:val="es-ES"/>
        </w:rPr>
      </w:pPr>
    </w:p>
    <w:p w14:paraId="2AE01DBB" w14:textId="22232416" w:rsidR="00C76722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AF6624" w:rsidRPr="00B41387">
        <w:rPr>
          <w:b/>
          <w:bCs/>
          <w:szCs w:val="18"/>
          <w:lang w:val="es-ES"/>
        </w:rPr>
        <w:t xml:space="preserve">. </w:t>
      </w:r>
      <w:r w:rsidR="00C76722" w:rsidRPr="00B41387">
        <w:rPr>
          <w:b/>
          <w:bCs/>
          <w:szCs w:val="18"/>
          <w:lang w:val="es-ES"/>
        </w:rPr>
        <w:t>Iluminaciones de París</w:t>
      </w:r>
    </w:p>
    <w:p w14:paraId="2262A2D8" w14:textId="4AFBEB5B" w:rsidR="00AF6624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C76722" w:rsidRPr="00B41387">
        <w:rPr>
          <w:b/>
          <w:bCs/>
          <w:szCs w:val="18"/>
          <w:lang w:val="es-ES"/>
        </w:rPr>
        <w:t xml:space="preserve">. </w:t>
      </w:r>
      <w:r w:rsidR="00AF6624" w:rsidRPr="00B41387">
        <w:rPr>
          <w:b/>
          <w:bCs/>
          <w:szCs w:val="18"/>
          <w:lang w:val="es-ES"/>
        </w:rPr>
        <w:t>Visita Palacio y Jardines de Versalles en París</w:t>
      </w:r>
    </w:p>
    <w:p w14:paraId="3D0DEE7E" w14:textId="42E1BD67" w:rsidR="00AF6624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 </w:t>
      </w:r>
      <w:r w:rsidR="00AF6624" w:rsidRPr="00B41387">
        <w:rPr>
          <w:b/>
          <w:bCs/>
          <w:szCs w:val="18"/>
          <w:lang w:val="es-ES"/>
        </w:rPr>
        <w:t xml:space="preserve">. </w:t>
      </w:r>
      <w:r w:rsidR="001A2254" w:rsidRPr="00B41387">
        <w:rPr>
          <w:b/>
          <w:bCs/>
          <w:szCs w:val="18"/>
          <w:lang w:val="es-ES"/>
        </w:rPr>
        <w:t xml:space="preserve">Visita </w:t>
      </w:r>
      <w:r w:rsidR="00866CF2" w:rsidRPr="00B41387">
        <w:rPr>
          <w:b/>
          <w:bCs/>
          <w:szCs w:val="18"/>
          <w:lang w:val="es-ES"/>
        </w:rPr>
        <w:t>Windsor en Londres</w:t>
      </w:r>
    </w:p>
    <w:p w14:paraId="605DF44C" w14:textId="77777777" w:rsidR="009E7717" w:rsidRPr="004E401E" w:rsidRDefault="009E7717" w:rsidP="009E7717">
      <w:pPr>
        <w:shd w:val="clear" w:color="auto" w:fill="119CA3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054D9F">
        <w:rPr>
          <w:b/>
          <w:bCs/>
          <w:color w:val="000000"/>
          <w:sz w:val="18"/>
          <w:szCs w:val="18"/>
        </w:rPr>
        <w:t xml:space="preserve">   </w:t>
      </w:r>
      <w:r w:rsidRPr="004E401E">
        <w:rPr>
          <w:b/>
          <w:bCs/>
          <w:color w:val="FFFFFF" w:themeColor="background1"/>
          <w:sz w:val="18"/>
          <w:szCs w:val="18"/>
        </w:rPr>
        <w:t xml:space="preserve">. Visita a </w:t>
      </w:r>
      <w:proofErr w:type="spellStart"/>
      <w:r w:rsidRPr="004E401E">
        <w:rPr>
          <w:b/>
          <w:bCs/>
          <w:color w:val="FFFFFF" w:themeColor="background1"/>
          <w:sz w:val="18"/>
          <w:szCs w:val="18"/>
        </w:rPr>
        <w:t>Marken</w:t>
      </w:r>
      <w:proofErr w:type="spellEnd"/>
      <w:r w:rsidRPr="004E401E">
        <w:rPr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4E401E">
        <w:rPr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4E401E">
        <w:rPr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4E401E">
        <w:rPr>
          <w:b/>
          <w:bCs/>
          <w:color w:val="FFFFFF" w:themeColor="background1"/>
          <w:sz w:val="18"/>
          <w:szCs w:val="18"/>
        </w:rPr>
        <w:t>Zaanse</w:t>
      </w:r>
      <w:proofErr w:type="spellEnd"/>
      <w:r w:rsidRPr="004E401E">
        <w:rPr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4E401E">
        <w:rPr>
          <w:b/>
          <w:bCs/>
          <w:color w:val="FFFFFF" w:themeColor="background1"/>
          <w:sz w:val="18"/>
          <w:szCs w:val="18"/>
        </w:rPr>
        <w:t>Schans</w:t>
      </w:r>
      <w:proofErr w:type="spellEnd"/>
      <w:r w:rsidRPr="004E401E">
        <w:rPr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1B3CE7F7" w14:textId="78527F5C" w:rsidR="00AF6624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AF6624" w:rsidRPr="00B41387">
        <w:rPr>
          <w:b/>
          <w:bCs/>
          <w:szCs w:val="18"/>
          <w:lang w:val="es-ES"/>
        </w:rPr>
        <w:t xml:space="preserve">. Paseo en Góndola </w:t>
      </w:r>
      <w:r w:rsidR="00C42AA2" w:rsidRPr="00B41387">
        <w:rPr>
          <w:b/>
          <w:bCs/>
          <w:szCs w:val="18"/>
          <w:lang w:val="es-ES"/>
        </w:rPr>
        <w:t>en Venecia</w:t>
      </w:r>
    </w:p>
    <w:p w14:paraId="62C36427" w14:textId="1CC51D60" w:rsidR="00C76722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C76722" w:rsidRPr="00B41387">
        <w:rPr>
          <w:b/>
          <w:bCs/>
          <w:szCs w:val="18"/>
          <w:lang w:val="es-ES"/>
        </w:rPr>
        <w:t>. Visita a la Roma Barroca</w:t>
      </w:r>
    </w:p>
    <w:p w14:paraId="0A9BBE9C" w14:textId="45CC5CCC" w:rsidR="00AF6624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AF6624" w:rsidRPr="00B41387">
        <w:rPr>
          <w:b/>
          <w:bCs/>
          <w:szCs w:val="18"/>
          <w:lang w:val="es-ES"/>
        </w:rPr>
        <w:t>. Visita Museos Vaticanos en Roma</w:t>
      </w:r>
    </w:p>
    <w:p w14:paraId="6191CE0C" w14:textId="691DC965" w:rsidR="00AF6624" w:rsidRPr="00B41387" w:rsidRDefault="00AD6B2A" w:rsidP="0066593B">
      <w:pPr>
        <w:pStyle w:val="VA"/>
        <w:rPr>
          <w:b/>
          <w:bCs/>
          <w:szCs w:val="18"/>
          <w:lang w:val="es-ES"/>
        </w:rPr>
      </w:pPr>
      <w:r w:rsidRPr="00B41387">
        <w:rPr>
          <w:b/>
          <w:bCs/>
          <w:szCs w:val="18"/>
          <w:lang w:val="es-ES"/>
        </w:rPr>
        <w:t xml:space="preserve">   </w:t>
      </w:r>
      <w:r w:rsidR="00AF6624" w:rsidRPr="00B41387">
        <w:rPr>
          <w:b/>
          <w:bCs/>
          <w:szCs w:val="18"/>
          <w:lang w:val="es-ES"/>
        </w:rPr>
        <w:t xml:space="preserve">. Visita día completo a Nápoles y Capri </w:t>
      </w:r>
    </w:p>
    <w:p w14:paraId="319A8B7C" w14:textId="105646EC" w:rsidR="00AF6624" w:rsidRPr="006F1EC5" w:rsidRDefault="00AD6B2A" w:rsidP="0066593B">
      <w:pPr>
        <w:pStyle w:val="VA"/>
        <w:rPr>
          <w:b/>
          <w:bCs/>
          <w:szCs w:val="18"/>
          <w:lang w:val="es-ES"/>
        </w:rPr>
      </w:pPr>
      <w:r w:rsidRPr="006F1EC5">
        <w:rPr>
          <w:b/>
          <w:bCs/>
          <w:szCs w:val="18"/>
          <w:lang w:val="es-ES"/>
        </w:rPr>
        <w:t xml:space="preserve">   </w:t>
      </w:r>
      <w:r w:rsidR="00AF6624" w:rsidRPr="006F1EC5">
        <w:rPr>
          <w:b/>
          <w:bCs/>
          <w:szCs w:val="18"/>
          <w:lang w:val="es-ES"/>
        </w:rPr>
        <w:t>. Cena especial con música en Roma (día 1</w:t>
      </w:r>
      <w:r w:rsidR="00C76722" w:rsidRPr="006F1EC5">
        <w:rPr>
          <w:b/>
          <w:bCs/>
          <w:szCs w:val="18"/>
          <w:lang w:val="es-ES"/>
        </w:rPr>
        <w:t>5</w:t>
      </w:r>
      <w:r w:rsidR="00AF6624" w:rsidRPr="006F1EC5">
        <w:rPr>
          <w:b/>
          <w:bCs/>
          <w:szCs w:val="18"/>
          <w:lang w:val="es-ES"/>
        </w:rPr>
        <w:t>) en el Rte. “Termas del Coliseo</w:t>
      </w:r>
      <w:r w:rsidR="00D644DE" w:rsidRPr="006F1EC5">
        <w:rPr>
          <w:b/>
          <w:bCs/>
          <w:szCs w:val="18"/>
          <w:lang w:val="es-ES"/>
        </w:rPr>
        <w:t xml:space="preserve"> o similar</w:t>
      </w:r>
      <w:r w:rsidR="00AF6624" w:rsidRPr="006F1EC5">
        <w:rPr>
          <w:b/>
          <w:bCs/>
          <w:szCs w:val="18"/>
          <w:lang w:val="es-ES"/>
        </w:rPr>
        <w:t>”</w:t>
      </w:r>
      <w:r w:rsidR="006A5CC2" w:rsidRPr="006F1EC5">
        <w:rPr>
          <w:b/>
          <w:bCs/>
          <w:szCs w:val="18"/>
          <w:lang w:val="es-ES"/>
        </w:rPr>
        <w:t xml:space="preserve"> </w:t>
      </w:r>
    </w:p>
    <w:p w14:paraId="10E5E7D2" w14:textId="7AF1B527" w:rsidR="00AF6624" w:rsidRPr="004E401E" w:rsidRDefault="00AD6B2A" w:rsidP="0066593B">
      <w:pPr>
        <w:pStyle w:val="VA"/>
        <w:rPr>
          <w:b/>
          <w:bCs/>
          <w:szCs w:val="18"/>
          <w:lang w:val="es-ES"/>
        </w:rPr>
      </w:pPr>
      <w:r w:rsidRPr="004C4CB7">
        <w:rPr>
          <w:b/>
          <w:bCs/>
          <w:color w:val="000000" w:themeColor="text1"/>
          <w:szCs w:val="18"/>
          <w:lang w:val="es-ES"/>
        </w:rPr>
        <w:t xml:space="preserve">   </w:t>
      </w:r>
      <w:r w:rsidR="00AF6624" w:rsidRPr="004E401E">
        <w:rPr>
          <w:b/>
          <w:bCs/>
          <w:szCs w:val="18"/>
          <w:lang w:val="es-ES"/>
        </w:rPr>
        <w:t xml:space="preserve">. </w:t>
      </w:r>
      <w:r w:rsidR="004C4CB7" w:rsidRPr="004E401E">
        <w:rPr>
          <w:b/>
          <w:bCs/>
          <w:szCs w:val="18"/>
          <w:lang w:val="es-ES"/>
        </w:rPr>
        <w:t>1</w:t>
      </w:r>
      <w:r w:rsidR="00AF6624" w:rsidRPr="004E401E">
        <w:rPr>
          <w:b/>
          <w:bCs/>
          <w:szCs w:val="18"/>
          <w:lang w:val="es-ES"/>
        </w:rPr>
        <w:t xml:space="preserve"> </w:t>
      </w:r>
      <w:r w:rsidR="00A0129E" w:rsidRPr="004E401E">
        <w:rPr>
          <w:b/>
          <w:bCs/>
          <w:szCs w:val="18"/>
          <w:lang w:val="es-ES"/>
        </w:rPr>
        <w:t>cena (</w:t>
      </w:r>
      <w:r w:rsidR="00AF6624" w:rsidRPr="004E401E">
        <w:rPr>
          <w:b/>
          <w:bCs/>
          <w:szCs w:val="18"/>
          <w:lang w:val="es-ES"/>
        </w:rPr>
        <w:t xml:space="preserve">día </w:t>
      </w:r>
      <w:r w:rsidR="00C277D3" w:rsidRPr="004E401E">
        <w:rPr>
          <w:b/>
          <w:bCs/>
          <w:szCs w:val="18"/>
          <w:lang w:val="es-ES"/>
        </w:rPr>
        <w:t>1</w:t>
      </w:r>
      <w:r w:rsidR="00175AF9" w:rsidRPr="004E401E">
        <w:rPr>
          <w:b/>
          <w:bCs/>
          <w:szCs w:val="18"/>
          <w:lang w:val="es-ES"/>
        </w:rPr>
        <w:t>1</w:t>
      </w:r>
      <w:r w:rsidR="00AF6624" w:rsidRPr="004E401E">
        <w:rPr>
          <w:b/>
          <w:bCs/>
          <w:szCs w:val="18"/>
          <w:lang w:val="es-ES"/>
        </w:rPr>
        <w:t xml:space="preserve">) </w:t>
      </w:r>
    </w:p>
    <w:p w14:paraId="4F7C858C" w14:textId="77777777" w:rsidR="00007051" w:rsidRPr="00007051" w:rsidRDefault="00007051" w:rsidP="0066593B">
      <w:pPr>
        <w:pStyle w:val="VA"/>
        <w:rPr>
          <w:color w:val="auto"/>
          <w:sz w:val="4"/>
          <w:szCs w:val="4"/>
          <w:lang w:val="es-ES"/>
        </w:rPr>
      </w:pPr>
    </w:p>
    <w:p w14:paraId="5EFB199C" w14:textId="77777777" w:rsidR="00AF6624" w:rsidRDefault="00AF6624">
      <w:pPr>
        <w:spacing w:after="0" w:line="100" w:lineRule="atLeast"/>
        <w:rPr>
          <w:color w:val="000000"/>
          <w:sz w:val="19"/>
          <w:szCs w:val="19"/>
        </w:rPr>
      </w:pPr>
    </w:p>
    <w:p w14:paraId="7257DBC0" w14:textId="77777777" w:rsidR="00D532F0" w:rsidRDefault="00D532F0" w:rsidP="00D532F0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</w:rPr>
      </w:pPr>
    </w:p>
    <w:p w14:paraId="2F963F99" w14:textId="2753FBB0" w:rsidR="00D532F0" w:rsidRDefault="00D532F0" w:rsidP="00D532F0">
      <w:pPr>
        <w:pStyle w:val="Ttulo"/>
      </w:pPr>
      <w:r w:rsidRPr="00595E13">
        <w:t>Fechas de inicio</w:t>
      </w:r>
      <w:r w:rsidR="00AD0C54">
        <w:t>:</w:t>
      </w:r>
    </w:p>
    <w:p w14:paraId="3212AB52" w14:textId="77777777" w:rsidR="00D532F0" w:rsidRPr="002A1102" w:rsidRDefault="00D532F0" w:rsidP="00D532F0">
      <w:pPr>
        <w:pStyle w:val="Ttulo"/>
        <w:spacing w:after="0"/>
        <w:rPr>
          <w:sz w:val="8"/>
          <w:szCs w:val="24"/>
        </w:rPr>
      </w:pPr>
    </w:p>
    <w:p w14:paraId="1143415C" w14:textId="257BBF93" w:rsidR="00D532F0" w:rsidRPr="004E401E" w:rsidRDefault="00D532F0" w:rsidP="00D532F0">
      <w:pPr>
        <w:pStyle w:val="Ttulo"/>
        <w:spacing w:after="0"/>
        <w:rPr>
          <w:lang w:val="en-AU"/>
        </w:rPr>
      </w:pPr>
      <w:r w:rsidRPr="004E401E">
        <w:rPr>
          <w:lang w:val="en-AU"/>
        </w:rPr>
        <w:t>202</w:t>
      </w:r>
      <w:r w:rsidR="004744B9" w:rsidRPr="004E401E">
        <w:rPr>
          <w:lang w:val="en-AU"/>
        </w:rPr>
        <w:t>6</w:t>
      </w:r>
    </w:p>
    <w:p w14:paraId="5C2F0E5B" w14:textId="175FAA37" w:rsidR="00D532F0" w:rsidRPr="004E401E" w:rsidRDefault="00D532F0" w:rsidP="00D532F0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4E401E">
        <w:rPr>
          <w:b/>
          <w:sz w:val="18"/>
          <w:szCs w:val="18"/>
          <w:lang w:val="en-AU"/>
        </w:rPr>
        <w:t>Abr</w:t>
      </w:r>
      <w:proofErr w:type="spellEnd"/>
      <w:r w:rsidRPr="004E401E">
        <w:rPr>
          <w:sz w:val="18"/>
          <w:szCs w:val="18"/>
          <w:lang w:val="en-AU"/>
        </w:rPr>
        <w:t xml:space="preserve">   </w:t>
      </w:r>
      <w:r w:rsidR="00631D6A" w:rsidRPr="004E401E">
        <w:rPr>
          <w:sz w:val="18"/>
          <w:szCs w:val="18"/>
          <w:lang w:val="en-AU"/>
        </w:rPr>
        <w:t>02, 16, 30</w:t>
      </w:r>
    </w:p>
    <w:p w14:paraId="1446B225" w14:textId="24B7F033" w:rsidR="00D532F0" w:rsidRPr="004E401E" w:rsidRDefault="00D532F0" w:rsidP="00D532F0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4E401E">
        <w:rPr>
          <w:b/>
          <w:sz w:val="18"/>
          <w:szCs w:val="18"/>
          <w:lang w:val="en-AU"/>
        </w:rPr>
        <w:t xml:space="preserve">May  </w:t>
      </w:r>
      <w:r w:rsidR="00631D6A" w:rsidRPr="004E401E">
        <w:rPr>
          <w:bCs/>
          <w:sz w:val="18"/>
          <w:szCs w:val="18"/>
          <w:lang w:val="en-AU"/>
        </w:rPr>
        <w:t>14</w:t>
      </w:r>
      <w:proofErr w:type="gramEnd"/>
      <w:r w:rsidR="00631D6A" w:rsidRPr="004E401E">
        <w:rPr>
          <w:bCs/>
          <w:sz w:val="18"/>
          <w:szCs w:val="18"/>
          <w:lang w:val="en-AU"/>
        </w:rPr>
        <w:t>, 28</w:t>
      </w:r>
    </w:p>
    <w:p w14:paraId="772CFD4B" w14:textId="071BB6D3" w:rsidR="00D532F0" w:rsidRPr="004E401E" w:rsidRDefault="00D532F0" w:rsidP="00D532F0">
      <w:pPr>
        <w:spacing w:after="0" w:line="240" w:lineRule="auto"/>
        <w:rPr>
          <w:sz w:val="18"/>
          <w:szCs w:val="18"/>
          <w:lang w:val="en-AU"/>
        </w:rPr>
      </w:pPr>
      <w:r w:rsidRPr="004E401E">
        <w:rPr>
          <w:b/>
          <w:sz w:val="18"/>
          <w:szCs w:val="18"/>
          <w:lang w:val="en-AU"/>
        </w:rPr>
        <w:t xml:space="preserve">Jun  </w:t>
      </w:r>
      <w:r w:rsidRPr="004E401E">
        <w:rPr>
          <w:bCs/>
          <w:sz w:val="14"/>
          <w:szCs w:val="14"/>
          <w:lang w:val="en-AU"/>
        </w:rPr>
        <w:t xml:space="preserve">  </w:t>
      </w:r>
      <w:r w:rsidR="00647865" w:rsidRPr="004E401E">
        <w:rPr>
          <w:sz w:val="18"/>
          <w:szCs w:val="18"/>
          <w:lang w:val="en-AU"/>
        </w:rPr>
        <w:t>04, 11, 25</w:t>
      </w:r>
    </w:p>
    <w:p w14:paraId="39EF25CB" w14:textId="77BA5FBC" w:rsidR="00907736" w:rsidRPr="004E401E" w:rsidRDefault="00D532F0" w:rsidP="00D532F0">
      <w:pPr>
        <w:spacing w:after="0" w:line="240" w:lineRule="auto"/>
        <w:rPr>
          <w:sz w:val="18"/>
          <w:szCs w:val="18"/>
          <w:lang w:val="en-AU"/>
        </w:rPr>
      </w:pPr>
      <w:r w:rsidRPr="004E401E">
        <w:rPr>
          <w:b/>
          <w:sz w:val="18"/>
          <w:szCs w:val="18"/>
          <w:lang w:val="en-AU"/>
        </w:rPr>
        <w:t>Jul</w:t>
      </w:r>
      <w:r w:rsidRPr="004E401E">
        <w:rPr>
          <w:sz w:val="18"/>
          <w:szCs w:val="18"/>
          <w:lang w:val="en-AU"/>
        </w:rPr>
        <w:t xml:space="preserve">    </w:t>
      </w:r>
      <w:r w:rsidRPr="004E401E">
        <w:rPr>
          <w:bCs/>
          <w:sz w:val="14"/>
          <w:szCs w:val="14"/>
          <w:lang w:val="en-AU"/>
        </w:rPr>
        <w:t xml:space="preserve"> </w:t>
      </w:r>
      <w:r w:rsidRPr="004E401E">
        <w:rPr>
          <w:sz w:val="18"/>
          <w:szCs w:val="18"/>
          <w:lang w:val="en-AU"/>
        </w:rPr>
        <w:t>0</w:t>
      </w:r>
      <w:r w:rsidR="00647865" w:rsidRPr="004E401E">
        <w:rPr>
          <w:sz w:val="18"/>
          <w:szCs w:val="18"/>
          <w:lang w:val="en-AU"/>
        </w:rPr>
        <w:t>2, 09, 23</w:t>
      </w:r>
    </w:p>
    <w:p w14:paraId="19326ECC" w14:textId="57BF1734" w:rsidR="00D532F0" w:rsidRPr="004E401E" w:rsidRDefault="00D532F0" w:rsidP="00D532F0">
      <w:pPr>
        <w:spacing w:after="0" w:line="240" w:lineRule="auto"/>
        <w:rPr>
          <w:sz w:val="18"/>
          <w:szCs w:val="18"/>
          <w:lang w:val="en-US"/>
        </w:rPr>
      </w:pPr>
      <w:r w:rsidRPr="004E401E">
        <w:rPr>
          <w:b/>
          <w:sz w:val="18"/>
          <w:szCs w:val="18"/>
          <w:lang w:val="en-US"/>
        </w:rPr>
        <w:t>Ago</w:t>
      </w:r>
      <w:r w:rsidRPr="004E401E">
        <w:rPr>
          <w:sz w:val="18"/>
          <w:szCs w:val="18"/>
          <w:lang w:val="en-US"/>
        </w:rPr>
        <w:t xml:space="preserve"> </w:t>
      </w:r>
      <w:r w:rsidRPr="004E401E">
        <w:rPr>
          <w:bCs/>
          <w:sz w:val="14"/>
          <w:szCs w:val="14"/>
          <w:lang w:val="en-US"/>
        </w:rPr>
        <w:t xml:space="preserve">  </w:t>
      </w:r>
      <w:r w:rsidR="00A845C8" w:rsidRPr="004E401E">
        <w:rPr>
          <w:sz w:val="18"/>
          <w:szCs w:val="18"/>
          <w:lang w:val="en-US"/>
        </w:rPr>
        <w:t>0</w:t>
      </w:r>
      <w:r w:rsidR="00647865" w:rsidRPr="004E401E">
        <w:rPr>
          <w:sz w:val="18"/>
          <w:szCs w:val="18"/>
          <w:lang w:val="en-US"/>
        </w:rPr>
        <w:t>6, 20</w:t>
      </w:r>
    </w:p>
    <w:p w14:paraId="3ED15716" w14:textId="11BEE9A5" w:rsidR="00D532F0" w:rsidRPr="004E401E" w:rsidRDefault="00D532F0" w:rsidP="00D532F0">
      <w:pPr>
        <w:spacing w:after="0" w:line="240" w:lineRule="auto"/>
        <w:rPr>
          <w:bCs/>
          <w:sz w:val="18"/>
          <w:szCs w:val="18"/>
          <w:lang w:val="en-US"/>
        </w:rPr>
      </w:pPr>
      <w:r w:rsidRPr="004E401E">
        <w:rPr>
          <w:b/>
          <w:sz w:val="18"/>
          <w:szCs w:val="18"/>
          <w:lang w:val="en-US"/>
        </w:rPr>
        <w:t>Sep</w:t>
      </w:r>
      <w:r w:rsidRPr="004E401E">
        <w:rPr>
          <w:bCs/>
          <w:sz w:val="18"/>
          <w:szCs w:val="18"/>
          <w:lang w:val="en-US"/>
        </w:rPr>
        <w:t xml:space="preserve">   0</w:t>
      </w:r>
      <w:r w:rsidR="00647865" w:rsidRPr="004E401E">
        <w:rPr>
          <w:bCs/>
          <w:sz w:val="18"/>
          <w:szCs w:val="18"/>
          <w:lang w:val="en-US"/>
        </w:rPr>
        <w:t>3, 10, 17</w:t>
      </w:r>
    </w:p>
    <w:p w14:paraId="0006ABB5" w14:textId="640DFFA1" w:rsidR="00D532F0" w:rsidRPr="004E401E" w:rsidRDefault="00D532F0" w:rsidP="00D532F0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4E401E">
        <w:rPr>
          <w:b/>
          <w:sz w:val="18"/>
          <w:szCs w:val="18"/>
          <w:lang w:val="en-US"/>
        </w:rPr>
        <w:t xml:space="preserve">Oct  </w:t>
      </w:r>
      <w:r w:rsidRPr="004E401E">
        <w:rPr>
          <w:sz w:val="18"/>
          <w:szCs w:val="18"/>
          <w:lang w:val="en-US"/>
        </w:rPr>
        <w:t xml:space="preserve"> 0</w:t>
      </w:r>
      <w:r w:rsidR="00416C07" w:rsidRPr="004E401E">
        <w:rPr>
          <w:sz w:val="18"/>
          <w:szCs w:val="18"/>
          <w:lang w:val="en-US"/>
        </w:rPr>
        <w:t>1, 08, 15</w:t>
      </w:r>
      <w:r w:rsidR="000E193B" w:rsidRPr="004E401E">
        <w:rPr>
          <w:sz w:val="18"/>
          <w:szCs w:val="18"/>
          <w:lang w:val="en-US"/>
        </w:rPr>
        <w:t xml:space="preserve">, </w:t>
      </w:r>
      <w:r w:rsidR="00416C07" w:rsidRPr="004E401E">
        <w:rPr>
          <w:b/>
          <w:bCs/>
          <w:color w:val="FF0000"/>
          <w:sz w:val="18"/>
          <w:szCs w:val="18"/>
          <w:lang w:val="en-US"/>
        </w:rPr>
        <w:t>29</w:t>
      </w:r>
    </w:p>
    <w:p w14:paraId="1AF5E186" w14:textId="6E7AE97A" w:rsidR="00D532F0" w:rsidRPr="004E401E" w:rsidRDefault="00D532F0" w:rsidP="00D532F0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4E401E">
        <w:rPr>
          <w:b/>
          <w:sz w:val="18"/>
          <w:szCs w:val="18"/>
          <w:lang w:val="en-US"/>
        </w:rPr>
        <w:t xml:space="preserve">Nov  </w:t>
      </w:r>
      <w:r w:rsidR="0053302B" w:rsidRPr="004E401E">
        <w:rPr>
          <w:b/>
          <w:bCs/>
          <w:color w:val="FF0000"/>
          <w:sz w:val="18"/>
          <w:szCs w:val="18"/>
          <w:lang w:val="en-US"/>
        </w:rPr>
        <w:t>1</w:t>
      </w:r>
      <w:r w:rsidR="00416C07" w:rsidRPr="004E401E">
        <w:rPr>
          <w:b/>
          <w:bCs/>
          <w:color w:val="FF0000"/>
          <w:sz w:val="18"/>
          <w:szCs w:val="18"/>
          <w:lang w:val="en-US"/>
        </w:rPr>
        <w:t>2</w:t>
      </w:r>
      <w:proofErr w:type="gramEnd"/>
      <w:r w:rsidR="00416C07" w:rsidRPr="004E401E">
        <w:rPr>
          <w:b/>
          <w:bCs/>
          <w:color w:val="FF0000"/>
          <w:sz w:val="18"/>
          <w:szCs w:val="18"/>
          <w:lang w:val="en-US"/>
        </w:rPr>
        <w:t>, 26</w:t>
      </w:r>
    </w:p>
    <w:p w14:paraId="65D98FF2" w14:textId="47D1C5D8" w:rsidR="00D532F0" w:rsidRPr="004E401E" w:rsidRDefault="00D532F0" w:rsidP="00D532F0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4E401E">
        <w:rPr>
          <w:b/>
          <w:sz w:val="18"/>
          <w:szCs w:val="18"/>
          <w:lang w:val="en-US"/>
        </w:rPr>
        <w:t>Dic</w:t>
      </w:r>
      <w:proofErr w:type="spellEnd"/>
      <w:r w:rsidRPr="004E401E">
        <w:rPr>
          <w:b/>
          <w:sz w:val="18"/>
          <w:szCs w:val="18"/>
          <w:lang w:val="en-US"/>
        </w:rPr>
        <w:t xml:space="preserve">    </w:t>
      </w:r>
      <w:r w:rsidRPr="004E401E">
        <w:rPr>
          <w:b/>
          <w:bCs/>
          <w:color w:val="FF0000"/>
          <w:sz w:val="18"/>
          <w:szCs w:val="18"/>
          <w:lang w:val="en-US"/>
        </w:rPr>
        <w:t>1</w:t>
      </w:r>
      <w:r w:rsidR="00416C07" w:rsidRPr="004E401E">
        <w:rPr>
          <w:b/>
          <w:bCs/>
          <w:color w:val="FF0000"/>
          <w:sz w:val="18"/>
          <w:szCs w:val="18"/>
          <w:lang w:val="en-US"/>
        </w:rPr>
        <w:t>0, 17, 24</w:t>
      </w:r>
    </w:p>
    <w:p w14:paraId="66741C37" w14:textId="77777777" w:rsidR="00D532F0" w:rsidRPr="004E401E" w:rsidRDefault="00D532F0" w:rsidP="00D532F0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0F6B5A00" w14:textId="6E3A1CDE" w:rsidR="00D532F0" w:rsidRPr="004E401E" w:rsidRDefault="00D532F0" w:rsidP="00D532F0">
      <w:pPr>
        <w:pStyle w:val="Ttulo"/>
        <w:spacing w:after="0"/>
        <w:rPr>
          <w:lang w:val="en-US"/>
        </w:rPr>
      </w:pPr>
      <w:r w:rsidRPr="004E401E">
        <w:rPr>
          <w:lang w:val="en-US"/>
        </w:rPr>
        <w:t>202</w:t>
      </w:r>
      <w:r w:rsidR="004744B9" w:rsidRPr="004E401E">
        <w:rPr>
          <w:lang w:val="en-US"/>
        </w:rPr>
        <w:t>7</w:t>
      </w:r>
    </w:p>
    <w:p w14:paraId="24687AAF" w14:textId="5DE17E62" w:rsidR="00D532F0" w:rsidRPr="004E401E" w:rsidRDefault="00D532F0" w:rsidP="00D532F0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4E401E">
        <w:rPr>
          <w:b/>
          <w:sz w:val="18"/>
          <w:szCs w:val="18"/>
          <w:lang w:val="en-US"/>
        </w:rPr>
        <w:t xml:space="preserve">Ene   </w:t>
      </w:r>
      <w:r w:rsidR="0053302B" w:rsidRPr="004E401E">
        <w:rPr>
          <w:b/>
          <w:bCs/>
          <w:color w:val="FF0000"/>
          <w:sz w:val="18"/>
          <w:szCs w:val="18"/>
          <w:lang w:val="en-US"/>
        </w:rPr>
        <w:t>0</w:t>
      </w:r>
      <w:r w:rsidR="000F2F04" w:rsidRPr="004E401E">
        <w:rPr>
          <w:b/>
          <w:bCs/>
          <w:color w:val="FF0000"/>
          <w:sz w:val="18"/>
          <w:szCs w:val="18"/>
          <w:lang w:val="en-US"/>
        </w:rPr>
        <w:t>7, 21</w:t>
      </w:r>
    </w:p>
    <w:p w14:paraId="57374664" w14:textId="21A61D57" w:rsidR="00D532F0" w:rsidRPr="004E401E" w:rsidRDefault="00D532F0" w:rsidP="00D532F0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4E401E">
        <w:rPr>
          <w:b/>
          <w:sz w:val="18"/>
          <w:szCs w:val="18"/>
          <w:lang w:val="en-AU"/>
        </w:rPr>
        <w:t xml:space="preserve">Feb   </w:t>
      </w:r>
      <w:r w:rsidRPr="004E401E">
        <w:rPr>
          <w:b/>
          <w:bCs/>
          <w:color w:val="FF0000"/>
          <w:sz w:val="18"/>
          <w:szCs w:val="18"/>
          <w:lang w:val="en-AU"/>
        </w:rPr>
        <w:t>0</w:t>
      </w:r>
      <w:r w:rsidR="000F2F04" w:rsidRPr="004E401E">
        <w:rPr>
          <w:b/>
          <w:bCs/>
          <w:color w:val="FF0000"/>
          <w:sz w:val="18"/>
          <w:szCs w:val="18"/>
          <w:lang w:val="en-AU"/>
        </w:rPr>
        <w:t>4, 18</w:t>
      </w:r>
    </w:p>
    <w:p w14:paraId="7E945AB8" w14:textId="2B59B8EA" w:rsidR="00D532F0" w:rsidRPr="0040526A" w:rsidRDefault="00D532F0" w:rsidP="00D532F0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4E401E">
        <w:rPr>
          <w:b/>
          <w:sz w:val="18"/>
          <w:szCs w:val="18"/>
        </w:rPr>
        <w:t xml:space="preserve">Mar  </w:t>
      </w:r>
      <w:r w:rsidRPr="004E401E">
        <w:rPr>
          <w:b/>
          <w:color w:val="FF0000"/>
          <w:sz w:val="18"/>
          <w:szCs w:val="18"/>
        </w:rPr>
        <w:t>0</w:t>
      </w:r>
      <w:r w:rsidR="000F2F04" w:rsidRPr="004E401E">
        <w:rPr>
          <w:b/>
          <w:color w:val="FF0000"/>
          <w:sz w:val="18"/>
          <w:szCs w:val="18"/>
        </w:rPr>
        <w:t>4</w:t>
      </w:r>
      <w:proofErr w:type="gramEnd"/>
      <w:r w:rsidRPr="004E401E">
        <w:rPr>
          <w:b/>
          <w:color w:val="FF0000"/>
          <w:sz w:val="18"/>
          <w:szCs w:val="18"/>
        </w:rPr>
        <w:t xml:space="preserve">, </w:t>
      </w:r>
      <w:r w:rsidR="00C550CA" w:rsidRPr="004E401E">
        <w:rPr>
          <w:bCs/>
          <w:sz w:val="18"/>
          <w:szCs w:val="18"/>
        </w:rPr>
        <w:t>1</w:t>
      </w:r>
      <w:r w:rsidR="00995FB9" w:rsidRPr="004E401E">
        <w:rPr>
          <w:bCs/>
          <w:sz w:val="18"/>
          <w:szCs w:val="18"/>
        </w:rPr>
        <w:t>8</w:t>
      </w:r>
      <w:r w:rsidRPr="004E401E">
        <w:rPr>
          <w:bCs/>
          <w:sz w:val="18"/>
          <w:szCs w:val="18"/>
        </w:rPr>
        <w:t xml:space="preserve">, </w:t>
      </w:r>
      <w:r w:rsidR="008F26BE" w:rsidRPr="004E401E">
        <w:rPr>
          <w:bCs/>
          <w:sz w:val="18"/>
          <w:szCs w:val="18"/>
        </w:rPr>
        <w:t>2</w:t>
      </w:r>
      <w:r w:rsidR="00995FB9" w:rsidRPr="004E401E">
        <w:rPr>
          <w:bCs/>
          <w:sz w:val="18"/>
          <w:szCs w:val="18"/>
        </w:rPr>
        <w:t>5</w:t>
      </w:r>
      <w:r w:rsidRPr="0040526A">
        <w:rPr>
          <w:bCs/>
          <w:sz w:val="18"/>
          <w:szCs w:val="18"/>
        </w:rPr>
        <w:t xml:space="preserve">  </w:t>
      </w:r>
    </w:p>
    <w:p w14:paraId="05A9A22C" w14:textId="77777777" w:rsidR="00DC5958" w:rsidRDefault="00DC5958" w:rsidP="00DC5958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046F0D16" w14:textId="7C561C2F" w:rsidR="00964D76" w:rsidRPr="00964D76" w:rsidRDefault="00DC5958" w:rsidP="000C56E6">
      <w:pPr>
        <w:spacing w:after="0" w:line="240" w:lineRule="auto"/>
        <w:rPr>
          <w:b/>
          <w:bCs/>
          <w:color w:val="FF0000"/>
          <w:sz w:val="18"/>
          <w:szCs w:val="18"/>
          <w:lang w:eastAsia="en-US" w:bidi="en-US"/>
        </w:rPr>
      </w:pPr>
      <w:r>
        <w:rPr>
          <w:b/>
          <w:bCs/>
          <w:sz w:val="18"/>
          <w:szCs w:val="18"/>
        </w:rPr>
        <w:t>Temporada alta</w:t>
      </w:r>
      <w:r w:rsidR="00DA3790">
        <w:rPr>
          <w:b/>
          <w:bCs/>
          <w:sz w:val="18"/>
          <w:szCs w:val="18"/>
        </w:rPr>
        <w:t xml:space="preserve"> /</w:t>
      </w:r>
      <w:r w:rsidR="00CA6D37">
        <w:rPr>
          <w:b/>
          <w:bCs/>
          <w:sz w:val="18"/>
          <w:szCs w:val="18"/>
        </w:rPr>
        <w:t xml:space="preserve">/ </w:t>
      </w:r>
      <w:r>
        <w:rPr>
          <w:b/>
          <w:bCs/>
          <w:color w:val="FF0000"/>
          <w:sz w:val="18"/>
          <w:szCs w:val="18"/>
        </w:rPr>
        <w:t>Temporada baja</w:t>
      </w:r>
    </w:p>
    <w:tbl>
      <w:tblPr>
        <w:tblW w:w="75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6"/>
        <w:gridCol w:w="851"/>
        <w:gridCol w:w="709"/>
        <w:gridCol w:w="708"/>
        <w:gridCol w:w="709"/>
      </w:tblGrid>
      <w:tr w:rsidR="00964D76" w:rsidRPr="00964D76" w14:paraId="5523248B" w14:textId="77777777" w:rsidTr="00EC64E9">
        <w:trPr>
          <w:trHeight w:val="170"/>
        </w:trPr>
        <w:tc>
          <w:tcPr>
            <w:tcW w:w="4536" w:type="dxa"/>
            <w:tcBorders>
              <w:bottom w:val="single" w:sz="2" w:space="0" w:color="000000"/>
              <w:right w:val="single" w:sz="2" w:space="0" w:color="000000"/>
            </w:tcBorders>
          </w:tcPr>
          <w:p w14:paraId="3355A630" w14:textId="77777777" w:rsidR="00964D76" w:rsidRPr="00964D76" w:rsidRDefault="00964D76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77D544D1" w14:textId="77777777" w:rsidR="00964D76" w:rsidRPr="006A388F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6A388F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6A388F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4BBE0DC5" w14:textId="77777777" w:rsidR="00964D76" w:rsidRPr="006A388F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6A388F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6A388F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964D76" w:rsidRPr="006F1EC5" w14:paraId="7141635E" w14:textId="77777777" w:rsidTr="00EC64E9">
        <w:trPr>
          <w:trHeight w:val="170"/>
        </w:trPr>
        <w:tc>
          <w:tcPr>
            <w:tcW w:w="453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403DCA81" w14:textId="77777777" w:rsidR="00964D76" w:rsidRPr="006F1EC5" w:rsidRDefault="00964D76" w:rsidP="00FB1DB3">
            <w:pPr>
              <w:pStyle w:val="Ttulo"/>
            </w:pPr>
            <w:r w:rsidRPr="006F1EC5">
              <w:t xml:space="preserve">Precios por persona en </w:t>
            </w:r>
            <w:proofErr w:type="gramStart"/>
            <w:r w:rsidRPr="006F1EC5">
              <w:t>Euros</w:t>
            </w:r>
            <w:proofErr w:type="gramEnd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D8E80D2" w14:textId="77777777" w:rsidR="00964D76" w:rsidRPr="006F1EC5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F1EC5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EF0B67A" w14:textId="77777777" w:rsidR="00964D76" w:rsidRPr="006F1EC5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F1EC5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F1EC5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73955D61" w14:textId="77777777" w:rsidR="00964D76" w:rsidRPr="006F1EC5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F1EC5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42C4434" w14:textId="77777777" w:rsidR="00964D76" w:rsidRPr="006F1EC5" w:rsidRDefault="00964D7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F1EC5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F1EC5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964D76" w:rsidRPr="006F1EC5" w14:paraId="394288A5" w14:textId="77777777" w:rsidTr="00EC64E9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48DFD3D" w14:textId="77777777" w:rsidR="00964D76" w:rsidRPr="006F1EC5" w:rsidRDefault="00964D76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6F1EC5">
              <w:rPr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Pr="006F1EC5">
              <w:rPr>
                <w:b/>
                <w:sz w:val="18"/>
                <w:szCs w:val="18"/>
                <w:lang w:eastAsia="en-US" w:bidi="en-US"/>
              </w:rPr>
              <w:t>Mad</w:t>
            </w:r>
            <w:proofErr w:type="spellEnd"/>
            <w:r w:rsidRPr="006F1EC5">
              <w:rPr>
                <w:b/>
                <w:sz w:val="18"/>
                <w:szCs w:val="18"/>
                <w:lang w:eastAsia="en-US" w:bidi="en-US"/>
              </w:rPr>
              <w:t>/Rom (18 días)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639032D" w14:textId="4B4A7A3E" w:rsidR="00964D76" w:rsidRPr="004E401E" w:rsidRDefault="0068787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3</w:t>
            </w:r>
            <w:r w:rsidR="00964D76" w:rsidRPr="004E401E">
              <w:rPr>
                <w:sz w:val="18"/>
                <w:szCs w:val="18"/>
              </w:rPr>
              <w:t>.</w:t>
            </w:r>
            <w:r w:rsidR="00C53968" w:rsidRPr="004E401E">
              <w:rPr>
                <w:sz w:val="18"/>
                <w:szCs w:val="18"/>
              </w:rPr>
              <w:t>655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43B8C1F" w14:textId="76BC3127" w:rsidR="00964D76" w:rsidRPr="004E401E" w:rsidRDefault="00C539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1.510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0B7B52A3" w14:textId="0E327140" w:rsidR="00964D76" w:rsidRPr="004E401E" w:rsidRDefault="00C539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3.270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51DF4BC" w14:textId="1D0C951F" w:rsidR="00964D76" w:rsidRPr="004E401E" w:rsidRDefault="00C53968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1.285</w:t>
            </w:r>
          </w:p>
        </w:tc>
      </w:tr>
      <w:tr w:rsidR="00964D76" w:rsidRPr="006F1EC5" w14:paraId="3D3D3C55" w14:textId="77777777" w:rsidTr="00EC64E9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80EC32" w14:textId="77777777" w:rsidR="00964D76" w:rsidRPr="006F1EC5" w:rsidRDefault="00964D7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6F1EC5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56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4F2143B" w14:textId="5E0E716F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910</w:t>
            </w:r>
          </w:p>
        </w:tc>
        <w:tc>
          <w:tcPr>
            <w:tcW w:w="141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5FEDBA6" w14:textId="0908FACA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910</w:t>
            </w:r>
          </w:p>
        </w:tc>
      </w:tr>
      <w:tr w:rsidR="00964D76" w:rsidRPr="006F1EC5" w14:paraId="3E3282DA" w14:textId="77777777" w:rsidTr="00EC64E9">
        <w:trPr>
          <w:trHeight w:val="170"/>
        </w:trPr>
        <w:tc>
          <w:tcPr>
            <w:tcW w:w="453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140583A" w14:textId="4FD8CBB3" w:rsidR="00964D76" w:rsidRPr="006F1EC5" w:rsidRDefault="00964D7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6F1EC5">
              <w:rPr>
                <w:sz w:val="18"/>
                <w:szCs w:val="18"/>
                <w:lang w:eastAsia="en-US" w:bidi="en-US"/>
              </w:rPr>
              <w:t>Supl</w:t>
            </w:r>
            <w:proofErr w:type="spellEnd"/>
            <w:r w:rsidRPr="006F1EC5">
              <w:rPr>
                <w:sz w:val="18"/>
                <w:szCs w:val="18"/>
                <w:lang w:eastAsia="en-US" w:bidi="en-US"/>
              </w:rPr>
              <w:t xml:space="preserve">. Ext. C. Azul y España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C85909F" w14:textId="0463510E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865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B09FECD" w14:textId="2CEC47E9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400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980CC8D" w14:textId="21ED3574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780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33FB0A" w14:textId="514132A9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330</w:t>
            </w:r>
          </w:p>
        </w:tc>
      </w:tr>
      <w:tr w:rsidR="00964D76" w:rsidRPr="006F1EC5" w14:paraId="116D608E" w14:textId="77777777" w:rsidTr="00EC64E9">
        <w:trPr>
          <w:trHeight w:val="170"/>
        </w:trPr>
        <w:tc>
          <w:tcPr>
            <w:tcW w:w="453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32D2C554" w14:textId="462F8E5D" w:rsidR="00964D76" w:rsidRPr="006F1EC5" w:rsidRDefault="008C6494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6F1EC5">
              <w:rPr>
                <w:sz w:val="18"/>
                <w:szCs w:val="18"/>
              </w:rPr>
              <w:t>Supl</w:t>
            </w:r>
            <w:proofErr w:type="spellEnd"/>
            <w:r w:rsidRPr="006F1EC5">
              <w:rPr>
                <w:sz w:val="18"/>
                <w:szCs w:val="18"/>
              </w:rPr>
              <w:t xml:space="preserve">. Ext. </w:t>
            </w:r>
            <w:r w:rsidRPr="006F1EC5">
              <w:rPr>
                <w:sz w:val="18"/>
                <w:szCs w:val="18"/>
                <w:lang w:val="pt-BR"/>
              </w:rPr>
              <w:t>Costa Amalfitana</w:t>
            </w:r>
            <w:r w:rsidRPr="006F1EC5">
              <w:rPr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6F1EC5">
              <w:rPr>
                <w:sz w:val="18"/>
                <w:szCs w:val="18"/>
                <w:lang w:val="pt-BR"/>
              </w:rPr>
              <w:t xml:space="preserve"> </w:t>
            </w:r>
            <w:r w:rsidRPr="006F1EC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5AE90314" w14:textId="32F071C4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3827EEC2" w14:textId="4842363F" w:rsidR="00964D76" w:rsidRPr="004E401E" w:rsidRDefault="004744B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EFF4FCE" w14:textId="77777777" w:rsidR="00964D76" w:rsidRPr="004E401E" w:rsidRDefault="00964D7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3A58F0A" w14:textId="77777777" w:rsidR="00964D76" w:rsidRPr="004E401E" w:rsidRDefault="00964D7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E401E">
              <w:rPr>
                <w:sz w:val="18"/>
                <w:szCs w:val="18"/>
              </w:rPr>
              <w:t>-</w:t>
            </w:r>
          </w:p>
        </w:tc>
      </w:tr>
    </w:tbl>
    <w:p w14:paraId="1001479D" w14:textId="657682BA" w:rsidR="00D22521" w:rsidRPr="006F1EC5" w:rsidRDefault="00F8221B" w:rsidP="00D2252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E401E">
        <w:rPr>
          <w:rStyle w:val="normaltextrun"/>
          <w:rFonts w:ascii="Calibri" w:hAnsi="Calibri" w:cs="Calibri"/>
          <w:b/>
          <w:bCs/>
          <w:sz w:val="18"/>
          <w:szCs w:val="18"/>
        </w:rPr>
        <w:t>(</w:t>
      </w:r>
      <w:r w:rsidR="00D22521" w:rsidRPr="004E401E">
        <w:rPr>
          <w:rStyle w:val="normaltextrun"/>
          <w:rFonts w:ascii="Calibri" w:hAnsi="Calibri" w:cs="Calibri"/>
          <w:b/>
          <w:bCs/>
          <w:sz w:val="18"/>
          <w:szCs w:val="18"/>
        </w:rPr>
        <w:t>**</w:t>
      </w:r>
      <w:r w:rsidRPr="004E401E">
        <w:rPr>
          <w:rStyle w:val="normaltextrun"/>
          <w:rFonts w:ascii="Calibri" w:hAnsi="Calibri" w:cs="Calibri"/>
          <w:b/>
          <w:bCs/>
          <w:sz w:val="18"/>
          <w:szCs w:val="18"/>
        </w:rPr>
        <w:t>)</w:t>
      </w:r>
      <w:r w:rsidR="00D22521" w:rsidRPr="004E401E">
        <w:rPr>
          <w:rStyle w:val="normaltextrun"/>
          <w:rFonts w:ascii="Calibri" w:hAnsi="Calibri" w:cs="Calibri"/>
          <w:sz w:val="18"/>
          <w:szCs w:val="18"/>
        </w:rPr>
        <w:t xml:space="preserve"> La extensión Costa Amalfitana es posible tomarla en las salidas del 1</w:t>
      </w:r>
      <w:r w:rsidR="00AC6B55" w:rsidRPr="004E401E">
        <w:rPr>
          <w:rStyle w:val="normaltextrun"/>
          <w:rFonts w:ascii="Calibri" w:hAnsi="Calibri" w:cs="Calibri"/>
          <w:sz w:val="18"/>
          <w:szCs w:val="18"/>
        </w:rPr>
        <w:t>6</w:t>
      </w:r>
      <w:r w:rsidR="00D22521" w:rsidRPr="004E401E">
        <w:rPr>
          <w:rStyle w:val="normaltextrun"/>
          <w:rFonts w:ascii="Calibri" w:hAnsi="Calibri" w:cs="Calibri"/>
          <w:sz w:val="18"/>
          <w:szCs w:val="18"/>
        </w:rPr>
        <w:t xml:space="preserve">/Abr al </w:t>
      </w:r>
      <w:r w:rsidR="00B26508" w:rsidRPr="004E401E">
        <w:rPr>
          <w:rStyle w:val="normaltextrun"/>
          <w:rFonts w:ascii="Calibri" w:hAnsi="Calibri" w:cs="Calibri"/>
          <w:sz w:val="18"/>
          <w:szCs w:val="18"/>
        </w:rPr>
        <w:t>0</w:t>
      </w:r>
      <w:r w:rsidR="00582545" w:rsidRPr="004E401E">
        <w:rPr>
          <w:rStyle w:val="normaltextrun"/>
          <w:rFonts w:ascii="Calibri" w:hAnsi="Calibri" w:cs="Calibri"/>
          <w:sz w:val="18"/>
          <w:szCs w:val="18"/>
        </w:rPr>
        <w:t>8</w:t>
      </w:r>
      <w:r w:rsidR="00D22521" w:rsidRPr="004E401E">
        <w:rPr>
          <w:rStyle w:val="normaltextrun"/>
          <w:rFonts w:ascii="Calibri" w:hAnsi="Calibri" w:cs="Calibri"/>
          <w:sz w:val="18"/>
          <w:szCs w:val="18"/>
        </w:rPr>
        <w:t>/Oct de 202</w:t>
      </w:r>
      <w:r w:rsidR="00582545" w:rsidRPr="004E401E">
        <w:rPr>
          <w:rStyle w:val="normaltextrun"/>
          <w:rFonts w:ascii="Calibri" w:hAnsi="Calibri" w:cs="Calibri"/>
          <w:sz w:val="18"/>
          <w:szCs w:val="18"/>
        </w:rPr>
        <w:t>6</w:t>
      </w:r>
      <w:r w:rsidR="00D22521" w:rsidRPr="006F1EC5">
        <w:rPr>
          <w:rStyle w:val="eop"/>
          <w:rFonts w:ascii="Calibri" w:eastAsia="Lucida Sans Unicode" w:hAnsi="Calibri" w:cs="Calibri"/>
          <w:sz w:val="18"/>
          <w:szCs w:val="18"/>
        </w:rPr>
        <w:t> </w:t>
      </w:r>
    </w:p>
    <w:p w14:paraId="6B2E52C3" w14:textId="77777777" w:rsidR="00B16315" w:rsidRPr="006F1EC5" w:rsidRDefault="00B16315" w:rsidP="006842ED">
      <w:pPr>
        <w:widowControl w:val="0"/>
        <w:autoSpaceDE w:val="0"/>
        <w:spacing w:after="0" w:line="240" w:lineRule="auto"/>
        <w:rPr>
          <w:b/>
          <w:bCs/>
          <w:iCs/>
          <w:color w:val="007F00"/>
          <w:sz w:val="19"/>
          <w:szCs w:val="19"/>
        </w:rPr>
      </w:pPr>
    </w:p>
    <w:p w14:paraId="6B29FD45" w14:textId="77777777" w:rsidR="006842ED" w:rsidRPr="006F1EC5" w:rsidRDefault="006842ED" w:rsidP="000C56E6">
      <w:pPr>
        <w:pStyle w:val="Ttulo"/>
        <w:spacing w:after="0"/>
      </w:pPr>
      <w:r w:rsidRPr="006F1EC5">
        <w:t>El precio incluye:</w:t>
      </w:r>
    </w:p>
    <w:p w14:paraId="44E638C7" w14:textId="0DDD99DD" w:rsidR="00E20864" w:rsidRPr="00FB0424" w:rsidRDefault="00E20864" w:rsidP="000C56E6">
      <w:pPr>
        <w:autoSpaceDE w:val="0"/>
        <w:spacing w:after="0" w:line="200" w:lineRule="atLeast"/>
        <w:rPr>
          <w:b/>
          <w:bCs/>
          <w:sz w:val="18"/>
          <w:szCs w:val="18"/>
        </w:rPr>
      </w:pPr>
      <w:r w:rsidRPr="006F1EC5">
        <w:rPr>
          <w:sz w:val="18"/>
          <w:szCs w:val="18"/>
        </w:rPr>
        <w:t xml:space="preserve">. Estancia en régimen de alojamiento y desayuno </w:t>
      </w:r>
      <w:r w:rsidR="00964D76" w:rsidRPr="006F1EC5">
        <w:rPr>
          <w:sz w:val="18"/>
          <w:szCs w:val="18"/>
        </w:rPr>
        <w:t>bu</w:t>
      </w:r>
      <w:r w:rsidR="009C1BC6" w:rsidRPr="006F1EC5">
        <w:rPr>
          <w:sz w:val="18"/>
          <w:szCs w:val="18"/>
        </w:rPr>
        <w:t>f</w:t>
      </w:r>
      <w:r w:rsidR="00964D76" w:rsidRPr="006F1EC5">
        <w:rPr>
          <w:sz w:val="18"/>
          <w:szCs w:val="18"/>
        </w:rPr>
        <w:t>fet.</w:t>
      </w:r>
    </w:p>
    <w:p w14:paraId="2B648CDE" w14:textId="4F331929" w:rsidR="00227921" w:rsidRDefault="00227921" w:rsidP="000C56E6">
      <w:pPr>
        <w:spacing w:after="0" w:line="240" w:lineRule="auto"/>
        <w:rPr>
          <w:sz w:val="18"/>
          <w:szCs w:val="20"/>
        </w:rPr>
      </w:pPr>
      <w:r w:rsidRPr="00FB0424">
        <w:rPr>
          <w:sz w:val="18"/>
          <w:szCs w:val="20"/>
        </w:rPr>
        <w:t>. 1 cena en Florencia el d</w:t>
      </w:r>
      <w:r w:rsidR="008A29E1">
        <w:rPr>
          <w:sz w:val="18"/>
          <w:szCs w:val="20"/>
        </w:rPr>
        <w:t>í</w:t>
      </w:r>
      <w:r w:rsidRPr="00FB0424">
        <w:rPr>
          <w:sz w:val="18"/>
          <w:szCs w:val="20"/>
        </w:rPr>
        <w:t xml:space="preserve">a </w:t>
      </w:r>
      <w:r w:rsidR="00FC55E8">
        <w:rPr>
          <w:sz w:val="18"/>
          <w:szCs w:val="20"/>
        </w:rPr>
        <w:t>14</w:t>
      </w:r>
      <w:r w:rsidRPr="00FB0424">
        <w:rPr>
          <w:sz w:val="18"/>
          <w:szCs w:val="20"/>
        </w:rPr>
        <w:t xml:space="preserve"> del itinerario.</w:t>
      </w:r>
    </w:p>
    <w:p w14:paraId="250C76DB" w14:textId="77777777" w:rsidR="00E20864" w:rsidRDefault="00E20864" w:rsidP="00E20864">
      <w:pPr>
        <w:autoSpaceDE w:val="0"/>
        <w:spacing w:after="0" w:line="200" w:lineRule="atLeast"/>
        <w:rPr>
          <w:sz w:val="18"/>
          <w:szCs w:val="18"/>
        </w:rPr>
      </w:pPr>
      <w:r>
        <w:rPr>
          <w:sz w:val="18"/>
          <w:szCs w:val="18"/>
        </w:rPr>
        <w:t>. Bus de lujo durante todo el recorrido</w:t>
      </w:r>
    </w:p>
    <w:p w14:paraId="6A387A8F" w14:textId="77777777" w:rsidR="00E20864" w:rsidRDefault="00E20864" w:rsidP="00E20864">
      <w:pPr>
        <w:autoSpaceDE w:val="0"/>
        <w:spacing w:after="0" w:line="200" w:lineRule="atLeast"/>
        <w:rPr>
          <w:sz w:val="18"/>
          <w:szCs w:val="18"/>
        </w:rPr>
      </w:pPr>
      <w:r>
        <w:rPr>
          <w:sz w:val="18"/>
          <w:szCs w:val="18"/>
        </w:rPr>
        <w:t>. Traslados de llegada y salida</w:t>
      </w:r>
    </w:p>
    <w:p w14:paraId="13C2B956" w14:textId="77777777" w:rsidR="00E20864" w:rsidRDefault="00E20864" w:rsidP="00E20864">
      <w:pPr>
        <w:autoSpaceDE w:val="0"/>
        <w:spacing w:after="0" w:line="200" w:lineRule="atLeast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. Guía acompañante profesional durante el recorrido en bus, </w:t>
      </w:r>
      <w:r>
        <w:rPr>
          <w:b/>
          <w:bCs/>
          <w:sz w:val="18"/>
          <w:szCs w:val="18"/>
        </w:rPr>
        <w:t>independien</w:t>
      </w:r>
      <w:r w:rsidR="008E1D8E">
        <w:rPr>
          <w:b/>
          <w:bCs/>
          <w:sz w:val="18"/>
          <w:szCs w:val="18"/>
        </w:rPr>
        <w:t>temente del número de pasajeros</w:t>
      </w:r>
    </w:p>
    <w:p w14:paraId="304CD59C" w14:textId="258985FA" w:rsidR="00E20864" w:rsidRPr="00715461" w:rsidRDefault="00E20864" w:rsidP="00E20864">
      <w:pPr>
        <w:widowControl w:val="0"/>
        <w:autoSpaceDE w:val="0"/>
        <w:spacing w:after="0" w:line="240" w:lineRule="auto"/>
        <w:rPr>
          <w:color w:val="FF0000"/>
          <w:sz w:val="18"/>
          <w:szCs w:val="19"/>
        </w:rPr>
      </w:pPr>
      <w:r w:rsidRPr="00715461">
        <w:rPr>
          <w:sz w:val="18"/>
          <w:szCs w:val="19"/>
        </w:rPr>
        <w:t>. Visitas panorámicas con guía lo</w:t>
      </w:r>
      <w:r w:rsidR="008E1D8E">
        <w:rPr>
          <w:sz w:val="18"/>
          <w:szCs w:val="19"/>
        </w:rPr>
        <w:t xml:space="preserve">cal en Madrid, París, </w:t>
      </w:r>
      <w:r w:rsidR="00A0129E">
        <w:rPr>
          <w:sz w:val="18"/>
          <w:szCs w:val="19"/>
        </w:rPr>
        <w:t>Londres,</w:t>
      </w:r>
      <w:r w:rsidR="00A0129E" w:rsidRPr="00715461">
        <w:rPr>
          <w:sz w:val="18"/>
          <w:szCs w:val="19"/>
        </w:rPr>
        <w:t xml:space="preserve"> Ámsterdam</w:t>
      </w:r>
      <w:r w:rsidRPr="00715461">
        <w:rPr>
          <w:sz w:val="18"/>
          <w:szCs w:val="19"/>
        </w:rPr>
        <w:t>, Innsbruck,</w:t>
      </w:r>
      <w:r w:rsidR="00A0129E">
        <w:rPr>
          <w:sz w:val="18"/>
          <w:szCs w:val="19"/>
        </w:rPr>
        <w:t xml:space="preserve"> </w:t>
      </w:r>
      <w:r w:rsidRPr="00715461">
        <w:rPr>
          <w:sz w:val="18"/>
          <w:szCs w:val="19"/>
        </w:rPr>
        <w:t>Florencia,</w:t>
      </w:r>
      <w:r w:rsidR="00A0129E">
        <w:rPr>
          <w:sz w:val="18"/>
          <w:szCs w:val="19"/>
        </w:rPr>
        <w:t xml:space="preserve"> </w:t>
      </w:r>
      <w:r w:rsidRPr="00715461">
        <w:rPr>
          <w:sz w:val="18"/>
          <w:szCs w:val="19"/>
        </w:rPr>
        <w:t xml:space="preserve">Roma y multitud de visitas </w:t>
      </w:r>
      <w:r>
        <w:rPr>
          <w:sz w:val="18"/>
          <w:szCs w:val="19"/>
        </w:rPr>
        <w:t>con</w:t>
      </w:r>
      <w:r w:rsidRPr="00715461">
        <w:rPr>
          <w:sz w:val="18"/>
          <w:szCs w:val="19"/>
        </w:rPr>
        <w:t xml:space="preserve"> </w:t>
      </w:r>
      <w:r w:rsidR="008E1D8E">
        <w:rPr>
          <w:sz w:val="18"/>
          <w:szCs w:val="19"/>
        </w:rPr>
        <w:t xml:space="preserve">el </w:t>
      </w:r>
      <w:r w:rsidRPr="00715461">
        <w:rPr>
          <w:sz w:val="18"/>
          <w:szCs w:val="19"/>
        </w:rPr>
        <w:t>guía correo</w:t>
      </w:r>
      <w:r w:rsidRPr="00715461">
        <w:rPr>
          <w:color w:val="FF0000"/>
          <w:sz w:val="18"/>
          <w:szCs w:val="19"/>
        </w:rPr>
        <w:t>.</w:t>
      </w:r>
    </w:p>
    <w:p w14:paraId="0EAB9273" w14:textId="77777777" w:rsidR="006842ED" w:rsidRPr="00715461" w:rsidRDefault="006842ED" w:rsidP="006842ED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715461">
        <w:rPr>
          <w:sz w:val="18"/>
          <w:szCs w:val="19"/>
        </w:rPr>
        <w:t>. Asistencia en Madrid por personal especializado</w:t>
      </w:r>
    </w:p>
    <w:p w14:paraId="32F81A04" w14:textId="77777777" w:rsidR="00D94293" w:rsidRPr="00D94293" w:rsidRDefault="00D94293" w:rsidP="00D9429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BA19C5">
        <w:rPr>
          <w:rFonts w:ascii="Calibri" w:hAnsi="Calibri" w:cs="Calibri"/>
          <w:sz w:val="18"/>
          <w:szCs w:val="18"/>
        </w:rPr>
        <w:t>. Crucero por los Canales de Ámsterdam.</w:t>
      </w:r>
    </w:p>
    <w:p w14:paraId="730ACCCA" w14:textId="77777777" w:rsidR="00D94293" w:rsidRPr="00D94293" w:rsidRDefault="00D94293" w:rsidP="00D9429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D94293">
        <w:rPr>
          <w:sz w:val="18"/>
          <w:szCs w:val="19"/>
        </w:rPr>
        <w:t xml:space="preserve">. Crucero por el </w:t>
      </w:r>
      <w:proofErr w:type="spellStart"/>
      <w:r w:rsidRPr="00D94293">
        <w:rPr>
          <w:sz w:val="18"/>
          <w:szCs w:val="19"/>
        </w:rPr>
        <w:t>Rhin</w:t>
      </w:r>
      <w:proofErr w:type="spellEnd"/>
      <w:r w:rsidRPr="00D94293">
        <w:rPr>
          <w:sz w:val="18"/>
          <w:szCs w:val="19"/>
        </w:rPr>
        <w:t xml:space="preserve"> de 1 hora aproximadamente, entre </w:t>
      </w:r>
      <w:proofErr w:type="spellStart"/>
      <w:r w:rsidRPr="00D94293">
        <w:rPr>
          <w:sz w:val="18"/>
          <w:szCs w:val="19"/>
        </w:rPr>
        <w:t>Boppard</w:t>
      </w:r>
      <w:proofErr w:type="spellEnd"/>
      <w:r w:rsidRPr="00D94293">
        <w:rPr>
          <w:sz w:val="18"/>
          <w:szCs w:val="19"/>
        </w:rPr>
        <w:t xml:space="preserve"> y St. </w:t>
      </w:r>
      <w:proofErr w:type="spellStart"/>
      <w:r w:rsidRPr="00D94293">
        <w:rPr>
          <w:sz w:val="18"/>
          <w:szCs w:val="19"/>
        </w:rPr>
        <w:t>Goar</w:t>
      </w:r>
      <w:proofErr w:type="spellEnd"/>
      <w:r w:rsidRPr="00D94293">
        <w:rPr>
          <w:sz w:val="18"/>
          <w:szCs w:val="19"/>
        </w:rPr>
        <w:t xml:space="preserve"> </w:t>
      </w:r>
    </w:p>
    <w:p w14:paraId="005F4A36" w14:textId="77777777" w:rsidR="00D94293" w:rsidRPr="00BA19C5" w:rsidRDefault="00D94293" w:rsidP="00D9429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D94293">
        <w:rPr>
          <w:sz w:val="18"/>
          <w:szCs w:val="19"/>
        </w:rPr>
        <w:t xml:space="preserve">. Paseo por el barrio del </w:t>
      </w:r>
      <w:proofErr w:type="spellStart"/>
      <w:r w:rsidRPr="00D94293">
        <w:rPr>
          <w:sz w:val="18"/>
          <w:szCs w:val="19"/>
        </w:rPr>
        <w:t>Trastevere</w:t>
      </w:r>
      <w:proofErr w:type="spellEnd"/>
      <w:r w:rsidRPr="00D94293">
        <w:rPr>
          <w:sz w:val="18"/>
          <w:szCs w:val="19"/>
        </w:rPr>
        <w:t xml:space="preserve"> en Roma.</w:t>
      </w:r>
    </w:p>
    <w:p w14:paraId="362398AE" w14:textId="77777777" w:rsidR="006842ED" w:rsidRPr="006F1EC5" w:rsidRDefault="006842ED" w:rsidP="006842ED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6F1EC5">
        <w:rPr>
          <w:sz w:val="18"/>
          <w:szCs w:val="19"/>
        </w:rPr>
        <w:t xml:space="preserve">. Barco </w:t>
      </w:r>
      <w:r w:rsidR="00E20864" w:rsidRPr="006F1EC5">
        <w:rPr>
          <w:sz w:val="18"/>
          <w:szCs w:val="19"/>
        </w:rPr>
        <w:t>en Venecia con crucero por las islas de la laguna</w:t>
      </w:r>
    </w:p>
    <w:p w14:paraId="2793E432" w14:textId="77777777" w:rsidR="003B2510" w:rsidRPr="006F1EC5" w:rsidRDefault="003B2510" w:rsidP="003B2510">
      <w:pPr>
        <w:spacing w:after="0" w:line="240" w:lineRule="auto"/>
        <w:rPr>
          <w:rFonts w:eastAsia="Times New Roman"/>
          <w:sz w:val="18"/>
          <w:szCs w:val="18"/>
        </w:rPr>
      </w:pPr>
      <w:r w:rsidRPr="006F1EC5">
        <w:rPr>
          <w:sz w:val="18"/>
          <w:szCs w:val="18"/>
        </w:rPr>
        <w:t>. Seguro turístico</w:t>
      </w:r>
    </w:p>
    <w:p w14:paraId="6FA61A51" w14:textId="77777777" w:rsidR="003B2510" w:rsidRPr="006F1EC5" w:rsidRDefault="003B2510" w:rsidP="003B2510">
      <w:pPr>
        <w:spacing w:after="0" w:line="240" w:lineRule="auto"/>
        <w:rPr>
          <w:sz w:val="18"/>
          <w:szCs w:val="18"/>
        </w:rPr>
      </w:pPr>
      <w:r w:rsidRPr="006F1EC5">
        <w:rPr>
          <w:sz w:val="18"/>
          <w:szCs w:val="18"/>
        </w:rPr>
        <w:t>. Tasas de estancia</w:t>
      </w:r>
    </w:p>
    <w:p w14:paraId="1CD4A058" w14:textId="77777777" w:rsidR="007C6881" w:rsidRPr="006F1EC5" w:rsidRDefault="007C6881" w:rsidP="003B2510">
      <w:pPr>
        <w:spacing w:after="0" w:line="240" w:lineRule="auto"/>
        <w:rPr>
          <w:sz w:val="18"/>
          <w:szCs w:val="18"/>
        </w:rPr>
      </w:pPr>
    </w:p>
    <w:p w14:paraId="1AA559BC" w14:textId="77777777" w:rsidR="000C56E6" w:rsidRPr="006F1EC5" w:rsidRDefault="000C56E6" w:rsidP="000C56E6">
      <w:pPr>
        <w:spacing w:line="240" w:lineRule="auto"/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</w:pPr>
      <w:r w:rsidRPr="006F1EC5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6A0FC6A0" w14:textId="77777777" w:rsidR="000676DE" w:rsidRPr="006F1EC5" w:rsidRDefault="000676DE" w:rsidP="000676DE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6F1EC5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7A43DB49" w14:textId="77777777" w:rsidR="000676DE" w:rsidRPr="000676DE" w:rsidRDefault="000676DE" w:rsidP="000676DE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6F1EC5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84086B1" w14:textId="77777777" w:rsidR="000676DE" w:rsidRPr="000676DE" w:rsidRDefault="000676DE" w:rsidP="000676DE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EB10C97" w14:textId="77777777" w:rsidR="000C56E6" w:rsidRDefault="000C56E6" w:rsidP="000C56E6">
      <w:pPr>
        <w:widowControl w:val="0"/>
        <w:spacing w:after="0" w:line="240" w:lineRule="auto"/>
        <w:rPr>
          <w:rFonts w:eastAsia="Times New Roman"/>
          <w:sz w:val="18"/>
          <w:szCs w:val="18"/>
        </w:rPr>
      </w:pPr>
    </w:p>
    <w:p w14:paraId="6B694820" w14:textId="77777777" w:rsidR="004E401E" w:rsidRDefault="004E401E" w:rsidP="000C56E6">
      <w:pPr>
        <w:widowControl w:val="0"/>
        <w:spacing w:after="0" w:line="240" w:lineRule="auto"/>
        <w:rPr>
          <w:rFonts w:eastAsia="Times New Roman"/>
          <w:sz w:val="18"/>
          <w:szCs w:val="18"/>
        </w:rPr>
      </w:pPr>
    </w:p>
    <w:p w14:paraId="5AD2913F" w14:textId="07A158BD" w:rsidR="00B30DAC" w:rsidRPr="00FB0424" w:rsidRDefault="00B30DAC" w:rsidP="00FB1DB3">
      <w:pPr>
        <w:pStyle w:val="Ttulo"/>
      </w:pPr>
      <w:r w:rsidRPr="00FB0424">
        <w:lastRenderedPageBreak/>
        <w:t>Hoteles previstos</w:t>
      </w:r>
      <w:r w:rsidR="00A765FA"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1487"/>
      </w:tblGrid>
      <w:tr w:rsidR="00B30DAC" w:rsidRPr="00FB0424" w14:paraId="13071314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1B0343" w14:textId="77777777" w:rsidR="00B30DAC" w:rsidRPr="00FB0424" w:rsidRDefault="00B30DAC" w:rsidP="004B25B6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B0424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591854" w14:textId="77777777" w:rsidR="00B30DAC" w:rsidRPr="00FB0424" w:rsidRDefault="00B30DAC" w:rsidP="004B25B6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B0424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4271B2" w:rsidRPr="00FB0424" w14:paraId="1A1C7B87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5A7BAF" w14:textId="77777777" w:rsidR="004271B2" w:rsidRPr="00FB0424" w:rsidRDefault="004271B2" w:rsidP="004271B2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FB0424">
              <w:rPr>
                <w:b/>
                <w:bCs/>
                <w:sz w:val="18"/>
                <w:szCs w:val="18"/>
              </w:rPr>
              <w:t>Madrid</w:t>
            </w:r>
          </w:p>
          <w:p w14:paraId="7747C94E" w14:textId="77777777" w:rsidR="004271B2" w:rsidRPr="00FB0424" w:rsidRDefault="004271B2" w:rsidP="004271B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FB0424">
              <w:rPr>
                <w:bCs/>
                <w:sz w:val="18"/>
                <w:szCs w:val="18"/>
              </w:rPr>
              <w:t>Gran Versalles ****</w:t>
            </w:r>
          </w:p>
          <w:p w14:paraId="2B3023CB" w14:textId="1802A249" w:rsidR="004271B2" w:rsidRPr="00FB0424" w:rsidRDefault="004271B2" w:rsidP="004271B2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B0424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76A12" w14:textId="77777777" w:rsidR="004271B2" w:rsidRPr="00FB0424" w:rsidRDefault="004271B2" w:rsidP="004271B2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</w:p>
          <w:p w14:paraId="11BCE6F8" w14:textId="77777777" w:rsidR="004271B2" w:rsidRPr="00FB0424" w:rsidRDefault="004271B2" w:rsidP="004271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B0424">
              <w:rPr>
                <w:sz w:val="18"/>
                <w:szCs w:val="18"/>
              </w:rPr>
              <w:t>(Centro)</w:t>
            </w:r>
          </w:p>
          <w:p w14:paraId="4891BD6B" w14:textId="16F574F0" w:rsidR="004271B2" w:rsidRPr="00FB0424" w:rsidRDefault="004271B2" w:rsidP="004271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B0424">
              <w:rPr>
                <w:sz w:val="18"/>
                <w:szCs w:val="18"/>
              </w:rPr>
              <w:t>(Centro)</w:t>
            </w:r>
          </w:p>
        </w:tc>
      </w:tr>
      <w:tr w:rsidR="004271B2" w:rsidRPr="00311F4B" w14:paraId="15CE80B5" w14:textId="77777777" w:rsidTr="0004378E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4080D8" w14:textId="77777777" w:rsidR="004271B2" w:rsidRPr="00B55690" w:rsidRDefault="004271B2" w:rsidP="004271B2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B55690">
              <w:rPr>
                <w:b/>
                <w:bCs/>
                <w:sz w:val="18"/>
                <w:szCs w:val="18"/>
                <w:lang w:val="en-US" w:eastAsia="es-ES"/>
              </w:rPr>
              <w:t>Burdeos</w:t>
            </w:r>
            <w:proofErr w:type="spellEnd"/>
          </w:p>
          <w:p w14:paraId="28C44464" w14:textId="229B8ECD" w:rsidR="004271B2" w:rsidRPr="00B55690" w:rsidRDefault="004271B2" w:rsidP="004271B2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55690"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 w:rsidRPr="00B55690"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 w:rsidRPr="00B55690">
              <w:rPr>
                <w:sz w:val="18"/>
                <w:szCs w:val="18"/>
                <w:lang w:val="en-US" w:eastAsia="es-ES"/>
              </w:rPr>
              <w:t xml:space="preserve"> ***</w:t>
            </w:r>
          </w:p>
        </w:tc>
        <w:tc>
          <w:tcPr>
            <w:tcW w:w="14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A79F9" w14:textId="77777777" w:rsidR="004271B2" w:rsidRPr="00B55690" w:rsidRDefault="004271B2" w:rsidP="004271B2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37E2E095" w14:textId="26E63900" w:rsidR="004271B2" w:rsidRPr="00B55690" w:rsidRDefault="004271B2" w:rsidP="004271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55690">
              <w:rPr>
                <w:sz w:val="18"/>
                <w:szCs w:val="18"/>
                <w:lang w:val="en-US" w:eastAsia="es-ES"/>
              </w:rPr>
              <w:t>(Centro)</w:t>
            </w:r>
          </w:p>
        </w:tc>
      </w:tr>
      <w:tr w:rsidR="00D13D0B" w:rsidRPr="00311F4B" w14:paraId="21706554" w14:textId="77777777" w:rsidTr="0004378E"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6F127B" w14:textId="77777777" w:rsidR="00D13D0B" w:rsidRPr="001D1CE9" w:rsidRDefault="00D13D0B" w:rsidP="00D13D0B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1D1CE9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7DC44D8D" w14:textId="4D97DB39" w:rsidR="00D13D0B" w:rsidRPr="001D1CE9" w:rsidRDefault="00D13D0B" w:rsidP="004E401E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1D1CE9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F49DB" w14:textId="77777777" w:rsidR="00D13D0B" w:rsidRPr="001D1CE9" w:rsidRDefault="00D13D0B" w:rsidP="00D13D0B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5720D3F6" w14:textId="041570DF" w:rsidR="00D13D0B" w:rsidRPr="001D1CE9" w:rsidRDefault="00D13D0B" w:rsidP="004E40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D1CE9">
              <w:rPr>
                <w:sz w:val="18"/>
                <w:szCs w:val="18"/>
              </w:rPr>
              <w:t>(Ciudad)</w:t>
            </w:r>
          </w:p>
        </w:tc>
      </w:tr>
      <w:tr w:rsidR="00B817F3" w:rsidRPr="00311F4B" w14:paraId="378E4E52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847D4A" w14:textId="77777777" w:rsidR="00B817F3" w:rsidRPr="003E18C9" w:rsidRDefault="00B817F3" w:rsidP="00B817F3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proofErr w:type="spellStart"/>
            <w:r w:rsidRPr="003E18C9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  <w:proofErr w:type="spellEnd"/>
          </w:p>
          <w:p w14:paraId="21F93DE6" w14:textId="1DD829A2" w:rsidR="00B817F3" w:rsidRPr="00311F4B" w:rsidRDefault="003E18C9" w:rsidP="00B817F3">
            <w:pPr>
              <w:spacing w:after="0" w:line="240" w:lineRule="auto"/>
              <w:rPr>
                <w:sz w:val="18"/>
                <w:szCs w:val="18"/>
                <w:highlight w:val="green"/>
                <w:lang w:val="en-US"/>
              </w:rPr>
            </w:pPr>
            <w:r w:rsidRPr="004E401E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4E401E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4E401E">
              <w:rPr>
                <w:sz w:val="18"/>
                <w:szCs w:val="18"/>
                <w:lang w:eastAsia="es-ES"/>
              </w:rPr>
              <w:t xml:space="preserve"> </w:t>
            </w:r>
            <w:r w:rsidR="00B817F3" w:rsidRPr="004E401E">
              <w:rPr>
                <w:sz w:val="18"/>
                <w:szCs w:val="18"/>
                <w:lang w:eastAsia="es-ES"/>
              </w:rPr>
              <w:t>****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3CF97" w14:textId="77777777" w:rsidR="00B817F3" w:rsidRPr="00311F4B" w:rsidRDefault="00B817F3" w:rsidP="00B817F3">
            <w:pPr>
              <w:spacing w:after="0" w:line="240" w:lineRule="auto"/>
              <w:contextualSpacing/>
              <w:jc w:val="center"/>
              <w:textAlignment w:val="baseline"/>
              <w:rPr>
                <w:sz w:val="18"/>
                <w:szCs w:val="18"/>
                <w:highlight w:val="green"/>
                <w:lang w:val="en-US" w:eastAsia="es-ES"/>
              </w:rPr>
            </w:pPr>
          </w:p>
          <w:p w14:paraId="16939A2C" w14:textId="297929A5" w:rsidR="00B817F3" w:rsidRPr="00311F4B" w:rsidRDefault="00B817F3" w:rsidP="00B817F3">
            <w:pPr>
              <w:spacing w:after="0" w:line="240" w:lineRule="auto"/>
              <w:jc w:val="center"/>
              <w:rPr>
                <w:sz w:val="18"/>
                <w:szCs w:val="18"/>
                <w:highlight w:val="green"/>
              </w:rPr>
            </w:pPr>
            <w:r w:rsidRPr="004E401E">
              <w:rPr>
                <w:sz w:val="18"/>
                <w:szCs w:val="18"/>
                <w:lang w:val="en-US" w:eastAsia="es-ES"/>
              </w:rPr>
              <w:t>(Ciudad)</w:t>
            </w:r>
          </w:p>
        </w:tc>
      </w:tr>
      <w:tr w:rsidR="00412456" w:rsidRPr="00311F4B" w14:paraId="08421AB3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2944C0" w14:textId="3587BCBB" w:rsidR="00731FE4" w:rsidRPr="00730B21" w:rsidRDefault="00412456" w:rsidP="00DF646E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730B2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Amsterdam</w:t>
            </w:r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 </w:t>
            </w:r>
          </w:p>
          <w:p w14:paraId="2B234706" w14:textId="77777777" w:rsidR="00412456" w:rsidRPr="00730B21" w:rsidRDefault="00412456" w:rsidP="00DF646E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034C4010" w14:textId="68EE397C" w:rsidR="00412456" w:rsidRPr="00730B21" w:rsidRDefault="00412456" w:rsidP="004E401E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BA417" w14:textId="77777777" w:rsidR="00731FE4" w:rsidRPr="00730B21" w:rsidRDefault="00731FE4" w:rsidP="00DF646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</w:p>
          <w:p w14:paraId="6289324C" w14:textId="77777777" w:rsidR="00412456" w:rsidRPr="00730B21" w:rsidRDefault="00412456" w:rsidP="00DF646E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)</w:t>
            </w:r>
          </w:p>
          <w:p w14:paraId="77796C71" w14:textId="04392110" w:rsidR="00412456" w:rsidRPr="00730B21" w:rsidRDefault="00412456" w:rsidP="004E401E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30B21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4271B2" w:rsidRPr="006F1EC5" w14:paraId="6B167C60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4C6253" w14:textId="77777777" w:rsidR="004271B2" w:rsidRPr="006F1EC5" w:rsidRDefault="004271B2" w:rsidP="004271B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F1EC5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6F1EC5">
              <w:rPr>
                <w:sz w:val="18"/>
                <w:szCs w:val="18"/>
                <w:lang w:val="en-US" w:eastAsia="es-ES"/>
              </w:rPr>
              <w:t> </w:t>
            </w:r>
          </w:p>
          <w:p w14:paraId="0372D5D1" w14:textId="6B64EFFA" w:rsidR="004271B2" w:rsidRPr="006F1EC5" w:rsidRDefault="004271B2" w:rsidP="004271B2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6F1EC5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523C2" w14:textId="77777777" w:rsidR="004271B2" w:rsidRPr="006F1EC5" w:rsidRDefault="004271B2" w:rsidP="004271B2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C25395C" w14:textId="119989C5" w:rsidR="004271B2" w:rsidRPr="006F1EC5" w:rsidRDefault="004271B2" w:rsidP="004271B2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6F1EC5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4271B2" w:rsidRPr="006F1EC5" w14:paraId="7B80AFE5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AC87C2" w14:textId="77777777" w:rsidR="004271B2" w:rsidRPr="006F1EC5" w:rsidRDefault="004271B2" w:rsidP="004271B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F1EC5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6F1EC5">
              <w:rPr>
                <w:sz w:val="18"/>
                <w:szCs w:val="18"/>
                <w:lang w:eastAsia="es-ES"/>
              </w:rPr>
              <w:t> </w:t>
            </w:r>
          </w:p>
          <w:p w14:paraId="38E0DF0A" w14:textId="2E483871" w:rsidR="004271B2" w:rsidRPr="006F1EC5" w:rsidRDefault="004271B2" w:rsidP="004271B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6F1EC5">
              <w:rPr>
                <w:sz w:val="18"/>
                <w:szCs w:val="18"/>
                <w:lang w:eastAsia="es-ES"/>
              </w:rPr>
              <w:t>Alp</w:t>
            </w:r>
            <w:r w:rsidR="00722DBC" w:rsidRPr="006F1EC5">
              <w:rPr>
                <w:sz w:val="18"/>
                <w:szCs w:val="18"/>
                <w:lang w:eastAsia="es-ES"/>
              </w:rPr>
              <w:t>h</w:t>
            </w:r>
            <w:r w:rsidRPr="006F1EC5">
              <w:rPr>
                <w:sz w:val="18"/>
                <w:szCs w:val="18"/>
                <w:lang w:eastAsia="es-ES"/>
              </w:rPr>
              <w:t>otel</w:t>
            </w:r>
            <w:proofErr w:type="spellEnd"/>
            <w:r w:rsidRPr="006F1EC5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69C29867" w14:textId="25D95A00" w:rsidR="004271B2" w:rsidRPr="006F1EC5" w:rsidRDefault="004271B2" w:rsidP="004271B2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6F1EC5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6F1EC5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6D67D" w14:textId="77777777" w:rsidR="004271B2" w:rsidRPr="006F1EC5" w:rsidRDefault="004271B2" w:rsidP="004271B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A8F3B45" w14:textId="77777777" w:rsidR="004271B2" w:rsidRPr="006F1EC5" w:rsidRDefault="004271B2" w:rsidP="004271B2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F1EC5">
              <w:rPr>
                <w:sz w:val="18"/>
                <w:szCs w:val="18"/>
                <w:lang w:eastAsia="es-ES"/>
              </w:rPr>
              <w:t>(Ciudad)</w:t>
            </w:r>
          </w:p>
          <w:p w14:paraId="139FFB84" w14:textId="43E1B94E" w:rsidR="004271B2" w:rsidRPr="006F1EC5" w:rsidRDefault="004271B2" w:rsidP="004271B2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6F1EC5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04378E" w:rsidRPr="006F1EC5" w14:paraId="0919D805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3F33D6C" w14:textId="77777777" w:rsidR="0004378E" w:rsidRPr="006F1EC5" w:rsidRDefault="0004378E" w:rsidP="0004378E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6F1EC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Venecia</w:t>
            </w:r>
            <w:r w:rsidRPr="006F1EC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2587FE4D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6F1EC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6F1EC5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6D338DF0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6DD91257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5FD58854" w14:textId="406B410D" w:rsidR="0004378E" w:rsidRPr="006F1EC5" w:rsidRDefault="0004378E" w:rsidP="0004378E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ABBAA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7F4E631D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7D3D411F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31F8508D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29930B00" w14:textId="40543AA0" w:rsidR="0004378E" w:rsidRPr="006F1EC5" w:rsidRDefault="0004378E" w:rsidP="0004378E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04378E" w:rsidRPr="006F1EC5" w14:paraId="3F88146D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8AEC6C" w14:textId="77777777" w:rsidR="0004378E" w:rsidRPr="006F1EC5" w:rsidRDefault="0004378E" w:rsidP="0004378E">
            <w:pPr>
              <w:widowControl w:val="0"/>
              <w:autoSpaceDE w:val="0"/>
              <w:snapToGrid w:val="0"/>
              <w:spacing w:after="0" w:line="200" w:lineRule="atLeast"/>
              <w:rPr>
                <w:rFonts w:eastAsia="Times New Roman"/>
                <w:b/>
                <w:bCs/>
                <w:sz w:val="18"/>
                <w:szCs w:val="18"/>
                <w:lang w:val="pt-BR"/>
              </w:rPr>
            </w:pPr>
            <w:r w:rsidRPr="006F1EC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4A8895D0" w14:textId="77777777" w:rsidR="0004378E" w:rsidRPr="006F1EC5" w:rsidRDefault="0004378E" w:rsidP="0004378E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74E817DD" w14:textId="77777777" w:rsidR="0004378E" w:rsidRPr="006F1EC5" w:rsidRDefault="0004378E" w:rsidP="0004378E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5A23962A" w14:textId="6AC76984" w:rsidR="0004378E" w:rsidRPr="006F1EC5" w:rsidRDefault="0004378E" w:rsidP="006F1EC5">
            <w:pPr>
              <w:widowControl w:val="0"/>
              <w:spacing w:after="0" w:line="240" w:lineRule="auto"/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</w:pPr>
            <w:r w:rsidRPr="006F1EC5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E7295" w14:textId="77777777" w:rsidR="0004378E" w:rsidRPr="006F1EC5" w:rsidRDefault="0004378E" w:rsidP="0004378E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US" w:bidi="en-US"/>
              </w:rPr>
            </w:pPr>
          </w:p>
          <w:p w14:paraId="53BA7BAA" w14:textId="77777777" w:rsidR="0004378E" w:rsidRPr="006F1EC5" w:rsidRDefault="0004378E" w:rsidP="0004378E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705FFFA" w14:textId="4E211546" w:rsidR="0004378E" w:rsidRPr="006F1EC5" w:rsidRDefault="0004378E" w:rsidP="006F1EC5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</w:t>
            </w:r>
          </w:p>
          <w:p w14:paraId="5602ABDD" w14:textId="45D6173F" w:rsidR="0004378E" w:rsidRPr="006F1EC5" w:rsidRDefault="0004378E" w:rsidP="006F1EC5">
            <w:pPr>
              <w:widowControl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  <w:r w:rsidRPr="006F1EC5">
              <w:rPr>
                <w:rFonts w:eastAsia="Comic Sans MS"/>
                <w:color w:val="000000"/>
                <w:sz w:val="18"/>
                <w:szCs w:val="18"/>
                <w:lang w:bidi="en-US"/>
              </w:rPr>
              <w:t xml:space="preserve">(Sesto </w:t>
            </w:r>
            <w:proofErr w:type="spellStart"/>
            <w:r w:rsidRPr="006F1EC5">
              <w:rPr>
                <w:rFonts w:eastAsia="Comic Sans MS"/>
                <w:color w:val="000000"/>
                <w:sz w:val="18"/>
                <w:szCs w:val="18"/>
                <w:lang w:bidi="en-US"/>
              </w:rPr>
              <w:t>Fiorentino</w:t>
            </w:r>
            <w:proofErr w:type="spellEnd"/>
            <w:r w:rsidRPr="006F1EC5">
              <w:rPr>
                <w:rFonts w:eastAsia="Comic Sans MS"/>
                <w:color w:val="000000"/>
                <w:sz w:val="18"/>
                <w:szCs w:val="18"/>
                <w:lang w:bidi="en-US"/>
              </w:rPr>
              <w:t>)</w:t>
            </w:r>
          </w:p>
        </w:tc>
      </w:tr>
      <w:tr w:rsidR="0004378E" w:rsidRPr="006F1EC5" w14:paraId="7364B58D" w14:textId="77777777" w:rsidTr="0004378E"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9A2197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b/>
                <w:bCs/>
                <w:color w:val="000000"/>
                <w:sz w:val="18"/>
                <w:szCs w:val="18"/>
                <w:lang w:val="en-US" w:bidi="en-US"/>
              </w:rPr>
            </w:pPr>
            <w:r w:rsidRPr="006F1EC5">
              <w:rPr>
                <w:rFonts w:eastAsia="Lucida Sans Unicode"/>
                <w:b/>
                <w:bCs/>
                <w:color w:val="000000"/>
                <w:sz w:val="18"/>
                <w:szCs w:val="18"/>
                <w:lang w:val="en-US" w:bidi="en-US"/>
              </w:rPr>
              <w:t>Roma</w:t>
            </w:r>
          </w:p>
          <w:p w14:paraId="3B077107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proofErr w:type="spellStart"/>
            <w:r w:rsidRPr="006F1EC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Ergife</w:t>
            </w:r>
            <w:proofErr w:type="spellEnd"/>
            <w:r w:rsidRPr="006F1EC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 xml:space="preserve"> ****</w:t>
            </w:r>
          </w:p>
          <w:p w14:paraId="2787E4D9" w14:textId="77777777" w:rsidR="0004378E" w:rsidRPr="006F1EC5" w:rsidRDefault="0004378E" w:rsidP="0004378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Green Park Pamphili ****</w:t>
            </w:r>
          </w:p>
          <w:p w14:paraId="2D03C008" w14:textId="77777777" w:rsidR="0004378E" w:rsidRPr="006F1EC5" w:rsidRDefault="0004378E" w:rsidP="0004378E">
            <w:pPr>
              <w:widowControl w:val="0"/>
              <w:spacing w:after="0" w:line="240" w:lineRule="auto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Marc Aurelio ****</w:t>
            </w:r>
          </w:p>
          <w:p w14:paraId="1B6CEA92" w14:textId="77777777" w:rsidR="0004378E" w:rsidRDefault="0004378E" w:rsidP="0004378E">
            <w:pPr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val="en-US" w:bidi="en-US"/>
              </w:rPr>
              <w:t>Grand Hotel Fleming ****</w:t>
            </w:r>
          </w:p>
          <w:p w14:paraId="451EC68A" w14:textId="3F950314" w:rsidR="00EB4A14" w:rsidRPr="006F1EC5" w:rsidRDefault="00EB4A14" w:rsidP="0004378E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E401E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4E401E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4E401E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4E401E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4E401E">
              <w:rPr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18AE2" w14:textId="77777777" w:rsidR="0004378E" w:rsidRPr="00D94293" w:rsidRDefault="0004378E" w:rsidP="0004378E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</w:p>
          <w:p w14:paraId="4209CEDA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0D51575E" w14:textId="77777777" w:rsidR="0004378E" w:rsidRPr="006F1EC5" w:rsidRDefault="0004378E" w:rsidP="0004378E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5827674C" w14:textId="77777777" w:rsidR="0004378E" w:rsidRPr="006F1EC5" w:rsidRDefault="0004378E" w:rsidP="0004378E">
            <w:pPr>
              <w:widowControl w:val="0"/>
              <w:spacing w:after="0" w:line="240" w:lineRule="auto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1E25D00C" w14:textId="77777777" w:rsidR="0004378E" w:rsidRDefault="0004378E" w:rsidP="0004378E">
            <w:pPr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bidi="en-US"/>
              </w:rPr>
            </w:pPr>
            <w:r w:rsidRPr="006F1EC5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  <w:p w14:paraId="36804F08" w14:textId="2CD1AD5B" w:rsidR="00EB4A14" w:rsidRPr="006F1EC5" w:rsidRDefault="00EB4A14" w:rsidP="0004378E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</w:rPr>
            </w:pPr>
            <w:r w:rsidRPr="004E401E">
              <w:rPr>
                <w:rFonts w:eastAsia="Lucida Sans Unicode"/>
                <w:color w:val="000000"/>
                <w:sz w:val="18"/>
                <w:szCs w:val="18"/>
                <w:lang w:bidi="en-US"/>
              </w:rPr>
              <w:t>(Ciudad)</w:t>
            </w:r>
          </w:p>
        </w:tc>
      </w:tr>
    </w:tbl>
    <w:p w14:paraId="31296E3A" w14:textId="77777777" w:rsidR="004B25B6" w:rsidRPr="006F1EC5" w:rsidRDefault="004B25B6" w:rsidP="00AF53EA">
      <w:pPr>
        <w:rPr>
          <w:b/>
          <w:sz w:val="20"/>
        </w:rPr>
      </w:pPr>
    </w:p>
    <w:p w14:paraId="67337131" w14:textId="77777777" w:rsidR="004B25B6" w:rsidRPr="006F1EC5" w:rsidRDefault="004B25B6" w:rsidP="004B25B6">
      <w:pPr>
        <w:rPr>
          <w:sz w:val="20"/>
        </w:rPr>
      </w:pPr>
    </w:p>
    <w:p w14:paraId="45E1B997" w14:textId="77777777" w:rsidR="004B25B6" w:rsidRPr="006F1EC5" w:rsidRDefault="004B25B6" w:rsidP="004B25B6">
      <w:pPr>
        <w:rPr>
          <w:sz w:val="20"/>
        </w:rPr>
      </w:pPr>
    </w:p>
    <w:p w14:paraId="4474E2AA" w14:textId="77777777" w:rsidR="004B25B6" w:rsidRPr="006F1EC5" w:rsidRDefault="004B25B6" w:rsidP="004B25B6">
      <w:pPr>
        <w:rPr>
          <w:sz w:val="20"/>
        </w:rPr>
      </w:pPr>
    </w:p>
    <w:p w14:paraId="5334BEE8" w14:textId="77777777" w:rsidR="004B25B6" w:rsidRPr="006F1EC5" w:rsidRDefault="004B25B6" w:rsidP="004B25B6">
      <w:pPr>
        <w:rPr>
          <w:sz w:val="20"/>
        </w:rPr>
      </w:pPr>
    </w:p>
    <w:p w14:paraId="131F4F55" w14:textId="77777777" w:rsidR="004B25B6" w:rsidRPr="006F1EC5" w:rsidRDefault="004B25B6" w:rsidP="004B25B6">
      <w:pPr>
        <w:rPr>
          <w:sz w:val="20"/>
        </w:rPr>
      </w:pPr>
    </w:p>
    <w:p w14:paraId="4F8F0150" w14:textId="77777777" w:rsidR="004B25B6" w:rsidRPr="006F1EC5" w:rsidRDefault="004B25B6" w:rsidP="004B25B6">
      <w:pPr>
        <w:rPr>
          <w:sz w:val="20"/>
        </w:rPr>
      </w:pPr>
    </w:p>
    <w:p w14:paraId="6B93C6E2" w14:textId="77777777" w:rsidR="004B25B6" w:rsidRPr="006F1EC5" w:rsidRDefault="004B25B6" w:rsidP="004B25B6">
      <w:pPr>
        <w:rPr>
          <w:sz w:val="20"/>
        </w:rPr>
      </w:pPr>
    </w:p>
    <w:p w14:paraId="378A3DA4" w14:textId="77777777" w:rsidR="004B25B6" w:rsidRPr="006F1EC5" w:rsidRDefault="004B25B6" w:rsidP="004B25B6">
      <w:pPr>
        <w:rPr>
          <w:sz w:val="20"/>
        </w:rPr>
      </w:pPr>
    </w:p>
    <w:p w14:paraId="2FE7218A" w14:textId="77777777" w:rsidR="004B25B6" w:rsidRPr="006F1EC5" w:rsidRDefault="004B25B6" w:rsidP="004B25B6">
      <w:pPr>
        <w:rPr>
          <w:sz w:val="20"/>
        </w:rPr>
      </w:pPr>
    </w:p>
    <w:p w14:paraId="4F7C736A" w14:textId="77777777" w:rsidR="004B25B6" w:rsidRPr="006F1EC5" w:rsidRDefault="004B25B6" w:rsidP="004B25B6">
      <w:pPr>
        <w:rPr>
          <w:sz w:val="20"/>
        </w:rPr>
      </w:pPr>
    </w:p>
    <w:p w14:paraId="4D85F0B9" w14:textId="77777777" w:rsidR="004B25B6" w:rsidRPr="006F1EC5" w:rsidRDefault="004B25B6" w:rsidP="004B25B6">
      <w:pPr>
        <w:rPr>
          <w:sz w:val="20"/>
        </w:rPr>
      </w:pPr>
    </w:p>
    <w:p w14:paraId="4D48486E" w14:textId="77777777" w:rsidR="004B25B6" w:rsidRPr="006F1EC5" w:rsidRDefault="004B25B6" w:rsidP="004B25B6">
      <w:pPr>
        <w:rPr>
          <w:sz w:val="20"/>
        </w:rPr>
      </w:pPr>
    </w:p>
    <w:p w14:paraId="12EF6C6C" w14:textId="77777777" w:rsidR="004B25B6" w:rsidRDefault="004B25B6" w:rsidP="004B25B6">
      <w:pPr>
        <w:rPr>
          <w:sz w:val="20"/>
        </w:rPr>
      </w:pPr>
    </w:p>
    <w:p w14:paraId="4BD9D4B8" w14:textId="77777777" w:rsidR="00A821C6" w:rsidRDefault="00A821C6" w:rsidP="0004378E">
      <w:pPr>
        <w:tabs>
          <w:tab w:val="left" w:pos="2655"/>
        </w:tabs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051ED31A" w14:textId="77777777" w:rsidR="00A821C6" w:rsidRDefault="00A821C6" w:rsidP="0004378E">
      <w:pPr>
        <w:tabs>
          <w:tab w:val="left" w:pos="2655"/>
        </w:tabs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1C09C3AA" w14:textId="77777777" w:rsidR="00A821C6" w:rsidRDefault="00A821C6" w:rsidP="0004378E">
      <w:pPr>
        <w:tabs>
          <w:tab w:val="left" w:pos="2655"/>
        </w:tabs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5C879253" w14:textId="77777777" w:rsidR="00A821C6" w:rsidRDefault="00A821C6" w:rsidP="0004378E">
      <w:pPr>
        <w:tabs>
          <w:tab w:val="left" w:pos="2655"/>
        </w:tabs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5C92F067" w14:textId="3DA420B5" w:rsidR="00E27338" w:rsidRDefault="00A03902" w:rsidP="0004378E">
      <w:pPr>
        <w:tabs>
          <w:tab w:val="left" w:pos="2655"/>
        </w:tabs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04378E">
        <w:rPr>
          <w:rFonts w:asciiTheme="minorHAnsi" w:hAnsiTheme="minorHAnsi" w:cstheme="minorHAnsi"/>
          <w:b/>
          <w:bCs/>
          <w:sz w:val="18"/>
          <w:szCs w:val="18"/>
        </w:rPr>
        <w:t>Consulten posibles cambios de hoteles en nuestra página web, dentro del apartado ‘Posibles cambios de hoteles’ </w:t>
      </w:r>
      <w:r w:rsidRPr="00A03902">
        <w:rPr>
          <w:rFonts w:asciiTheme="minorHAnsi" w:hAnsiTheme="minorHAnsi" w:cstheme="minorHAnsi"/>
          <w:b/>
          <w:sz w:val="18"/>
          <w:szCs w:val="18"/>
        </w:rPr>
        <w:t> </w:t>
      </w:r>
    </w:p>
    <w:p w14:paraId="41106773" w14:textId="77777777" w:rsidR="0004378E" w:rsidRDefault="0004378E" w:rsidP="00FB0424">
      <w:pPr>
        <w:pStyle w:val="Ttulo"/>
        <w:spacing w:after="0"/>
        <w:contextualSpacing w:val="0"/>
      </w:pPr>
    </w:p>
    <w:p w14:paraId="0F9C2695" w14:textId="77777777" w:rsidR="006A2DC0" w:rsidRDefault="006A2DC0" w:rsidP="00FB0424">
      <w:pPr>
        <w:pStyle w:val="Ttulo"/>
        <w:spacing w:after="0"/>
        <w:contextualSpacing w:val="0"/>
      </w:pPr>
    </w:p>
    <w:p w14:paraId="0ADA5693" w14:textId="30A6F1EF" w:rsidR="000E1547" w:rsidRPr="00FB0424" w:rsidRDefault="000E1547" w:rsidP="00FB0424">
      <w:pPr>
        <w:pStyle w:val="Ttulo"/>
        <w:spacing w:after="0"/>
        <w:contextualSpacing w:val="0"/>
      </w:pPr>
      <w:r w:rsidRPr="00FB0424">
        <w:t>Nota</w:t>
      </w:r>
      <w:r w:rsidR="00CA6D37">
        <w:t>s</w:t>
      </w:r>
      <w:r w:rsidRPr="00FB0424">
        <w:t xml:space="preserve"> </w:t>
      </w:r>
      <w:r w:rsidR="00051804" w:rsidRPr="00FB0424">
        <w:t>i</w:t>
      </w:r>
      <w:r w:rsidRPr="00FB0424">
        <w:t>mportante</w:t>
      </w:r>
      <w:r w:rsidR="00CA6D37">
        <w:t>s:</w:t>
      </w:r>
    </w:p>
    <w:p w14:paraId="3DA5CB8E" w14:textId="77777777" w:rsidR="006F1EC5" w:rsidRDefault="009B2508" w:rsidP="009B25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</w:pPr>
      <w:r>
        <w:rPr>
          <w:rStyle w:val="normaltextrun"/>
          <w:rFonts w:ascii="Calibri" w:hAnsi="Calibri" w:cs="Calibri"/>
          <w:sz w:val="18"/>
          <w:szCs w:val="18"/>
        </w:rPr>
        <w:t xml:space="preserve">. Es posible que, en algunas salidas, el trayecto Madrid-Paris se realice en avión, cambiando la noche de Burdeos por 1 noche más en París. </w:t>
      </w: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En </w:t>
      </w:r>
    </w:p>
    <w:p w14:paraId="1245D00E" w14:textId="477DA969" w:rsidR="009B2508" w:rsidRDefault="006F1EC5" w:rsidP="009B25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 </w:t>
      </w:r>
      <w:r w:rsidR="009B2508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estos casos, la visita de Madrid podría realizarse en Bus Tur</w:t>
      </w:r>
      <w:r w:rsidR="0036528F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í</w:t>
      </w:r>
      <w:r w:rsidR="009B2508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stico Hop On Hop Off </w:t>
      </w:r>
      <w:r w:rsidR="009B2508">
        <w:rPr>
          <w:rStyle w:val="normaltextrun"/>
          <w:rFonts w:ascii="Calibri" w:hAnsi="Calibri" w:cs="Calibri"/>
          <w:sz w:val="18"/>
          <w:szCs w:val="18"/>
        </w:rPr>
        <w:t>o visita a pie con gu</w:t>
      </w:r>
      <w:r w:rsidR="0036528F">
        <w:rPr>
          <w:rStyle w:val="normaltextrun"/>
          <w:rFonts w:ascii="Calibri" w:hAnsi="Calibri" w:cs="Calibri"/>
          <w:sz w:val="18"/>
          <w:szCs w:val="18"/>
        </w:rPr>
        <w:t>í</w:t>
      </w:r>
      <w:r w:rsidR="009B2508">
        <w:rPr>
          <w:rStyle w:val="normaltextrun"/>
          <w:rFonts w:ascii="Calibri" w:hAnsi="Calibri" w:cs="Calibri"/>
          <w:sz w:val="18"/>
          <w:szCs w:val="18"/>
        </w:rPr>
        <w:t>a local. </w:t>
      </w:r>
      <w:r w:rsidR="009B2508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7537FC19" w14:textId="68A20059" w:rsidR="000E1547" w:rsidRPr="00FB0424" w:rsidRDefault="000E1547" w:rsidP="00FB0424">
      <w:pPr>
        <w:spacing w:after="0" w:line="240" w:lineRule="auto"/>
        <w:rPr>
          <w:sz w:val="18"/>
          <w:szCs w:val="19"/>
        </w:rPr>
      </w:pPr>
      <w:r w:rsidRPr="00FB0424">
        <w:rPr>
          <w:sz w:val="18"/>
          <w:szCs w:val="19"/>
        </w:rPr>
        <w:t>. En los servicios “valor añadido”, debido a motivos climatológicos, del 01/</w:t>
      </w:r>
      <w:r w:rsidR="006A5CC2" w:rsidRPr="00FB0424">
        <w:rPr>
          <w:sz w:val="18"/>
          <w:szCs w:val="19"/>
        </w:rPr>
        <w:t>Nov</w:t>
      </w:r>
      <w:r w:rsidRPr="00FB0424">
        <w:rPr>
          <w:sz w:val="18"/>
          <w:szCs w:val="19"/>
        </w:rPr>
        <w:t xml:space="preserve"> al 31/Mar se sustituirá la visita a Capri por Pompeya</w:t>
      </w:r>
      <w:r w:rsidR="00A636DB" w:rsidRPr="00FB0424">
        <w:rPr>
          <w:sz w:val="18"/>
          <w:szCs w:val="19"/>
        </w:rPr>
        <w:t>.</w:t>
      </w:r>
    </w:p>
    <w:p w14:paraId="7FCF3BD8" w14:textId="77777777" w:rsidR="004534BE" w:rsidRPr="004534BE" w:rsidRDefault="004534BE" w:rsidP="00FB0424">
      <w:pPr>
        <w:widowControl w:val="0"/>
        <w:spacing w:after="0" w:line="240" w:lineRule="auto"/>
        <w:rPr>
          <w:rFonts w:eastAsia="Lucida Sans Unicode"/>
          <w:sz w:val="18"/>
          <w:szCs w:val="18"/>
          <w:lang w:bidi="en-US"/>
        </w:rPr>
      </w:pPr>
      <w:bookmarkStart w:id="3" w:name="_Hlk38453591"/>
      <w:r w:rsidRPr="00FB0424">
        <w:rPr>
          <w:rFonts w:eastAsia="Comic Sans MS"/>
          <w:bCs/>
          <w:color w:val="000000"/>
          <w:sz w:val="18"/>
          <w:szCs w:val="18"/>
          <w:lang w:eastAsia="en-US" w:bidi="en-US"/>
        </w:rPr>
        <w:t xml:space="preserve">. </w:t>
      </w:r>
      <w:r w:rsidRPr="00FB0424">
        <w:rPr>
          <w:rFonts w:eastAsia="Lucida Sans Unicode" w:cs="Tahoma"/>
          <w:color w:val="000000"/>
          <w:sz w:val="18"/>
          <w:szCs w:val="18"/>
          <w:lang w:eastAsia="en-US" w:bidi="en-US"/>
        </w:rPr>
        <w:t>En el caso de reservar “valor añadido” y Ext. Costa Amalfitana, les rogamos consulten importe a descontar sobre el precio publicado.</w:t>
      </w:r>
      <w:bookmarkEnd w:id="3"/>
    </w:p>
    <w:p w14:paraId="4C37DBE8" w14:textId="77777777" w:rsidR="000E1547" w:rsidRDefault="000E1547">
      <w:pPr>
        <w:spacing w:after="0" w:line="100" w:lineRule="atLeast"/>
        <w:rPr>
          <w:color w:val="000000"/>
          <w:sz w:val="19"/>
          <w:szCs w:val="19"/>
        </w:rPr>
      </w:pPr>
    </w:p>
    <w:sectPr w:rsidR="000E1547" w:rsidSect="00866CF2">
      <w:headerReference w:type="default" r:id="rId10"/>
      <w:pgSz w:w="11906" w:h="16838"/>
      <w:pgMar w:top="426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FE7C" w14:textId="77777777" w:rsidR="00FC0D84" w:rsidRDefault="00FC0D84" w:rsidP="00771842">
      <w:pPr>
        <w:spacing w:after="0" w:line="240" w:lineRule="auto"/>
      </w:pPr>
      <w:r>
        <w:separator/>
      </w:r>
    </w:p>
  </w:endnote>
  <w:endnote w:type="continuationSeparator" w:id="0">
    <w:p w14:paraId="7E091833" w14:textId="77777777" w:rsidR="00FC0D84" w:rsidRDefault="00FC0D84" w:rsidP="00771842">
      <w:pPr>
        <w:spacing w:after="0" w:line="240" w:lineRule="auto"/>
      </w:pPr>
      <w:r>
        <w:continuationSeparator/>
      </w:r>
    </w:p>
  </w:endnote>
  <w:endnote w:type="continuationNotice" w:id="1">
    <w:p w14:paraId="12C00795" w14:textId="77777777" w:rsidR="00FC0D84" w:rsidRDefault="00FC0D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E99E9" w14:textId="77777777" w:rsidR="00FC0D84" w:rsidRDefault="00FC0D84" w:rsidP="00771842">
      <w:pPr>
        <w:spacing w:after="0" w:line="240" w:lineRule="auto"/>
      </w:pPr>
      <w:r>
        <w:separator/>
      </w:r>
    </w:p>
  </w:footnote>
  <w:footnote w:type="continuationSeparator" w:id="0">
    <w:p w14:paraId="02BE1C0E" w14:textId="77777777" w:rsidR="00FC0D84" w:rsidRDefault="00FC0D84" w:rsidP="00771842">
      <w:pPr>
        <w:spacing w:after="0" w:line="240" w:lineRule="auto"/>
      </w:pPr>
      <w:r>
        <w:continuationSeparator/>
      </w:r>
    </w:p>
  </w:footnote>
  <w:footnote w:type="continuationNotice" w:id="1">
    <w:p w14:paraId="06D48856" w14:textId="77777777" w:rsidR="00FC0D84" w:rsidRDefault="00FC0D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0088" w14:textId="14DB8A6D" w:rsidR="00771842" w:rsidRDefault="0077184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5A45D3" wp14:editId="306A7B23">
          <wp:simplePos x="0" y="0"/>
          <wp:positionH relativeFrom="column">
            <wp:posOffset>4931410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13"/>
    <w:rsid w:val="00007051"/>
    <w:rsid w:val="00007ACB"/>
    <w:rsid w:val="000163CD"/>
    <w:rsid w:val="0002023C"/>
    <w:rsid w:val="00026A5F"/>
    <w:rsid w:val="0004378E"/>
    <w:rsid w:val="00051804"/>
    <w:rsid w:val="00055882"/>
    <w:rsid w:val="00062516"/>
    <w:rsid w:val="00064DB5"/>
    <w:rsid w:val="000676DE"/>
    <w:rsid w:val="00080394"/>
    <w:rsid w:val="00081106"/>
    <w:rsid w:val="00086836"/>
    <w:rsid w:val="00090A4F"/>
    <w:rsid w:val="00097AB7"/>
    <w:rsid w:val="000B015D"/>
    <w:rsid w:val="000C1365"/>
    <w:rsid w:val="000C56E6"/>
    <w:rsid w:val="000D0544"/>
    <w:rsid w:val="000D413A"/>
    <w:rsid w:val="000D52A1"/>
    <w:rsid w:val="000E1547"/>
    <w:rsid w:val="000E193B"/>
    <w:rsid w:val="000E2C73"/>
    <w:rsid w:val="000E5B8C"/>
    <w:rsid w:val="000F2F04"/>
    <w:rsid w:val="000F4DE3"/>
    <w:rsid w:val="000F5125"/>
    <w:rsid w:val="00102105"/>
    <w:rsid w:val="00115B14"/>
    <w:rsid w:val="00116E8E"/>
    <w:rsid w:val="00117C46"/>
    <w:rsid w:val="00121D81"/>
    <w:rsid w:val="001273C4"/>
    <w:rsid w:val="001312EC"/>
    <w:rsid w:val="00132C68"/>
    <w:rsid w:val="00150EF0"/>
    <w:rsid w:val="00165640"/>
    <w:rsid w:val="001712EE"/>
    <w:rsid w:val="001724FC"/>
    <w:rsid w:val="00175AF9"/>
    <w:rsid w:val="00182707"/>
    <w:rsid w:val="001924E1"/>
    <w:rsid w:val="00192FFB"/>
    <w:rsid w:val="001A1CE5"/>
    <w:rsid w:val="001A2254"/>
    <w:rsid w:val="001B64AC"/>
    <w:rsid w:val="001C2F1F"/>
    <w:rsid w:val="001C46AF"/>
    <w:rsid w:val="001C4E12"/>
    <w:rsid w:val="001C62EF"/>
    <w:rsid w:val="001D1602"/>
    <w:rsid w:val="001D1CE9"/>
    <w:rsid w:val="001D568A"/>
    <w:rsid w:val="001E1A6C"/>
    <w:rsid w:val="001E6AA2"/>
    <w:rsid w:val="001F2237"/>
    <w:rsid w:val="001F391D"/>
    <w:rsid w:val="001F7EA3"/>
    <w:rsid w:val="0020145F"/>
    <w:rsid w:val="00201BC4"/>
    <w:rsid w:val="00202454"/>
    <w:rsid w:val="00202912"/>
    <w:rsid w:val="00206DF7"/>
    <w:rsid w:val="0021066F"/>
    <w:rsid w:val="00215D92"/>
    <w:rsid w:val="00227921"/>
    <w:rsid w:val="00230BA8"/>
    <w:rsid w:val="00233B75"/>
    <w:rsid w:val="002348D7"/>
    <w:rsid w:val="002373E5"/>
    <w:rsid w:val="002413E2"/>
    <w:rsid w:val="00251C52"/>
    <w:rsid w:val="00252F1C"/>
    <w:rsid w:val="00254391"/>
    <w:rsid w:val="00255CF4"/>
    <w:rsid w:val="00257DA3"/>
    <w:rsid w:val="0026013D"/>
    <w:rsid w:val="002601B7"/>
    <w:rsid w:val="00265C14"/>
    <w:rsid w:val="002709E4"/>
    <w:rsid w:val="00272FA6"/>
    <w:rsid w:val="00286FCB"/>
    <w:rsid w:val="00296D02"/>
    <w:rsid w:val="002A1102"/>
    <w:rsid w:val="002A14B7"/>
    <w:rsid w:val="002A337D"/>
    <w:rsid w:val="002D16AA"/>
    <w:rsid w:val="002F0EC9"/>
    <w:rsid w:val="002F460D"/>
    <w:rsid w:val="003025F4"/>
    <w:rsid w:val="00311F4B"/>
    <w:rsid w:val="00313163"/>
    <w:rsid w:val="00323111"/>
    <w:rsid w:val="00337612"/>
    <w:rsid w:val="00343373"/>
    <w:rsid w:val="0035413A"/>
    <w:rsid w:val="00361D90"/>
    <w:rsid w:val="0036528F"/>
    <w:rsid w:val="003655A3"/>
    <w:rsid w:val="00366531"/>
    <w:rsid w:val="00377213"/>
    <w:rsid w:val="00377B68"/>
    <w:rsid w:val="003A0386"/>
    <w:rsid w:val="003A3D3A"/>
    <w:rsid w:val="003B2510"/>
    <w:rsid w:val="003D2835"/>
    <w:rsid w:val="003D6353"/>
    <w:rsid w:val="003E18C9"/>
    <w:rsid w:val="003E5C1C"/>
    <w:rsid w:val="003E67E5"/>
    <w:rsid w:val="003F3575"/>
    <w:rsid w:val="00404940"/>
    <w:rsid w:val="0040526A"/>
    <w:rsid w:val="00405A7F"/>
    <w:rsid w:val="00410354"/>
    <w:rsid w:val="00411C5B"/>
    <w:rsid w:val="00412456"/>
    <w:rsid w:val="0041435A"/>
    <w:rsid w:val="00416C07"/>
    <w:rsid w:val="0042158A"/>
    <w:rsid w:val="004271B2"/>
    <w:rsid w:val="004316DB"/>
    <w:rsid w:val="00433629"/>
    <w:rsid w:val="00434B32"/>
    <w:rsid w:val="00442901"/>
    <w:rsid w:val="00444161"/>
    <w:rsid w:val="00444855"/>
    <w:rsid w:val="004534BE"/>
    <w:rsid w:val="00456B35"/>
    <w:rsid w:val="00465A19"/>
    <w:rsid w:val="00467AB6"/>
    <w:rsid w:val="00467BEB"/>
    <w:rsid w:val="0047108C"/>
    <w:rsid w:val="004744B9"/>
    <w:rsid w:val="00485898"/>
    <w:rsid w:val="004861FB"/>
    <w:rsid w:val="0049142D"/>
    <w:rsid w:val="004A2149"/>
    <w:rsid w:val="004B17F0"/>
    <w:rsid w:val="004B25B6"/>
    <w:rsid w:val="004C4CB7"/>
    <w:rsid w:val="004D2A82"/>
    <w:rsid w:val="004D576B"/>
    <w:rsid w:val="004E11DC"/>
    <w:rsid w:val="004E22D6"/>
    <w:rsid w:val="004E401E"/>
    <w:rsid w:val="004F1231"/>
    <w:rsid w:val="004F45F2"/>
    <w:rsid w:val="004F5528"/>
    <w:rsid w:val="004F76E6"/>
    <w:rsid w:val="00505762"/>
    <w:rsid w:val="00512BD8"/>
    <w:rsid w:val="005215D1"/>
    <w:rsid w:val="00524C37"/>
    <w:rsid w:val="0053302B"/>
    <w:rsid w:val="00540CFE"/>
    <w:rsid w:val="00543B39"/>
    <w:rsid w:val="00543D07"/>
    <w:rsid w:val="00553ACE"/>
    <w:rsid w:val="005612D1"/>
    <w:rsid w:val="00561D66"/>
    <w:rsid w:val="00572FCB"/>
    <w:rsid w:val="005732C2"/>
    <w:rsid w:val="00582545"/>
    <w:rsid w:val="005B409F"/>
    <w:rsid w:val="005C15F8"/>
    <w:rsid w:val="005C1D6D"/>
    <w:rsid w:val="005C392D"/>
    <w:rsid w:val="005C69D7"/>
    <w:rsid w:val="005C70F2"/>
    <w:rsid w:val="005C758B"/>
    <w:rsid w:val="005D6B97"/>
    <w:rsid w:val="005E0399"/>
    <w:rsid w:val="005E2826"/>
    <w:rsid w:val="005E6C77"/>
    <w:rsid w:val="005F6FB8"/>
    <w:rsid w:val="0060542E"/>
    <w:rsid w:val="00607EA4"/>
    <w:rsid w:val="00612C8F"/>
    <w:rsid w:val="006133DE"/>
    <w:rsid w:val="0061584C"/>
    <w:rsid w:val="00621A3E"/>
    <w:rsid w:val="00631D6A"/>
    <w:rsid w:val="0064782C"/>
    <w:rsid w:val="00647865"/>
    <w:rsid w:val="00650EAB"/>
    <w:rsid w:val="006550D5"/>
    <w:rsid w:val="00660BDF"/>
    <w:rsid w:val="00662744"/>
    <w:rsid w:val="0066593B"/>
    <w:rsid w:val="00671C33"/>
    <w:rsid w:val="00676708"/>
    <w:rsid w:val="00681655"/>
    <w:rsid w:val="00681936"/>
    <w:rsid w:val="006842ED"/>
    <w:rsid w:val="00687875"/>
    <w:rsid w:val="00696EA6"/>
    <w:rsid w:val="00697260"/>
    <w:rsid w:val="006A2DC0"/>
    <w:rsid w:val="006A388F"/>
    <w:rsid w:val="006A5CC2"/>
    <w:rsid w:val="006B4663"/>
    <w:rsid w:val="006B4FE8"/>
    <w:rsid w:val="006C29FE"/>
    <w:rsid w:val="006D164D"/>
    <w:rsid w:val="006E26E0"/>
    <w:rsid w:val="006E3B41"/>
    <w:rsid w:val="006F0FED"/>
    <w:rsid w:val="006F1EC5"/>
    <w:rsid w:val="006F5BB5"/>
    <w:rsid w:val="0070437A"/>
    <w:rsid w:val="00707AF4"/>
    <w:rsid w:val="007137D3"/>
    <w:rsid w:val="00715461"/>
    <w:rsid w:val="00720338"/>
    <w:rsid w:val="00720D65"/>
    <w:rsid w:val="0072135A"/>
    <w:rsid w:val="0072156D"/>
    <w:rsid w:val="00722DBC"/>
    <w:rsid w:val="00726D6F"/>
    <w:rsid w:val="00730B21"/>
    <w:rsid w:val="00731FE4"/>
    <w:rsid w:val="007426D3"/>
    <w:rsid w:val="00751EF1"/>
    <w:rsid w:val="00753777"/>
    <w:rsid w:val="0075446E"/>
    <w:rsid w:val="00756CE3"/>
    <w:rsid w:val="00771842"/>
    <w:rsid w:val="00771F31"/>
    <w:rsid w:val="007742AD"/>
    <w:rsid w:val="0078539E"/>
    <w:rsid w:val="00796717"/>
    <w:rsid w:val="007A373E"/>
    <w:rsid w:val="007B0411"/>
    <w:rsid w:val="007B61C4"/>
    <w:rsid w:val="007B7CD4"/>
    <w:rsid w:val="007C5A4C"/>
    <w:rsid w:val="007C6881"/>
    <w:rsid w:val="007E0A6E"/>
    <w:rsid w:val="007E0DEE"/>
    <w:rsid w:val="007E663B"/>
    <w:rsid w:val="007F3BAD"/>
    <w:rsid w:val="007F7C2A"/>
    <w:rsid w:val="00800013"/>
    <w:rsid w:val="00805454"/>
    <w:rsid w:val="0081430C"/>
    <w:rsid w:val="00825485"/>
    <w:rsid w:val="008371C9"/>
    <w:rsid w:val="00837EE7"/>
    <w:rsid w:val="00846036"/>
    <w:rsid w:val="008472C0"/>
    <w:rsid w:val="008551C9"/>
    <w:rsid w:val="00866604"/>
    <w:rsid w:val="00866CF2"/>
    <w:rsid w:val="00884DA0"/>
    <w:rsid w:val="008975FD"/>
    <w:rsid w:val="008A0B06"/>
    <w:rsid w:val="008A23A5"/>
    <w:rsid w:val="008A29E1"/>
    <w:rsid w:val="008A544B"/>
    <w:rsid w:val="008B733E"/>
    <w:rsid w:val="008B7C94"/>
    <w:rsid w:val="008C353B"/>
    <w:rsid w:val="008C58DC"/>
    <w:rsid w:val="008C6494"/>
    <w:rsid w:val="008C6BBB"/>
    <w:rsid w:val="008D0952"/>
    <w:rsid w:val="008E1D8E"/>
    <w:rsid w:val="008F26BE"/>
    <w:rsid w:val="008F5D91"/>
    <w:rsid w:val="00906BCC"/>
    <w:rsid w:val="00907736"/>
    <w:rsid w:val="0091016A"/>
    <w:rsid w:val="009106FB"/>
    <w:rsid w:val="00916732"/>
    <w:rsid w:val="00920671"/>
    <w:rsid w:val="00924670"/>
    <w:rsid w:val="009429BF"/>
    <w:rsid w:val="009517B3"/>
    <w:rsid w:val="00953D51"/>
    <w:rsid w:val="00960DC6"/>
    <w:rsid w:val="009615A1"/>
    <w:rsid w:val="009637E1"/>
    <w:rsid w:val="00964D76"/>
    <w:rsid w:val="0097768F"/>
    <w:rsid w:val="0098140A"/>
    <w:rsid w:val="00982979"/>
    <w:rsid w:val="00985340"/>
    <w:rsid w:val="009862D1"/>
    <w:rsid w:val="00990CCB"/>
    <w:rsid w:val="00995FB9"/>
    <w:rsid w:val="009B2508"/>
    <w:rsid w:val="009B3759"/>
    <w:rsid w:val="009C1BC6"/>
    <w:rsid w:val="009C3307"/>
    <w:rsid w:val="009C579F"/>
    <w:rsid w:val="009D2044"/>
    <w:rsid w:val="009D786D"/>
    <w:rsid w:val="009E0BBB"/>
    <w:rsid w:val="009E16A5"/>
    <w:rsid w:val="009E1C49"/>
    <w:rsid w:val="009E30E8"/>
    <w:rsid w:val="009E7717"/>
    <w:rsid w:val="00A0129E"/>
    <w:rsid w:val="00A03902"/>
    <w:rsid w:val="00A04685"/>
    <w:rsid w:val="00A055F4"/>
    <w:rsid w:val="00A10CE9"/>
    <w:rsid w:val="00A2107E"/>
    <w:rsid w:val="00A26670"/>
    <w:rsid w:val="00A35975"/>
    <w:rsid w:val="00A35BCD"/>
    <w:rsid w:val="00A4078F"/>
    <w:rsid w:val="00A4411E"/>
    <w:rsid w:val="00A636DB"/>
    <w:rsid w:val="00A74D1E"/>
    <w:rsid w:val="00A765FA"/>
    <w:rsid w:val="00A81AE9"/>
    <w:rsid w:val="00A821C6"/>
    <w:rsid w:val="00A83CC0"/>
    <w:rsid w:val="00A845C8"/>
    <w:rsid w:val="00A92C30"/>
    <w:rsid w:val="00A9338A"/>
    <w:rsid w:val="00AA0F37"/>
    <w:rsid w:val="00AA13CA"/>
    <w:rsid w:val="00AA2251"/>
    <w:rsid w:val="00AA6DF2"/>
    <w:rsid w:val="00AC6B55"/>
    <w:rsid w:val="00AD0C54"/>
    <w:rsid w:val="00AD0E27"/>
    <w:rsid w:val="00AD11F8"/>
    <w:rsid w:val="00AD6B2A"/>
    <w:rsid w:val="00AD7B15"/>
    <w:rsid w:val="00AF2128"/>
    <w:rsid w:val="00AF53EA"/>
    <w:rsid w:val="00AF6624"/>
    <w:rsid w:val="00B001C0"/>
    <w:rsid w:val="00B00FBF"/>
    <w:rsid w:val="00B03EF8"/>
    <w:rsid w:val="00B07E79"/>
    <w:rsid w:val="00B147F6"/>
    <w:rsid w:val="00B16315"/>
    <w:rsid w:val="00B26508"/>
    <w:rsid w:val="00B30DAC"/>
    <w:rsid w:val="00B326D9"/>
    <w:rsid w:val="00B411AD"/>
    <w:rsid w:val="00B41387"/>
    <w:rsid w:val="00B55690"/>
    <w:rsid w:val="00B5607F"/>
    <w:rsid w:val="00B56B48"/>
    <w:rsid w:val="00B6571D"/>
    <w:rsid w:val="00B6755C"/>
    <w:rsid w:val="00B73C30"/>
    <w:rsid w:val="00B817F3"/>
    <w:rsid w:val="00B824A8"/>
    <w:rsid w:val="00B82F5C"/>
    <w:rsid w:val="00B8434B"/>
    <w:rsid w:val="00B85787"/>
    <w:rsid w:val="00B97905"/>
    <w:rsid w:val="00BA062B"/>
    <w:rsid w:val="00BA2B97"/>
    <w:rsid w:val="00BA301F"/>
    <w:rsid w:val="00BA66C7"/>
    <w:rsid w:val="00BB38C1"/>
    <w:rsid w:val="00BB7E76"/>
    <w:rsid w:val="00BC2413"/>
    <w:rsid w:val="00BC59AA"/>
    <w:rsid w:val="00BE09B3"/>
    <w:rsid w:val="00BE5926"/>
    <w:rsid w:val="00BF07AD"/>
    <w:rsid w:val="00C04C95"/>
    <w:rsid w:val="00C132E6"/>
    <w:rsid w:val="00C17E83"/>
    <w:rsid w:val="00C21BFE"/>
    <w:rsid w:val="00C22BC0"/>
    <w:rsid w:val="00C277D3"/>
    <w:rsid w:val="00C30B79"/>
    <w:rsid w:val="00C31BD8"/>
    <w:rsid w:val="00C34500"/>
    <w:rsid w:val="00C42AA2"/>
    <w:rsid w:val="00C53968"/>
    <w:rsid w:val="00C550CA"/>
    <w:rsid w:val="00C76162"/>
    <w:rsid w:val="00C76722"/>
    <w:rsid w:val="00C8614C"/>
    <w:rsid w:val="00CA087D"/>
    <w:rsid w:val="00CA4E6B"/>
    <w:rsid w:val="00CA6D37"/>
    <w:rsid w:val="00CB3379"/>
    <w:rsid w:val="00CD58C5"/>
    <w:rsid w:val="00CD7447"/>
    <w:rsid w:val="00CE0855"/>
    <w:rsid w:val="00CE443E"/>
    <w:rsid w:val="00CE457B"/>
    <w:rsid w:val="00CF275D"/>
    <w:rsid w:val="00D0036F"/>
    <w:rsid w:val="00D02B5C"/>
    <w:rsid w:val="00D02FED"/>
    <w:rsid w:val="00D052E6"/>
    <w:rsid w:val="00D06C87"/>
    <w:rsid w:val="00D07CB4"/>
    <w:rsid w:val="00D12961"/>
    <w:rsid w:val="00D13D0B"/>
    <w:rsid w:val="00D16BCC"/>
    <w:rsid w:val="00D16E73"/>
    <w:rsid w:val="00D214AC"/>
    <w:rsid w:val="00D22521"/>
    <w:rsid w:val="00D27901"/>
    <w:rsid w:val="00D31C59"/>
    <w:rsid w:val="00D41239"/>
    <w:rsid w:val="00D43D06"/>
    <w:rsid w:val="00D530AE"/>
    <w:rsid w:val="00D532F0"/>
    <w:rsid w:val="00D55D12"/>
    <w:rsid w:val="00D60933"/>
    <w:rsid w:val="00D61327"/>
    <w:rsid w:val="00D61F2C"/>
    <w:rsid w:val="00D644DE"/>
    <w:rsid w:val="00D7424F"/>
    <w:rsid w:val="00D74E43"/>
    <w:rsid w:val="00D75EDD"/>
    <w:rsid w:val="00D76DD3"/>
    <w:rsid w:val="00D94293"/>
    <w:rsid w:val="00DA2FD5"/>
    <w:rsid w:val="00DA3790"/>
    <w:rsid w:val="00DC46E9"/>
    <w:rsid w:val="00DC5958"/>
    <w:rsid w:val="00DC6581"/>
    <w:rsid w:val="00DD4186"/>
    <w:rsid w:val="00DD5B16"/>
    <w:rsid w:val="00DE76DE"/>
    <w:rsid w:val="00DF3A53"/>
    <w:rsid w:val="00DF646E"/>
    <w:rsid w:val="00E05EFE"/>
    <w:rsid w:val="00E10975"/>
    <w:rsid w:val="00E20864"/>
    <w:rsid w:val="00E27338"/>
    <w:rsid w:val="00E3473C"/>
    <w:rsid w:val="00E34EFD"/>
    <w:rsid w:val="00E35BEE"/>
    <w:rsid w:val="00E42B6E"/>
    <w:rsid w:val="00E61FCB"/>
    <w:rsid w:val="00E621AF"/>
    <w:rsid w:val="00E6637F"/>
    <w:rsid w:val="00E8449B"/>
    <w:rsid w:val="00E9055E"/>
    <w:rsid w:val="00E942FC"/>
    <w:rsid w:val="00EA0C54"/>
    <w:rsid w:val="00EA5FBB"/>
    <w:rsid w:val="00EB4A14"/>
    <w:rsid w:val="00EC64E9"/>
    <w:rsid w:val="00ED136F"/>
    <w:rsid w:val="00ED157F"/>
    <w:rsid w:val="00ED2605"/>
    <w:rsid w:val="00ED5F01"/>
    <w:rsid w:val="00F05421"/>
    <w:rsid w:val="00F1606C"/>
    <w:rsid w:val="00F255C7"/>
    <w:rsid w:val="00F3014C"/>
    <w:rsid w:val="00F345AE"/>
    <w:rsid w:val="00F3727B"/>
    <w:rsid w:val="00F55BBD"/>
    <w:rsid w:val="00F8221B"/>
    <w:rsid w:val="00F94AD7"/>
    <w:rsid w:val="00F95BE7"/>
    <w:rsid w:val="00FA0C29"/>
    <w:rsid w:val="00FB0424"/>
    <w:rsid w:val="00FB08A8"/>
    <w:rsid w:val="00FB1DB3"/>
    <w:rsid w:val="00FC0D84"/>
    <w:rsid w:val="00FC40A6"/>
    <w:rsid w:val="00FC5461"/>
    <w:rsid w:val="00FC55E8"/>
    <w:rsid w:val="00FD16D3"/>
    <w:rsid w:val="00FD5712"/>
    <w:rsid w:val="00FD6451"/>
    <w:rsid w:val="00FE678F"/>
    <w:rsid w:val="00FE7040"/>
    <w:rsid w:val="00FF187C"/>
    <w:rsid w:val="0130D13D"/>
    <w:rsid w:val="5025C6F0"/>
    <w:rsid w:val="5966AFD3"/>
    <w:rsid w:val="6DD0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CF946E"/>
  <w15:chartTrackingRefBased/>
  <w15:docId w15:val="{D1A95473-75CA-4012-95B2-A9A614D5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2107E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Fuentedeprrafopredeter2">
    <w:name w:val="Fuente de párrafo predeter.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uiPriority w:val="22"/>
    <w:qFormat/>
    <w:rsid w:val="00A2107E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FB08A8"/>
  </w:style>
  <w:style w:type="character" w:customStyle="1" w:styleId="eop">
    <w:name w:val="eop"/>
    <w:basedOn w:val="Fuentedeprrafopredeter"/>
    <w:rsid w:val="00FB08A8"/>
  </w:style>
  <w:style w:type="paragraph" w:customStyle="1" w:styleId="paragraph">
    <w:name w:val="paragraph"/>
    <w:basedOn w:val="Normal"/>
    <w:rsid w:val="00FB08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718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842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718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842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A2107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2107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2107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F1EC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6F1EC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2107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2107E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2107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2107E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2107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2107E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D0036F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1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8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C654B9-099D-4137-B41F-A2ACA9807A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B52004-54B4-4A00-8053-C10AC84BF58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C5F4671F-EDE0-4859-B428-86B8973DA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D0C688-AC2C-45A3-BFB3-55476C5A8B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1602</Words>
  <Characters>8815</Characters>
  <Application>Microsoft Office Word</Application>
  <DocSecurity>0</DocSecurity>
  <Lines>73</Lines>
  <Paragraphs>20</Paragraphs>
  <ScaleCrop>false</ScaleCrop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243</cp:revision>
  <cp:lastPrinted>1900-01-01T08:00:00Z</cp:lastPrinted>
  <dcterms:created xsi:type="dcterms:W3CDTF">2020-05-30T00:20:00Z</dcterms:created>
  <dcterms:modified xsi:type="dcterms:W3CDTF">2025-10-15T15:12:00Z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