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566EEF10" w:rsidR="005F1589" w:rsidRDefault="009941CA" w:rsidP="00B369D6">
      <w:pPr>
        <w:pStyle w:val="Ttulo1"/>
        <w:spacing w:before="0"/>
        <w:rPr>
          <w:lang w:val="pt-BR"/>
        </w:rPr>
      </w:pPr>
      <w:r w:rsidRPr="003948AC">
        <w:rPr>
          <w:lang w:val="pt-BR"/>
        </w:rPr>
        <w:t>Países</w:t>
      </w:r>
      <w:r w:rsidR="00887DF9" w:rsidRPr="003948AC">
        <w:rPr>
          <w:lang w:val="pt-BR"/>
        </w:rPr>
        <w:t xml:space="preserve"> Baix</w:t>
      </w:r>
      <w:r w:rsidR="007E4494" w:rsidRPr="003948AC">
        <w:rPr>
          <w:lang w:val="pt-BR"/>
        </w:rPr>
        <w:t>os co</w:t>
      </w:r>
      <w:r w:rsidR="00887DF9" w:rsidRPr="003948AC">
        <w:rPr>
          <w:lang w:val="pt-BR"/>
        </w:rPr>
        <w:t xml:space="preserve">m </w:t>
      </w:r>
      <w:r w:rsidR="00347717" w:rsidRPr="003948AC">
        <w:rPr>
          <w:lang w:val="pt-BR"/>
        </w:rPr>
        <w:t>Suíça</w:t>
      </w:r>
      <w:r w:rsidR="007E4494" w:rsidRPr="003948AC">
        <w:rPr>
          <w:lang w:val="pt-BR"/>
        </w:rPr>
        <w:t xml:space="preserve"> </w:t>
      </w:r>
      <w:r w:rsidR="00887DF9" w:rsidRPr="003948AC">
        <w:rPr>
          <w:lang w:val="pt-BR"/>
        </w:rPr>
        <w:t>e Á</w:t>
      </w:r>
      <w:r w:rsidR="007E4494" w:rsidRPr="003948AC">
        <w:rPr>
          <w:lang w:val="pt-BR"/>
        </w:rPr>
        <w:t>ustria</w:t>
      </w:r>
    </w:p>
    <w:p w14:paraId="68A473A5" w14:textId="6A89A6C8" w:rsidR="00047312" w:rsidRDefault="00E16B77" w:rsidP="00B369D6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8ACD640" wp14:editId="0F5385D1">
                <wp:simplePos x="0" y="0"/>
                <wp:positionH relativeFrom="column">
                  <wp:posOffset>3316605</wp:posOffset>
                </wp:positionH>
                <wp:positionV relativeFrom="paragraph">
                  <wp:posOffset>5080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41252" w14:textId="77777777" w:rsidR="00E16B77" w:rsidRDefault="00E16B77" w:rsidP="00E16B7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65F88AF" w14:textId="5C03C990" w:rsidR="00E16B77" w:rsidRDefault="00E16B77" w:rsidP="00E16B7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A64F4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ED2BAC" w:rsidRPr="00DF596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ED2BA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A0BAAEB" w14:textId="77777777" w:rsidR="00E16B77" w:rsidRDefault="00E16B77" w:rsidP="00E16B7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CD640" id="Rectángulo: esquinas redondeadas 1" o:spid="_x0000_s1026" style="position:absolute;margin-left:261.15pt;margin-top:.4pt;width:257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S5p+EtkAAAAJAQAADwAAAGRycy9kb3ducmV2LnhtbExPy07DMBC8I/EP1iJxo3YTiKoQp4IijhxI&#10;EWc3XuKo8TrEbhr+nu0Jbjuax85U28UPYsYp9oE0rFcKBFIbbE+dho/9690GREyGrBkCoYYfjLCt&#10;r68qU9pwpnecm9QJDqFYGg0upbGUMrYOvYmrMCIx9xUmbxLDqZN2MmcO94PMlCqkNz3xB2dG3Dls&#10;j83Jc42Xz+l7P+/oWDjl1Oibt+e80fr2Znl6BJFwSX9iuNRnD9Tc6RBOZKMYNDxkWc5SDTzgQqu8&#10;YHzg6369AVlX8v+C+hcAAP//AwBQSwECLQAUAAYACAAAACEAtoM4kv4AAADhAQAAEwAAAAAAAAAA&#10;AAAAAAAAAAAAW0NvbnRlbnRfVHlwZXNdLnhtbFBLAQItABQABgAIAAAAIQA4/SH/1gAAAJQBAAAL&#10;AAAAAAAAAAAAAAAAAC8BAABfcmVscy8ucmVsc1BLAQItABQABgAIAAAAIQDeyWt6fgIAAE4FAAAO&#10;AAAAAAAAAAAAAAAAAC4CAABkcnMvZTJvRG9jLnhtbFBLAQItABQABgAIAAAAIQBLmn4S2QAAAAkB&#10;AAAPAAAAAAAAAAAAAAAAANgEAABkcnMvZG93bnJldi54bWxQSwUGAAAAAAQABADzAAAA3gUAAAAA&#10;" fillcolor="white [3212]" strokecolor="#021618 [484]" strokeweight="1pt">
                <v:stroke joinstyle="miter"/>
                <v:textbox>
                  <w:txbxContent>
                    <w:p w14:paraId="09A41252" w14:textId="77777777" w:rsidR="00E16B77" w:rsidRDefault="00E16B77" w:rsidP="00E16B7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65F88AF" w14:textId="5C03C990" w:rsidR="00E16B77" w:rsidRDefault="00E16B77" w:rsidP="00E16B7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A64F4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</w:t>
                      </w:r>
                      <w:r w:rsidR="00ED2BAC" w:rsidRPr="00DF596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ED2BA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A0BAAEB" w14:textId="77777777" w:rsidR="00E16B77" w:rsidRDefault="00E16B77" w:rsidP="00E16B7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40A061C" w14:textId="17860021" w:rsidR="00DD19F7" w:rsidRPr="003948AC" w:rsidRDefault="00DD19F7" w:rsidP="00B369D6">
      <w:pPr>
        <w:pStyle w:val="Ttulo"/>
        <w:spacing w:after="0"/>
        <w:rPr>
          <w:lang w:val="pt-BR"/>
        </w:rPr>
      </w:pPr>
      <w:proofErr w:type="spellStart"/>
      <w:r w:rsidRPr="003948AC">
        <w:rPr>
          <w:lang w:val="pt-BR"/>
        </w:rPr>
        <w:t>Ref</w:t>
      </w:r>
      <w:proofErr w:type="spellEnd"/>
      <w:r w:rsidRPr="003948AC">
        <w:rPr>
          <w:lang w:val="pt-BR"/>
        </w:rPr>
        <w:t xml:space="preserve">: E </w:t>
      </w:r>
      <w:r w:rsidR="0067144E" w:rsidRPr="003948AC">
        <w:rPr>
          <w:lang w:val="pt-BR"/>
        </w:rPr>
        <w:t>4</w:t>
      </w:r>
      <w:r w:rsidR="00A13D44" w:rsidRPr="003948AC">
        <w:rPr>
          <w:lang w:val="pt-BR"/>
        </w:rPr>
        <w:t>118</w:t>
      </w:r>
      <w:r w:rsidRPr="003948AC">
        <w:rPr>
          <w:lang w:val="pt-BR"/>
        </w:rPr>
        <w:t xml:space="preserve">                                                                                                                                                            </w:t>
      </w:r>
    </w:p>
    <w:p w14:paraId="389B46CB" w14:textId="44135506" w:rsidR="00250342" w:rsidRPr="003948AC" w:rsidRDefault="00250342" w:rsidP="00B369D6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6C96AE71" w:rsidR="00250342" w:rsidRPr="00A64F45" w:rsidRDefault="00826B82" w:rsidP="00A64F45">
      <w:pPr>
        <w:pStyle w:val="Precio"/>
        <w:rPr>
          <w:szCs w:val="19"/>
        </w:rPr>
      </w:pPr>
      <w:r w:rsidRPr="00A64F45">
        <w:t>1</w:t>
      </w:r>
      <w:r w:rsidR="00A13D44" w:rsidRPr="00A64F45">
        <w:t>3</w:t>
      </w:r>
      <w:r w:rsidRPr="00A64F45">
        <w:t xml:space="preserve"> </w:t>
      </w:r>
      <w:r w:rsidR="00887DF9" w:rsidRPr="00A64F45">
        <w:t xml:space="preserve">dias a partir </w:t>
      </w:r>
      <w:r w:rsidR="00887DF9" w:rsidRPr="00DF596B">
        <w:t xml:space="preserve">de </w:t>
      </w:r>
      <w:r w:rsidR="00A13D44" w:rsidRPr="00DF596B">
        <w:rPr>
          <w:szCs w:val="19"/>
        </w:rPr>
        <w:t>2</w:t>
      </w:r>
      <w:r w:rsidR="004546D8" w:rsidRPr="00DF596B">
        <w:rPr>
          <w:szCs w:val="19"/>
        </w:rPr>
        <w:t>.</w:t>
      </w:r>
      <w:r w:rsidR="00813D9C" w:rsidRPr="00DF596B">
        <w:rPr>
          <w:szCs w:val="19"/>
        </w:rPr>
        <w:t>575</w:t>
      </w:r>
      <w:r w:rsidR="00250342" w:rsidRPr="00DF596B">
        <w:t xml:space="preserve"> €</w:t>
      </w:r>
      <w:proofErr w:type="spellStart"/>
      <w:r w:rsidR="00250342" w:rsidRPr="00DF596B">
        <w:t>ur</w:t>
      </w:r>
      <w:proofErr w:type="spellEnd"/>
      <w:r w:rsidR="002A3EAD" w:rsidRPr="00DF596B">
        <w:tab/>
      </w:r>
    </w:p>
    <w:p w14:paraId="33DF7C9B" w14:textId="097F0FB1" w:rsidR="00945314" w:rsidRPr="003948AC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4FCB57B7" w14:textId="416DB88B" w:rsidR="00A13D44" w:rsidRPr="003948AC" w:rsidRDefault="00AB70D5" w:rsidP="00A13D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13D44"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01 (</w:t>
      </w:r>
      <w:r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Terça-feira</w:t>
      </w:r>
      <w:r w:rsidR="00A13D44"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Bruxelas</w:t>
      </w:r>
    </w:p>
    <w:p w14:paraId="2B8DA7AD" w14:textId="77777777" w:rsidR="00AB70D5" w:rsidRPr="003948AC" w:rsidRDefault="00AB70D5" w:rsidP="00AB70D5">
      <w:pPr>
        <w:pStyle w:val="Ttulo1"/>
        <w:spacing w:before="0"/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  <w:t>Chegamos na Europa</w:t>
      </w:r>
    </w:p>
    <w:p w14:paraId="14057996" w14:textId="66EE8ABD" w:rsidR="00AB70D5" w:rsidRPr="003948AC" w:rsidRDefault="00AB70D5" w:rsidP="00AB70D5">
      <w:pPr>
        <w:pStyle w:val="paragraph"/>
        <w:spacing w:before="0" w:beforeAutospacing="0" w:after="0" w:afterAutospacing="0"/>
        <w:textAlignment w:val="baseline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3948AC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Chegada ao aeroporto e </w:t>
      </w:r>
      <w:r w:rsidRPr="003948AC">
        <w:rPr>
          <w:rFonts w:asciiTheme="minorHAnsi" w:eastAsia="BradleyHandITC" w:hAnsiTheme="minorHAnsi" w:cstheme="minorHAnsi"/>
          <w:b/>
          <w:sz w:val="18"/>
          <w:szCs w:val="18"/>
          <w:lang w:val="pt-BR"/>
        </w:rPr>
        <w:t>traslado</w:t>
      </w:r>
      <w:r w:rsidRPr="003948AC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3948AC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AF3723D" w14:textId="77777777" w:rsidR="00A13D44" w:rsidRPr="003948AC" w:rsidRDefault="00A13D44" w:rsidP="00A13D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3948AC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08724277" w14:textId="74C687D1" w:rsidR="00A13D44" w:rsidRPr="003948AC" w:rsidRDefault="00887DF9" w:rsidP="00A13D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13D44"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02 (</w:t>
      </w:r>
      <w:r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Quarta-feira</w:t>
      </w:r>
      <w:r w:rsidR="00A13D44"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="00AB70D5" w:rsidRPr="003948A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Bruxelas</w:t>
      </w:r>
    </w:p>
    <w:p w14:paraId="7F3AF8EB" w14:textId="30204305" w:rsidR="00280574" w:rsidRPr="003948AC" w:rsidRDefault="00887DF9" w:rsidP="00887DF9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Em Flandres</w:t>
      </w:r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3948AC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 com a Grand </w:t>
      </w:r>
      <w:proofErr w:type="spellStart"/>
      <w:r w:rsidRPr="003948AC">
        <w:rPr>
          <w:rFonts w:asciiTheme="minorHAnsi" w:hAnsiTheme="minorHAnsi" w:cstheme="minorHAnsi"/>
          <w:sz w:val="18"/>
          <w:szCs w:val="18"/>
          <w:lang w:val="pt-BR"/>
        </w:rPr>
        <w:t>Place</w:t>
      </w:r>
      <w:proofErr w:type="spellEnd"/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, o </w:t>
      </w:r>
      <w:proofErr w:type="spellStart"/>
      <w:r w:rsidRPr="003948AC">
        <w:rPr>
          <w:rFonts w:asciiTheme="minorHAnsi" w:hAnsiTheme="minorHAnsi" w:cstheme="minorHAnsi"/>
          <w:sz w:val="18"/>
          <w:szCs w:val="18"/>
          <w:lang w:val="pt-BR"/>
        </w:rPr>
        <w:t>Atomium</w:t>
      </w:r>
      <w:proofErr w:type="spellEnd"/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, a Catedral de São Miguel, etc. </w:t>
      </w:r>
      <w:r w:rsidRPr="003948AC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D6C5C9F" w14:textId="24C6FFDB" w:rsidR="00887DF9" w:rsidRPr="003948AC" w:rsidRDefault="00887DF9" w:rsidP="00887DF9">
      <w:pPr>
        <w:pStyle w:val="Subttulo"/>
        <w:rPr>
          <w:rFonts w:cstheme="minorHAnsi"/>
          <w:lang w:val="pt-BR"/>
        </w:rPr>
      </w:pPr>
      <w:r w:rsidRPr="003948AC">
        <w:rPr>
          <w:lang w:val="pt-BR"/>
        </w:rPr>
        <w:t>Di</w:t>
      </w:r>
      <w:r w:rsidR="00280574" w:rsidRPr="003948AC">
        <w:rPr>
          <w:lang w:val="pt-BR"/>
        </w:rPr>
        <w:t>a 0</w:t>
      </w:r>
      <w:r w:rsidR="00A13D44" w:rsidRPr="003948AC">
        <w:rPr>
          <w:lang w:val="pt-BR"/>
        </w:rPr>
        <w:t>3</w:t>
      </w:r>
      <w:r w:rsidR="00280574" w:rsidRPr="003948AC">
        <w:rPr>
          <w:lang w:val="pt-BR"/>
        </w:rPr>
        <w:t xml:space="preserve"> </w:t>
      </w:r>
      <w:r w:rsidRPr="003948AC">
        <w:rPr>
          <w:rFonts w:cstheme="minorHAnsi"/>
          <w:lang w:val="pt-BR"/>
        </w:rPr>
        <w:t>(</w:t>
      </w:r>
      <w:r w:rsidRPr="003948AC">
        <w:rPr>
          <w:rFonts w:eastAsia="BradleyHandITC"/>
          <w:lang w:val="pt-BR"/>
        </w:rPr>
        <w:t>Quinta-feira</w:t>
      </w:r>
      <w:r w:rsidRPr="003948AC">
        <w:rPr>
          <w:rFonts w:cstheme="minorHAnsi"/>
          <w:lang w:val="pt-BR"/>
        </w:rPr>
        <w:t>) Bruxelas – Gante – Bruges</w:t>
      </w:r>
    </w:p>
    <w:p w14:paraId="786CABF2" w14:textId="02960E44" w:rsidR="00887DF9" w:rsidRPr="003948AC" w:rsidRDefault="00887DF9" w:rsidP="00887DF9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De Carlos V aos canais </w:t>
      </w:r>
      <w:proofErr w:type="spellStart"/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románticos</w:t>
      </w:r>
      <w:proofErr w:type="spellEnd"/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3948AC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. Saída para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>Gante e visita panorâmica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. Continuação para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>Bruges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, cidade que preserva a sua beleza medieval e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 xml:space="preserve">visita panorâmica. </w:t>
      </w:r>
      <w:r w:rsidRPr="003948AC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7E68779" w14:textId="3F9063C8" w:rsidR="00887DF9" w:rsidRPr="003948AC" w:rsidRDefault="00AB70D5" w:rsidP="00887DF9">
      <w:pPr>
        <w:pStyle w:val="Subttulo"/>
        <w:rPr>
          <w:rFonts w:cstheme="minorHAnsi"/>
          <w:lang w:val="pt-BR"/>
        </w:rPr>
      </w:pPr>
      <w:r w:rsidRPr="003948AC">
        <w:rPr>
          <w:lang w:val="pt-BR"/>
        </w:rPr>
        <w:t>Di</w:t>
      </w:r>
      <w:r w:rsidR="00280574" w:rsidRPr="003948AC">
        <w:rPr>
          <w:lang w:val="pt-BR"/>
        </w:rPr>
        <w:t>a 0</w:t>
      </w:r>
      <w:r w:rsidR="00A13D44" w:rsidRPr="003948AC">
        <w:rPr>
          <w:lang w:val="pt-BR"/>
        </w:rPr>
        <w:t>4</w:t>
      </w:r>
      <w:r w:rsidR="00280574" w:rsidRPr="003948AC">
        <w:rPr>
          <w:lang w:val="pt-BR"/>
        </w:rPr>
        <w:t xml:space="preserve"> </w:t>
      </w:r>
      <w:r w:rsidR="00887DF9" w:rsidRPr="003948AC">
        <w:rPr>
          <w:rFonts w:cstheme="minorHAnsi"/>
          <w:lang w:val="pt-BR"/>
        </w:rPr>
        <w:t>(</w:t>
      </w:r>
      <w:r w:rsidR="00887DF9" w:rsidRPr="003948AC">
        <w:rPr>
          <w:rFonts w:eastAsia="BradleyHandITC"/>
          <w:lang w:val="pt-BR"/>
        </w:rPr>
        <w:t>Sexta-feira</w:t>
      </w:r>
      <w:r w:rsidR="00887DF9" w:rsidRPr="003948AC">
        <w:rPr>
          <w:rFonts w:cstheme="minorHAnsi"/>
          <w:lang w:val="pt-BR"/>
        </w:rPr>
        <w:t xml:space="preserve">) Bruges – Roterdã - </w:t>
      </w:r>
      <w:proofErr w:type="spellStart"/>
      <w:r w:rsidR="00887DF9" w:rsidRPr="003948AC">
        <w:rPr>
          <w:rFonts w:cstheme="minorHAnsi"/>
          <w:lang w:val="pt-BR"/>
        </w:rPr>
        <w:t>Delf</w:t>
      </w:r>
      <w:proofErr w:type="spellEnd"/>
      <w:r w:rsidR="00887DF9" w:rsidRPr="003948AC">
        <w:rPr>
          <w:rFonts w:cstheme="minorHAnsi"/>
          <w:lang w:val="pt-BR"/>
        </w:rPr>
        <w:t xml:space="preserve"> - Haia – Amsterdã</w:t>
      </w:r>
    </w:p>
    <w:p w14:paraId="749CA4D8" w14:textId="2150D15D" w:rsidR="00280574" w:rsidRPr="003948AC" w:rsidRDefault="00887DF9" w:rsidP="00AB70D5">
      <w:pPr>
        <w:keepNext/>
        <w:tabs>
          <w:tab w:val="left" w:pos="432"/>
        </w:tabs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Vencendo o mar</w:t>
      </w:r>
      <w:r w:rsidRPr="003948AC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3948AC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 e saída em direção a Amsterdã, com breves paradas em Roterdã, </w:t>
      </w:r>
      <w:proofErr w:type="spellStart"/>
      <w:r w:rsidRPr="003948AC">
        <w:rPr>
          <w:rFonts w:asciiTheme="minorHAnsi" w:hAnsiTheme="minorHAnsi" w:cstheme="minorHAnsi"/>
          <w:sz w:val="18"/>
          <w:szCs w:val="18"/>
          <w:lang w:val="pt-BR"/>
        </w:rPr>
        <w:t>Delf</w:t>
      </w:r>
      <w:proofErr w:type="spellEnd"/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 e Haia. Chegada e </w:t>
      </w:r>
      <w:r w:rsidRPr="003948AC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3B33E20" w14:textId="1C8E6A99" w:rsidR="00AB70D5" w:rsidRPr="003948AC" w:rsidRDefault="00AB70D5" w:rsidP="00AB70D5">
      <w:pPr>
        <w:pStyle w:val="Subttulo"/>
        <w:rPr>
          <w:rFonts w:cstheme="minorHAnsi"/>
          <w:lang w:val="pt-BR"/>
        </w:rPr>
      </w:pPr>
      <w:r w:rsidRPr="003948AC">
        <w:rPr>
          <w:lang w:val="pt-BR"/>
        </w:rPr>
        <w:t>Di</w:t>
      </w:r>
      <w:r w:rsidR="00280574" w:rsidRPr="003948AC">
        <w:rPr>
          <w:lang w:val="pt-BR"/>
        </w:rPr>
        <w:t>a 0</w:t>
      </w:r>
      <w:r w:rsidR="00A13D44" w:rsidRPr="003948AC">
        <w:rPr>
          <w:lang w:val="pt-BR"/>
        </w:rPr>
        <w:t>5</w:t>
      </w:r>
      <w:r w:rsidR="00280574" w:rsidRPr="003948AC">
        <w:rPr>
          <w:lang w:val="pt-BR"/>
        </w:rPr>
        <w:t xml:space="preserve"> (Sábado) </w:t>
      </w:r>
      <w:r w:rsidRPr="003948AC">
        <w:rPr>
          <w:rFonts w:cstheme="minorHAnsi"/>
          <w:lang w:val="pt-BR"/>
        </w:rPr>
        <w:t>Amsterdã</w:t>
      </w:r>
    </w:p>
    <w:p w14:paraId="7BD7CE0F" w14:textId="77777777" w:rsidR="001A782F" w:rsidRPr="00DF596B" w:rsidRDefault="001A782F" w:rsidP="001A782F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235150">
        <w:rPr>
          <w:b/>
          <w:bCs/>
          <w:i/>
          <w:sz w:val="18"/>
          <w:szCs w:val="18"/>
          <w:lang w:val="pt"/>
        </w:rPr>
        <w:t xml:space="preserve">Diamantes, </w:t>
      </w:r>
      <w:r w:rsidRPr="00DF596B">
        <w:rPr>
          <w:b/>
          <w:bCs/>
          <w:i/>
          <w:sz w:val="18"/>
          <w:szCs w:val="18"/>
          <w:lang w:val="pt"/>
        </w:rPr>
        <w:t xml:space="preserve">tulipas e bicicletas   </w:t>
      </w:r>
    </w:p>
    <w:p w14:paraId="21091FEB" w14:textId="13222B02" w:rsidR="001A782F" w:rsidRDefault="001A782F" w:rsidP="001A782F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DF596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DF596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DF596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DF596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DF596B">
        <w:rPr>
          <w:rFonts w:eastAsia="Aptos"/>
          <w:sz w:val="18"/>
          <w:szCs w:val="18"/>
          <w:lang w:val="pt-BR"/>
        </w:rPr>
        <w:t>Rijksmuseum</w:t>
      </w:r>
      <w:proofErr w:type="spellEnd"/>
      <w:r w:rsidRPr="00DF596B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DF596B">
        <w:rPr>
          <w:rFonts w:eastAsia="Aptos"/>
          <w:sz w:val="18"/>
          <w:szCs w:val="18"/>
          <w:lang w:val="pt-BR"/>
        </w:rPr>
        <w:t>Amstel</w:t>
      </w:r>
      <w:proofErr w:type="spellEnd"/>
      <w:r w:rsidRPr="00DF596B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DF596B">
        <w:rPr>
          <w:rFonts w:eastAsia="Aptos"/>
          <w:sz w:val="18"/>
          <w:szCs w:val="18"/>
          <w:lang w:val="pt-BR"/>
        </w:rPr>
        <w:t>Magere</w:t>
      </w:r>
      <w:proofErr w:type="spellEnd"/>
      <w:r w:rsidRPr="00DF596B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DF596B">
        <w:rPr>
          <w:rFonts w:eastAsia="Aptos"/>
          <w:sz w:val="18"/>
          <w:szCs w:val="18"/>
          <w:lang w:val="pt-BR"/>
        </w:rPr>
        <w:t>Brug</w:t>
      </w:r>
      <w:proofErr w:type="spellEnd"/>
      <w:r w:rsidRPr="00DF596B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DF596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DF596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DF596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DF596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DF596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DF596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="00EB50F4" w:rsidRPr="00EB50F4">
        <w:rPr>
          <w:rFonts w:eastAsia="Aptos"/>
          <w:sz w:val="18"/>
          <w:szCs w:val="18"/>
          <w:lang w:val="pt-BR"/>
        </w:rPr>
        <w:t xml:space="preserve">. </w:t>
      </w:r>
      <w:r w:rsidRPr="00DF596B">
        <w:rPr>
          <w:b/>
          <w:bCs/>
          <w:sz w:val="18"/>
          <w:szCs w:val="18"/>
          <w:lang w:val="pt"/>
        </w:rPr>
        <w:t>Hospedagem</w:t>
      </w:r>
      <w:r w:rsidRPr="00DF596B">
        <w:rPr>
          <w:rFonts w:eastAsia="Aptos"/>
          <w:b/>
          <w:bCs/>
          <w:sz w:val="18"/>
          <w:szCs w:val="18"/>
          <w:lang w:val="pt-BR"/>
        </w:rPr>
        <w:t>.</w:t>
      </w:r>
    </w:p>
    <w:p w14:paraId="20572D59" w14:textId="77777777" w:rsidR="001A782F" w:rsidRPr="002E543A" w:rsidRDefault="001A782F" w:rsidP="001A782F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</w:p>
    <w:p w14:paraId="2EC71791" w14:textId="7BA25C30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bCs/>
          <w:szCs w:val="20"/>
          <w:lang w:val="pt-BR"/>
        </w:rPr>
        <w:t>Di</w:t>
      </w:r>
      <w:r w:rsidR="003D742A" w:rsidRPr="003948AC">
        <w:rPr>
          <w:bCs/>
          <w:szCs w:val="20"/>
          <w:lang w:val="pt-BR"/>
        </w:rPr>
        <w:t xml:space="preserve">a </w:t>
      </w:r>
      <w:r w:rsidR="00A13D44" w:rsidRPr="003948AC">
        <w:rPr>
          <w:bCs/>
          <w:szCs w:val="20"/>
          <w:lang w:val="pt-BR"/>
        </w:rPr>
        <w:t>06</w:t>
      </w:r>
      <w:r w:rsidRPr="003948AC">
        <w:rPr>
          <w:bCs/>
          <w:szCs w:val="20"/>
          <w:lang w:val="pt-BR"/>
        </w:rPr>
        <w:t xml:space="preserve"> (Domingo) Amsterdã</w:t>
      </w:r>
      <w:r w:rsidR="003D742A" w:rsidRPr="003948AC">
        <w:rPr>
          <w:bCs/>
          <w:szCs w:val="20"/>
          <w:lang w:val="pt-BR"/>
        </w:rPr>
        <w:t xml:space="preserve"> – </w:t>
      </w:r>
      <w:proofErr w:type="spellStart"/>
      <w:r w:rsidRPr="003948AC">
        <w:rPr>
          <w:lang w:val="pt-BR"/>
        </w:rPr>
        <w:t>Boppard</w:t>
      </w:r>
      <w:proofErr w:type="spellEnd"/>
      <w:r w:rsidRPr="003948AC">
        <w:rPr>
          <w:lang w:val="pt-BR"/>
        </w:rPr>
        <w:t xml:space="preserve"> – Cruzeiro pelo Reno - St. </w:t>
      </w:r>
      <w:proofErr w:type="spellStart"/>
      <w:r w:rsidRPr="003948AC">
        <w:rPr>
          <w:lang w:val="pt-BR"/>
        </w:rPr>
        <w:t>Goar</w:t>
      </w:r>
      <w:proofErr w:type="spellEnd"/>
      <w:r w:rsidRPr="003948AC">
        <w:rPr>
          <w:lang w:val="pt-BR"/>
        </w:rPr>
        <w:t xml:space="preserve"> - Frankfurt</w:t>
      </w:r>
    </w:p>
    <w:p w14:paraId="26DFDD75" w14:textId="77777777" w:rsidR="00887DF9" w:rsidRPr="003948AC" w:rsidRDefault="00887DF9" w:rsidP="00887DF9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3948AC">
        <w:rPr>
          <w:rFonts w:cs="Calibri"/>
          <w:b/>
          <w:bCs/>
          <w:i/>
          <w:sz w:val="18"/>
          <w:szCs w:val="18"/>
          <w:lang w:val="pt-BR"/>
        </w:rPr>
        <w:t xml:space="preserve">Um passeio encantador    </w:t>
      </w:r>
    </w:p>
    <w:p w14:paraId="753FABCA" w14:textId="77777777" w:rsidR="00887DF9" w:rsidRPr="003948AC" w:rsidRDefault="00887DF9" w:rsidP="00887DF9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3948AC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3948AC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3948AC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3948AC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3948AC">
        <w:rPr>
          <w:rFonts w:cs="Calibri"/>
          <w:b/>
          <w:bCs/>
          <w:sz w:val="18"/>
          <w:szCs w:val="18"/>
          <w:lang w:val="pt-BR"/>
        </w:rPr>
        <w:t>cruzeiro</w:t>
      </w:r>
      <w:r w:rsidRPr="003948AC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3948AC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3948AC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3948AC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3948AC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3948AC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3948AC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3948AC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3948AC">
        <w:rPr>
          <w:rFonts w:cs="Calibri"/>
          <w:b/>
          <w:bCs/>
          <w:sz w:val="18"/>
          <w:szCs w:val="18"/>
          <w:lang w:val="pt-BR"/>
        </w:rPr>
        <w:t>.</w:t>
      </w:r>
    </w:p>
    <w:p w14:paraId="69280B81" w14:textId="77777777" w:rsidR="003D742A" w:rsidRPr="003948AC" w:rsidRDefault="003D742A" w:rsidP="007E4A06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97C8575" w14:textId="044AC6D3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8F572B" w:rsidRPr="003948AC">
        <w:rPr>
          <w:lang w:val="pt-BR"/>
        </w:rPr>
        <w:t xml:space="preserve">a </w:t>
      </w:r>
      <w:r w:rsidR="00A13D44" w:rsidRPr="003948AC">
        <w:rPr>
          <w:lang w:val="pt-BR"/>
        </w:rPr>
        <w:t>07</w:t>
      </w:r>
      <w:r w:rsidR="008F572B" w:rsidRPr="003948AC">
        <w:rPr>
          <w:lang w:val="pt-BR"/>
        </w:rPr>
        <w:t xml:space="preserve"> </w:t>
      </w:r>
      <w:r w:rsidRPr="003948AC">
        <w:rPr>
          <w:lang w:val="pt-BR"/>
        </w:rPr>
        <w:t>(</w:t>
      </w:r>
      <w:r w:rsidRPr="003948AC">
        <w:rPr>
          <w:rFonts w:eastAsia="BradleyHandITC"/>
          <w:lang w:val="pt-BR"/>
        </w:rPr>
        <w:t>Segunda-feira</w:t>
      </w:r>
      <w:r w:rsidRPr="003948AC">
        <w:rPr>
          <w:lang w:val="pt-BR"/>
        </w:rPr>
        <w:t>) Frankfurt – Zurique</w:t>
      </w:r>
    </w:p>
    <w:p w14:paraId="79189A04" w14:textId="77777777" w:rsidR="00887DF9" w:rsidRPr="003948AC" w:rsidRDefault="00887DF9" w:rsidP="00887DF9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3948AC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3FD9745A" w14:textId="77777777" w:rsidR="00887DF9" w:rsidRPr="003948AC" w:rsidRDefault="00887DF9" w:rsidP="00887DF9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3948AC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3948AC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3948AC">
        <w:rPr>
          <w:b/>
          <w:bCs/>
          <w:sz w:val="18"/>
          <w:szCs w:val="18"/>
          <w:lang w:val="pt-BR"/>
        </w:rPr>
        <w:t>.</w:t>
      </w:r>
    </w:p>
    <w:p w14:paraId="73608A4D" w14:textId="77777777" w:rsidR="008F572B" w:rsidRPr="003948AC" w:rsidRDefault="008F572B" w:rsidP="008F572B">
      <w:pPr>
        <w:pStyle w:val="Subttulo"/>
        <w:rPr>
          <w:highlight w:val="green"/>
          <w:lang w:val="pt-BR"/>
        </w:rPr>
      </w:pPr>
    </w:p>
    <w:p w14:paraId="44D6671A" w14:textId="42BD101C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8F572B" w:rsidRPr="003948AC">
        <w:rPr>
          <w:lang w:val="pt-BR"/>
        </w:rPr>
        <w:t xml:space="preserve">a </w:t>
      </w:r>
      <w:r w:rsidR="00A13D44" w:rsidRPr="003948AC">
        <w:rPr>
          <w:lang w:val="pt-BR"/>
        </w:rPr>
        <w:t>08</w:t>
      </w:r>
      <w:r w:rsidR="008F572B" w:rsidRPr="003948AC">
        <w:rPr>
          <w:lang w:val="pt-BR"/>
        </w:rPr>
        <w:t xml:space="preserve"> </w:t>
      </w:r>
      <w:r w:rsidRPr="003948AC">
        <w:rPr>
          <w:lang w:val="pt-BR"/>
        </w:rPr>
        <w:t>(</w:t>
      </w:r>
      <w:r w:rsidRPr="003948AC">
        <w:rPr>
          <w:rFonts w:eastAsia="BradleyHandITC"/>
          <w:lang w:val="pt-BR"/>
        </w:rPr>
        <w:t>Terça-feira</w:t>
      </w:r>
      <w:r w:rsidRPr="003948AC">
        <w:rPr>
          <w:lang w:val="pt-BR"/>
        </w:rPr>
        <w:t>) Zurique – Lucerna - Innsbruck</w:t>
      </w:r>
      <w:r w:rsidRPr="003948AC">
        <w:rPr>
          <w:rStyle w:val="eop"/>
          <w:b w:val="0"/>
          <w:bCs/>
          <w:szCs w:val="20"/>
          <w:lang w:val="pt-BR"/>
        </w:rPr>
        <w:t> </w:t>
      </w:r>
    </w:p>
    <w:p w14:paraId="703E2DF4" w14:textId="77777777" w:rsidR="00887DF9" w:rsidRPr="003948AC" w:rsidRDefault="00887DF9" w:rsidP="00887DF9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3948AC">
        <w:rPr>
          <w:rStyle w:val="Textoennegrita"/>
          <w:color w:val="auto"/>
          <w:szCs w:val="18"/>
          <w:lang w:val="pt-BR"/>
        </w:rPr>
        <w:t>Entre cantões</w:t>
      </w:r>
    </w:p>
    <w:p w14:paraId="1C75DDDB" w14:textId="7583CE16" w:rsidR="00887DF9" w:rsidRPr="003948AC" w:rsidRDefault="00887DF9" w:rsidP="00887DF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3948AC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3948AC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assistir </w:t>
      </w:r>
      <w:r w:rsidRPr="003948AC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Opcionalmente a </w:t>
      </w:r>
      <w:r w:rsidR="000B767C" w:rsidRPr="003948AC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0B767C" w:rsidRPr="000E0A5C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</w:t>
      </w:r>
      <w:r w:rsidRPr="000E0A5C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 Tirolesa com jantar</w:t>
      </w:r>
      <w:r w:rsidRPr="003948AC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53FD8729" w14:textId="6A1FCA53" w:rsidR="008F572B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 xml:space="preserve"> </w:t>
      </w:r>
    </w:p>
    <w:p w14:paraId="721DD205" w14:textId="58FF2A3B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8F572B" w:rsidRPr="003948AC">
        <w:rPr>
          <w:lang w:val="pt-BR"/>
        </w:rPr>
        <w:t xml:space="preserve">a </w:t>
      </w:r>
      <w:r w:rsidR="00A13D44" w:rsidRPr="003948AC">
        <w:rPr>
          <w:lang w:val="pt-BR"/>
        </w:rPr>
        <w:t>09</w:t>
      </w:r>
      <w:r w:rsidRPr="003948AC">
        <w:rPr>
          <w:lang w:val="pt-BR"/>
        </w:rPr>
        <w:t xml:space="preserve"> (</w:t>
      </w:r>
      <w:r w:rsidRPr="003948AC">
        <w:rPr>
          <w:rFonts w:eastAsia="BradleyHandITC"/>
          <w:lang w:val="pt-BR"/>
        </w:rPr>
        <w:t>Quarta-feira</w:t>
      </w:r>
      <w:r w:rsidRPr="003948AC">
        <w:rPr>
          <w:lang w:val="pt-BR"/>
        </w:rPr>
        <w:t>) Innsbruck - Salzburgo</w:t>
      </w:r>
    </w:p>
    <w:p w14:paraId="7D0F09F1" w14:textId="77777777" w:rsidR="00887DF9" w:rsidRPr="003948AC" w:rsidRDefault="00887DF9" w:rsidP="00887DF9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3948AC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73EC2887" w14:textId="3F5E4177" w:rsidR="008F572B" w:rsidRPr="003948AC" w:rsidRDefault="00887DF9" w:rsidP="008F572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3948AC">
        <w:rPr>
          <w:rFonts w:asciiTheme="minorHAnsi" w:hAnsiTheme="minorHAnsi" w:cstheme="minorHAnsi"/>
          <w:bCs/>
          <w:sz w:val="18"/>
          <w:szCs w:val="18"/>
          <w:lang w:val="pt-BR"/>
        </w:rPr>
        <w:t>, antigo cemitério de São Pedro, a casa natal de Mozart, etc.</w:t>
      </w:r>
      <w:r w:rsidRPr="003948A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3948AC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3948AC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5DBC1BF" w14:textId="77777777" w:rsidR="008F572B" w:rsidRPr="003948AC" w:rsidRDefault="008F572B" w:rsidP="008F572B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5DAABA25" w14:textId="6263D94B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A13D44" w:rsidRPr="003948AC">
        <w:rPr>
          <w:lang w:val="pt-BR"/>
        </w:rPr>
        <w:t xml:space="preserve">a 10 </w:t>
      </w:r>
      <w:r w:rsidRPr="003948AC">
        <w:rPr>
          <w:lang w:val="pt-BR"/>
        </w:rPr>
        <w:t>(</w:t>
      </w:r>
      <w:r w:rsidRPr="003948AC">
        <w:rPr>
          <w:rFonts w:eastAsia="BradleyHandITC"/>
          <w:lang w:val="pt-BR"/>
        </w:rPr>
        <w:t>Quinta-feira</w:t>
      </w:r>
      <w:r w:rsidRPr="003948AC">
        <w:rPr>
          <w:lang w:val="pt-BR"/>
        </w:rPr>
        <w:t>) Salzburgo</w:t>
      </w:r>
    </w:p>
    <w:p w14:paraId="79B3FC26" w14:textId="77777777" w:rsidR="00887DF9" w:rsidRPr="003948AC" w:rsidRDefault="00887DF9" w:rsidP="00887DF9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3948AC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4A8C91EF" w14:textId="77777777" w:rsidR="006B29D0" w:rsidRPr="006B29D0" w:rsidRDefault="006B29D0" w:rsidP="006B29D0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A64F45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A64F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A64F45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0E0A5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0E0A5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0E0A5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0E0A5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A64F45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A64F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A64F45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A64F4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6B29D0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05050CCD" w14:textId="77777777" w:rsidR="00A13D44" w:rsidRPr="003948AC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140EC272" w14:textId="77777777" w:rsidR="00A13D44" w:rsidRPr="003948AC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46F64EAB" w14:textId="77777777" w:rsidR="00A13D44" w:rsidRPr="003948AC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1E87D158" w14:textId="77777777" w:rsidR="00A13D44" w:rsidRPr="003948AC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7A7D5C2F" w14:textId="77777777" w:rsidR="00A13D44" w:rsidRPr="003948AC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39B1459B" w14:textId="7856B6F2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A13D44" w:rsidRPr="003948AC">
        <w:rPr>
          <w:lang w:val="pt-BR"/>
        </w:rPr>
        <w:t xml:space="preserve">a 11 </w:t>
      </w:r>
      <w:r w:rsidRPr="003948AC">
        <w:rPr>
          <w:lang w:val="pt-BR"/>
        </w:rPr>
        <w:t>(</w:t>
      </w:r>
      <w:r w:rsidRPr="003948AC">
        <w:rPr>
          <w:rFonts w:eastAsia="BradleyHandITC"/>
          <w:lang w:val="pt-BR"/>
        </w:rPr>
        <w:t>Sexta-feira</w:t>
      </w:r>
      <w:r w:rsidRPr="003948AC">
        <w:rPr>
          <w:lang w:val="pt-BR"/>
        </w:rPr>
        <w:t>) Salzburgo– Viena</w:t>
      </w:r>
    </w:p>
    <w:p w14:paraId="638C0565" w14:textId="59482490" w:rsidR="00887DF9" w:rsidRPr="003948AC" w:rsidRDefault="00887DF9" w:rsidP="00887DF9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3948AC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3948AC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60C82AC4" w14:textId="48F5F3F3" w:rsidR="00887DF9" w:rsidRPr="003948AC" w:rsidRDefault="00887DF9" w:rsidP="00887DF9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3948AC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3948AC">
        <w:rPr>
          <w:sz w:val="18"/>
          <w:szCs w:val="18"/>
          <w:lang w:val="pt-BR"/>
        </w:rPr>
        <w:t>. Saída pa</w:t>
      </w:r>
      <w:r w:rsidR="00F67BDC" w:rsidRPr="003948AC">
        <w:rPr>
          <w:sz w:val="18"/>
          <w:szCs w:val="18"/>
          <w:lang w:val="pt-BR"/>
        </w:rPr>
        <w:t xml:space="preserve">ra </w:t>
      </w:r>
      <w:proofErr w:type="spellStart"/>
      <w:r w:rsidRPr="003948AC">
        <w:rPr>
          <w:sz w:val="18"/>
          <w:szCs w:val="18"/>
          <w:lang w:val="pt-BR"/>
        </w:rPr>
        <w:t>Wachau</w:t>
      </w:r>
      <w:proofErr w:type="spellEnd"/>
      <w:r w:rsidRPr="003948AC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3948AC">
        <w:rPr>
          <w:sz w:val="18"/>
          <w:szCs w:val="18"/>
          <w:lang w:val="pt-BR"/>
        </w:rPr>
        <w:t>Melk</w:t>
      </w:r>
      <w:proofErr w:type="spellEnd"/>
      <w:r w:rsidRPr="003948AC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3948AC">
        <w:rPr>
          <w:sz w:val="18"/>
          <w:szCs w:val="18"/>
          <w:lang w:val="pt-BR"/>
        </w:rPr>
        <w:t>Melk</w:t>
      </w:r>
      <w:proofErr w:type="spellEnd"/>
      <w:r w:rsidRPr="003948AC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3948AC">
        <w:rPr>
          <w:b/>
          <w:sz w:val="18"/>
          <w:szCs w:val="18"/>
          <w:lang w:val="pt-BR"/>
        </w:rPr>
        <w:t>visita panorâmica</w:t>
      </w:r>
      <w:r w:rsidRPr="003948AC">
        <w:rPr>
          <w:sz w:val="18"/>
          <w:szCs w:val="18"/>
          <w:lang w:val="pt-BR"/>
        </w:rPr>
        <w:t xml:space="preserve"> ao longo da </w:t>
      </w:r>
      <w:proofErr w:type="spellStart"/>
      <w:r w:rsidRPr="003948AC">
        <w:rPr>
          <w:sz w:val="18"/>
          <w:szCs w:val="18"/>
          <w:lang w:val="pt-BR"/>
        </w:rPr>
        <w:t>Ringstrasse</w:t>
      </w:r>
      <w:proofErr w:type="spellEnd"/>
      <w:r w:rsidRPr="003948AC">
        <w:rPr>
          <w:sz w:val="18"/>
          <w:szCs w:val="18"/>
          <w:lang w:val="pt-BR"/>
        </w:rPr>
        <w:t xml:space="preserve"> com a Ópera, Museu de Belas Artes, Parlamento, Câmara Municipal, Universidade, Palácio Belvedere, etc. passando pelo </w:t>
      </w:r>
      <w:proofErr w:type="spellStart"/>
      <w:r w:rsidRPr="003948AC">
        <w:rPr>
          <w:sz w:val="18"/>
          <w:szCs w:val="18"/>
          <w:lang w:val="pt-BR"/>
        </w:rPr>
        <w:t>Prater</w:t>
      </w:r>
      <w:proofErr w:type="spellEnd"/>
      <w:r w:rsidRPr="003948AC">
        <w:rPr>
          <w:sz w:val="18"/>
          <w:szCs w:val="18"/>
          <w:lang w:val="pt-BR"/>
        </w:rPr>
        <w:t xml:space="preserve"> para tirar uma foto de sua roda gigante. Terminaremos com um </w:t>
      </w:r>
      <w:r w:rsidRPr="003948AC">
        <w:rPr>
          <w:b/>
          <w:sz w:val="18"/>
          <w:szCs w:val="18"/>
          <w:lang w:val="pt-BR"/>
        </w:rPr>
        <w:t>passeio incluído</w:t>
      </w:r>
      <w:r w:rsidRPr="003948AC">
        <w:rPr>
          <w:sz w:val="18"/>
          <w:szCs w:val="18"/>
          <w:lang w:val="pt-BR"/>
        </w:rPr>
        <w:t xml:space="preserve"> pelo centro histórico pedonal até à Catedral de Santo Estêvão</w:t>
      </w:r>
      <w:r w:rsidRPr="003948AC">
        <w:rPr>
          <w:rFonts w:cs="Calibri"/>
          <w:kern w:val="0"/>
          <w:sz w:val="18"/>
          <w:szCs w:val="18"/>
          <w:lang w:val="pt-BR"/>
        </w:rPr>
        <w:t xml:space="preserve">. </w:t>
      </w:r>
      <w:r w:rsidRPr="003948AC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3948AC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7E4A06" w:rsidRPr="003948AC" w:rsidRDefault="007E4A06" w:rsidP="007E4A06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5D06B8BC" w14:textId="36C42C32" w:rsidR="00887DF9" w:rsidRPr="003948AC" w:rsidRDefault="00887DF9" w:rsidP="00887DF9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7E4A06" w:rsidRPr="003948AC">
        <w:rPr>
          <w:lang w:val="pt-BR"/>
        </w:rPr>
        <w:t>a 1</w:t>
      </w:r>
      <w:r w:rsidR="00263084" w:rsidRPr="003948AC">
        <w:rPr>
          <w:lang w:val="pt-BR"/>
        </w:rPr>
        <w:t>2</w:t>
      </w:r>
      <w:r w:rsidR="007E4A06" w:rsidRPr="003948AC">
        <w:rPr>
          <w:lang w:val="pt-BR"/>
        </w:rPr>
        <w:t xml:space="preserve"> (Sábado) </w:t>
      </w:r>
      <w:r w:rsidRPr="003948AC">
        <w:rPr>
          <w:lang w:val="pt-BR"/>
        </w:rPr>
        <w:t>Viena</w:t>
      </w:r>
    </w:p>
    <w:p w14:paraId="65E9E301" w14:textId="77777777" w:rsidR="00887DF9" w:rsidRPr="003948AC" w:rsidRDefault="00887DF9" w:rsidP="00887DF9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3948AC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77BA13FB" w14:textId="77777777" w:rsidR="00846BB9" w:rsidRDefault="00846BB9" w:rsidP="00846BB9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B50F4">
        <w:rPr>
          <w:b/>
          <w:bCs/>
          <w:sz w:val="18"/>
          <w:szCs w:val="18"/>
          <w:lang w:val="pt-BR"/>
        </w:rPr>
        <w:t>Café da manhã</w:t>
      </w:r>
      <w:r w:rsidRPr="00EB50F4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EB50F4">
        <w:rPr>
          <w:lang w:val="pt-BR"/>
        </w:rPr>
        <w:t xml:space="preserve"> </w:t>
      </w:r>
      <w:r w:rsidRPr="00EB50F4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EB50F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EB50F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EB50F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EB50F4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EB50F4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EB50F4">
        <w:rPr>
          <w:b/>
          <w:bCs/>
          <w:i/>
          <w:sz w:val="18"/>
          <w:szCs w:val="18"/>
          <w:lang w:val="pt-BR"/>
        </w:rPr>
        <w:t>.</w:t>
      </w:r>
    </w:p>
    <w:p w14:paraId="00AD3B2F" w14:textId="77777777" w:rsidR="00846BB9" w:rsidRDefault="00846BB9" w:rsidP="00846BB9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7A3AD606" w14:textId="01355DC0" w:rsidR="00871A21" w:rsidRPr="003948AC" w:rsidRDefault="00887DF9" w:rsidP="00871A21">
      <w:pPr>
        <w:pStyle w:val="Subttulo"/>
        <w:rPr>
          <w:lang w:val="pt-BR"/>
        </w:rPr>
      </w:pPr>
      <w:r w:rsidRPr="003948AC">
        <w:rPr>
          <w:lang w:val="pt-BR"/>
        </w:rPr>
        <w:t>Di</w:t>
      </w:r>
      <w:r w:rsidR="00871A21" w:rsidRPr="003948AC">
        <w:rPr>
          <w:lang w:val="pt-BR"/>
        </w:rPr>
        <w:t>a 1</w:t>
      </w:r>
      <w:r w:rsidR="00263084" w:rsidRPr="003948AC">
        <w:rPr>
          <w:lang w:val="pt-BR"/>
        </w:rPr>
        <w:t>3</w:t>
      </w:r>
      <w:r w:rsidR="00937684" w:rsidRPr="003948AC">
        <w:rPr>
          <w:lang w:val="pt-BR"/>
        </w:rPr>
        <w:t xml:space="preserve"> (Domingo)</w:t>
      </w:r>
      <w:r w:rsidR="00871A21" w:rsidRPr="003948AC">
        <w:rPr>
          <w:lang w:val="pt-BR"/>
        </w:rPr>
        <w:t xml:space="preserve"> Viena </w:t>
      </w:r>
    </w:p>
    <w:p w14:paraId="51BB0031" w14:textId="06EF30AB" w:rsidR="00871A21" w:rsidRPr="003948AC" w:rsidRDefault="00887DF9" w:rsidP="00887DF9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3948AC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3948AC">
        <w:rPr>
          <w:rFonts w:cs="Calibri"/>
          <w:b/>
          <w:bCs/>
          <w:i/>
          <w:sz w:val="18"/>
          <w:szCs w:val="18"/>
          <w:lang w:val="pt-BR"/>
        </w:rPr>
        <w:br/>
      </w:r>
      <w:r w:rsidRPr="003948AC">
        <w:rPr>
          <w:rFonts w:cs="Calibri"/>
          <w:b/>
          <w:bCs/>
          <w:sz w:val="18"/>
          <w:szCs w:val="18"/>
          <w:lang w:val="pt-BR"/>
        </w:rPr>
        <w:t>Café da manhã.</w:t>
      </w:r>
      <w:r w:rsidRPr="003948AC">
        <w:rPr>
          <w:rFonts w:cs="Calibri"/>
          <w:bCs/>
          <w:sz w:val="18"/>
          <w:szCs w:val="18"/>
          <w:lang w:val="pt-BR"/>
        </w:rPr>
        <w:t xml:space="preserve"> </w:t>
      </w:r>
      <w:r w:rsidRPr="003948AC">
        <w:rPr>
          <w:rFonts w:cs="Calibri"/>
          <w:b/>
          <w:bCs/>
          <w:sz w:val="18"/>
          <w:szCs w:val="18"/>
          <w:lang w:val="pt-BR"/>
        </w:rPr>
        <w:t>Traslado</w:t>
      </w:r>
      <w:r w:rsidRPr="003948AC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5AE04976" w14:textId="77777777" w:rsidR="000E0A5C" w:rsidRPr="000E0A5C" w:rsidRDefault="000E0A5C" w:rsidP="000E0A5C">
      <w:pPr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0E0A5C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0E0A5C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0E0A5C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0E0A5C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3A7DF6FD" w14:textId="77777777" w:rsidR="009B2DB4" w:rsidRPr="003948AC" w:rsidRDefault="009B2DB4" w:rsidP="009B2DB4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33E4EEEE" w14:textId="038DCCB7" w:rsidR="00AB70D5" w:rsidRPr="008E3267" w:rsidRDefault="00EE7296" w:rsidP="00AB70D5">
      <w:pPr>
        <w:pStyle w:val="TITULOVA"/>
        <w:rPr>
          <w:b/>
          <w:bCs/>
          <w:lang w:val="pt-BR"/>
        </w:rPr>
      </w:pPr>
      <w:r w:rsidRPr="008E3267">
        <w:rPr>
          <w:b/>
          <w:bCs/>
          <w:lang w:val="pt-BR"/>
        </w:rPr>
        <w:t>PACOTE</w:t>
      </w:r>
      <w:r w:rsidR="00AB70D5" w:rsidRPr="008E3267">
        <w:rPr>
          <w:b/>
          <w:bCs/>
          <w:lang w:val="pt-BR"/>
        </w:rPr>
        <w:t xml:space="preserve"> “</w:t>
      </w:r>
      <w:r w:rsidR="003948AC" w:rsidRPr="008E3267">
        <w:rPr>
          <w:b/>
          <w:bCs/>
          <w:lang w:val="pt-BR"/>
        </w:rPr>
        <w:t>MAIS SERVIÇOS</w:t>
      </w:r>
      <w:r w:rsidR="00AB70D5" w:rsidRPr="008E3267">
        <w:rPr>
          <w:b/>
          <w:bCs/>
          <w:lang w:val="pt-BR"/>
        </w:rPr>
        <w:t>”</w:t>
      </w:r>
    </w:p>
    <w:p w14:paraId="70AEEA43" w14:textId="77777777" w:rsidR="00AB70D5" w:rsidRPr="008E3267" w:rsidRDefault="00AB70D5" w:rsidP="00AB70D5">
      <w:pPr>
        <w:pStyle w:val="VA"/>
        <w:jc w:val="center"/>
        <w:rPr>
          <w:b/>
          <w:bCs/>
          <w:sz w:val="20"/>
          <w:szCs w:val="20"/>
        </w:rPr>
      </w:pPr>
    </w:p>
    <w:p w14:paraId="015E0953" w14:textId="77777777" w:rsidR="00AB70D5" w:rsidRPr="008E3267" w:rsidRDefault="00AB70D5" w:rsidP="00AB70D5">
      <w:pPr>
        <w:pStyle w:val="VA"/>
        <w:jc w:val="center"/>
        <w:rPr>
          <w:b/>
          <w:bCs/>
          <w:szCs w:val="18"/>
        </w:rPr>
      </w:pPr>
      <w:r w:rsidRPr="008E3267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0F9867BB" w14:textId="77777777" w:rsidR="00AB70D5" w:rsidRPr="008E3267" w:rsidRDefault="00AB70D5" w:rsidP="00AB70D5">
      <w:pPr>
        <w:pStyle w:val="VA"/>
        <w:jc w:val="center"/>
        <w:rPr>
          <w:b/>
          <w:bCs/>
          <w:color w:val="FFFFFF"/>
          <w:szCs w:val="18"/>
        </w:rPr>
      </w:pPr>
    </w:p>
    <w:p w14:paraId="51CD9CE9" w14:textId="77777777" w:rsidR="0080121C" w:rsidRPr="001F26FE" w:rsidRDefault="0080121C" w:rsidP="0080121C">
      <w:pPr>
        <w:pStyle w:val="VA"/>
        <w:rPr>
          <w:b/>
          <w:bCs/>
        </w:rPr>
      </w:pPr>
      <w:r w:rsidRPr="001F26FE">
        <w:rPr>
          <w:b/>
          <w:bCs/>
        </w:rPr>
        <w:t xml:space="preserve">   . Excursão a </w:t>
      </w:r>
      <w:proofErr w:type="spellStart"/>
      <w:r w:rsidRPr="001F26FE">
        <w:rPr>
          <w:b/>
          <w:bCs/>
        </w:rPr>
        <w:t>Marken</w:t>
      </w:r>
      <w:proofErr w:type="spellEnd"/>
      <w:r w:rsidRPr="001F26FE">
        <w:rPr>
          <w:b/>
          <w:bCs/>
        </w:rPr>
        <w:t xml:space="preserve"> e Volendam + Moinhos de </w:t>
      </w:r>
      <w:proofErr w:type="spellStart"/>
      <w:r w:rsidRPr="001F26FE">
        <w:rPr>
          <w:b/>
          <w:bCs/>
        </w:rPr>
        <w:t>Zaanse</w:t>
      </w:r>
      <w:proofErr w:type="spellEnd"/>
      <w:r w:rsidRPr="001F26FE">
        <w:rPr>
          <w:b/>
          <w:bCs/>
        </w:rPr>
        <w:t xml:space="preserve"> </w:t>
      </w:r>
      <w:proofErr w:type="spellStart"/>
      <w:r w:rsidRPr="001F26FE">
        <w:rPr>
          <w:b/>
          <w:bCs/>
        </w:rPr>
        <w:t>Schans</w:t>
      </w:r>
      <w:proofErr w:type="spellEnd"/>
      <w:r w:rsidRPr="001F26FE">
        <w:rPr>
          <w:b/>
          <w:bCs/>
        </w:rPr>
        <w:t xml:space="preserve"> saindo de Amsterdã</w:t>
      </w:r>
    </w:p>
    <w:p w14:paraId="58BD887F" w14:textId="77777777" w:rsidR="00AB70D5" w:rsidRPr="001F26FE" w:rsidRDefault="00AB70D5" w:rsidP="00AB70D5">
      <w:pPr>
        <w:pStyle w:val="VA"/>
        <w:rPr>
          <w:b/>
          <w:bCs/>
          <w:szCs w:val="18"/>
        </w:rPr>
      </w:pPr>
      <w:r w:rsidRPr="001F26FE">
        <w:rPr>
          <w:b/>
          <w:bCs/>
          <w:szCs w:val="18"/>
        </w:rPr>
        <w:t xml:space="preserve">   . Festa Tirolesa com jantar em Innsbruck</w:t>
      </w:r>
    </w:p>
    <w:p w14:paraId="3D5DEF60" w14:textId="77777777" w:rsidR="00D13484" w:rsidRPr="001F26FE" w:rsidRDefault="00D13484" w:rsidP="00D13484">
      <w:pPr>
        <w:pStyle w:val="VA"/>
        <w:rPr>
          <w:b/>
          <w:bCs/>
          <w:szCs w:val="18"/>
        </w:rPr>
      </w:pPr>
      <w:r w:rsidRPr="001F26FE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1F26FE">
        <w:rPr>
          <w:b/>
          <w:bCs/>
          <w:szCs w:val="18"/>
        </w:rPr>
        <w:t>See</w:t>
      </w:r>
      <w:proofErr w:type="spellEnd"/>
      <w:r w:rsidRPr="001F26FE">
        <w:rPr>
          <w:b/>
          <w:bCs/>
          <w:szCs w:val="18"/>
        </w:rPr>
        <w:t xml:space="preserve"> e visita a </w:t>
      </w:r>
      <w:proofErr w:type="spellStart"/>
      <w:r w:rsidRPr="001F26FE">
        <w:rPr>
          <w:b/>
          <w:bCs/>
          <w:szCs w:val="18"/>
        </w:rPr>
        <w:t>Hallstatt</w:t>
      </w:r>
      <w:proofErr w:type="spellEnd"/>
      <w:r w:rsidRPr="001F26FE">
        <w:rPr>
          <w:b/>
          <w:bCs/>
          <w:szCs w:val="18"/>
        </w:rPr>
        <w:t xml:space="preserve"> saindo de Salzburgo.</w:t>
      </w:r>
    </w:p>
    <w:p w14:paraId="45A24D41" w14:textId="77777777" w:rsidR="00202489" w:rsidRPr="001F26FE" w:rsidRDefault="00202489" w:rsidP="00202489">
      <w:pPr>
        <w:pStyle w:val="VA"/>
        <w:rPr>
          <w:b/>
          <w:bCs/>
          <w:szCs w:val="18"/>
        </w:rPr>
      </w:pPr>
      <w:r w:rsidRPr="001F26FE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1F26FE">
        <w:rPr>
          <w:b/>
          <w:bCs/>
          <w:szCs w:val="18"/>
        </w:rPr>
        <w:t>de</w:t>
      </w:r>
      <w:r w:rsidRPr="001F26FE">
        <w:rPr>
          <w:b/>
          <w:bCs/>
          <w:i/>
          <w:iCs/>
          <w:szCs w:val="18"/>
        </w:rPr>
        <w:t xml:space="preserve"> </w:t>
      </w:r>
      <w:proofErr w:type="spellStart"/>
      <w:r w:rsidRPr="001F26FE">
        <w:rPr>
          <w:b/>
          <w:bCs/>
          <w:szCs w:val="18"/>
        </w:rPr>
        <w:t>Schoenbrunn</w:t>
      </w:r>
      <w:proofErr w:type="spellEnd"/>
      <w:r w:rsidRPr="001F26FE">
        <w:rPr>
          <w:b/>
          <w:bCs/>
          <w:i/>
          <w:iCs/>
          <w:szCs w:val="18"/>
        </w:rPr>
        <w:t xml:space="preserve"> </w:t>
      </w:r>
      <w:r w:rsidRPr="001F26FE">
        <w:rPr>
          <w:b/>
          <w:bCs/>
          <w:szCs w:val="18"/>
        </w:rPr>
        <w:t xml:space="preserve">com audioguia e jardins </w:t>
      </w:r>
    </w:p>
    <w:p w14:paraId="247B5982" w14:textId="6EC51F0E" w:rsidR="00AB70D5" w:rsidRPr="008E3267" w:rsidRDefault="00AB70D5" w:rsidP="00AB70D5">
      <w:pPr>
        <w:pStyle w:val="VA"/>
        <w:rPr>
          <w:b/>
          <w:bCs/>
          <w:color w:val="FFFFFF"/>
          <w:szCs w:val="18"/>
        </w:rPr>
      </w:pPr>
      <w:r w:rsidRPr="008E3267">
        <w:rPr>
          <w:b/>
          <w:bCs/>
          <w:color w:val="FFFFFF"/>
          <w:szCs w:val="18"/>
        </w:rPr>
        <w:t xml:space="preserve">   . 3 jantares (dias 2, 3, 6) </w:t>
      </w:r>
    </w:p>
    <w:p w14:paraId="5D8FA0DD" w14:textId="77777777" w:rsidR="009B2DB4" w:rsidRPr="008E3267" w:rsidRDefault="009B2DB4" w:rsidP="009B2DB4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530FEDCC" w14:textId="77777777" w:rsidR="009B2DB4" w:rsidRPr="003948AC" w:rsidRDefault="009B2DB4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75C838C7" w14:textId="77777777" w:rsidR="00AB70D5" w:rsidRPr="003948AC" w:rsidRDefault="00AB70D5" w:rsidP="00B369D6">
      <w:pPr>
        <w:pStyle w:val="Ttulo"/>
        <w:spacing w:after="0"/>
        <w:rPr>
          <w:lang w:val="pt-BR"/>
        </w:rPr>
      </w:pPr>
      <w:r w:rsidRPr="003948AC">
        <w:rPr>
          <w:lang w:val="pt-BR"/>
        </w:rPr>
        <w:t>Datas de início:</w:t>
      </w:r>
    </w:p>
    <w:p w14:paraId="0FC4DD19" w14:textId="77777777" w:rsidR="00A27E5F" w:rsidRPr="00DF596B" w:rsidRDefault="00A27E5F" w:rsidP="00A27E5F">
      <w:pPr>
        <w:pStyle w:val="Ttulo"/>
        <w:spacing w:after="0"/>
        <w:rPr>
          <w:kern w:val="0"/>
          <w:lang w:val="en-US"/>
        </w:rPr>
      </w:pPr>
      <w:r w:rsidRPr="00DF596B">
        <w:rPr>
          <w:lang w:val="en-US"/>
        </w:rPr>
        <w:t>2026</w:t>
      </w:r>
    </w:p>
    <w:p w14:paraId="0E62D0EA" w14:textId="77777777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spellStart"/>
      <w:r w:rsidRPr="00DF596B">
        <w:rPr>
          <w:rFonts w:cs="Calibri"/>
          <w:b/>
          <w:bCs/>
          <w:sz w:val="18"/>
          <w:szCs w:val="18"/>
          <w:lang w:val="en-US"/>
        </w:rPr>
        <w:t>Abr</w:t>
      </w:r>
      <w:proofErr w:type="spellEnd"/>
      <w:r w:rsidRPr="00DF596B">
        <w:rPr>
          <w:rFonts w:cs="Calibri"/>
          <w:b/>
          <w:bCs/>
          <w:sz w:val="18"/>
          <w:szCs w:val="18"/>
          <w:lang w:val="en-US"/>
        </w:rPr>
        <w:t xml:space="preserve"> </w:t>
      </w:r>
      <w:r w:rsidRPr="00DF596B">
        <w:rPr>
          <w:rFonts w:cs="Calibri"/>
          <w:sz w:val="18"/>
          <w:szCs w:val="18"/>
          <w:lang w:val="en-US"/>
        </w:rPr>
        <w:t>21</w:t>
      </w:r>
    </w:p>
    <w:p w14:paraId="7FF569C2" w14:textId="0A5BC998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DF596B">
        <w:rPr>
          <w:rFonts w:cs="Calibri"/>
          <w:b/>
          <w:bCs/>
          <w:sz w:val="18"/>
          <w:szCs w:val="18"/>
          <w:lang w:val="en-US"/>
        </w:rPr>
        <w:t xml:space="preserve">Mai </w:t>
      </w:r>
      <w:r w:rsidRPr="00DF596B">
        <w:rPr>
          <w:rFonts w:cs="Calibri"/>
          <w:sz w:val="18"/>
          <w:szCs w:val="18"/>
          <w:lang w:val="en-US"/>
        </w:rPr>
        <w:t>05, 19</w:t>
      </w:r>
    </w:p>
    <w:p w14:paraId="04E745FE" w14:textId="77777777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DF596B">
        <w:rPr>
          <w:rFonts w:cs="Calibri"/>
          <w:b/>
          <w:bCs/>
          <w:sz w:val="18"/>
          <w:szCs w:val="18"/>
          <w:lang w:val="en-US"/>
        </w:rPr>
        <w:t xml:space="preserve">Jun  </w:t>
      </w:r>
      <w:r w:rsidRPr="00DF596B">
        <w:rPr>
          <w:rFonts w:cs="Calibri"/>
          <w:sz w:val="14"/>
          <w:szCs w:val="14"/>
          <w:lang w:val="en-US"/>
        </w:rPr>
        <w:t xml:space="preserve"> </w:t>
      </w:r>
      <w:r w:rsidRPr="00DF596B">
        <w:rPr>
          <w:rFonts w:cs="Calibri"/>
          <w:sz w:val="18"/>
          <w:szCs w:val="18"/>
          <w:lang w:val="en-US"/>
        </w:rPr>
        <w:t>02, 16, 30</w:t>
      </w:r>
    </w:p>
    <w:p w14:paraId="3774E755" w14:textId="77777777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DF596B">
        <w:rPr>
          <w:rFonts w:cs="Calibri"/>
          <w:b/>
          <w:bCs/>
          <w:sz w:val="18"/>
          <w:szCs w:val="18"/>
          <w:lang w:val="en-US"/>
        </w:rPr>
        <w:t>Jul</w:t>
      </w:r>
      <w:r w:rsidRPr="00DF596B">
        <w:rPr>
          <w:rFonts w:cs="Calibri"/>
          <w:sz w:val="18"/>
          <w:szCs w:val="18"/>
          <w:lang w:val="en-US"/>
        </w:rPr>
        <w:t xml:space="preserve">   </w:t>
      </w:r>
      <w:r w:rsidRPr="00DF596B">
        <w:rPr>
          <w:rFonts w:cs="Calibri"/>
          <w:sz w:val="14"/>
          <w:szCs w:val="14"/>
          <w:lang w:val="en-US"/>
        </w:rPr>
        <w:t xml:space="preserve"> </w:t>
      </w:r>
      <w:r w:rsidRPr="00DF596B">
        <w:rPr>
          <w:rFonts w:cs="Calibri"/>
          <w:sz w:val="18"/>
          <w:szCs w:val="18"/>
          <w:lang w:val="en-US"/>
        </w:rPr>
        <w:t>14, 28</w:t>
      </w:r>
    </w:p>
    <w:p w14:paraId="1ADB7B5A" w14:textId="5758DA39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DF596B">
        <w:rPr>
          <w:rFonts w:cs="Calibri"/>
          <w:b/>
          <w:bCs/>
          <w:sz w:val="18"/>
          <w:szCs w:val="18"/>
          <w:lang w:val="en-US"/>
        </w:rPr>
        <w:t>Ago</w:t>
      </w:r>
      <w:r w:rsidRPr="00DF596B">
        <w:rPr>
          <w:rFonts w:cs="Calibri"/>
          <w:sz w:val="18"/>
          <w:szCs w:val="18"/>
          <w:lang w:val="en-US"/>
        </w:rPr>
        <w:t xml:space="preserve">  </w:t>
      </w:r>
      <w:r w:rsidRPr="00DF596B">
        <w:rPr>
          <w:rFonts w:cs="Calibri"/>
          <w:sz w:val="14"/>
          <w:szCs w:val="14"/>
          <w:lang w:val="en-US"/>
        </w:rPr>
        <w:t xml:space="preserve"> </w:t>
      </w:r>
      <w:r w:rsidRPr="00DF596B">
        <w:rPr>
          <w:rFonts w:cs="Calibri"/>
          <w:sz w:val="18"/>
          <w:szCs w:val="18"/>
          <w:lang w:val="en-US"/>
        </w:rPr>
        <w:t>11, 25</w:t>
      </w:r>
    </w:p>
    <w:p w14:paraId="7117EC81" w14:textId="06B8A190" w:rsidR="00A27E5F" w:rsidRPr="00DF596B" w:rsidRDefault="00A27E5F" w:rsidP="00A27E5F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DF596B">
        <w:rPr>
          <w:rFonts w:cs="Calibri"/>
          <w:b/>
          <w:bCs/>
          <w:sz w:val="18"/>
          <w:szCs w:val="18"/>
          <w:lang w:val="en-AU"/>
        </w:rPr>
        <w:t xml:space="preserve">Set </w:t>
      </w:r>
      <w:r w:rsidRPr="00DF596B">
        <w:rPr>
          <w:rFonts w:cs="Calibri"/>
          <w:sz w:val="18"/>
          <w:szCs w:val="18"/>
          <w:lang w:val="en-AU"/>
        </w:rPr>
        <w:t xml:space="preserve">  08, 22</w:t>
      </w:r>
    </w:p>
    <w:p w14:paraId="23CADDDC" w14:textId="31883188" w:rsidR="00883852" w:rsidRPr="00DF596B" w:rsidRDefault="00883852" w:rsidP="00C82C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FFFF" w:themeColor="background1"/>
          <w:sz w:val="18"/>
          <w:szCs w:val="18"/>
          <w:lang w:val="en-US"/>
        </w:rPr>
      </w:pPr>
    </w:p>
    <w:p w14:paraId="1C1456DA" w14:textId="77777777" w:rsidR="00E84C16" w:rsidRPr="00DF596B" w:rsidRDefault="00E84C16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4"/>
        <w:gridCol w:w="850"/>
        <w:gridCol w:w="793"/>
      </w:tblGrid>
      <w:tr w:rsidR="00AB70D5" w:rsidRPr="00DF596B" w14:paraId="1A551B34" w14:textId="77777777" w:rsidTr="0054615F">
        <w:trPr>
          <w:cantSplit/>
          <w:trHeight w:val="295"/>
        </w:trPr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723A83" w14:textId="1381E5E2" w:rsidR="00AB70D5" w:rsidRPr="00DF596B" w:rsidRDefault="00AB70D5" w:rsidP="00386676">
            <w:pPr>
              <w:pStyle w:val="Ttulo"/>
              <w:rPr>
                <w:lang w:val="pt-BR"/>
              </w:rPr>
            </w:pPr>
            <w:r w:rsidRPr="00DF596B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3B8197" w14:textId="6597DFAE" w:rsidR="00AB70D5" w:rsidRPr="00DF596B" w:rsidRDefault="00AB70D5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F596B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3E75B11" w14:textId="77777777" w:rsidR="00AB70D5" w:rsidRPr="00DF596B" w:rsidRDefault="00AB70D5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F596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F596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124EC" w:rsidRPr="00DF596B" w14:paraId="2BEEC7FC" w14:textId="77777777" w:rsidTr="002F6C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01609F" w14:textId="5ED8AD65" w:rsidR="004124EC" w:rsidRPr="00DF596B" w:rsidRDefault="004124EC" w:rsidP="004124EC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F596B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DF596B">
              <w:rPr>
                <w:rFonts w:cs="Calibri"/>
                <w:b/>
                <w:sz w:val="18"/>
                <w:szCs w:val="18"/>
                <w:lang w:val="pt-BR"/>
              </w:rPr>
              <w:t xml:space="preserve">completo </w:t>
            </w:r>
            <w:proofErr w:type="spellStart"/>
            <w:r w:rsidRPr="00DF596B">
              <w:rPr>
                <w:rFonts w:cs="Calibri"/>
                <w:b/>
                <w:sz w:val="18"/>
                <w:szCs w:val="18"/>
                <w:lang w:val="pt-BR"/>
              </w:rPr>
              <w:t>Bru</w:t>
            </w:r>
            <w:proofErr w:type="spellEnd"/>
            <w:r w:rsidRPr="00DF596B">
              <w:rPr>
                <w:rFonts w:cs="Calibri"/>
                <w:b/>
                <w:sz w:val="18"/>
                <w:szCs w:val="18"/>
                <w:lang w:val="pt-BR"/>
              </w:rPr>
              <w:t>/Vie (13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E49F96" w14:textId="695E6F34" w:rsidR="004124EC" w:rsidRPr="00DF596B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2.575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CAFF94" w14:textId="4A5CE176" w:rsidR="004124EC" w:rsidRPr="00DF596B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1.110</w:t>
            </w:r>
          </w:p>
        </w:tc>
      </w:tr>
      <w:tr w:rsidR="004124EC" w:rsidRPr="00DF596B" w14:paraId="492424BC" w14:textId="77777777" w:rsidTr="002F6C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75D424" w14:textId="100166BA" w:rsidR="004124EC" w:rsidRPr="00DF596B" w:rsidRDefault="004124EC" w:rsidP="004124EC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6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142033" w14:textId="5270374E" w:rsidR="004124EC" w:rsidRPr="00DF596B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505</w:t>
            </w:r>
          </w:p>
        </w:tc>
      </w:tr>
      <w:tr w:rsidR="004124EC" w:rsidRPr="00DF596B" w14:paraId="42FB0083" w14:textId="77777777" w:rsidTr="002F6C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C3F1B2" w14:textId="7B387E2C" w:rsidR="004124EC" w:rsidRPr="00DF596B" w:rsidRDefault="004124EC" w:rsidP="004124EC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F596B">
              <w:rPr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DF596B">
              <w:rPr>
                <w:sz w:val="18"/>
                <w:szCs w:val="18"/>
                <w:lang w:val="pt-BR" w:eastAsia="en-US" w:bidi="en-US"/>
              </w:rPr>
              <w:t>Ams</w:t>
            </w:r>
            <w:proofErr w:type="spellEnd"/>
            <w:r w:rsidRPr="00DF596B">
              <w:rPr>
                <w:sz w:val="18"/>
                <w:szCs w:val="18"/>
                <w:lang w:val="pt-BR" w:eastAsia="en-US" w:bidi="en-US"/>
              </w:rPr>
              <w:t>/Vie</w:t>
            </w:r>
            <w:r w:rsidRPr="00DF596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(10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1C2257" w14:textId="31BFF193" w:rsidR="004124EC" w:rsidRPr="00DF596B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2.005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5E33EF" w14:textId="3647E387" w:rsidR="004124EC" w:rsidRPr="00DF596B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850</w:t>
            </w:r>
          </w:p>
        </w:tc>
      </w:tr>
      <w:tr w:rsidR="004124EC" w:rsidRPr="00427795" w14:paraId="48AD5BF6" w14:textId="77777777" w:rsidTr="002F6C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6F10D4" w14:textId="5D1BB6B5" w:rsidR="004124EC" w:rsidRPr="00DF596B" w:rsidRDefault="004124EC" w:rsidP="004124EC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DF596B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6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E5668A" w14:textId="69A6D7A3" w:rsidR="004124EC" w:rsidRPr="00427795" w:rsidRDefault="004124EC" w:rsidP="004124EC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F596B">
              <w:rPr>
                <w:sz w:val="18"/>
                <w:szCs w:val="18"/>
              </w:rPr>
              <w:t>420</w:t>
            </w:r>
          </w:p>
        </w:tc>
      </w:tr>
    </w:tbl>
    <w:p w14:paraId="1154F972" w14:textId="77777777" w:rsidR="00786E88" w:rsidRPr="00BD59B4" w:rsidRDefault="00786E88" w:rsidP="00C81F00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574420F2" w14:textId="6BB0C76B" w:rsidR="00C81F00" w:rsidRPr="00BD59B4" w:rsidRDefault="00C81F00" w:rsidP="00883852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0F5F0065" w14:textId="28ED9680" w:rsidR="00883852" w:rsidRDefault="00883852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5D80C08C" w14:textId="77777777" w:rsidR="007E303C" w:rsidRDefault="007E303C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33788BEF" w14:textId="77777777" w:rsidR="007E303C" w:rsidRDefault="007E303C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1829F5A1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2C29FFBE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064C027E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3395B342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6A175A48" w14:textId="77777777" w:rsidR="0054615F" w:rsidRDefault="0054615F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28D93A3C" w14:textId="77777777" w:rsidR="0054615F" w:rsidRDefault="0054615F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63F9C56F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3883D5FD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212DBD25" w14:textId="77777777" w:rsidR="009F13A7" w:rsidRDefault="009F13A7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6682D379" w14:textId="77777777" w:rsidR="00786E88" w:rsidRPr="005642E5" w:rsidRDefault="00786E88" w:rsidP="304FC8C9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4CB0D4F1" w14:textId="77777777" w:rsidR="00AB70D5" w:rsidRPr="00C92B5C" w:rsidRDefault="00AB70D5" w:rsidP="00B369D6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0C1732FD" w14:textId="13FE668D" w:rsidR="00AB70D5" w:rsidRDefault="00AB70D5" w:rsidP="00B369D6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3948AC">
        <w:rPr>
          <w:rFonts w:cs="Calibri"/>
          <w:sz w:val="18"/>
          <w:szCs w:val="18"/>
          <w:lang w:val="pt-BR"/>
        </w:rPr>
        <w:t xml:space="preserve">. Hospedagem e café da manhã </w:t>
      </w:r>
      <w:r w:rsidRPr="003948AC">
        <w:rPr>
          <w:rFonts w:cs="Calibri"/>
          <w:b/>
          <w:sz w:val="18"/>
          <w:szCs w:val="18"/>
          <w:lang w:val="pt-BR"/>
        </w:rPr>
        <w:t>buffet</w:t>
      </w:r>
      <w:r w:rsidRPr="003948AC">
        <w:rPr>
          <w:rFonts w:cs="Calibri"/>
          <w:sz w:val="18"/>
          <w:szCs w:val="18"/>
          <w:lang w:val="pt-BR"/>
        </w:rPr>
        <w:t>.</w:t>
      </w:r>
      <w:r w:rsidRPr="003948AC">
        <w:rPr>
          <w:rFonts w:cs="Calibri"/>
          <w:sz w:val="18"/>
          <w:szCs w:val="18"/>
          <w:lang w:val="pt-BR"/>
        </w:rPr>
        <w:br/>
        <w:t xml:space="preserve">. Ônibus de </w:t>
      </w:r>
      <w:r w:rsidR="003948AC">
        <w:rPr>
          <w:rFonts w:cs="Calibri"/>
          <w:sz w:val="18"/>
          <w:szCs w:val="18"/>
          <w:lang w:val="pt-BR"/>
        </w:rPr>
        <w:t>turismo</w:t>
      </w:r>
      <w:r w:rsidRPr="003948AC">
        <w:rPr>
          <w:rFonts w:cs="Calibri"/>
          <w:sz w:val="18"/>
          <w:szCs w:val="18"/>
          <w:lang w:val="pt-BR"/>
        </w:rPr>
        <w:t xml:space="preserve"> durante todo o roteiro.</w:t>
      </w:r>
      <w:r w:rsidRPr="003948AC">
        <w:rPr>
          <w:rFonts w:cs="Calibri"/>
          <w:sz w:val="18"/>
          <w:szCs w:val="18"/>
          <w:lang w:val="pt-BR"/>
        </w:rPr>
        <w:br/>
        <w:t>. Traslados de chegada e saída.</w:t>
      </w:r>
      <w:r w:rsidRPr="003948AC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="001754E8" w:rsidRPr="00427795">
        <w:rPr>
          <w:rFonts w:cs="Calibri"/>
          <w:b/>
          <w:sz w:val="18"/>
          <w:szCs w:val="18"/>
          <w:lang w:val="pt-BR"/>
        </w:rPr>
        <w:t>independentemente</w:t>
      </w:r>
      <w:r w:rsidRPr="003948AC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3948AC">
        <w:rPr>
          <w:rFonts w:cs="Calibri"/>
          <w:b/>
          <w:sz w:val="18"/>
          <w:szCs w:val="18"/>
          <w:lang w:val="pt-BR"/>
        </w:rPr>
        <w:br/>
      </w:r>
      <w:r w:rsidRPr="003948AC">
        <w:rPr>
          <w:rFonts w:cs="Calibri"/>
          <w:sz w:val="18"/>
          <w:szCs w:val="18"/>
          <w:lang w:val="pt-BR"/>
        </w:rPr>
        <w:t xml:space="preserve">. Visitas panorâmicas com guia local em </w:t>
      </w:r>
      <w:r w:rsidRPr="003948AC">
        <w:rPr>
          <w:sz w:val="18"/>
          <w:szCs w:val="18"/>
          <w:lang w:val="pt-BR"/>
        </w:rPr>
        <w:t>Bruxelas, Gante, Bruges, Amsterdã</w:t>
      </w:r>
      <w:r w:rsidRPr="003948AC">
        <w:rPr>
          <w:rFonts w:cs="Calibri"/>
          <w:bCs/>
          <w:sz w:val="18"/>
          <w:szCs w:val="20"/>
          <w:lang w:val="pt-BR"/>
        </w:rPr>
        <w:t xml:space="preserve">, </w:t>
      </w:r>
      <w:r w:rsidRPr="003948AC">
        <w:rPr>
          <w:rFonts w:cs="Calibri"/>
          <w:sz w:val="18"/>
          <w:szCs w:val="18"/>
          <w:lang w:val="pt-BR"/>
        </w:rPr>
        <w:t xml:space="preserve">Lucerna, Innsbruck, Salzburgo, </w:t>
      </w:r>
      <w:r w:rsidRPr="003948AC">
        <w:rPr>
          <w:rFonts w:cs="Calibri"/>
          <w:bCs/>
          <w:sz w:val="18"/>
          <w:szCs w:val="20"/>
          <w:lang w:val="pt-BR"/>
        </w:rPr>
        <w:t xml:space="preserve">Viena </w:t>
      </w:r>
      <w:r w:rsidRPr="003948AC">
        <w:rPr>
          <w:rFonts w:cs="Calibri"/>
          <w:sz w:val="18"/>
          <w:szCs w:val="18"/>
          <w:lang w:val="pt-BR"/>
        </w:rPr>
        <w:t>e muitas visitas com nosso guia acompanhante.</w:t>
      </w:r>
    </w:p>
    <w:p w14:paraId="33752891" w14:textId="77777777" w:rsidR="00FC7586" w:rsidRPr="001F26FE" w:rsidRDefault="00FC7586" w:rsidP="00FC7586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F26FE">
        <w:rPr>
          <w:sz w:val="18"/>
          <w:szCs w:val="18"/>
          <w:lang w:val="pt-PT"/>
        </w:rPr>
        <w:t xml:space="preserve">. Cruzeiro pelos </w:t>
      </w:r>
      <w:r w:rsidRPr="001F26FE">
        <w:rPr>
          <w:b/>
          <w:bCs/>
          <w:sz w:val="18"/>
          <w:szCs w:val="18"/>
          <w:lang w:val="pt-BR"/>
        </w:rPr>
        <w:t>canais</w:t>
      </w:r>
      <w:r w:rsidRPr="001F26FE">
        <w:rPr>
          <w:sz w:val="18"/>
          <w:szCs w:val="18"/>
          <w:lang w:val="pt-BR"/>
        </w:rPr>
        <w:t xml:space="preserve"> de Amsterdã</w:t>
      </w:r>
    </w:p>
    <w:p w14:paraId="461259F3" w14:textId="39715025" w:rsidR="004C62F2" w:rsidRPr="001F26FE" w:rsidRDefault="004C62F2" w:rsidP="10EED315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F26FE">
        <w:rPr>
          <w:sz w:val="18"/>
          <w:szCs w:val="18"/>
          <w:lang w:val="pt-BR"/>
        </w:rPr>
        <w:t xml:space="preserve">. </w:t>
      </w:r>
      <w:r w:rsidR="00AB70D5" w:rsidRPr="001F26FE">
        <w:rPr>
          <w:sz w:val="18"/>
          <w:szCs w:val="18"/>
          <w:lang w:val="pt-BR"/>
        </w:rPr>
        <w:t>Cruzeiro pelo</w:t>
      </w:r>
      <w:r w:rsidRPr="001F26FE">
        <w:rPr>
          <w:sz w:val="18"/>
          <w:szCs w:val="18"/>
          <w:lang w:val="pt-BR"/>
        </w:rPr>
        <w:t xml:space="preserve"> </w:t>
      </w:r>
      <w:r w:rsidR="00AB70D5" w:rsidRPr="001F26FE">
        <w:rPr>
          <w:sz w:val="18"/>
          <w:szCs w:val="18"/>
          <w:lang w:val="pt-BR"/>
        </w:rPr>
        <w:t xml:space="preserve">Reno entre </w:t>
      </w:r>
      <w:proofErr w:type="spellStart"/>
      <w:r w:rsidRPr="001F26FE">
        <w:rPr>
          <w:sz w:val="18"/>
          <w:szCs w:val="18"/>
          <w:lang w:val="pt-BR"/>
        </w:rPr>
        <w:t>Boppard</w:t>
      </w:r>
      <w:proofErr w:type="spellEnd"/>
      <w:r w:rsidRPr="001F26FE">
        <w:rPr>
          <w:sz w:val="18"/>
          <w:szCs w:val="18"/>
          <w:lang w:val="pt-BR"/>
        </w:rPr>
        <w:t xml:space="preserve"> </w:t>
      </w:r>
      <w:r w:rsidR="00AB70D5" w:rsidRPr="001F26FE">
        <w:rPr>
          <w:sz w:val="18"/>
          <w:szCs w:val="18"/>
          <w:lang w:val="pt-BR"/>
        </w:rPr>
        <w:t>e</w:t>
      </w:r>
      <w:r w:rsidRPr="001F26FE">
        <w:rPr>
          <w:sz w:val="18"/>
          <w:szCs w:val="18"/>
          <w:lang w:val="pt-BR"/>
        </w:rPr>
        <w:t xml:space="preserve"> St. </w:t>
      </w:r>
      <w:proofErr w:type="spellStart"/>
      <w:r w:rsidRPr="001F26FE">
        <w:rPr>
          <w:sz w:val="18"/>
          <w:szCs w:val="18"/>
          <w:lang w:val="pt-BR"/>
        </w:rPr>
        <w:t>Goar</w:t>
      </w:r>
      <w:proofErr w:type="spellEnd"/>
      <w:r w:rsidRPr="001F26FE">
        <w:rPr>
          <w:sz w:val="18"/>
          <w:szCs w:val="18"/>
          <w:lang w:val="pt-BR"/>
        </w:rPr>
        <w:t xml:space="preserve">.  </w:t>
      </w:r>
    </w:p>
    <w:p w14:paraId="4DA035DA" w14:textId="79D002A5" w:rsidR="00672E35" w:rsidRPr="003948AC" w:rsidRDefault="00672E35" w:rsidP="005C354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F26FE">
        <w:rPr>
          <w:sz w:val="18"/>
          <w:szCs w:val="18"/>
          <w:lang w:val="pt-BR"/>
        </w:rPr>
        <w:t>. Pas</w:t>
      </w:r>
      <w:r w:rsidR="00AB70D5" w:rsidRPr="001F26FE">
        <w:rPr>
          <w:sz w:val="18"/>
          <w:szCs w:val="18"/>
          <w:lang w:val="pt-BR"/>
        </w:rPr>
        <w:t>s</w:t>
      </w:r>
      <w:r w:rsidRPr="001F26FE">
        <w:rPr>
          <w:sz w:val="18"/>
          <w:szCs w:val="18"/>
          <w:lang w:val="pt-BR"/>
        </w:rPr>
        <w:t>e</w:t>
      </w:r>
      <w:r w:rsidR="00AB70D5" w:rsidRPr="001F26FE">
        <w:rPr>
          <w:sz w:val="18"/>
          <w:szCs w:val="18"/>
          <w:lang w:val="pt-BR"/>
        </w:rPr>
        <w:t>i</w:t>
      </w:r>
      <w:r w:rsidRPr="001F26FE">
        <w:rPr>
          <w:sz w:val="18"/>
          <w:szCs w:val="18"/>
          <w:lang w:val="pt-BR"/>
        </w:rPr>
        <w:t xml:space="preserve">o </w:t>
      </w:r>
      <w:r w:rsidR="00AB70D5" w:rsidRPr="001F26FE">
        <w:rPr>
          <w:sz w:val="18"/>
          <w:szCs w:val="18"/>
          <w:lang w:val="pt-BR"/>
        </w:rPr>
        <w:t xml:space="preserve">pelo centro histórico de </w:t>
      </w:r>
      <w:r w:rsidRPr="001F26FE">
        <w:rPr>
          <w:sz w:val="18"/>
          <w:szCs w:val="18"/>
          <w:lang w:val="pt-BR"/>
        </w:rPr>
        <w:t>Viena.</w:t>
      </w:r>
    </w:p>
    <w:p w14:paraId="7E0E9FAA" w14:textId="6BE16B26" w:rsidR="007F4087" w:rsidRDefault="00AB70D5" w:rsidP="005C3547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3948AC">
        <w:rPr>
          <w:rFonts w:cs="Calibri"/>
          <w:sz w:val="18"/>
          <w:szCs w:val="18"/>
          <w:lang w:val="pt-BR"/>
        </w:rPr>
        <w:t>. Seguro turístico.</w:t>
      </w:r>
      <w:r w:rsidRPr="003948AC">
        <w:rPr>
          <w:rFonts w:cs="Calibri"/>
          <w:sz w:val="18"/>
          <w:szCs w:val="18"/>
          <w:lang w:val="pt-BR"/>
        </w:rPr>
        <w:br/>
        <w:t>. Taxas turísticas.</w:t>
      </w:r>
    </w:p>
    <w:p w14:paraId="5D9AE16E" w14:textId="77777777" w:rsidR="00B369D6" w:rsidRPr="003948AC" w:rsidRDefault="00B369D6" w:rsidP="005C3547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40E4FE15" w14:textId="77777777" w:rsidR="00B369D6" w:rsidRPr="00427795" w:rsidRDefault="00B369D6" w:rsidP="00B369D6">
      <w:pPr>
        <w:pStyle w:val="Ttulo"/>
        <w:spacing w:after="0"/>
        <w:rPr>
          <w:lang w:val="pt-BR"/>
        </w:rPr>
      </w:pPr>
      <w:r w:rsidRPr="00427795">
        <w:rPr>
          <w:lang w:val="pt-BR"/>
        </w:rPr>
        <w:t>O preço não inclui:</w:t>
      </w:r>
    </w:p>
    <w:p w14:paraId="7980AD00" w14:textId="77777777" w:rsidR="006C5152" w:rsidRPr="00427795" w:rsidRDefault="006C5152" w:rsidP="006C515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42779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879E377" w14:textId="77777777" w:rsidR="006C5152" w:rsidRPr="006C5152" w:rsidRDefault="006C5152" w:rsidP="006C5152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42779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9F90607" w14:textId="77777777" w:rsidR="007F4087" w:rsidRPr="003948AC" w:rsidRDefault="007F4087" w:rsidP="304FC8C9">
      <w:pPr>
        <w:autoSpaceDE w:val="0"/>
        <w:spacing w:after="0" w:line="200" w:lineRule="atLeast"/>
        <w:rPr>
          <w:rFonts w:cs="Calibri"/>
          <w:sz w:val="24"/>
          <w:szCs w:val="24"/>
          <w:lang w:val="pt-BR"/>
        </w:rPr>
      </w:pPr>
    </w:p>
    <w:p w14:paraId="7F78B5B9" w14:textId="718B5158" w:rsidR="304FC8C9" w:rsidRPr="003948AC" w:rsidRDefault="304FC8C9" w:rsidP="304FC8C9">
      <w:pPr>
        <w:spacing w:after="0"/>
        <w:rPr>
          <w:rFonts w:cs="Calibri"/>
          <w:sz w:val="18"/>
          <w:szCs w:val="18"/>
          <w:lang w:val="pt-BR"/>
        </w:rPr>
      </w:pPr>
    </w:p>
    <w:p w14:paraId="7B833214" w14:textId="2330849D" w:rsidR="00AB70D5" w:rsidRPr="003948AC" w:rsidRDefault="00AB70D5" w:rsidP="00AB70D5">
      <w:pPr>
        <w:pStyle w:val="Ttulo"/>
        <w:spacing w:after="0"/>
        <w:rPr>
          <w:lang w:val="pt-BR"/>
        </w:rPr>
      </w:pPr>
      <w:r w:rsidRPr="003948AC">
        <w:rPr>
          <w:lang w:val="pt-BR"/>
        </w:rPr>
        <w:t>Hotéis previstos</w:t>
      </w:r>
      <w:r w:rsidR="00B93BC0">
        <w:rPr>
          <w:lang w:val="pt-BR"/>
        </w:rPr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DF431D" w:rsidRPr="00024A07" w14:paraId="5918EEA1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40524887" w:rsidR="00DF431D" w:rsidRPr="00935C3A" w:rsidRDefault="00AB70D5" w:rsidP="0044585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="00DF431D" w:rsidRPr="00935C3A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1B5B0720" w:rsidR="00DF431D" w:rsidRPr="00935C3A" w:rsidRDefault="00AB70D5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F4545F" w:rsidRPr="007F4087" w14:paraId="26BE4560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5268" w14:textId="603CD998" w:rsidR="00F4545F" w:rsidRPr="007F4087" w:rsidRDefault="00AB70D5" w:rsidP="00F4545F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Brux</w:t>
            </w:r>
            <w:r w:rsidR="00F4545F" w:rsidRPr="007F408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elas</w:t>
            </w:r>
            <w:proofErr w:type="spellEnd"/>
          </w:p>
          <w:p w14:paraId="277B374D" w14:textId="77777777" w:rsidR="00F4545F" w:rsidRPr="007F4087" w:rsidRDefault="00F4545F" w:rsidP="00F4545F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28638C1E" w14:textId="3D053E71" w:rsidR="00F4545F" w:rsidRPr="007F4087" w:rsidRDefault="00F4545F" w:rsidP="00F4545F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DD6B" w14:textId="77777777" w:rsidR="00F4545F" w:rsidRPr="007F4087" w:rsidRDefault="00F4545F" w:rsidP="005C3547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0E033E12" w14:textId="77777777" w:rsidR="00F4545F" w:rsidRPr="007F4087" w:rsidRDefault="00F4545F" w:rsidP="005C3547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0E031160" w14:textId="2D70F71B" w:rsidR="00F4545F" w:rsidRPr="007F4087" w:rsidRDefault="00F4545F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F4545F" w:rsidRPr="007F4087" w14:paraId="217BD1C5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07D5" w14:textId="0D510BEB" w:rsidR="00F4545F" w:rsidRPr="00340BE8" w:rsidRDefault="00AB70D5" w:rsidP="00F4545F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340BE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Bruges</w:t>
            </w:r>
          </w:p>
          <w:p w14:paraId="112F55B1" w14:textId="77777777" w:rsidR="00F4545F" w:rsidRPr="00340BE8" w:rsidRDefault="00F4545F" w:rsidP="00F4545F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proofErr w:type="spellStart"/>
            <w:r w:rsidRPr="00340BE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</w:t>
            </w:r>
            <w:proofErr w:type="spellEnd"/>
            <w:r w:rsidRPr="00340BE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****</w:t>
            </w:r>
          </w:p>
          <w:p w14:paraId="701DA4DF" w14:textId="330DB552" w:rsidR="00F4545F" w:rsidRPr="00340BE8" w:rsidRDefault="00F4545F" w:rsidP="00F4545F">
            <w:pPr>
              <w:suppressAutoHyphens w:val="0"/>
              <w:contextualSpacing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340BE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***</w:t>
            </w:r>
            <w:r w:rsidR="000F6DC8" w:rsidRPr="00340BE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6B7F" w14:textId="77777777" w:rsidR="00F4545F" w:rsidRPr="003948AC" w:rsidRDefault="00F4545F" w:rsidP="005C3547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818BE5A" w14:textId="181FE91E" w:rsidR="00F4545F" w:rsidRPr="007F4087" w:rsidRDefault="00F4545F" w:rsidP="005C354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AB70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  <w:p w14:paraId="3C4AED3B" w14:textId="546374D9" w:rsidR="00F4545F" w:rsidRPr="007F4087" w:rsidRDefault="00F4545F" w:rsidP="005C3547">
            <w:pPr>
              <w:suppressAutoHyphens w:val="0"/>
              <w:contextualSpacing/>
              <w:jc w:val="center"/>
              <w:textAlignment w:val="baseline"/>
              <w:rPr>
                <w:rFonts w:cs="Calibri"/>
                <w:sz w:val="18"/>
                <w:szCs w:val="18"/>
                <w:lang w:val="en-US" w:eastAsia="es-ES"/>
              </w:rPr>
            </w:pPr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AB70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3F6B08" w:rsidRPr="007F4087" w14:paraId="24853711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337C" w14:textId="27E709EF" w:rsidR="003F6B08" w:rsidRPr="00340BE8" w:rsidRDefault="00AB70D5" w:rsidP="003F6B08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340BE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="003F6B08" w:rsidRPr="00340BE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 </w:t>
            </w:r>
          </w:p>
          <w:p w14:paraId="4C571C69" w14:textId="77777777" w:rsidR="00F50584" w:rsidRPr="00340BE8" w:rsidRDefault="00F50584" w:rsidP="00F50584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340BE8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08A533C" w14:textId="175D824C" w:rsidR="003F6B08" w:rsidRPr="00340BE8" w:rsidRDefault="00F50584" w:rsidP="001F26FE">
            <w:pPr>
              <w:spacing w:after="0" w:line="240" w:lineRule="auto"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340BE8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86C1" w14:textId="77777777" w:rsidR="003F6B08" w:rsidRPr="007F4087" w:rsidRDefault="003F6B08" w:rsidP="005C3547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45FA6351" w14:textId="77777777" w:rsidR="003F6B08" w:rsidRPr="007F4087" w:rsidRDefault="003F6B08" w:rsidP="005C3547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7F4087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55A7E190" w14:textId="2C413640" w:rsidR="003F6B08" w:rsidRPr="007F4087" w:rsidRDefault="003F6B08" w:rsidP="001F26FE">
            <w:pPr>
              <w:autoSpaceDE w:val="0"/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 w:eastAsia="es-ES"/>
              </w:rPr>
            </w:pPr>
            <w:r w:rsidRPr="007F4087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AB70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9854CA" w:rsidRPr="007F4087" w14:paraId="1ECBACD1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075" w14:textId="77777777" w:rsidR="009854CA" w:rsidRPr="007F4087" w:rsidRDefault="009854CA" w:rsidP="009854C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F4087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0D48E841" w14:textId="0A6A3FA8" w:rsidR="009854CA" w:rsidRPr="007F4087" w:rsidRDefault="009854CA" w:rsidP="009854C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3897" w14:textId="77777777" w:rsidR="009854CA" w:rsidRPr="007F4087" w:rsidRDefault="009854CA" w:rsidP="005C354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102ADA0" w14:textId="679321DD" w:rsidR="009854CA" w:rsidRPr="007F4087" w:rsidRDefault="009854CA" w:rsidP="005C354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AB70D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301E7E" w:rsidRPr="001F26FE" w14:paraId="75511D9A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20F7" w14:textId="04FC4C64" w:rsidR="00301E7E" w:rsidRPr="001F26FE" w:rsidRDefault="00AB70D5" w:rsidP="00301E7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F26FE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301E7E" w:rsidRPr="001F26FE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2094875D" w:rsidR="00301E7E" w:rsidRPr="001F26FE" w:rsidRDefault="004F4FCD" w:rsidP="4A532C13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1F26FE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59D7" w14:textId="77777777" w:rsidR="00301E7E" w:rsidRPr="001F26FE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14:paraId="4425B302" w14:textId="0ED38E0F" w:rsidR="00301E7E" w:rsidRPr="001F26FE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1F26FE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1F26FE" w14:paraId="20FC9FE4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D5AD" w14:textId="77777777" w:rsidR="00301E7E" w:rsidRPr="001F26FE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1F26FE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1F26FE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22134210" w14:textId="39AC9125" w:rsidR="00301E7E" w:rsidRPr="001F26FE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1F26FE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995EDE" w:rsidRPr="001F26FE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1F26FE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1F26FE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57DA2F29" w:rsidR="00301E7E" w:rsidRPr="001F26FE" w:rsidRDefault="00301E7E" w:rsidP="00301E7E">
            <w:pPr>
              <w:autoSpaceDE w:val="0"/>
              <w:snapToGrid w:val="0"/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F26FE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1F26FE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1F71" w14:textId="77777777" w:rsidR="00301E7E" w:rsidRPr="001F26FE" w:rsidRDefault="00301E7E" w:rsidP="005C354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4D3334D" w14:textId="61989A37" w:rsidR="00301E7E" w:rsidRPr="001F26FE" w:rsidRDefault="00301E7E" w:rsidP="005C354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1F26FE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AB70D5" w:rsidRPr="001F26FE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1F26FE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1563F77A" w:rsidR="00301E7E" w:rsidRPr="001F26FE" w:rsidRDefault="00301E7E" w:rsidP="005C3547">
            <w:pPr>
              <w:autoSpaceDE w:val="0"/>
              <w:snapToGrid w:val="0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1F26FE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1F26FE" w14:paraId="39B003AE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61B5" w14:textId="77777777" w:rsidR="00301E7E" w:rsidRPr="001F26FE" w:rsidRDefault="00301E7E" w:rsidP="00301E7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1F26FE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476443EE" w:rsidR="00301E7E" w:rsidRPr="001F26FE" w:rsidRDefault="00301E7E" w:rsidP="00301E7E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proofErr w:type="spellStart"/>
            <w:r w:rsidRPr="001F26FE">
              <w:rPr>
                <w:sz w:val="18"/>
                <w:szCs w:val="18"/>
              </w:rPr>
              <w:t>Scherer</w:t>
            </w:r>
            <w:proofErr w:type="spellEnd"/>
            <w:r w:rsidRPr="001F26FE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DFF1" w14:textId="77777777" w:rsidR="00301E7E" w:rsidRPr="001F26FE" w:rsidRDefault="00301E7E" w:rsidP="005C3547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403222A0" w:rsidR="00301E7E" w:rsidRPr="001F26FE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1F26FE">
              <w:rPr>
                <w:sz w:val="18"/>
                <w:szCs w:val="18"/>
              </w:rPr>
              <w:t>(Centro)</w:t>
            </w:r>
          </w:p>
        </w:tc>
      </w:tr>
      <w:tr w:rsidR="00715A6A" w:rsidRPr="001F26FE" w14:paraId="3D95A72F" w14:textId="77777777" w:rsidTr="4A532C13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B84E" w14:textId="77777777" w:rsidR="00715A6A" w:rsidRPr="001F26FE" w:rsidRDefault="00715A6A" w:rsidP="00715A6A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1F26FE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D4786E3" w14:textId="77777777" w:rsidR="00715A6A" w:rsidRPr="001F26FE" w:rsidRDefault="00715A6A" w:rsidP="00715A6A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1F26FE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35121AE3" w:rsidR="00715A6A" w:rsidRPr="001F26FE" w:rsidRDefault="00D46583" w:rsidP="00715A6A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1F26FE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1F26FE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1BAD" w14:textId="77777777" w:rsidR="00715A6A" w:rsidRPr="001F26FE" w:rsidRDefault="00715A6A" w:rsidP="00715A6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5AD6535" w14:textId="2D29693E" w:rsidR="00715A6A" w:rsidRPr="001F26FE" w:rsidRDefault="00715A6A" w:rsidP="00715A6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1F26FE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1A190B60" w:rsidR="00715A6A" w:rsidRPr="001F26FE" w:rsidRDefault="00715A6A" w:rsidP="00715A6A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1F26FE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7B7ECA09" w14:textId="77777777" w:rsidR="008F4666" w:rsidRDefault="008F4666" w:rsidP="008F4666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340BE8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</w:t>
      </w:r>
      <w:r w:rsidRPr="008F4666">
        <w:rPr>
          <w:rFonts w:cs="Calibri"/>
          <w:b/>
          <w:bCs/>
          <w:sz w:val="18"/>
          <w:szCs w:val="18"/>
          <w:lang w:val="pt-BR"/>
        </w:rPr>
        <w:t xml:space="preserve">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786E88" w:rsidRPr="003948AC" w:rsidRDefault="00786E88" w:rsidP="00DF431D">
      <w:pPr>
        <w:spacing w:after="0" w:line="240" w:lineRule="auto"/>
        <w:rPr>
          <w:b/>
          <w:i/>
          <w:sz w:val="20"/>
          <w:lang w:val="pt-BR"/>
        </w:rPr>
      </w:pPr>
    </w:p>
    <w:sectPr w:rsidR="00786E88" w:rsidRPr="003948AC" w:rsidSect="00FC0657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2A93B" w14:textId="77777777" w:rsidR="00A263CB" w:rsidRDefault="00A263CB" w:rsidP="000F1D2A">
      <w:pPr>
        <w:spacing w:after="0" w:line="240" w:lineRule="auto"/>
      </w:pPr>
      <w:r>
        <w:separator/>
      </w:r>
    </w:p>
  </w:endnote>
  <w:endnote w:type="continuationSeparator" w:id="0">
    <w:p w14:paraId="5FCC65E0" w14:textId="77777777" w:rsidR="00A263CB" w:rsidRDefault="00A263CB" w:rsidP="000F1D2A">
      <w:pPr>
        <w:spacing w:after="0" w:line="240" w:lineRule="auto"/>
      </w:pPr>
      <w:r>
        <w:continuationSeparator/>
      </w:r>
    </w:p>
  </w:endnote>
  <w:endnote w:type="continuationNotice" w:id="1">
    <w:p w14:paraId="58BAB1D3" w14:textId="77777777" w:rsidR="00A263CB" w:rsidRDefault="00A263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E11DA" w14:textId="77777777" w:rsidR="00A263CB" w:rsidRDefault="00A263CB" w:rsidP="000F1D2A">
      <w:pPr>
        <w:spacing w:after="0" w:line="240" w:lineRule="auto"/>
      </w:pPr>
      <w:r>
        <w:separator/>
      </w:r>
    </w:p>
  </w:footnote>
  <w:footnote w:type="continuationSeparator" w:id="0">
    <w:p w14:paraId="7867D4E2" w14:textId="77777777" w:rsidR="00A263CB" w:rsidRDefault="00A263CB" w:rsidP="000F1D2A">
      <w:pPr>
        <w:spacing w:after="0" w:line="240" w:lineRule="auto"/>
      </w:pPr>
      <w:r>
        <w:continuationSeparator/>
      </w:r>
    </w:p>
  </w:footnote>
  <w:footnote w:type="continuationNotice" w:id="1">
    <w:p w14:paraId="4A5C5BD8" w14:textId="77777777" w:rsidR="00A263CB" w:rsidRDefault="00A263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024737">
    <w:abstractNumId w:val="2"/>
  </w:num>
  <w:num w:numId="2" w16cid:durableId="1684089838">
    <w:abstractNumId w:val="0"/>
  </w:num>
  <w:num w:numId="3" w16cid:durableId="1341198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16927"/>
    <w:rsid w:val="00017BDB"/>
    <w:rsid w:val="00020A44"/>
    <w:rsid w:val="00024A07"/>
    <w:rsid w:val="00030482"/>
    <w:rsid w:val="00045DDE"/>
    <w:rsid w:val="00047312"/>
    <w:rsid w:val="00054730"/>
    <w:rsid w:val="00063112"/>
    <w:rsid w:val="0007083E"/>
    <w:rsid w:val="000836E2"/>
    <w:rsid w:val="0008573F"/>
    <w:rsid w:val="000863B7"/>
    <w:rsid w:val="000940F0"/>
    <w:rsid w:val="00096E51"/>
    <w:rsid w:val="000B767C"/>
    <w:rsid w:val="000C1789"/>
    <w:rsid w:val="000C7F6B"/>
    <w:rsid w:val="000E0A5C"/>
    <w:rsid w:val="000E3B81"/>
    <w:rsid w:val="000F1D2A"/>
    <w:rsid w:val="000F6DC8"/>
    <w:rsid w:val="0010202C"/>
    <w:rsid w:val="00102D09"/>
    <w:rsid w:val="001079B9"/>
    <w:rsid w:val="00113357"/>
    <w:rsid w:val="00130F0E"/>
    <w:rsid w:val="00143346"/>
    <w:rsid w:val="001477E1"/>
    <w:rsid w:val="00170FC7"/>
    <w:rsid w:val="001741EF"/>
    <w:rsid w:val="001754E8"/>
    <w:rsid w:val="00180A0B"/>
    <w:rsid w:val="00185B4F"/>
    <w:rsid w:val="00187C1D"/>
    <w:rsid w:val="00195E17"/>
    <w:rsid w:val="00196127"/>
    <w:rsid w:val="00196770"/>
    <w:rsid w:val="001A782F"/>
    <w:rsid w:val="001B3123"/>
    <w:rsid w:val="001B46F5"/>
    <w:rsid w:val="001B5427"/>
    <w:rsid w:val="001C0C55"/>
    <w:rsid w:val="001D0607"/>
    <w:rsid w:val="001D1BAC"/>
    <w:rsid w:val="001D53D4"/>
    <w:rsid w:val="001D77E0"/>
    <w:rsid w:val="001F1C20"/>
    <w:rsid w:val="001F26FE"/>
    <w:rsid w:val="00202489"/>
    <w:rsid w:val="002204D7"/>
    <w:rsid w:val="002261E0"/>
    <w:rsid w:val="00235766"/>
    <w:rsid w:val="00236A07"/>
    <w:rsid w:val="00237FDB"/>
    <w:rsid w:val="0024550C"/>
    <w:rsid w:val="00250342"/>
    <w:rsid w:val="00263084"/>
    <w:rsid w:val="00280574"/>
    <w:rsid w:val="0028236F"/>
    <w:rsid w:val="002851F7"/>
    <w:rsid w:val="002869BA"/>
    <w:rsid w:val="00292691"/>
    <w:rsid w:val="00295910"/>
    <w:rsid w:val="002A3EAD"/>
    <w:rsid w:val="002B09A2"/>
    <w:rsid w:val="002B5302"/>
    <w:rsid w:val="002C34F3"/>
    <w:rsid w:val="002C4495"/>
    <w:rsid w:val="002C4AE7"/>
    <w:rsid w:val="002C532B"/>
    <w:rsid w:val="002C5B14"/>
    <w:rsid w:val="002D4231"/>
    <w:rsid w:val="002E1136"/>
    <w:rsid w:val="002E4464"/>
    <w:rsid w:val="002E67D7"/>
    <w:rsid w:val="002F0B5A"/>
    <w:rsid w:val="002F3612"/>
    <w:rsid w:val="002F3CC5"/>
    <w:rsid w:val="002F5C29"/>
    <w:rsid w:val="002F738E"/>
    <w:rsid w:val="00301E7E"/>
    <w:rsid w:val="00301FFC"/>
    <w:rsid w:val="00305275"/>
    <w:rsid w:val="00307CCC"/>
    <w:rsid w:val="0031146D"/>
    <w:rsid w:val="0031667F"/>
    <w:rsid w:val="00317FEF"/>
    <w:rsid w:val="003208B7"/>
    <w:rsid w:val="00325D79"/>
    <w:rsid w:val="00335177"/>
    <w:rsid w:val="00340BE8"/>
    <w:rsid w:val="00342B25"/>
    <w:rsid w:val="00347717"/>
    <w:rsid w:val="00351285"/>
    <w:rsid w:val="003549F4"/>
    <w:rsid w:val="0036427A"/>
    <w:rsid w:val="0036514E"/>
    <w:rsid w:val="00370BDD"/>
    <w:rsid w:val="0038150B"/>
    <w:rsid w:val="00386676"/>
    <w:rsid w:val="003948AC"/>
    <w:rsid w:val="003B0984"/>
    <w:rsid w:val="003B1EC7"/>
    <w:rsid w:val="003C1B34"/>
    <w:rsid w:val="003C77AC"/>
    <w:rsid w:val="003D742A"/>
    <w:rsid w:val="003E3BAA"/>
    <w:rsid w:val="003E7E05"/>
    <w:rsid w:val="003F2B7D"/>
    <w:rsid w:val="003F5996"/>
    <w:rsid w:val="003F6B08"/>
    <w:rsid w:val="0041124D"/>
    <w:rsid w:val="004124EC"/>
    <w:rsid w:val="0041320C"/>
    <w:rsid w:val="00422CCE"/>
    <w:rsid w:val="00423489"/>
    <w:rsid w:val="00427795"/>
    <w:rsid w:val="00445856"/>
    <w:rsid w:val="004546D8"/>
    <w:rsid w:val="00456F7A"/>
    <w:rsid w:val="00464220"/>
    <w:rsid w:val="00471D17"/>
    <w:rsid w:val="0047694A"/>
    <w:rsid w:val="004775FC"/>
    <w:rsid w:val="00485CA4"/>
    <w:rsid w:val="00491625"/>
    <w:rsid w:val="004C1B94"/>
    <w:rsid w:val="004C62F2"/>
    <w:rsid w:val="004D39AD"/>
    <w:rsid w:val="004E02ED"/>
    <w:rsid w:val="004E0B36"/>
    <w:rsid w:val="004F4FCD"/>
    <w:rsid w:val="004F733E"/>
    <w:rsid w:val="004F791B"/>
    <w:rsid w:val="005048DA"/>
    <w:rsid w:val="00504DEA"/>
    <w:rsid w:val="00522E96"/>
    <w:rsid w:val="005248AA"/>
    <w:rsid w:val="0053189C"/>
    <w:rsid w:val="005341C0"/>
    <w:rsid w:val="0054615F"/>
    <w:rsid w:val="00553DFC"/>
    <w:rsid w:val="005577A7"/>
    <w:rsid w:val="00562497"/>
    <w:rsid w:val="005642E5"/>
    <w:rsid w:val="00571DAB"/>
    <w:rsid w:val="005730D3"/>
    <w:rsid w:val="005C3547"/>
    <w:rsid w:val="005D11E9"/>
    <w:rsid w:val="005D2003"/>
    <w:rsid w:val="005D64BE"/>
    <w:rsid w:val="005E40FD"/>
    <w:rsid w:val="005E5031"/>
    <w:rsid w:val="005F1589"/>
    <w:rsid w:val="005F7296"/>
    <w:rsid w:val="00600CCF"/>
    <w:rsid w:val="006173AD"/>
    <w:rsid w:val="00631E64"/>
    <w:rsid w:val="006419E0"/>
    <w:rsid w:val="00646C71"/>
    <w:rsid w:val="0065434D"/>
    <w:rsid w:val="0065737E"/>
    <w:rsid w:val="006660B2"/>
    <w:rsid w:val="0067144E"/>
    <w:rsid w:val="00672E35"/>
    <w:rsid w:val="006777DA"/>
    <w:rsid w:val="00685024"/>
    <w:rsid w:val="006875D1"/>
    <w:rsid w:val="0069211A"/>
    <w:rsid w:val="00694F1B"/>
    <w:rsid w:val="006A52F9"/>
    <w:rsid w:val="006B105E"/>
    <w:rsid w:val="006B29D0"/>
    <w:rsid w:val="006B62C1"/>
    <w:rsid w:val="006C0401"/>
    <w:rsid w:val="006C19FB"/>
    <w:rsid w:val="006C3949"/>
    <w:rsid w:val="006C5152"/>
    <w:rsid w:val="006C5BD0"/>
    <w:rsid w:val="006C7D56"/>
    <w:rsid w:val="006D0B69"/>
    <w:rsid w:val="006D60C3"/>
    <w:rsid w:val="006E3F0F"/>
    <w:rsid w:val="00701367"/>
    <w:rsid w:val="00705F35"/>
    <w:rsid w:val="00715A6A"/>
    <w:rsid w:val="00721108"/>
    <w:rsid w:val="00723DB0"/>
    <w:rsid w:val="0072534D"/>
    <w:rsid w:val="0072615C"/>
    <w:rsid w:val="00740538"/>
    <w:rsid w:val="00742EBD"/>
    <w:rsid w:val="00746659"/>
    <w:rsid w:val="00752FEA"/>
    <w:rsid w:val="00757575"/>
    <w:rsid w:val="007600D8"/>
    <w:rsid w:val="0076592A"/>
    <w:rsid w:val="00771268"/>
    <w:rsid w:val="00785CE7"/>
    <w:rsid w:val="00786E88"/>
    <w:rsid w:val="007939F3"/>
    <w:rsid w:val="0079552C"/>
    <w:rsid w:val="007A5A84"/>
    <w:rsid w:val="007A6106"/>
    <w:rsid w:val="007A6D55"/>
    <w:rsid w:val="007B0406"/>
    <w:rsid w:val="007B3999"/>
    <w:rsid w:val="007B57E6"/>
    <w:rsid w:val="007B60A6"/>
    <w:rsid w:val="007C606D"/>
    <w:rsid w:val="007C7C6B"/>
    <w:rsid w:val="007E303C"/>
    <w:rsid w:val="007E4494"/>
    <w:rsid w:val="007E4A06"/>
    <w:rsid w:val="007E4BDE"/>
    <w:rsid w:val="007E4D87"/>
    <w:rsid w:val="007E5778"/>
    <w:rsid w:val="007F3722"/>
    <w:rsid w:val="007F4087"/>
    <w:rsid w:val="007F59EF"/>
    <w:rsid w:val="0080121C"/>
    <w:rsid w:val="00810B99"/>
    <w:rsid w:val="00811217"/>
    <w:rsid w:val="00813D9C"/>
    <w:rsid w:val="00815AC5"/>
    <w:rsid w:val="00824CAA"/>
    <w:rsid w:val="00826B82"/>
    <w:rsid w:val="0083008D"/>
    <w:rsid w:val="00840781"/>
    <w:rsid w:val="00846BB9"/>
    <w:rsid w:val="008553A6"/>
    <w:rsid w:val="00871A21"/>
    <w:rsid w:val="00873656"/>
    <w:rsid w:val="00873B74"/>
    <w:rsid w:val="0087592E"/>
    <w:rsid w:val="00883852"/>
    <w:rsid w:val="00884421"/>
    <w:rsid w:val="00885CF7"/>
    <w:rsid w:val="00887DF9"/>
    <w:rsid w:val="00891271"/>
    <w:rsid w:val="008924CA"/>
    <w:rsid w:val="00893253"/>
    <w:rsid w:val="008A0238"/>
    <w:rsid w:val="008B2AB6"/>
    <w:rsid w:val="008B3845"/>
    <w:rsid w:val="008D04F2"/>
    <w:rsid w:val="008D698F"/>
    <w:rsid w:val="008D7240"/>
    <w:rsid w:val="008E3267"/>
    <w:rsid w:val="008E6352"/>
    <w:rsid w:val="008E7767"/>
    <w:rsid w:val="008F2376"/>
    <w:rsid w:val="008F3D6A"/>
    <w:rsid w:val="008F4666"/>
    <w:rsid w:val="008F46C8"/>
    <w:rsid w:val="008F4797"/>
    <w:rsid w:val="008F572B"/>
    <w:rsid w:val="00904471"/>
    <w:rsid w:val="009170C8"/>
    <w:rsid w:val="00931DD5"/>
    <w:rsid w:val="00935C3A"/>
    <w:rsid w:val="00937684"/>
    <w:rsid w:val="00944F8C"/>
    <w:rsid w:val="00945314"/>
    <w:rsid w:val="009454AD"/>
    <w:rsid w:val="00953583"/>
    <w:rsid w:val="00954F5D"/>
    <w:rsid w:val="00956334"/>
    <w:rsid w:val="009663F1"/>
    <w:rsid w:val="00970FEF"/>
    <w:rsid w:val="009854CA"/>
    <w:rsid w:val="009879B9"/>
    <w:rsid w:val="00990134"/>
    <w:rsid w:val="00990733"/>
    <w:rsid w:val="009941CA"/>
    <w:rsid w:val="00995EDE"/>
    <w:rsid w:val="009971AA"/>
    <w:rsid w:val="009A29B6"/>
    <w:rsid w:val="009B18EF"/>
    <w:rsid w:val="009B2DB4"/>
    <w:rsid w:val="009D1DFA"/>
    <w:rsid w:val="009D7B81"/>
    <w:rsid w:val="009E2B6D"/>
    <w:rsid w:val="009E57AF"/>
    <w:rsid w:val="009E5F95"/>
    <w:rsid w:val="009F13A7"/>
    <w:rsid w:val="009F68BF"/>
    <w:rsid w:val="00A0075E"/>
    <w:rsid w:val="00A06AA8"/>
    <w:rsid w:val="00A07F94"/>
    <w:rsid w:val="00A10D7C"/>
    <w:rsid w:val="00A13D44"/>
    <w:rsid w:val="00A20DEB"/>
    <w:rsid w:val="00A25CB0"/>
    <w:rsid w:val="00A263CB"/>
    <w:rsid w:val="00A27E5F"/>
    <w:rsid w:val="00A406B2"/>
    <w:rsid w:val="00A52E02"/>
    <w:rsid w:val="00A55C91"/>
    <w:rsid w:val="00A62751"/>
    <w:rsid w:val="00A64F45"/>
    <w:rsid w:val="00A70C76"/>
    <w:rsid w:val="00A962FB"/>
    <w:rsid w:val="00A9659A"/>
    <w:rsid w:val="00A96EED"/>
    <w:rsid w:val="00A97231"/>
    <w:rsid w:val="00AA0669"/>
    <w:rsid w:val="00AA404D"/>
    <w:rsid w:val="00AA7495"/>
    <w:rsid w:val="00AB2285"/>
    <w:rsid w:val="00AB70D5"/>
    <w:rsid w:val="00AC2BCB"/>
    <w:rsid w:val="00AC5D40"/>
    <w:rsid w:val="00AE3F1D"/>
    <w:rsid w:val="00AF3112"/>
    <w:rsid w:val="00B11C85"/>
    <w:rsid w:val="00B20297"/>
    <w:rsid w:val="00B2433D"/>
    <w:rsid w:val="00B25C4A"/>
    <w:rsid w:val="00B31BCA"/>
    <w:rsid w:val="00B31E68"/>
    <w:rsid w:val="00B324B2"/>
    <w:rsid w:val="00B369D6"/>
    <w:rsid w:val="00B420C8"/>
    <w:rsid w:val="00B43C19"/>
    <w:rsid w:val="00B47770"/>
    <w:rsid w:val="00B635B6"/>
    <w:rsid w:val="00B77A20"/>
    <w:rsid w:val="00B82BB3"/>
    <w:rsid w:val="00B85AD3"/>
    <w:rsid w:val="00B93BC0"/>
    <w:rsid w:val="00BB444D"/>
    <w:rsid w:val="00BB5F31"/>
    <w:rsid w:val="00BC4820"/>
    <w:rsid w:val="00BC4DCF"/>
    <w:rsid w:val="00BD59B4"/>
    <w:rsid w:val="00BD6E6A"/>
    <w:rsid w:val="00BE06CE"/>
    <w:rsid w:val="00BE08A2"/>
    <w:rsid w:val="00BE0EC1"/>
    <w:rsid w:val="00BE78FA"/>
    <w:rsid w:val="00BF3B17"/>
    <w:rsid w:val="00C03479"/>
    <w:rsid w:val="00C06E76"/>
    <w:rsid w:val="00C14AF6"/>
    <w:rsid w:val="00C22817"/>
    <w:rsid w:val="00C27038"/>
    <w:rsid w:val="00C32E59"/>
    <w:rsid w:val="00C33A4F"/>
    <w:rsid w:val="00C3539C"/>
    <w:rsid w:val="00C35568"/>
    <w:rsid w:val="00C645E3"/>
    <w:rsid w:val="00C66E7C"/>
    <w:rsid w:val="00C72E79"/>
    <w:rsid w:val="00C8006D"/>
    <w:rsid w:val="00C81F00"/>
    <w:rsid w:val="00C82CDB"/>
    <w:rsid w:val="00C832F0"/>
    <w:rsid w:val="00C91889"/>
    <w:rsid w:val="00CB04BA"/>
    <w:rsid w:val="00CB5E85"/>
    <w:rsid w:val="00CB78C7"/>
    <w:rsid w:val="00CC33B5"/>
    <w:rsid w:val="00CD09BB"/>
    <w:rsid w:val="00D129B9"/>
    <w:rsid w:val="00D13484"/>
    <w:rsid w:val="00D136B5"/>
    <w:rsid w:val="00D251F1"/>
    <w:rsid w:val="00D27379"/>
    <w:rsid w:val="00D40559"/>
    <w:rsid w:val="00D413FF"/>
    <w:rsid w:val="00D46583"/>
    <w:rsid w:val="00D46B78"/>
    <w:rsid w:val="00D5186C"/>
    <w:rsid w:val="00D55949"/>
    <w:rsid w:val="00D672F3"/>
    <w:rsid w:val="00D67D52"/>
    <w:rsid w:val="00D70B83"/>
    <w:rsid w:val="00D72509"/>
    <w:rsid w:val="00D91D81"/>
    <w:rsid w:val="00D95A71"/>
    <w:rsid w:val="00D97ED8"/>
    <w:rsid w:val="00DA52B7"/>
    <w:rsid w:val="00DA7966"/>
    <w:rsid w:val="00DB4FA8"/>
    <w:rsid w:val="00DC28B5"/>
    <w:rsid w:val="00DC3FA9"/>
    <w:rsid w:val="00DD0EFD"/>
    <w:rsid w:val="00DD19F7"/>
    <w:rsid w:val="00DD1DFC"/>
    <w:rsid w:val="00DD5B46"/>
    <w:rsid w:val="00DD63ED"/>
    <w:rsid w:val="00DE632A"/>
    <w:rsid w:val="00DE7F9F"/>
    <w:rsid w:val="00DF3BE5"/>
    <w:rsid w:val="00DF431D"/>
    <w:rsid w:val="00DF47FA"/>
    <w:rsid w:val="00DF546B"/>
    <w:rsid w:val="00DF596B"/>
    <w:rsid w:val="00E002AA"/>
    <w:rsid w:val="00E03BDB"/>
    <w:rsid w:val="00E04526"/>
    <w:rsid w:val="00E0495A"/>
    <w:rsid w:val="00E103F9"/>
    <w:rsid w:val="00E1138D"/>
    <w:rsid w:val="00E16A5A"/>
    <w:rsid w:val="00E16B77"/>
    <w:rsid w:val="00E22190"/>
    <w:rsid w:val="00E22C7F"/>
    <w:rsid w:val="00E27FB1"/>
    <w:rsid w:val="00E3201E"/>
    <w:rsid w:val="00E41E30"/>
    <w:rsid w:val="00E43302"/>
    <w:rsid w:val="00E46AC6"/>
    <w:rsid w:val="00E5060D"/>
    <w:rsid w:val="00E561FF"/>
    <w:rsid w:val="00E610E5"/>
    <w:rsid w:val="00E65D4B"/>
    <w:rsid w:val="00E71CBE"/>
    <w:rsid w:val="00E8119C"/>
    <w:rsid w:val="00E84C16"/>
    <w:rsid w:val="00EA4512"/>
    <w:rsid w:val="00EA7702"/>
    <w:rsid w:val="00EB344C"/>
    <w:rsid w:val="00EB48B8"/>
    <w:rsid w:val="00EB50F4"/>
    <w:rsid w:val="00ED0A4B"/>
    <w:rsid w:val="00ED2BAC"/>
    <w:rsid w:val="00EE0414"/>
    <w:rsid w:val="00EE0A53"/>
    <w:rsid w:val="00EE329A"/>
    <w:rsid w:val="00EE4D0B"/>
    <w:rsid w:val="00EE7296"/>
    <w:rsid w:val="00EF415A"/>
    <w:rsid w:val="00EF640C"/>
    <w:rsid w:val="00F0025C"/>
    <w:rsid w:val="00F01419"/>
    <w:rsid w:val="00F16A7A"/>
    <w:rsid w:val="00F33CEC"/>
    <w:rsid w:val="00F43DD7"/>
    <w:rsid w:val="00F4545F"/>
    <w:rsid w:val="00F50584"/>
    <w:rsid w:val="00F56A28"/>
    <w:rsid w:val="00F62CFC"/>
    <w:rsid w:val="00F64654"/>
    <w:rsid w:val="00F67BDC"/>
    <w:rsid w:val="00F67D05"/>
    <w:rsid w:val="00F71E2B"/>
    <w:rsid w:val="00F82BCD"/>
    <w:rsid w:val="00F83D9F"/>
    <w:rsid w:val="00F84638"/>
    <w:rsid w:val="00F84F86"/>
    <w:rsid w:val="00F85066"/>
    <w:rsid w:val="00F90ACE"/>
    <w:rsid w:val="00F93858"/>
    <w:rsid w:val="00F938CD"/>
    <w:rsid w:val="00FA16BE"/>
    <w:rsid w:val="00FC034D"/>
    <w:rsid w:val="00FC0657"/>
    <w:rsid w:val="00FC2039"/>
    <w:rsid w:val="00FC539F"/>
    <w:rsid w:val="00FC7586"/>
    <w:rsid w:val="00FD5CB0"/>
    <w:rsid w:val="00FE25B3"/>
    <w:rsid w:val="00FE44B5"/>
    <w:rsid w:val="00FE516A"/>
    <w:rsid w:val="00FF323E"/>
    <w:rsid w:val="0BC5AA70"/>
    <w:rsid w:val="10EED315"/>
    <w:rsid w:val="11EBFB5D"/>
    <w:rsid w:val="1ED8612F"/>
    <w:rsid w:val="25DEE27E"/>
    <w:rsid w:val="294BFB41"/>
    <w:rsid w:val="304FC8C9"/>
    <w:rsid w:val="33EC3B32"/>
    <w:rsid w:val="36C1876C"/>
    <w:rsid w:val="45630408"/>
    <w:rsid w:val="47CB379D"/>
    <w:rsid w:val="49B89E8A"/>
    <w:rsid w:val="4A532C13"/>
    <w:rsid w:val="501F34EE"/>
    <w:rsid w:val="5A98A418"/>
    <w:rsid w:val="659A7905"/>
    <w:rsid w:val="76A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64F4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64F4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paragraph" w:customStyle="1" w:styleId="WW-Heading111111">
    <w:name w:val="WW-Heading111111"/>
    <w:basedOn w:val="Normal"/>
    <w:rsid w:val="00E71CBE"/>
    <w:pPr>
      <w:keepNext/>
      <w:widowControl w:val="0"/>
      <w:spacing w:before="240" w:after="120" w:line="240" w:lineRule="auto"/>
    </w:pPr>
    <w:rPr>
      <w:rFonts w:ascii="Arial" w:eastAsia="MS Mincho" w:hAnsi="Arial" w:cs="Arial"/>
      <w:sz w:val="28"/>
      <w:szCs w:val="28"/>
      <w:lang w:eastAsia="hi-IN" w:bidi="hi-IN"/>
    </w:rPr>
  </w:style>
  <w:style w:type="paragraph" w:customStyle="1" w:styleId="western">
    <w:name w:val="western"/>
    <w:basedOn w:val="Normal"/>
    <w:rsid w:val="008F572B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C3166ED4-0D72-4ABF-B8EE-B7A925829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58DDDD-915B-4551-BC22-A041895919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989</Words>
  <Characters>5440</Characters>
  <Application>Microsoft Office Word</Application>
  <DocSecurity>0</DocSecurity>
  <Lines>45</Lines>
  <Paragraphs>12</Paragraphs>
  <ScaleCrop>false</ScaleCrop>
  <Company>Grupo Hotusa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58</cp:revision>
  <cp:lastPrinted>2013-09-26T08:23:00Z</cp:lastPrinted>
  <dcterms:created xsi:type="dcterms:W3CDTF">2023-12-24T12:39:00Z</dcterms:created>
  <dcterms:modified xsi:type="dcterms:W3CDTF">2025-11-05T11:56:00Z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