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F60B" w14:textId="07FF57F6" w:rsidR="0086216A" w:rsidRPr="00A23F6B" w:rsidRDefault="0086216A" w:rsidP="007E58FF">
      <w:pPr>
        <w:pStyle w:val="Ttulo1"/>
        <w:rPr>
          <w:lang w:val="en-AU"/>
        </w:rPr>
      </w:pPr>
      <w:r w:rsidRPr="00A23F6B">
        <w:rPr>
          <w:lang w:val="en-AU"/>
        </w:rPr>
        <w:t>City Breaks</w:t>
      </w:r>
      <w:r w:rsidR="00687CAE" w:rsidRPr="00A23F6B">
        <w:rPr>
          <w:lang w:val="en-AU"/>
        </w:rPr>
        <w:t xml:space="preserve">   </w:t>
      </w:r>
    </w:p>
    <w:p w14:paraId="0E38CD22" w14:textId="77777777" w:rsidR="003D1D54" w:rsidRPr="00A23F6B" w:rsidRDefault="003D1D54" w:rsidP="003D1D54">
      <w:pPr>
        <w:rPr>
          <w:lang w:val="en-AU" w:eastAsia="ar-SA"/>
        </w:rPr>
      </w:pPr>
    </w:p>
    <w:p w14:paraId="447DA13E" w14:textId="77777777" w:rsidR="009B6B80" w:rsidRPr="00761502" w:rsidRDefault="009B6B80" w:rsidP="007D6F0D">
      <w:pPr>
        <w:pStyle w:val="TITULOVA"/>
        <w:rPr>
          <w:b/>
          <w:bCs/>
          <w:sz w:val="24"/>
          <w:szCs w:val="24"/>
          <w:lang w:val="en-US"/>
        </w:rPr>
      </w:pPr>
      <w:bookmarkStart w:id="0" w:name="_Hlk119929531"/>
      <w:r w:rsidRPr="00761502">
        <w:rPr>
          <w:b/>
          <w:bCs/>
          <w:sz w:val="24"/>
          <w:szCs w:val="24"/>
          <w:lang w:val="en-US"/>
        </w:rPr>
        <w:t>C 3230 – KUALA LUMPUR</w:t>
      </w:r>
    </w:p>
    <w:p w14:paraId="5F3AF2C2" w14:textId="4E4BC4C4" w:rsidR="004669E3" w:rsidRPr="00F12B8C" w:rsidRDefault="00AD75A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US"/>
        </w:rPr>
      </w:pPr>
      <w:r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US"/>
        </w:rPr>
        <w:t>Di</w:t>
      </w:r>
      <w:r w:rsidR="004669E3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US"/>
        </w:rPr>
        <w:t xml:space="preserve">a 01 – </w:t>
      </w:r>
      <w:r w:rsidR="009B6B80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US"/>
        </w:rPr>
        <w:t>Kuala Lumpur</w:t>
      </w:r>
    </w:p>
    <w:p w14:paraId="0F35DA96" w14:textId="366433EE" w:rsidR="0086216A" w:rsidRPr="002A1847" w:rsidRDefault="00AD75A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Chegada ao aeroporto. </w:t>
      </w:r>
      <w:r w:rsidRPr="00F06EF6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Traslado</w:t>
      </w: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hotel</w:t>
      </w:r>
      <w:r w:rsidR="00CB3B14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="00CB3B14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(sem guia)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</w:p>
    <w:p w14:paraId="2DE3ABCD" w14:textId="77777777" w:rsidR="00AD75AF" w:rsidRPr="002A1847" w:rsidRDefault="00AD75A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200F61C5" w14:textId="6CED336D" w:rsidR="004669E3" w:rsidRPr="002A1847" w:rsidRDefault="00AD75A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02 – Kuala Lumpur</w:t>
      </w:r>
    </w:p>
    <w:p w14:paraId="33D47018" w14:textId="1246EA94" w:rsidR="00AD75AF" w:rsidRPr="002A1847" w:rsidRDefault="00AD75AF" w:rsidP="00AD75A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manhã. Visita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de meio dia da cidade incluindo: Novo Palácio do Rei, Mesquita Nacional. Realizaremos uma breve parada frente as Torres Petronas.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Visitaremos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Tugu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N</w:t>
      </w:r>
      <w:r w:rsidR="008E21E1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e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gara e a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Merdeka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Square. Por último,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visitaremos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o Templo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Tean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Hou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</w:p>
    <w:p w14:paraId="77DD14FE" w14:textId="0B92A62B" w:rsidR="00AD75AF" w:rsidRPr="002A1847" w:rsidRDefault="00AD75AF" w:rsidP="00AD75A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Nota: 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Se o Templo </w:t>
      </w:r>
      <w:proofErr w:type="spellStart"/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Tean</w:t>
      </w:r>
      <w:proofErr w:type="spellEnd"/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Hou</w:t>
      </w:r>
      <w:proofErr w:type="spellEnd"/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estiver fechado por motivos especiais, a visita será substituída pelo Museu Nacional.</w:t>
      </w:r>
    </w:p>
    <w:p w14:paraId="777B5107" w14:textId="14B7FBC9" w:rsidR="00AD75AF" w:rsidRPr="002A1847" w:rsidRDefault="00AD75AF" w:rsidP="00AD75A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u w:val="single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Nota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u w:val="single"/>
          <w:lang w:val="pt-BR"/>
        </w:rPr>
        <w:t xml:space="preserve">: 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u w:val="single"/>
          <w:lang w:val="pt-BR"/>
        </w:rPr>
        <w:t xml:space="preserve">a Mesquita não pode ser visitada nas sextas-feiras.  </w:t>
      </w:r>
    </w:p>
    <w:p w14:paraId="5692A105" w14:textId="7311B2FA" w:rsidR="0086216A" w:rsidRPr="002A1847" w:rsidRDefault="00AD75A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</w:t>
      </w:r>
    </w:p>
    <w:p w14:paraId="5238335B" w14:textId="7F390E87" w:rsidR="009B6B80" w:rsidRPr="002A1847" w:rsidRDefault="00AD75A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03 – Kuala Lumpur</w:t>
      </w:r>
    </w:p>
    <w:p w14:paraId="14BCB611" w14:textId="725BC06D" w:rsidR="00AD75AF" w:rsidRPr="002A1847" w:rsidRDefault="00AD75AF" w:rsidP="00AD75A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manhã. Visita de dia completo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Malacca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, onde veremos a Praça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Stadthuys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, a Igreja de Cristo, a Torre do relógio e a Fonte da Rainha Vitoria. Também veremos o Templo Cheng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Hou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Teng.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Almoço.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Tempo livre na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Joker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Street.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7ABB4333" w14:textId="19E2A737" w:rsidR="0086216A" w:rsidRPr="002A1847" w:rsidRDefault="00AD75A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</w:t>
      </w:r>
    </w:p>
    <w:p w14:paraId="63FFEC42" w14:textId="77777777" w:rsidR="001F2635" w:rsidRPr="002A1847" w:rsidRDefault="00AD75AF" w:rsidP="001F263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4669E3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04 – </w:t>
      </w:r>
      <w:r w:rsidR="009B6B80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Kuala Lumpur</w:t>
      </w:r>
      <w:r w:rsidR="004669E3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– </w:t>
      </w:r>
      <w:r w:rsidR="001F2635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Cidade de origem</w:t>
      </w:r>
    </w:p>
    <w:p w14:paraId="7E026DCC" w14:textId="5B9871C2" w:rsidR="009B6B80" w:rsidRPr="00F06EF6" w:rsidRDefault="001F2635" w:rsidP="001F263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manhã. Traslado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aeroporto</w:t>
      </w:r>
      <w:r w:rsidR="000C0E97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(sem guia)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Fim dos nossos serviços.</w:t>
      </w:r>
    </w:p>
    <w:p w14:paraId="3E3B29BD" w14:textId="77777777" w:rsidR="00A81A02" w:rsidRPr="00F06EF6" w:rsidRDefault="00A81A02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7EBD1099" w14:textId="6C46DA2F" w:rsidR="009B6B80" w:rsidRPr="00761502" w:rsidRDefault="009B6B80" w:rsidP="007D6F0D">
      <w:pPr>
        <w:pStyle w:val="TITULOVA"/>
        <w:rPr>
          <w:b/>
          <w:bCs/>
          <w:sz w:val="24"/>
          <w:szCs w:val="24"/>
          <w:lang w:val="pt-BR"/>
        </w:rPr>
      </w:pPr>
      <w:r w:rsidRPr="00761502">
        <w:rPr>
          <w:b/>
          <w:bCs/>
          <w:sz w:val="24"/>
          <w:szCs w:val="24"/>
          <w:lang w:val="pt-BR"/>
        </w:rPr>
        <w:t>C 3231 – SINGAPUR</w:t>
      </w:r>
      <w:r w:rsidR="00DD12C9" w:rsidRPr="00761502">
        <w:rPr>
          <w:b/>
          <w:bCs/>
          <w:sz w:val="24"/>
          <w:szCs w:val="24"/>
          <w:lang w:val="pt-BR"/>
        </w:rPr>
        <w:t>A</w:t>
      </w:r>
    </w:p>
    <w:p w14:paraId="5165D3D6" w14:textId="10AD74EE" w:rsidR="009B6B80" w:rsidRPr="00F12B8C" w:rsidRDefault="00AD75A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01 – Singapur</w:t>
      </w:r>
      <w:r w:rsidR="001F2635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a</w:t>
      </w:r>
      <w:r w:rsidR="009B6B80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</w:t>
      </w:r>
    </w:p>
    <w:p w14:paraId="1C728E34" w14:textId="6FCF5633" w:rsidR="001F2635" w:rsidRPr="002A1847" w:rsidRDefault="001F2635" w:rsidP="001F263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Chegada ao aeroporto. </w:t>
      </w:r>
      <w:r w:rsidRPr="00F06EF6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Traslado</w:t>
      </w: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hote</w:t>
      </w:r>
      <w:r w:rsidR="00B74003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l (sem guia)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</w:p>
    <w:p w14:paraId="27BCD38E" w14:textId="77777777" w:rsidR="0086216A" w:rsidRPr="002A1847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120CA609" w14:textId="696B7DE3" w:rsidR="009B6B80" w:rsidRPr="002A1847" w:rsidRDefault="00AD75A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02 – Singapur</w:t>
      </w:r>
      <w:r w:rsidR="001F2635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a</w:t>
      </w:r>
    </w:p>
    <w:p w14:paraId="4CA11B7F" w14:textId="7B283AAF" w:rsidR="001F2635" w:rsidRPr="002A1847" w:rsidRDefault="001F2635" w:rsidP="001F263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manhã. Visita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de meio dia da cidade, onde veremos o Barrio Cívico,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Pandang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, Cricket Club, Parlamento, Corte Suprema e Prefeitura. Faremos uma breve parada no parque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Merlion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Visitaremos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o Templo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Thian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Hock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Keng.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Passeio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por Chinatown. O passeio finalizará com uma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Sands Sky Park. Retorno ao hotel.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63E987A4" w14:textId="77777777" w:rsidR="0086216A" w:rsidRPr="002A1847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110580AA" w14:textId="5BC96CD7" w:rsidR="009B6B80" w:rsidRPr="002A1847" w:rsidRDefault="00AD75A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03 – </w:t>
      </w:r>
      <w:r w:rsidR="00A81A02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Singapur</w:t>
      </w:r>
      <w:r w:rsidR="001F2635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a</w:t>
      </w:r>
    </w:p>
    <w:p w14:paraId="1B25A452" w14:textId="751FD048" w:rsidR="009B6B80" w:rsidRPr="002A1847" w:rsidRDefault="001F263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</w:t>
      </w:r>
      <w:r w:rsidR="009B6B80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Dia livre à disposição dos clientes.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="00A81A02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0E1D97DD" w14:textId="77777777" w:rsidR="0086216A" w:rsidRPr="002A1847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65B62530" w14:textId="77777777" w:rsidR="001F2635" w:rsidRPr="002A1847" w:rsidRDefault="00AD75AF" w:rsidP="001F263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04 – </w:t>
      </w:r>
      <w:r w:rsidR="00A81A02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Singapur</w:t>
      </w:r>
      <w:r w:rsidR="001F2635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a</w:t>
      </w:r>
      <w:r w:rsidR="009B6B80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– </w:t>
      </w:r>
      <w:r w:rsidR="001F2635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Cidade de origem</w:t>
      </w:r>
    </w:p>
    <w:p w14:paraId="4385C3C6" w14:textId="7C3C3343" w:rsidR="00A81A02" w:rsidRPr="00F06EF6" w:rsidRDefault="001F2635" w:rsidP="001F263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manhã. Traslado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aeroporto</w:t>
      </w:r>
      <w:r w:rsidR="000C0E97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(sem guia)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Fim dos nossos serviços.</w:t>
      </w:r>
    </w:p>
    <w:bookmarkEnd w:id="0"/>
    <w:p w14:paraId="7DB44BAE" w14:textId="77777777" w:rsidR="00A81A02" w:rsidRPr="00F06EF6" w:rsidRDefault="00A81A02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08C860BA" w14:textId="1ACD81DB" w:rsidR="00A81A02" w:rsidRPr="00761502" w:rsidRDefault="00A81A02" w:rsidP="007D6F0D">
      <w:pPr>
        <w:pStyle w:val="TITULOVA"/>
        <w:rPr>
          <w:b/>
          <w:bCs/>
          <w:sz w:val="24"/>
          <w:szCs w:val="24"/>
          <w:lang w:val="pt-BR"/>
        </w:rPr>
      </w:pPr>
      <w:r w:rsidRPr="00761502">
        <w:rPr>
          <w:b/>
          <w:bCs/>
          <w:sz w:val="24"/>
          <w:szCs w:val="24"/>
          <w:lang w:val="pt-BR"/>
        </w:rPr>
        <w:t xml:space="preserve">C 3232 – </w:t>
      </w:r>
      <w:r w:rsidR="00DD12C9" w:rsidRPr="00761502">
        <w:rPr>
          <w:b/>
          <w:bCs/>
          <w:sz w:val="24"/>
          <w:szCs w:val="24"/>
          <w:lang w:val="pt-BR"/>
        </w:rPr>
        <w:t>SEU</w:t>
      </w:r>
      <w:r w:rsidR="00A83541" w:rsidRPr="00761502">
        <w:rPr>
          <w:b/>
          <w:bCs/>
          <w:sz w:val="24"/>
          <w:szCs w:val="24"/>
          <w:lang w:val="pt-BR"/>
        </w:rPr>
        <w:t>L</w:t>
      </w:r>
    </w:p>
    <w:p w14:paraId="759A44F5" w14:textId="19DA6C14" w:rsidR="00A81A02" w:rsidRPr="00F12B8C" w:rsidRDefault="001F263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A81A02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01 – </w:t>
      </w:r>
      <w:r w:rsidR="0087749F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Se</w:t>
      </w:r>
      <w:r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u</w:t>
      </w:r>
      <w:r w:rsidR="0087749F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l</w:t>
      </w:r>
    </w:p>
    <w:p w14:paraId="16A0466C" w14:textId="3E285649" w:rsidR="001F2635" w:rsidRPr="002A1847" w:rsidRDefault="001F2635" w:rsidP="001F263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Chegada ao aeroporto.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Traslado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hotel</w:t>
      </w:r>
      <w:r w:rsidR="007914FE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(sem guia)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4FE18D32" w14:textId="2BBE43B8" w:rsidR="0086216A" w:rsidRPr="002A1847" w:rsidRDefault="001F263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</w:p>
    <w:p w14:paraId="1AF292E1" w14:textId="65DA2853" w:rsidR="00FB6866" w:rsidRPr="002A1847" w:rsidRDefault="001F2635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FB6866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02 </w:t>
      </w:r>
      <w:r w:rsidR="009B1CC7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–</w:t>
      </w:r>
      <w:r w:rsidR="00FB6866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87749F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Se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u</w:t>
      </w:r>
      <w:r w:rsidR="0087749F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l</w:t>
      </w:r>
    </w:p>
    <w:p w14:paraId="2B57D1D7" w14:textId="6D4891EB" w:rsidR="001F2635" w:rsidRPr="002A1847" w:rsidRDefault="001F2635" w:rsidP="001F263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manhã. Visita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Pr="002A1847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da cidade incluindo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: o Palácio Real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Gyeongbokgung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(Fechado na terça-feira) e depois,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traslado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para “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Hanok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” – povoado de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Bukchon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em um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restarurante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local.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À tarde,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Templo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Jogyesa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A seguir,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passeio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pela rua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Insadong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Cheonggyecheon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Stream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="00A23F6B" w:rsidRPr="00A23F6B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O transporte das visitas realizadas neste dia será em metro (Transporte público)</w:t>
      </w:r>
      <w:r w:rsidR="00A23F6B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0CF57AEE" w14:textId="77777777" w:rsidR="009B1CC7" w:rsidRPr="002A1847" w:rsidRDefault="009B1CC7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4079ADB0" w14:textId="30DC6753" w:rsidR="00FB6866" w:rsidRPr="002A1847" w:rsidRDefault="001F2635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FB6866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03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–</w:t>
      </w:r>
      <w:r w:rsidR="00FB6866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87749F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Se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u</w:t>
      </w:r>
      <w:r w:rsidR="0087749F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l</w:t>
      </w:r>
    </w:p>
    <w:p w14:paraId="17091FBE" w14:textId="313B7008" w:rsidR="009B1CC7" w:rsidRPr="002A1847" w:rsidRDefault="001F2635" w:rsidP="009B1CC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De manhã,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do Santuário Real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Jongmyo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(Fechado na terça-feira). Continuação com a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da Praça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Dongdaemun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Desing (Fechado na segunda-feira).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do Mercado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Gwangjang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e traslado </w:t>
      </w:r>
      <w:r w:rsidR="00A66EC0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para a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Torre </w:t>
      </w:r>
      <w:proofErr w:type="spellStart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Namsan</w:t>
      </w:r>
      <w:proofErr w:type="spellEnd"/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 O transporte das visitas realizadas neste dia será em metro (Transporte público).</w:t>
      </w:r>
      <w:r w:rsidR="00A66EC0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="00A66EC0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54137797" w14:textId="77777777" w:rsidR="00FB6866" w:rsidRPr="002A1847" w:rsidRDefault="00FB6866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5156D05B" w14:textId="1B21275F" w:rsidR="001F2635" w:rsidRPr="002A1847" w:rsidRDefault="001F2635" w:rsidP="001F263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A81A02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04 – </w:t>
      </w:r>
      <w:r w:rsidR="0087749F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Se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u</w:t>
      </w:r>
      <w:r w:rsidR="0087749F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l </w:t>
      </w:r>
      <w:r w:rsidR="00A81A02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–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Cidade de origem</w:t>
      </w:r>
    </w:p>
    <w:p w14:paraId="0A8406FB" w14:textId="6EC6FB48" w:rsidR="001F2635" w:rsidRPr="00F06EF6" w:rsidRDefault="001F2635" w:rsidP="001F263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manhã. Traslado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aeroporto</w:t>
      </w:r>
      <w:r w:rsidR="008E3DCF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(sem guia)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 Fim</w:t>
      </w: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dos nossos serviços.</w:t>
      </w:r>
    </w:p>
    <w:p w14:paraId="11E9B20D" w14:textId="28C0F2B1" w:rsidR="00950103" w:rsidRPr="00EB7335" w:rsidRDefault="00950103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u w:val="single"/>
          <w:lang w:val="pt-BR"/>
        </w:rPr>
      </w:pPr>
      <w:r w:rsidRPr="00F06EF6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Nota</w:t>
      </w: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: </w:t>
      </w:r>
      <w:r w:rsidR="00A66EC0" w:rsidRPr="00EB7335">
        <w:rPr>
          <w:rFonts w:asciiTheme="minorHAnsi" w:hAnsiTheme="minorHAnsi" w:cstheme="minorHAnsi"/>
          <w:color w:val="000000" w:themeColor="text1"/>
          <w:sz w:val="18"/>
          <w:szCs w:val="18"/>
          <w:u w:val="single"/>
          <w:lang w:val="pt-BR"/>
        </w:rPr>
        <w:t>Se o dia da visita coincidir com o fechamento de algum monumento, ele será substituído por outro na medida do possível.</w:t>
      </w:r>
      <w:r w:rsidRPr="00EB7335">
        <w:rPr>
          <w:rFonts w:asciiTheme="minorHAnsi" w:hAnsiTheme="minorHAnsi" w:cstheme="minorHAnsi"/>
          <w:color w:val="000000" w:themeColor="text1"/>
          <w:sz w:val="18"/>
          <w:szCs w:val="18"/>
          <w:u w:val="single"/>
          <w:lang w:val="pt-BR"/>
        </w:rPr>
        <w:t xml:space="preserve"> </w:t>
      </w:r>
    </w:p>
    <w:p w14:paraId="4D60687A" w14:textId="77777777" w:rsidR="00A81A02" w:rsidRPr="00F06EF6" w:rsidRDefault="00A81A02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0694DC4D" w14:textId="77777777" w:rsidR="009B6B80" w:rsidRDefault="009B6B80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249F8065" w14:textId="77777777" w:rsidR="005F448E" w:rsidRDefault="005F448E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1CD9F151" w14:textId="77777777" w:rsidR="005F448E" w:rsidRDefault="005F448E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00CABDAC" w14:textId="77777777" w:rsidR="005F448E" w:rsidRPr="00F06EF6" w:rsidRDefault="005F448E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17D4307F" w14:textId="77777777" w:rsidR="00A81A02" w:rsidRPr="00F06EF6" w:rsidRDefault="00A81A02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4255264B" w14:textId="77777777" w:rsidR="00C51C07" w:rsidRPr="00F06EF6" w:rsidRDefault="00C51C07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57AAE0E3" w14:textId="77777777" w:rsidR="00A81A02" w:rsidRPr="00F06EF6" w:rsidRDefault="00A81A02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518255E8" w14:textId="77777777" w:rsidR="00A81A02" w:rsidRPr="00761502" w:rsidRDefault="00A81A02" w:rsidP="007D6F0D">
      <w:pPr>
        <w:pStyle w:val="TITULOVA"/>
        <w:rPr>
          <w:b/>
          <w:bCs/>
          <w:sz w:val="24"/>
          <w:szCs w:val="24"/>
          <w:lang w:val="pt-BR"/>
        </w:rPr>
      </w:pPr>
      <w:r w:rsidRPr="00761502">
        <w:rPr>
          <w:b/>
          <w:bCs/>
          <w:sz w:val="24"/>
          <w:szCs w:val="24"/>
          <w:lang w:val="pt-BR"/>
        </w:rPr>
        <w:t>C 3233 – BANGKOK</w:t>
      </w:r>
    </w:p>
    <w:p w14:paraId="2FED59AD" w14:textId="53426DD7" w:rsidR="00A81A02" w:rsidRPr="00F12B8C" w:rsidRDefault="001F263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A81A02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01 – Bangkok</w:t>
      </w:r>
    </w:p>
    <w:p w14:paraId="7B638F9C" w14:textId="69D0C93B" w:rsidR="0086216A" w:rsidRPr="002A1847" w:rsidRDefault="00A66EC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Chegada ao aeroporto. </w:t>
      </w:r>
      <w:r w:rsidRPr="00F06EF6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Traslado</w:t>
      </w: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hotel</w:t>
      </w:r>
      <w:r w:rsidR="00D34EFC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(sem guia)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3C61A75F" w14:textId="77777777" w:rsidR="00A66EC0" w:rsidRPr="002A1847" w:rsidRDefault="00A66EC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7A9C813B" w14:textId="49785DC5" w:rsidR="00374F9E" w:rsidRPr="002A1847" w:rsidRDefault="001F263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Dias </w:t>
      </w:r>
      <w:r w:rsidR="00A81A02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02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e</w:t>
      </w:r>
      <w:r w:rsidR="00A81A02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03 </w:t>
      </w:r>
      <w:r w:rsidR="00374F9E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–</w:t>
      </w:r>
      <w:r w:rsidR="00A81A02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Bangkok</w:t>
      </w:r>
    </w:p>
    <w:p w14:paraId="6DE6EC2B" w14:textId="3AE9FA75" w:rsidR="00A66EC0" w:rsidRPr="002A1847" w:rsidRDefault="00A66EC0" w:rsidP="00A66EC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u w:val="single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Café da manhã e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no hotel.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Dias livres a sua disposição. Em destino será informado do dia exato da visita.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Excursão “Visita da Cidade e seus Templos com o Grande Palácio”,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visitando o Templo do Buda </w:t>
      </w:r>
      <w:r w:rsidR="00DA0AF4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Dourado</w:t>
      </w:r>
      <w:r w:rsidR="00FC7231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, Templo do Buda Reclinado</w:t>
      </w:r>
      <w:r w:rsidR="00D76E88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e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o Grande Palácio com o templo do Buda Esmeralda. </w:t>
      </w:r>
      <w:r w:rsidR="008659B8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No caminho de volta </w:t>
      </w:r>
      <w:r w:rsidR="007359F4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ao</w:t>
      </w:r>
      <w:r w:rsidR="008659B8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hotel, visita à </w:t>
      </w:r>
      <w:r w:rsidR="00A96BC7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fábrica</w:t>
      </w:r>
      <w:r w:rsidR="005B2F1C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de pedras preciosas do estado. </w:t>
      </w:r>
      <w:r w:rsidR="005B2F1C" w:rsidRPr="002A1847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NOTA</w:t>
      </w:r>
      <w:r w:rsidR="005B2F1C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: </w:t>
      </w:r>
      <w:r w:rsidR="00C70C18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u w:val="single"/>
          <w:lang w:val="pt-BR"/>
        </w:rPr>
        <w:t xml:space="preserve">Para visitar o Grande Palácio, você </w:t>
      </w:r>
      <w:r w:rsidR="00377B8A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u w:val="single"/>
          <w:lang w:val="pt-BR"/>
        </w:rPr>
        <w:t>deve usar calças na altura do to</w:t>
      </w:r>
      <w:r w:rsidR="00AD6BC8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u w:val="single"/>
          <w:lang w:val="pt-BR"/>
        </w:rPr>
        <w:t>rn</w:t>
      </w:r>
      <w:r w:rsidR="00377B8A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u w:val="single"/>
          <w:lang w:val="pt-BR"/>
        </w:rPr>
        <w:t>ozelo, uma camisa/</w:t>
      </w:r>
      <w:r w:rsidR="00AD6BC8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u w:val="single"/>
          <w:lang w:val="pt-BR"/>
        </w:rPr>
        <w:t>camiseta de manga comprida ou uma camisa na altura do cotovelo.</w:t>
      </w:r>
    </w:p>
    <w:p w14:paraId="6F050FF1" w14:textId="77777777" w:rsidR="005F448E" w:rsidRPr="002A1847" w:rsidRDefault="005F448E" w:rsidP="00A66EC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</w:p>
    <w:p w14:paraId="5DE39C60" w14:textId="62B5AEF0" w:rsidR="00A66EC0" w:rsidRPr="002A1847" w:rsidRDefault="001F2635" w:rsidP="00A66EC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A81A02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04 – Bangkok</w:t>
      </w:r>
    </w:p>
    <w:p w14:paraId="6F523F21" w14:textId="5D2F2EF8" w:rsidR="00A81A02" w:rsidRPr="00F06EF6" w:rsidRDefault="00A66EC0" w:rsidP="00A66EC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manhã. Traslado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aeroporto</w:t>
      </w:r>
      <w:r w:rsidR="00D34EFC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(sem guia)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 Fim</w:t>
      </w: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dos nossos serviços.</w:t>
      </w:r>
    </w:p>
    <w:p w14:paraId="414CD078" w14:textId="77777777" w:rsidR="00A81A02" w:rsidRPr="00F06EF6" w:rsidRDefault="00A81A02" w:rsidP="00A81A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3AE6729F" w14:textId="77777777" w:rsidR="00A81A02" w:rsidRPr="00761502" w:rsidRDefault="00A81A02" w:rsidP="007D6F0D">
      <w:pPr>
        <w:pStyle w:val="TITULOVA"/>
        <w:rPr>
          <w:b/>
          <w:bCs/>
          <w:sz w:val="24"/>
          <w:szCs w:val="24"/>
          <w:lang w:val="pt-BR"/>
        </w:rPr>
      </w:pPr>
      <w:r w:rsidRPr="00761502">
        <w:rPr>
          <w:b/>
          <w:bCs/>
          <w:sz w:val="24"/>
          <w:szCs w:val="24"/>
          <w:lang w:val="pt-BR"/>
        </w:rPr>
        <w:t>C 3</w:t>
      </w:r>
      <w:r w:rsidR="00637828" w:rsidRPr="00761502">
        <w:rPr>
          <w:b/>
          <w:bCs/>
          <w:sz w:val="24"/>
          <w:szCs w:val="24"/>
          <w:lang w:val="pt-BR"/>
        </w:rPr>
        <w:t>307</w:t>
      </w:r>
      <w:r w:rsidRPr="00761502">
        <w:rPr>
          <w:b/>
          <w:bCs/>
          <w:sz w:val="24"/>
          <w:szCs w:val="24"/>
          <w:lang w:val="pt-BR"/>
        </w:rPr>
        <w:t xml:space="preserve"> </w:t>
      </w:r>
      <w:r w:rsidR="00637828" w:rsidRPr="00761502">
        <w:rPr>
          <w:b/>
          <w:bCs/>
          <w:sz w:val="24"/>
          <w:szCs w:val="24"/>
          <w:lang w:val="pt-BR"/>
        </w:rPr>
        <w:t>–</w:t>
      </w:r>
      <w:r w:rsidRPr="00761502">
        <w:rPr>
          <w:b/>
          <w:bCs/>
          <w:sz w:val="24"/>
          <w:szCs w:val="24"/>
          <w:lang w:val="pt-BR"/>
        </w:rPr>
        <w:t xml:space="preserve"> </w:t>
      </w:r>
      <w:r w:rsidR="00512274" w:rsidRPr="00761502">
        <w:rPr>
          <w:b/>
          <w:bCs/>
          <w:sz w:val="24"/>
          <w:szCs w:val="24"/>
          <w:lang w:val="pt-BR"/>
        </w:rPr>
        <w:t>S</w:t>
      </w:r>
      <w:r w:rsidR="00637828" w:rsidRPr="00761502">
        <w:rPr>
          <w:b/>
          <w:bCs/>
          <w:sz w:val="24"/>
          <w:szCs w:val="24"/>
          <w:lang w:val="pt-BR"/>
        </w:rPr>
        <w:t>IEM REAP</w:t>
      </w:r>
    </w:p>
    <w:p w14:paraId="56D6F0C8" w14:textId="6063C940" w:rsidR="00A81A02" w:rsidRPr="00F12B8C" w:rsidRDefault="001F263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A81A02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01 – </w:t>
      </w:r>
      <w:r w:rsidR="00637828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Siem </w:t>
      </w:r>
      <w:proofErr w:type="spellStart"/>
      <w:r w:rsidR="00637828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Reap</w:t>
      </w:r>
      <w:proofErr w:type="spellEnd"/>
      <w:r w:rsidR="00512274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</w:t>
      </w:r>
    </w:p>
    <w:p w14:paraId="56B15E17" w14:textId="6CFDE0E1" w:rsidR="00A66EC0" w:rsidRPr="002A1847" w:rsidRDefault="00A66EC0" w:rsidP="00A66EC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Chegada ao aeroporto. </w:t>
      </w:r>
      <w:r w:rsidRPr="00F06EF6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Traslado</w:t>
      </w: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hotel</w:t>
      </w:r>
      <w:r w:rsidR="00D34EFC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(sem guia)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4530D843" w14:textId="77777777" w:rsidR="0086216A" w:rsidRPr="002A1847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7DE5604C" w14:textId="1B3ED98D" w:rsidR="00637828" w:rsidRPr="002A1847" w:rsidRDefault="001F263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512274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02 </w:t>
      </w:r>
      <w:r w:rsidR="00637828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– Siem </w:t>
      </w:r>
      <w:proofErr w:type="spellStart"/>
      <w:r w:rsidR="00637828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Reap</w:t>
      </w:r>
      <w:proofErr w:type="spellEnd"/>
    </w:p>
    <w:p w14:paraId="57CDB1B7" w14:textId="50F74306" w:rsidR="00A66EC0" w:rsidRPr="002A1847" w:rsidRDefault="00A66EC0" w:rsidP="00A66EC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Café da manhã</w:t>
      </w:r>
      <w:r w:rsidR="00707E13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.</w:t>
      </w:r>
      <w:r w:rsidR="005168E0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 xml:space="preserve"> 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Começaremos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visitando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o impressionante Angkor Thom ou Grande cidade. Depois,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visitaremos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os templos de Bayon, Baphuoun e Ta Prohm.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Almoço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em um restaurante local. À tarde,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visita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ao mais famoso dos templos: Angkor Wat, Patrimônio Mundial da Unesco, onde podemos contemplar seu espetacular pôr do sol.</w:t>
      </w:r>
      <w:r w:rsidR="005168E0"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="005168E0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Hospedagem.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  </w:t>
      </w:r>
    </w:p>
    <w:p w14:paraId="23BD6275" w14:textId="77777777" w:rsidR="00874E18" w:rsidRPr="002A1847" w:rsidRDefault="00874E18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79AA0FFA" w14:textId="4049670C" w:rsidR="00123218" w:rsidRPr="00496A2D" w:rsidRDefault="001F2635" w:rsidP="00123218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512274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03 </w:t>
      </w:r>
      <w:r w:rsidR="00637828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–</w:t>
      </w:r>
      <w:r w:rsidR="00123218" w:rsidRPr="00123218">
        <w:rPr>
          <w:lang w:val="pt-BR"/>
        </w:rPr>
        <w:t xml:space="preserve"> </w:t>
      </w:r>
      <w:r w:rsidR="00123218" w:rsidRPr="00496A2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Siem </w:t>
      </w:r>
      <w:proofErr w:type="spellStart"/>
      <w:r w:rsidR="00123218" w:rsidRPr="00496A2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Reap</w:t>
      </w:r>
      <w:proofErr w:type="spellEnd"/>
      <w:r w:rsidR="00123218" w:rsidRPr="00496A2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– Tonle </w:t>
      </w:r>
      <w:proofErr w:type="spellStart"/>
      <w:r w:rsidR="00123218" w:rsidRPr="00496A2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Sap</w:t>
      </w:r>
      <w:proofErr w:type="spellEnd"/>
      <w:r w:rsidR="00123218" w:rsidRPr="00496A2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– Vila Rural - Siem </w:t>
      </w:r>
      <w:proofErr w:type="spellStart"/>
      <w:r w:rsidR="00123218" w:rsidRPr="00496A2D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Reap</w:t>
      </w:r>
      <w:proofErr w:type="spellEnd"/>
    </w:p>
    <w:p w14:paraId="5245A7D8" w14:textId="739DC503" w:rsidR="00A66EC0" w:rsidRPr="002A1847" w:rsidRDefault="00123218" w:rsidP="00A66EC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496A2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</w:t>
      </w:r>
      <w:r w:rsidR="00A84DC7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Hoje </w:t>
      </w:r>
      <w:r w:rsidR="00A84DC7" w:rsidRPr="00496A2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navegaremos</w:t>
      </w:r>
      <w:r w:rsidR="00A84DC7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ao longo do Lago Tonle </w:t>
      </w:r>
      <w:proofErr w:type="spellStart"/>
      <w:r w:rsidR="00A84DC7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Sap</w:t>
      </w:r>
      <w:proofErr w:type="spellEnd"/>
      <w:r w:rsidR="00A84DC7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, o maior lago de água doce do sudeste da Ásia, e chegaremos à </w:t>
      </w:r>
      <w:r w:rsidR="00547084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aldeia flutuante</w:t>
      </w:r>
      <w:r w:rsidR="00A84DC7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de Chong </w:t>
      </w:r>
      <w:proofErr w:type="spellStart"/>
      <w:r w:rsidR="00A84DC7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Kneas</w:t>
      </w:r>
      <w:proofErr w:type="spellEnd"/>
      <w:r w:rsidR="00A84DC7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 </w:t>
      </w:r>
      <w:r w:rsidR="00A84DC7" w:rsidRPr="00496A2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Almoço</w:t>
      </w:r>
      <w:r w:rsidR="00A84DC7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em um restaurante local. À tarde</w:t>
      </w:r>
      <w:r w:rsidR="00A84DC7" w:rsidRPr="00496A2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, visita</w:t>
      </w:r>
      <w:r w:rsidR="00A20B59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074B2E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ao</w:t>
      </w:r>
      <w:r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Artisan</w:t>
      </w:r>
      <w:proofErr w:type="spellEnd"/>
      <w:r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D’Angkor, um projeto de artesanato </w:t>
      </w:r>
      <w:r w:rsidR="004D16DB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local</w:t>
      </w:r>
      <w:r w:rsidR="0020648E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, e faremos um passeio por uma vila rural desconhecida nas </w:t>
      </w:r>
      <w:r w:rsidR="00F3054B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proximidades de Siem </w:t>
      </w:r>
      <w:proofErr w:type="spellStart"/>
      <w:r w:rsidR="00F3054B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Reap</w:t>
      </w:r>
      <w:proofErr w:type="spellEnd"/>
      <w:r w:rsidR="00F3054B" w:rsidRPr="00496A2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  <w:r w:rsidR="00717DB1" w:rsidRPr="00496A2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H</w:t>
      </w:r>
      <w:r w:rsidRPr="00496A2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ospedagem.</w:t>
      </w:r>
    </w:p>
    <w:p w14:paraId="51FCECC2" w14:textId="77777777" w:rsidR="00874E18" w:rsidRPr="002A1847" w:rsidRDefault="00874E18" w:rsidP="00874E18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561A88C0" w14:textId="13344A38" w:rsidR="00512274" w:rsidRPr="002A1847" w:rsidRDefault="001F263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512274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04 – </w:t>
      </w:r>
      <w:r w:rsidR="00B64507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Siem </w:t>
      </w:r>
      <w:proofErr w:type="spellStart"/>
      <w:r w:rsidR="00B64507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Reap</w:t>
      </w:r>
      <w:proofErr w:type="spellEnd"/>
    </w:p>
    <w:p w14:paraId="5D8E1DC0" w14:textId="39D408CD" w:rsidR="00074982" w:rsidRPr="00AA10BC" w:rsidRDefault="00074982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Café da manhã. </w:t>
      </w:r>
      <w:r w:rsidR="006711C6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T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raslado</w:t>
      </w:r>
      <w:r w:rsidRPr="002A1847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ao aeroporto (sem guia)</w:t>
      </w:r>
      <w:r w:rsidR="006711C6" w:rsidRPr="002A1847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.</w:t>
      </w:r>
      <w:r w:rsidRPr="002A1847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 Fim de nossos serviços.</w:t>
      </w:r>
    </w:p>
    <w:p w14:paraId="3232E29D" w14:textId="77777777" w:rsidR="00C51C07" w:rsidRPr="00F06EF6" w:rsidRDefault="00C51C07" w:rsidP="00A81A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652C7793" w14:textId="77777777" w:rsidR="00710DF0" w:rsidRPr="00761502" w:rsidRDefault="00710DF0" w:rsidP="007D6F0D">
      <w:pPr>
        <w:pStyle w:val="TITULOVA"/>
        <w:rPr>
          <w:b/>
          <w:bCs/>
          <w:sz w:val="24"/>
          <w:szCs w:val="24"/>
          <w:lang w:val="pt-BR"/>
        </w:rPr>
      </w:pPr>
      <w:r w:rsidRPr="00761502">
        <w:rPr>
          <w:b/>
          <w:bCs/>
          <w:sz w:val="24"/>
          <w:szCs w:val="24"/>
          <w:lang w:val="pt-BR"/>
        </w:rPr>
        <w:t>C 3235 – BALI</w:t>
      </w:r>
    </w:p>
    <w:p w14:paraId="75F43ABC" w14:textId="7A17A621" w:rsidR="00710DF0" w:rsidRPr="00F12B8C" w:rsidRDefault="001F263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710DF0" w:rsidRPr="00F12B8C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01 – Bali</w:t>
      </w:r>
    </w:p>
    <w:p w14:paraId="3A831B58" w14:textId="3637D0C5" w:rsidR="00A66EC0" w:rsidRPr="002A1847" w:rsidRDefault="00A66EC0" w:rsidP="00A66EC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Chegada ao aeroporto. </w:t>
      </w:r>
      <w:r w:rsidRPr="00F06EF6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Traslado</w:t>
      </w: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hotel</w:t>
      </w:r>
      <w:r w:rsidR="007A1345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(sem guia)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458CD921" w14:textId="77777777" w:rsidR="0086216A" w:rsidRPr="002A1847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47729B35" w14:textId="59F5CBB5" w:rsidR="00710DF0" w:rsidRPr="002A1847" w:rsidRDefault="001F263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Dias 02 e</w:t>
      </w:r>
      <w:r w:rsidR="00710DF0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03 - Bali</w:t>
      </w:r>
    </w:p>
    <w:p w14:paraId="12B92064" w14:textId="0EBC1B0B" w:rsidR="00710DF0" w:rsidRPr="002A1847" w:rsidRDefault="00A66EC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Café da manhã e </w:t>
      </w:r>
      <w:r w:rsidR="00CD4377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no hotel</w:t>
      </w:r>
      <w:r w:rsidR="00710DF0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Dias livres para disfrutar das magnificas praias balinesas.</w:t>
      </w:r>
    </w:p>
    <w:p w14:paraId="631C5187" w14:textId="77777777" w:rsidR="0086216A" w:rsidRPr="002A1847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50708088" w14:textId="42FB53B5" w:rsidR="00710DF0" w:rsidRPr="002A1847" w:rsidRDefault="001F263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710DF0"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04 – Bali</w:t>
      </w:r>
    </w:p>
    <w:p w14:paraId="3088DDE0" w14:textId="38EF069C" w:rsidR="00A66EC0" w:rsidRPr="00F06EF6" w:rsidRDefault="00A66EC0" w:rsidP="00A66EC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manhã. Traslado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ao aeroporto</w:t>
      </w:r>
      <w:r w:rsidR="007A1345"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(sem guia)</w:t>
      </w:r>
      <w:r w:rsidRPr="002A1847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.</w:t>
      </w: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Fim dos nossos serviços.</w:t>
      </w:r>
    </w:p>
    <w:p w14:paraId="1EB8EF4A" w14:textId="77777777" w:rsidR="00710DF0" w:rsidRPr="00F06EF6" w:rsidRDefault="00710DF0" w:rsidP="00A81A0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37C0B15D" w14:textId="22844B3D" w:rsidR="00C03E4A" w:rsidRDefault="00C03E4A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2F17B0FA" w14:textId="3D5CD56E" w:rsidR="00E7435E" w:rsidRPr="00761502" w:rsidRDefault="00E7435E" w:rsidP="00E7435E">
      <w:pPr>
        <w:pStyle w:val="TITULOVA"/>
        <w:rPr>
          <w:b/>
          <w:bCs/>
          <w:sz w:val="24"/>
          <w:szCs w:val="24"/>
          <w:lang w:val="pt-BR"/>
        </w:rPr>
      </w:pPr>
      <w:r w:rsidRPr="00761502">
        <w:rPr>
          <w:b/>
          <w:bCs/>
          <w:sz w:val="24"/>
          <w:szCs w:val="24"/>
          <w:lang w:val="pt-BR"/>
        </w:rPr>
        <w:t xml:space="preserve">C 4121 – </w:t>
      </w:r>
      <w:r w:rsidR="00545308" w:rsidRPr="00761502">
        <w:rPr>
          <w:b/>
          <w:bCs/>
          <w:sz w:val="24"/>
          <w:szCs w:val="24"/>
          <w:lang w:val="pt-BR"/>
        </w:rPr>
        <w:t>ILHAS GILI (de</w:t>
      </w:r>
      <w:r w:rsidR="00143B34" w:rsidRPr="00761502">
        <w:rPr>
          <w:b/>
          <w:bCs/>
          <w:sz w:val="24"/>
          <w:szCs w:val="24"/>
          <w:lang w:val="pt-BR"/>
        </w:rPr>
        <w:t xml:space="preserve"> Bali)</w:t>
      </w:r>
    </w:p>
    <w:p w14:paraId="32DF7DC6" w14:textId="77777777" w:rsidR="004441AE" w:rsidRPr="002A1847" w:rsidRDefault="004441AE" w:rsidP="004441AE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01 – Bali – Ilhas </w:t>
      </w:r>
      <w:proofErr w:type="spellStart"/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Gili</w:t>
      </w:r>
      <w:proofErr w:type="spellEnd"/>
    </w:p>
    <w:p w14:paraId="42E8E926" w14:textId="5A172AF7" w:rsidR="004441AE" w:rsidRPr="002A1847" w:rsidRDefault="004441AE" w:rsidP="004441AE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Traslado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sem guia do hotel de Bali para o porto de Padang </w:t>
      </w:r>
      <w:proofErr w:type="spellStart"/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Bay</w:t>
      </w:r>
      <w:proofErr w:type="spellEnd"/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Saída de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balsa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(incluída) para as Ilhas </w:t>
      </w:r>
      <w:proofErr w:type="spellStart"/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Gili</w:t>
      </w:r>
      <w:proofErr w:type="spellEnd"/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Na chegada,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traslado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sem guia em carruagem puxada por cavalos para o hotel. 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7C4536EF" w14:textId="77777777" w:rsidR="004441AE" w:rsidRPr="002A1847" w:rsidRDefault="004441AE" w:rsidP="004441AE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</w:p>
    <w:p w14:paraId="065970C1" w14:textId="77777777" w:rsidR="004441AE" w:rsidRPr="002A1847" w:rsidRDefault="004441AE" w:rsidP="004441AE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Dias 02 e 03 – Ilhas </w:t>
      </w:r>
      <w:proofErr w:type="spellStart"/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Gili</w:t>
      </w:r>
      <w:proofErr w:type="spellEnd"/>
    </w:p>
    <w:p w14:paraId="30474E64" w14:textId="7A3CF0C6" w:rsidR="004441AE" w:rsidRPr="002A1847" w:rsidRDefault="004441AE" w:rsidP="004441AE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Café da manhã e Hospedagem no hotel. 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Dias livres para desfrutar de suas praias espetaculares. </w:t>
      </w:r>
    </w:p>
    <w:p w14:paraId="3A972799" w14:textId="77777777" w:rsidR="004441AE" w:rsidRPr="002A1847" w:rsidRDefault="004441AE" w:rsidP="004441AE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</w:p>
    <w:p w14:paraId="53D6E72E" w14:textId="77777777" w:rsidR="004441AE" w:rsidRPr="002A1847" w:rsidRDefault="004441AE" w:rsidP="004441AE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Dia 04 – Ilhas </w:t>
      </w:r>
      <w:proofErr w:type="spellStart"/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Gili</w:t>
      </w:r>
      <w:proofErr w:type="spellEnd"/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 – Bali</w:t>
      </w:r>
    </w:p>
    <w:p w14:paraId="766FBE4D" w14:textId="36EFD1B4" w:rsidR="004441AE" w:rsidRPr="002A1847" w:rsidRDefault="004441AE" w:rsidP="004441AE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Café da manhã. Traslado 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ao porto sem guia para partir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de balsa 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(incluída) para Bali. Chegada e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traslado 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sem guia para o hotel.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6F032D"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37E49412" w14:textId="77777777" w:rsidR="004441AE" w:rsidRPr="002A1847" w:rsidRDefault="004441AE" w:rsidP="004441AE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</w:p>
    <w:p w14:paraId="5711595E" w14:textId="77777777" w:rsidR="004441AE" w:rsidRPr="002A1847" w:rsidRDefault="004441AE" w:rsidP="004441AE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Dia 05 – Bali</w:t>
      </w:r>
    </w:p>
    <w:p w14:paraId="4F9E5B64" w14:textId="77E04ED6" w:rsidR="004441AE" w:rsidRPr="00851F78" w:rsidRDefault="004441AE" w:rsidP="004441AE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2A184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Café da manhã. Traslado 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ao aeroporto sem guia para </w:t>
      </w:r>
      <w:r w:rsidR="00FF771D"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saída</w:t>
      </w:r>
      <w:r w:rsidRPr="002A1847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 Fim dos nossos serviços.</w:t>
      </w:r>
    </w:p>
    <w:p w14:paraId="73D4FDEA" w14:textId="77777777" w:rsidR="00E7435E" w:rsidRDefault="00E7435E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10B60B25" w14:textId="77777777" w:rsidR="00E7435E" w:rsidRDefault="00E7435E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145F50F5" w14:textId="77777777" w:rsidR="00FF771D" w:rsidRDefault="00FF771D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62C5238A" w14:textId="77777777" w:rsidR="00FF771D" w:rsidRDefault="00FF771D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075176EB" w14:textId="7121E960" w:rsidR="008D0D3B" w:rsidRPr="009F3F1D" w:rsidRDefault="00DD12C9" w:rsidP="004D54E1">
      <w:pPr>
        <w:pStyle w:val="Ttulo"/>
        <w:rPr>
          <w:lang w:val="pt-BR"/>
        </w:rPr>
      </w:pPr>
      <w:bookmarkStart w:id="1" w:name="_Hlk119929546"/>
      <w:r w:rsidRPr="009F3F1D">
        <w:rPr>
          <w:lang w:val="pt-BR"/>
        </w:rPr>
        <w:lastRenderedPageBreak/>
        <w:t>Datas de iní</w:t>
      </w:r>
      <w:r w:rsidR="004669E3" w:rsidRPr="009F3F1D">
        <w:rPr>
          <w:lang w:val="pt-BR"/>
        </w:rPr>
        <w:t>cio</w:t>
      </w:r>
      <w:r w:rsidR="00A66EC0" w:rsidRPr="009F3F1D">
        <w:rPr>
          <w:lang w:val="pt-BR"/>
        </w:rPr>
        <w:t>:</w:t>
      </w:r>
    </w:p>
    <w:p w14:paraId="5B4BD489" w14:textId="4C9C9B0B" w:rsidR="00FC2C78" w:rsidRPr="00266E80" w:rsidRDefault="00DD12C9" w:rsidP="00FC2C78">
      <w:pP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66E80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Todos </w:t>
      </w:r>
      <w:r w:rsidR="00FC2C78" w:rsidRPr="00266E80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os programas</w:t>
      </w:r>
    </w:p>
    <w:p w14:paraId="07256A55" w14:textId="2C823837" w:rsidR="00FC2C78" w:rsidRPr="00266E80" w:rsidRDefault="00DD12C9" w:rsidP="00FC2C78">
      <w:pPr>
        <w:autoSpaceDE w:val="0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</w:pPr>
      <w:r w:rsidRPr="00266E80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>Diá</w:t>
      </w:r>
      <w:r w:rsidR="00FC2C78" w:rsidRPr="00266E80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pt-BR"/>
        </w:rPr>
        <w:t xml:space="preserve">rias </w:t>
      </w:r>
    </w:p>
    <w:p w14:paraId="416CFB32" w14:textId="12EE0114" w:rsidR="00FC2C78" w:rsidRDefault="00DD12C9" w:rsidP="00FC2C7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pt-BR"/>
        </w:rPr>
      </w:pPr>
      <w:r w:rsidRPr="00496A2D">
        <w:rPr>
          <w:rFonts w:asciiTheme="minorHAnsi" w:hAnsiTheme="minorHAnsi" w:cstheme="minorHAnsi"/>
          <w:bCs/>
          <w:color w:val="000000" w:themeColor="text1"/>
          <w:sz w:val="20"/>
          <w:szCs w:val="20"/>
          <w:lang w:val="pt-BR"/>
        </w:rPr>
        <w:t>De</w:t>
      </w:r>
      <w:r w:rsidR="00FC2C78" w:rsidRPr="00496A2D">
        <w:rPr>
          <w:rFonts w:asciiTheme="minorHAnsi" w:hAnsiTheme="minorHAnsi" w:cstheme="minorHAnsi"/>
          <w:bCs/>
          <w:color w:val="000000" w:themeColor="text1"/>
          <w:sz w:val="20"/>
          <w:szCs w:val="20"/>
          <w:lang w:val="pt-BR"/>
        </w:rPr>
        <w:t xml:space="preserve"> 01/</w:t>
      </w:r>
      <w:proofErr w:type="spellStart"/>
      <w:r w:rsidR="00FC2C78" w:rsidRPr="00496A2D">
        <w:rPr>
          <w:rFonts w:asciiTheme="minorHAnsi" w:hAnsiTheme="minorHAnsi" w:cstheme="minorHAnsi"/>
          <w:bCs/>
          <w:color w:val="000000" w:themeColor="text1"/>
          <w:sz w:val="20"/>
          <w:szCs w:val="20"/>
          <w:lang w:val="pt-BR"/>
        </w:rPr>
        <w:t>Abr</w:t>
      </w:r>
      <w:proofErr w:type="spellEnd"/>
      <w:r w:rsidR="00FC2C78" w:rsidRPr="00496A2D">
        <w:rPr>
          <w:rFonts w:asciiTheme="minorHAnsi" w:hAnsiTheme="minorHAnsi" w:cstheme="minorHAnsi"/>
          <w:bCs/>
          <w:color w:val="000000" w:themeColor="text1"/>
          <w:sz w:val="20"/>
          <w:szCs w:val="20"/>
          <w:lang w:val="pt-BR"/>
        </w:rPr>
        <w:t>/202</w:t>
      </w:r>
      <w:r w:rsidR="00715FDF" w:rsidRPr="00496A2D">
        <w:rPr>
          <w:rFonts w:asciiTheme="minorHAnsi" w:hAnsiTheme="minorHAnsi" w:cstheme="minorHAnsi"/>
          <w:bCs/>
          <w:color w:val="000000" w:themeColor="text1"/>
          <w:sz w:val="20"/>
          <w:szCs w:val="20"/>
          <w:lang w:val="pt-BR"/>
        </w:rPr>
        <w:t>6</w:t>
      </w:r>
      <w:r w:rsidRPr="00496A2D">
        <w:rPr>
          <w:rFonts w:asciiTheme="minorHAnsi" w:hAnsiTheme="minorHAnsi" w:cstheme="minorHAnsi"/>
          <w:bCs/>
          <w:color w:val="000000" w:themeColor="text1"/>
          <w:sz w:val="20"/>
          <w:szCs w:val="20"/>
          <w:lang w:val="pt-BR"/>
        </w:rPr>
        <w:t xml:space="preserve"> a</w:t>
      </w:r>
      <w:r w:rsidR="00FC2C78" w:rsidRPr="00496A2D">
        <w:rPr>
          <w:rFonts w:asciiTheme="minorHAnsi" w:hAnsiTheme="minorHAnsi" w:cstheme="minorHAnsi"/>
          <w:bCs/>
          <w:color w:val="000000" w:themeColor="text1"/>
          <w:sz w:val="20"/>
          <w:szCs w:val="20"/>
          <w:lang w:val="pt-BR"/>
        </w:rPr>
        <w:t xml:space="preserve"> 31/Mar/202</w:t>
      </w:r>
      <w:r w:rsidR="00715FDF" w:rsidRPr="00496A2D">
        <w:rPr>
          <w:rFonts w:asciiTheme="minorHAnsi" w:hAnsiTheme="minorHAnsi" w:cstheme="minorHAnsi"/>
          <w:bCs/>
          <w:color w:val="000000" w:themeColor="text1"/>
          <w:sz w:val="20"/>
          <w:szCs w:val="20"/>
          <w:lang w:val="pt-BR"/>
        </w:rPr>
        <w:t>7</w:t>
      </w:r>
    </w:p>
    <w:p w14:paraId="378DE664" w14:textId="77777777" w:rsidR="009F3F1D" w:rsidRDefault="009F3F1D" w:rsidP="00FC2C7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lang w:val="pt-BR"/>
        </w:rPr>
      </w:pPr>
    </w:p>
    <w:p w14:paraId="5E70F7E9" w14:textId="77777777" w:rsidR="009F3F1D" w:rsidRDefault="009F3F1D" w:rsidP="009F3F1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  <w: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 xml:space="preserve"> </w:t>
      </w:r>
    </w:p>
    <w:bookmarkEnd w:id="1"/>
    <w:p w14:paraId="10A5D46D" w14:textId="77777777" w:rsidR="00F119E3" w:rsidRPr="00F06EF6" w:rsidRDefault="00F119E3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44D3074E" w14:textId="2DD1745D" w:rsidR="00C03E4A" w:rsidRDefault="00DD12C9" w:rsidP="004D54E1">
      <w:pPr>
        <w:pStyle w:val="Ttulo"/>
        <w:rPr>
          <w:lang w:val="pt-BR"/>
        </w:rPr>
      </w:pPr>
      <w:bookmarkStart w:id="2" w:name="_Hlk119929509"/>
      <w:r w:rsidRPr="00374F9E">
        <w:rPr>
          <w:lang w:val="pt-BR"/>
        </w:rPr>
        <w:t>Preços</w:t>
      </w:r>
      <w:r w:rsidR="00C03E4A" w:rsidRPr="00374F9E">
        <w:rPr>
          <w:lang w:val="pt-BR"/>
        </w:rPr>
        <w:t xml:space="preserve"> por </w:t>
      </w:r>
      <w:r w:rsidRPr="00374F9E">
        <w:rPr>
          <w:lang w:val="pt-BR"/>
        </w:rPr>
        <w:t>pessoa em</w:t>
      </w:r>
      <w:r w:rsidR="00C03E4A" w:rsidRPr="00374F9E">
        <w:rPr>
          <w:lang w:val="pt-BR"/>
        </w:rPr>
        <w:t xml:space="preserve"> USD</w:t>
      </w: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418"/>
        <w:gridCol w:w="1134"/>
        <w:gridCol w:w="1417"/>
        <w:gridCol w:w="1276"/>
      </w:tblGrid>
      <w:tr w:rsidR="006971D1" w:rsidRPr="008334F6" w14:paraId="4890BC52" w14:textId="77777777" w:rsidTr="00480B9F">
        <w:tc>
          <w:tcPr>
            <w:tcW w:w="2835" w:type="dxa"/>
            <w:gridSpan w:val="2"/>
            <w:vMerge w:val="restart"/>
            <w:shd w:val="clear" w:color="auto" w:fill="119CA3" w:themeFill="accent1"/>
            <w:vAlign w:val="center"/>
          </w:tcPr>
          <w:p w14:paraId="568E8DB1" w14:textId="77777777" w:rsidR="006971D1" w:rsidRPr="00266C97" w:rsidRDefault="006971D1" w:rsidP="006971D1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66C97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City Break Kuala Lumpur (*)</w:t>
            </w:r>
          </w:p>
        </w:tc>
        <w:tc>
          <w:tcPr>
            <w:tcW w:w="2552" w:type="dxa"/>
            <w:gridSpan w:val="2"/>
            <w:vAlign w:val="center"/>
          </w:tcPr>
          <w:p w14:paraId="35DEAEF2" w14:textId="05C6160C" w:rsidR="006971D1" w:rsidRPr="002A25B8" w:rsidRDefault="006971D1" w:rsidP="006971D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 w:rsidRPr="00437980">
              <w:rPr>
                <w:rFonts w:asciiTheme="minorHAnsi" w:hAnsiTheme="minorHAnsi" w:cstheme="minorHAnsi"/>
                <w:b/>
                <w:color w:val="000000" w:themeColor="text1"/>
              </w:rPr>
              <w:t>Primeira</w:t>
            </w:r>
            <w:proofErr w:type="spellEnd"/>
            <w:r w:rsidRPr="00437980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proofErr w:type="spellStart"/>
            <w:r w:rsidRPr="00437980">
              <w:rPr>
                <w:rFonts w:asciiTheme="minorHAnsi" w:hAnsiTheme="minorHAnsi" w:cstheme="minorHAnsi"/>
                <w:b/>
                <w:color w:val="000000" w:themeColor="text1"/>
              </w:rPr>
              <w:t>Sup</w:t>
            </w:r>
            <w:proofErr w:type="spellEnd"/>
            <w:r w:rsidRPr="00437980">
              <w:rPr>
                <w:rFonts w:asciiTheme="minorHAnsi" w:hAnsiTheme="minorHAnsi" w:cstheme="minorHAnsi"/>
                <w:b/>
                <w:color w:val="000000" w:themeColor="text1"/>
              </w:rPr>
              <w:t>.</w:t>
            </w:r>
          </w:p>
        </w:tc>
        <w:tc>
          <w:tcPr>
            <w:tcW w:w="2693" w:type="dxa"/>
            <w:gridSpan w:val="2"/>
          </w:tcPr>
          <w:p w14:paraId="3AEA461E" w14:textId="6459DAFA" w:rsidR="006971D1" w:rsidRPr="002A25B8" w:rsidRDefault="006971D1" w:rsidP="006971D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2A25B8">
              <w:rPr>
                <w:rFonts w:ascii="Calibri" w:hAnsi="Calibri" w:cs="Calibri"/>
                <w:b/>
                <w:color w:val="000000" w:themeColor="text1"/>
              </w:rPr>
              <w:t>Lu</w:t>
            </w:r>
            <w:r>
              <w:rPr>
                <w:rFonts w:ascii="Calibri" w:hAnsi="Calibri" w:cs="Calibri"/>
                <w:b/>
                <w:color w:val="000000" w:themeColor="text1"/>
              </w:rPr>
              <w:t>x</w:t>
            </w:r>
            <w:r w:rsidRPr="002A25B8">
              <w:rPr>
                <w:rFonts w:ascii="Calibri" w:hAnsi="Calibri" w:cs="Calibri"/>
                <w:b/>
                <w:color w:val="000000" w:themeColor="text1"/>
              </w:rPr>
              <w:t>o</w:t>
            </w:r>
          </w:p>
        </w:tc>
      </w:tr>
      <w:tr w:rsidR="006971D1" w:rsidRPr="008334F6" w14:paraId="71F54BB6" w14:textId="77777777" w:rsidTr="00480B9F">
        <w:tc>
          <w:tcPr>
            <w:tcW w:w="2835" w:type="dxa"/>
            <w:gridSpan w:val="2"/>
            <w:vMerge/>
            <w:shd w:val="clear" w:color="auto" w:fill="119CA3" w:themeFill="accent1"/>
            <w:vAlign w:val="center"/>
          </w:tcPr>
          <w:p w14:paraId="7395844E" w14:textId="77777777" w:rsidR="006971D1" w:rsidRPr="008334F6" w:rsidRDefault="006971D1" w:rsidP="006971D1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01A177" w14:textId="6DE1EDE7" w:rsidR="006971D1" w:rsidRPr="00817D64" w:rsidRDefault="006971D1" w:rsidP="006971D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43798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43798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134" w:type="dxa"/>
            <w:vAlign w:val="center"/>
          </w:tcPr>
          <w:p w14:paraId="3B9C3942" w14:textId="6FD52D1C" w:rsidR="006971D1" w:rsidRPr="00817D64" w:rsidRDefault="006971D1" w:rsidP="006971D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43798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43798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3798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  <w:tc>
          <w:tcPr>
            <w:tcW w:w="1417" w:type="dxa"/>
          </w:tcPr>
          <w:p w14:paraId="734D6972" w14:textId="403D60C2" w:rsidR="006971D1" w:rsidRPr="00817D64" w:rsidRDefault="006971D1" w:rsidP="006971D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43798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43798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276" w:type="dxa"/>
          </w:tcPr>
          <w:p w14:paraId="7BD33DC3" w14:textId="139423C8" w:rsidR="006971D1" w:rsidRPr="00817D64" w:rsidRDefault="006971D1" w:rsidP="006971D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43798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43798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3798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</w:tr>
      <w:tr w:rsidR="005138BD" w:rsidRPr="002A1847" w14:paraId="18141507" w14:textId="77777777" w:rsidTr="00480B9F">
        <w:tc>
          <w:tcPr>
            <w:tcW w:w="1417" w:type="dxa"/>
            <w:vMerge w:val="restart"/>
            <w:vAlign w:val="center"/>
          </w:tcPr>
          <w:p w14:paraId="6A667848" w14:textId="77777777" w:rsidR="005138BD" w:rsidRPr="002A1847" w:rsidRDefault="005138BD" w:rsidP="005138B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01/Abr-31/Mar </w:t>
            </w:r>
          </w:p>
        </w:tc>
        <w:tc>
          <w:tcPr>
            <w:tcW w:w="1418" w:type="dxa"/>
            <w:vAlign w:val="center"/>
          </w:tcPr>
          <w:p w14:paraId="78214309" w14:textId="77777777" w:rsidR="005138BD" w:rsidRPr="002A1847" w:rsidRDefault="005138BD" w:rsidP="005138B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2 pax</w:t>
            </w:r>
          </w:p>
        </w:tc>
        <w:tc>
          <w:tcPr>
            <w:tcW w:w="1418" w:type="dxa"/>
            <w:vAlign w:val="center"/>
          </w:tcPr>
          <w:p w14:paraId="2F15AB27" w14:textId="17BC75B6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1.285</w:t>
            </w:r>
          </w:p>
        </w:tc>
        <w:tc>
          <w:tcPr>
            <w:tcW w:w="1134" w:type="dxa"/>
            <w:vAlign w:val="center"/>
          </w:tcPr>
          <w:p w14:paraId="6D53CCCF" w14:textId="780EE9DA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Style w:val="Fuerte"/>
                <w:b w:val="0"/>
                <w:bCs w:val="0"/>
                <w:i w:val="0"/>
                <w:iCs/>
                <w:color w:val="auto"/>
              </w:rPr>
              <w:t>290</w:t>
            </w:r>
          </w:p>
        </w:tc>
        <w:tc>
          <w:tcPr>
            <w:tcW w:w="1417" w:type="dxa"/>
          </w:tcPr>
          <w:p w14:paraId="42E512A4" w14:textId="5F8CE244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Style w:val="Fuerte"/>
                <w:b w:val="0"/>
                <w:bCs w:val="0"/>
                <w:i w:val="0"/>
                <w:iCs/>
                <w:color w:val="auto"/>
              </w:rPr>
              <w:t>1.475</w:t>
            </w:r>
          </w:p>
        </w:tc>
        <w:tc>
          <w:tcPr>
            <w:tcW w:w="1276" w:type="dxa"/>
          </w:tcPr>
          <w:p w14:paraId="6908F7B7" w14:textId="04EC74BD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Style w:val="Fuerte"/>
                <w:b w:val="0"/>
                <w:bCs w:val="0"/>
                <w:i w:val="0"/>
                <w:iCs/>
                <w:color w:val="auto"/>
              </w:rPr>
              <w:t>300</w:t>
            </w:r>
          </w:p>
        </w:tc>
      </w:tr>
      <w:tr w:rsidR="005138BD" w:rsidRPr="002A1847" w14:paraId="68173DE8" w14:textId="77777777" w:rsidTr="00480B9F">
        <w:tc>
          <w:tcPr>
            <w:tcW w:w="1417" w:type="dxa"/>
            <w:vMerge/>
            <w:vAlign w:val="center"/>
          </w:tcPr>
          <w:p w14:paraId="55777672" w14:textId="77777777" w:rsidR="005138BD" w:rsidRPr="002A1847" w:rsidRDefault="005138BD" w:rsidP="005138B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307E980" w14:textId="77777777" w:rsidR="005138BD" w:rsidRPr="002A1847" w:rsidRDefault="005138BD" w:rsidP="005138B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3-6 pax</w:t>
            </w:r>
          </w:p>
        </w:tc>
        <w:tc>
          <w:tcPr>
            <w:tcW w:w="1418" w:type="dxa"/>
            <w:vAlign w:val="center"/>
          </w:tcPr>
          <w:p w14:paraId="4195B788" w14:textId="0DE5B2D6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1.045</w:t>
            </w:r>
          </w:p>
        </w:tc>
        <w:tc>
          <w:tcPr>
            <w:tcW w:w="1134" w:type="dxa"/>
            <w:vAlign w:val="center"/>
          </w:tcPr>
          <w:p w14:paraId="27AEA2B1" w14:textId="6A17977F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Style w:val="Fuerte"/>
                <w:b w:val="0"/>
                <w:bCs w:val="0"/>
                <w:i w:val="0"/>
                <w:iCs/>
                <w:color w:val="auto"/>
              </w:rPr>
              <w:t>290</w:t>
            </w:r>
          </w:p>
        </w:tc>
        <w:tc>
          <w:tcPr>
            <w:tcW w:w="1417" w:type="dxa"/>
          </w:tcPr>
          <w:p w14:paraId="71A4224F" w14:textId="170A10FD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Style w:val="Fuerte"/>
                <w:b w:val="0"/>
                <w:bCs w:val="0"/>
                <w:i w:val="0"/>
                <w:iCs/>
                <w:color w:val="auto"/>
              </w:rPr>
              <w:t>1.170</w:t>
            </w:r>
          </w:p>
        </w:tc>
        <w:tc>
          <w:tcPr>
            <w:tcW w:w="1276" w:type="dxa"/>
          </w:tcPr>
          <w:p w14:paraId="40C531E0" w14:textId="7404C653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Style w:val="Fuerte"/>
                <w:b w:val="0"/>
                <w:bCs w:val="0"/>
                <w:i w:val="0"/>
                <w:iCs/>
                <w:color w:val="auto"/>
              </w:rPr>
              <w:t>300</w:t>
            </w:r>
          </w:p>
        </w:tc>
      </w:tr>
      <w:tr w:rsidR="005138BD" w:rsidRPr="002A1847" w14:paraId="41581926" w14:textId="77777777" w:rsidTr="00480B9F">
        <w:tc>
          <w:tcPr>
            <w:tcW w:w="1417" w:type="dxa"/>
            <w:vMerge/>
            <w:vAlign w:val="center"/>
          </w:tcPr>
          <w:p w14:paraId="5EAEDDD2" w14:textId="77777777" w:rsidR="005138BD" w:rsidRPr="002A1847" w:rsidRDefault="005138BD" w:rsidP="005138B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580BABF" w14:textId="77777777" w:rsidR="005138BD" w:rsidRPr="002A1847" w:rsidRDefault="005138BD" w:rsidP="005138BD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7-10 pax</w:t>
            </w:r>
          </w:p>
        </w:tc>
        <w:tc>
          <w:tcPr>
            <w:tcW w:w="1418" w:type="dxa"/>
            <w:vAlign w:val="center"/>
          </w:tcPr>
          <w:p w14:paraId="66891C15" w14:textId="1047AD6E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785</w:t>
            </w:r>
          </w:p>
        </w:tc>
        <w:tc>
          <w:tcPr>
            <w:tcW w:w="1134" w:type="dxa"/>
            <w:vAlign w:val="center"/>
          </w:tcPr>
          <w:p w14:paraId="350744A5" w14:textId="136057F2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Style w:val="Fuerte"/>
                <w:b w:val="0"/>
                <w:bCs w:val="0"/>
                <w:i w:val="0"/>
                <w:iCs/>
                <w:color w:val="auto"/>
              </w:rPr>
              <w:t>290</w:t>
            </w:r>
          </w:p>
        </w:tc>
        <w:tc>
          <w:tcPr>
            <w:tcW w:w="1417" w:type="dxa"/>
          </w:tcPr>
          <w:p w14:paraId="72E140CF" w14:textId="7F04A84B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Style w:val="Fuerte"/>
                <w:b w:val="0"/>
                <w:bCs w:val="0"/>
                <w:i w:val="0"/>
                <w:iCs/>
                <w:color w:val="auto"/>
              </w:rPr>
              <w:t>945</w:t>
            </w:r>
          </w:p>
        </w:tc>
        <w:tc>
          <w:tcPr>
            <w:tcW w:w="1276" w:type="dxa"/>
          </w:tcPr>
          <w:p w14:paraId="4680415B" w14:textId="0BECBE15" w:rsidR="005138BD" w:rsidRPr="00496A2D" w:rsidRDefault="005138BD" w:rsidP="005138B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Style w:val="Fuerte"/>
                <w:b w:val="0"/>
                <w:bCs w:val="0"/>
                <w:i w:val="0"/>
                <w:iCs/>
                <w:color w:val="auto"/>
              </w:rPr>
              <w:t>300</w:t>
            </w:r>
          </w:p>
        </w:tc>
      </w:tr>
    </w:tbl>
    <w:p w14:paraId="6BC99F84" w14:textId="235FF2B3" w:rsidR="005C1E71" w:rsidRDefault="005C1E71" w:rsidP="005C1E71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95192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(*) Consultar suplementos durante </w:t>
      </w:r>
      <w:r w:rsidR="00951927" w:rsidRPr="0095192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as data</w:t>
      </w:r>
      <w:r w:rsidR="0095192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</w:t>
      </w:r>
      <w:r w:rsidRPr="0095192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: 19/D</w:t>
      </w:r>
      <w:r w:rsidR="0095192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ez</w:t>
      </w:r>
      <w:r w:rsidRPr="0095192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-06/</w:t>
      </w:r>
      <w:proofErr w:type="gramStart"/>
      <w:r w:rsidR="0095192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</w:t>
      </w:r>
      <w:r w:rsidRPr="0095192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proofErr w:type="gramEnd"/>
    </w:p>
    <w:p w14:paraId="06F724EF" w14:textId="77777777" w:rsidR="00063C03" w:rsidRDefault="00063C03" w:rsidP="005C1E71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93A5047" w14:textId="77777777" w:rsidR="00063C03" w:rsidRDefault="00063C03" w:rsidP="005C1E71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8"/>
        <w:gridCol w:w="1418"/>
        <w:gridCol w:w="1134"/>
        <w:gridCol w:w="1417"/>
        <w:gridCol w:w="1276"/>
      </w:tblGrid>
      <w:tr w:rsidR="000566C8" w:rsidRPr="002264B8" w14:paraId="47691616" w14:textId="77777777" w:rsidTr="00480B9F">
        <w:tc>
          <w:tcPr>
            <w:tcW w:w="2835" w:type="dxa"/>
            <w:gridSpan w:val="2"/>
            <w:vMerge w:val="restart"/>
            <w:shd w:val="clear" w:color="auto" w:fill="119CA3" w:themeFill="accent1"/>
            <w:vAlign w:val="center"/>
          </w:tcPr>
          <w:p w14:paraId="7C9D9843" w14:textId="410D9ACD" w:rsidR="000566C8" w:rsidRPr="002264B8" w:rsidRDefault="000566C8" w:rsidP="000566C8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D18B9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City Break </w:t>
            </w:r>
            <w:proofErr w:type="spellStart"/>
            <w:r w:rsidRPr="002D18B9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Singapura</w:t>
            </w:r>
            <w:proofErr w:type="spellEnd"/>
            <w:r w:rsidRPr="002D18B9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(*)</w:t>
            </w:r>
          </w:p>
        </w:tc>
        <w:tc>
          <w:tcPr>
            <w:tcW w:w="2552" w:type="dxa"/>
            <w:gridSpan w:val="2"/>
            <w:vAlign w:val="center"/>
          </w:tcPr>
          <w:p w14:paraId="44E73C53" w14:textId="125149E2" w:rsidR="000566C8" w:rsidRPr="002264B8" w:rsidRDefault="000566C8" w:rsidP="000566C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 w:rsidRPr="002D18B9">
              <w:rPr>
                <w:rFonts w:ascii="Calibri" w:hAnsi="Calibri" w:cs="Calibri"/>
                <w:b/>
                <w:color w:val="000000" w:themeColor="text1"/>
              </w:rPr>
              <w:t>Primeira</w:t>
            </w:r>
            <w:proofErr w:type="spellEnd"/>
          </w:p>
        </w:tc>
        <w:tc>
          <w:tcPr>
            <w:tcW w:w="2693" w:type="dxa"/>
            <w:gridSpan w:val="2"/>
          </w:tcPr>
          <w:p w14:paraId="76020AE6" w14:textId="4119F420" w:rsidR="000566C8" w:rsidRPr="002264B8" w:rsidRDefault="000566C8" w:rsidP="000566C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 w:rsidRPr="002D18B9">
              <w:rPr>
                <w:rFonts w:ascii="Calibri" w:hAnsi="Calibri" w:cs="Calibri"/>
                <w:b/>
                <w:color w:val="000000" w:themeColor="text1"/>
              </w:rPr>
              <w:t>Primeira</w:t>
            </w:r>
            <w:proofErr w:type="spellEnd"/>
            <w:r w:rsidRPr="002D18B9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2D18B9">
              <w:rPr>
                <w:rFonts w:ascii="Calibri" w:hAnsi="Calibri" w:cs="Calibri"/>
                <w:b/>
                <w:color w:val="000000" w:themeColor="text1"/>
              </w:rPr>
              <w:t>Sup</w:t>
            </w:r>
            <w:proofErr w:type="spellEnd"/>
            <w:r w:rsidRPr="002D18B9">
              <w:rPr>
                <w:rFonts w:ascii="Calibri" w:hAnsi="Calibri" w:cs="Calibri"/>
                <w:b/>
                <w:color w:val="000000" w:themeColor="text1"/>
              </w:rPr>
              <w:t>.</w:t>
            </w:r>
          </w:p>
        </w:tc>
      </w:tr>
      <w:tr w:rsidR="000566C8" w:rsidRPr="002264B8" w14:paraId="05A1EA70" w14:textId="77777777" w:rsidTr="00480B9F">
        <w:tc>
          <w:tcPr>
            <w:tcW w:w="2835" w:type="dxa"/>
            <w:gridSpan w:val="2"/>
            <w:vMerge/>
            <w:shd w:val="clear" w:color="auto" w:fill="119CA3" w:themeFill="accent1"/>
            <w:vAlign w:val="center"/>
          </w:tcPr>
          <w:p w14:paraId="25811FA3" w14:textId="77777777" w:rsidR="000566C8" w:rsidRPr="002264B8" w:rsidRDefault="000566C8" w:rsidP="000566C8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5A77B4B" w14:textId="62FFDB17" w:rsidR="000566C8" w:rsidRPr="002264B8" w:rsidRDefault="000566C8" w:rsidP="000566C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2D18B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2D18B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134" w:type="dxa"/>
            <w:vAlign w:val="center"/>
          </w:tcPr>
          <w:p w14:paraId="6531C63C" w14:textId="5FFC5D48" w:rsidR="000566C8" w:rsidRPr="002264B8" w:rsidRDefault="000566C8" w:rsidP="000566C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2D18B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2D18B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2D18B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417" w:type="dxa"/>
            <w:vAlign w:val="center"/>
          </w:tcPr>
          <w:p w14:paraId="418ECB68" w14:textId="09CE5603" w:rsidR="000566C8" w:rsidRPr="002264B8" w:rsidRDefault="000566C8" w:rsidP="000566C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2D18B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2D18B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276" w:type="dxa"/>
            <w:vAlign w:val="center"/>
          </w:tcPr>
          <w:p w14:paraId="1E1E25EE" w14:textId="181ABD2C" w:rsidR="000566C8" w:rsidRPr="002264B8" w:rsidRDefault="000566C8" w:rsidP="000566C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2D18B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2D18B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2D18B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Sgl</w:t>
            </w:r>
            <w:proofErr w:type="spellEnd"/>
          </w:p>
        </w:tc>
      </w:tr>
      <w:tr w:rsidR="002E403E" w:rsidRPr="00496A2D" w14:paraId="428B1DDF" w14:textId="77777777" w:rsidTr="00480B9F">
        <w:tc>
          <w:tcPr>
            <w:tcW w:w="1417" w:type="dxa"/>
            <w:vMerge w:val="restart"/>
            <w:vAlign w:val="center"/>
          </w:tcPr>
          <w:p w14:paraId="2FAB8F66" w14:textId="77777777" w:rsidR="002E403E" w:rsidRPr="00496A2D" w:rsidRDefault="002E403E" w:rsidP="002E403E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01/Abr-31/Mar</w:t>
            </w:r>
          </w:p>
        </w:tc>
        <w:tc>
          <w:tcPr>
            <w:tcW w:w="1418" w:type="dxa"/>
            <w:vAlign w:val="center"/>
          </w:tcPr>
          <w:p w14:paraId="63A9052F" w14:textId="77777777" w:rsidR="002E403E" w:rsidRPr="00496A2D" w:rsidRDefault="002E403E" w:rsidP="002E403E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2-3 pax</w:t>
            </w:r>
          </w:p>
        </w:tc>
        <w:tc>
          <w:tcPr>
            <w:tcW w:w="1418" w:type="dxa"/>
            <w:vAlign w:val="center"/>
          </w:tcPr>
          <w:p w14:paraId="6638C0B3" w14:textId="731AF102" w:rsidR="002E403E" w:rsidRPr="00496A2D" w:rsidRDefault="002E403E" w:rsidP="002E40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1.195</w:t>
            </w:r>
          </w:p>
        </w:tc>
        <w:tc>
          <w:tcPr>
            <w:tcW w:w="1134" w:type="dxa"/>
            <w:vAlign w:val="center"/>
          </w:tcPr>
          <w:p w14:paraId="2A45910F" w14:textId="7B58B184" w:rsidR="002E403E" w:rsidRPr="00496A2D" w:rsidRDefault="002E403E" w:rsidP="002E40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495</w:t>
            </w:r>
          </w:p>
        </w:tc>
        <w:tc>
          <w:tcPr>
            <w:tcW w:w="1417" w:type="dxa"/>
          </w:tcPr>
          <w:p w14:paraId="49DAB3DB" w14:textId="37C75C96" w:rsidR="002E403E" w:rsidRPr="00496A2D" w:rsidRDefault="002E403E" w:rsidP="002E40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1.325</w:t>
            </w:r>
          </w:p>
        </w:tc>
        <w:tc>
          <w:tcPr>
            <w:tcW w:w="1276" w:type="dxa"/>
          </w:tcPr>
          <w:p w14:paraId="6632B65E" w14:textId="53C06FB7" w:rsidR="002E403E" w:rsidRPr="00496A2D" w:rsidRDefault="002E403E" w:rsidP="002E40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720</w:t>
            </w:r>
          </w:p>
        </w:tc>
      </w:tr>
      <w:tr w:rsidR="002E403E" w:rsidRPr="00496A2D" w14:paraId="6F11C16D" w14:textId="77777777" w:rsidTr="00480B9F">
        <w:tc>
          <w:tcPr>
            <w:tcW w:w="1417" w:type="dxa"/>
            <w:vMerge/>
            <w:vAlign w:val="center"/>
          </w:tcPr>
          <w:p w14:paraId="6E05D92A" w14:textId="77777777" w:rsidR="002E403E" w:rsidRPr="00496A2D" w:rsidRDefault="002E403E" w:rsidP="002E403E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1690256" w14:textId="77777777" w:rsidR="002E403E" w:rsidRPr="00496A2D" w:rsidRDefault="002E403E" w:rsidP="002E403E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4-6 pax</w:t>
            </w:r>
          </w:p>
        </w:tc>
        <w:tc>
          <w:tcPr>
            <w:tcW w:w="1418" w:type="dxa"/>
            <w:vAlign w:val="center"/>
          </w:tcPr>
          <w:p w14:paraId="648B949A" w14:textId="17E9734F" w:rsidR="002E403E" w:rsidRPr="00496A2D" w:rsidRDefault="002E403E" w:rsidP="002E40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905</w:t>
            </w:r>
          </w:p>
        </w:tc>
        <w:tc>
          <w:tcPr>
            <w:tcW w:w="1134" w:type="dxa"/>
            <w:vAlign w:val="center"/>
          </w:tcPr>
          <w:p w14:paraId="59D0BF6C" w14:textId="06B165BF" w:rsidR="002E403E" w:rsidRPr="00496A2D" w:rsidRDefault="002E403E" w:rsidP="002E40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720</w:t>
            </w:r>
          </w:p>
        </w:tc>
        <w:tc>
          <w:tcPr>
            <w:tcW w:w="1417" w:type="dxa"/>
          </w:tcPr>
          <w:p w14:paraId="384C6628" w14:textId="2D3C1DB8" w:rsidR="002E403E" w:rsidRPr="00496A2D" w:rsidRDefault="002E403E" w:rsidP="002E40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1.140</w:t>
            </w:r>
          </w:p>
        </w:tc>
        <w:tc>
          <w:tcPr>
            <w:tcW w:w="1276" w:type="dxa"/>
          </w:tcPr>
          <w:p w14:paraId="65F7D0CA" w14:textId="00DED33C" w:rsidR="002E403E" w:rsidRPr="00496A2D" w:rsidRDefault="002E403E" w:rsidP="002E40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720</w:t>
            </w:r>
          </w:p>
        </w:tc>
      </w:tr>
    </w:tbl>
    <w:p w14:paraId="76D31353" w14:textId="22267FCE" w:rsidR="0013504D" w:rsidRPr="002A1847" w:rsidRDefault="00063C03" w:rsidP="0013504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(*) Consultar suplemento entre 20/D</w:t>
      </w:r>
      <w:r w:rsidR="00863DBB"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ez</w:t>
      </w:r>
      <w:proofErr w:type="gramStart"/>
      <w:r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–</w:t>
      </w:r>
      <w:proofErr w:type="gramEnd"/>
      <w:r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08/</w:t>
      </w:r>
      <w:r w:rsidR="00863DBB"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 e</w:t>
      </w:r>
      <w:r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durante </w:t>
      </w:r>
      <w:proofErr w:type="gramStart"/>
      <w:r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Formula</w:t>
      </w:r>
      <w:proofErr w:type="gramEnd"/>
      <w:r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1 de 202</w:t>
      </w:r>
      <w:r w:rsidR="00CB4DC5"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6</w:t>
      </w:r>
      <w:r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13504D"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(0</w:t>
      </w:r>
      <w:r w:rsidR="00E04939"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7</w:t>
      </w:r>
      <w:r w:rsidR="0013504D"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</w:t>
      </w:r>
      <w:r w:rsidR="00E04939"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11</w:t>
      </w:r>
      <w:r w:rsidR="0013504D" w:rsidRPr="00496A2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/Out)</w:t>
      </w:r>
    </w:p>
    <w:p w14:paraId="3930BF63" w14:textId="1A99613F" w:rsidR="004B37BE" w:rsidRDefault="004B37BE" w:rsidP="00063C0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3C57C0A" w14:textId="77777777" w:rsidR="007467F4" w:rsidRDefault="007467F4" w:rsidP="00063C0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418"/>
        <w:gridCol w:w="1134"/>
        <w:gridCol w:w="1417"/>
        <w:gridCol w:w="1276"/>
      </w:tblGrid>
      <w:tr w:rsidR="007500BA" w:rsidRPr="002264B8" w14:paraId="226CFD02" w14:textId="77777777" w:rsidTr="00480B9F">
        <w:tc>
          <w:tcPr>
            <w:tcW w:w="2835" w:type="dxa"/>
            <w:gridSpan w:val="2"/>
            <w:vMerge w:val="restart"/>
            <w:shd w:val="clear" w:color="auto" w:fill="119CA3" w:themeFill="accent1"/>
            <w:vAlign w:val="center"/>
          </w:tcPr>
          <w:p w14:paraId="61BB3922" w14:textId="4D0F6EA8" w:rsidR="007500BA" w:rsidRPr="002264B8" w:rsidRDefault="007500BA" w:rsidP="007500B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264B8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City Break Se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u</w:t>
            </w:r>
            <w:r w:rsidRPr="002264B8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l (*)</w:t>
            </w:r>
          </w:p>
        </w:tc>
        <w:tc>
          <w:tcPr>
            <w:tcW w:w="2552" w:type="dxa"/>
            <w:gridSpan w:val="2"/>
          </w:tcPr>
          <w:p w14:paraId="668BAB89" w14:textId="1E6450ED" w:rsidR="007500BA" w:rsidRPr="002264B8" w:rsidRDefault="007500BA" w:rsidP="007500B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 w:rsidRPr="004E2EFF">
              <w:rPr>
                <w:rFonts w:asciiTheme="minorHAnsi" w:hAnsiTheme="minorHAnsi" w:cstheme="minorHAnsi"/>
                <w:b/>
                <w:color w:val="000000" w:themeColor="text1"/>
                <w:lang w:val="en-US"/>
              </w:rPr>
              <w:t>Primeira</w:t>
            </w:r>
            <w:proofErr w:type="spellEnd"/>
            <w:r w:rsidRPr="004E2EFF">
              <w:rPr>
                <w:rFonts w:asciiTheme="minorHAnsi" w:hAnsiTheme="minorHAnsi" w:cstheme="minorHAnsi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4E2EFF">
              <w:rPr>
                <w:rFonts w:asciiTheme="minorHAnsi" w:hAnsiTheme="minorHAnsi" w:cstheme="minorHAnsi"/>
                <w:b/>
                <w:color w:val="000000" w:themeColor="text1"/>
              </w:rPr>
              <w:t>Sup</w:t>
            </w:r>
            <w:proofErr w:type="spellEnd"/>
            <w:r w:rsidRPr="004E2EFF">
              <w:rPr>
                <w:rFonts w:asciiTheme="minorHAnsi" w:hAnsiTheme="minorHAnsi" w:cstheme="minorHAnsi"/>
                <w:b/>
                <w:color w:val="000000" w:themeColor="text1"/>
              </w:rPr>
              <w:t>.</w:t>
            </w:r>
          </w:p>
        </w:tc>
        <w:tc>
          <w:tcPr>
            <w:tcW w:w="2693" w:type="dxa"/>
            <w:gridSpan w:val="2"/>
          </w:tcPr>
          <w:p w14:paraId="17408CF9" w14:textId="417DEEBC" w:rsidR="007500BA" w:rsidRPr="002264B8" w:rsidRDefault="007500BA" w:rsidP="007500B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4E2EFF">
              <w:rPr>
                <w:rFonts w:asciiTheme="minorHAnsi" w:hAnsiTheme="minorHAnsi" w:cstheme="minorHAnsi"/>
                <w:b/>
                <w:color w:val="000000" w:themeColor="text1"/>
              </w:rPr>
              <w:t>Luxo</w:t>
            </w:r>
          </w:p>
        </w:tc>
      </w:tr>
      <w:tr w:rsidR="007500BA" w:rsidRPr="002264B8" w14:paraId="550552AA" w14:textId="77777777" w:rsidTr="00480B9F">
        <w:tc>
          <w:tcPr>
            <w:tcW w:w="2835" w:type="dxa"/>
            <w:gridSpan w:val="2"/>
            <w:vMerge/>
            <w:shd w:val="clear" w:color="auto" w:fill="119CA3" w:themeFill="accent1"/>
            <w:vAlign w:val="center"/>
          </w:tcPr>
          <w:p w14:paraId="4A32F351" w14:textId="77777777" w:rsidR="007500BA" w:rsidRPr="002264B8" w:rsidRDefault="007500BA" w:rsidP="007500BA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FAD501B" w14:textId="07F72AEE" w:rsidR="007500BA" w:rsidRPr="002264B8" w:rsidRDefault="007500BA" w:rsidP="007500B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4E2EF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4E2EF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134" w:type="dxa"/>
          </w:tcPr>
          <w:p w14:paraId="56E6E1F1" w14:textId="3D6E4BA8" w:rsidR="007500BA" w:rsidRPr="002264B8" w:rsidRDefault="007500BA" w:rsidP="007500B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4E2EFF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4E2EFF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E2EFF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  <w:tc>
          <w:tcPr>
            <w:tcW w:w="1417" w:type="dxa"/>
          </w:tcPr>
          <w:p w14:paraId="7276B4FD" w14:textId="3C3BDDC7" w:rsidR="007500BA" w:rsidRPr="002264B8" w:rsidRDefault="007500BA" w:rsidP="007500B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4E2EF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4E2EF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276" w:type="dxa"/>
          </w:tcPr>
          <w:p w14:paraId="4F0A30F7" w14:textId="2DF959E6" w:rsidR="007500BA" w:rsidRPr="002264B8" w:rsidRDefault="007500BA" w:rsidP="007500B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4E2EFF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4E2EFF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4E2EFF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</w:tr>
      <w:tr w:rsidR="00D769F7" w:rsidRPr="002264B8" w14:paraId="1179873B" w14:textId="77777777" w:rsidTr="00480B9F">
        <w:tc>
          <w:tcPr>
            <w:tcW w:w="1417" w:type="dxa"/>
            <w:vMerge w:val="restart"/>
            <w:vAlign w:val="center"/>
          </w:tcPr>
          <w:p w14:paraId="484122EB" w14:textId="77777777" w:rsidR="00D769F7" w:rsidRPr="002A1847" w:rsidRDefault="00D769F7" w:rsidP="00D769F7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01/Abr-31/Mar </w:t>
            </w:r>
          </w:p>
        </w:tc>
        <w:tc>
          <w:tcPr>
            <w:tcW w:w="1418" w:type="dxa"/>
            <w:vAlign w:val="center"/>
          </w:tcPr>
          <w:p w14:paraId="05E55F13" w14:textId="77777777" w:rsidR="00D769F7" w:rsidRPr="002A1847" w:rsidRDefault="00D769F7" w:rsidP="00D769F7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2-3 pax</w:t>
            </w:r>
          </w:p>
        </w:tc>
        <w:tc>
          <w:tcPr>
            <w:tcW w:w="1418" w:type="dxa"/>
            <w:vAlign w:val="center"/>
          </w:tcPr>
          <w:p w14:paraId="4B7D1D3D" w14:textId="6A9CC6CC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2.165</w:t>
            </w:r>
          </w:p>
        </w:tc>
        <w:tc>
          <w:tcPr>
            <w:tcW w:w="1134" w:type="dxa"/>
            <w:vAlign w:val="center"/>
          </w:tcPr>
          <w:p w14:paraId="19D795FD" w14:textId="1AB99E75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470</w:t>
            </w:r>
          </w:p>
        </w:tc>
        <w:tc>
          <w:tcPr>
            <w:tcW w:w="1417" w:type="dxa"/>
          </w:tcPr>
          <w:p w14:paraId="7EA1C2CE" w14:textId="5CEDA257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2.650</w:t>
            </w:r>
          </w:p>
        </w:tc>
        <w:tc>
          <w:tcPr>
            <w:tcW w:w="1276" w:type="dxa"/>
          </w:tcPr>
          <w:p w14:paraId="1EBB4602" w14:textId="134E0E98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655</w:t>
            </w:r>
          </w:p>
        </w:tc>
      </w:tr>
      <w:tr w:rsidR="00D769F7" w:rsidRPr="002264B8" w14:paraId="24FCB75C" w14:textId="77777777" w:rsidTr="00480B9F">
        <w:tc>
          <w:tcPr>
            <w:tcW w:w="1417" w:type="dxa"/>
            <w:vMerge/>
            <w:vAlign w:val="center"/>
          </w:tcPr>
          <w:p w14:paraId="7E45A75D" w14:textId="77777777" w:rsidR="00D769F7" w:rsidRPr="002A1847" w:rsidRDefault="00D769F7" w:rsidP="00D769F7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1329F2F" w14:textId="77777777" w:rsidR="00D769F7" w:rsidRPr="002A1847" w:rsidRDefault="00D769F7" w:rsidP="00D769F7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4 pax</w:t>
            </w:r>
          </w:p>
        </w:tc>
        <w:tc>
          <w:tcPr>
            <w:tcW w:w="1418" w:type="dxa"/>
            <w:vAlign w:val="center"/>
          </w:tcPr>
          <w:p w14:paraId="1E11A66B" w14:textId="76BA2357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1.550</w:t>
            </w:r>
          </w:p>
        </w:tc>
        <w:tc>
          <w:tcPr>
            <w:tcW w:w="1134" w:type="dxa"/>
            <w:vAlign w:val="center"/>
          </w:tcPr>
          <w:p w14:paraId="262A1045" w14:textId="1121C077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470</w:t>
            </w:r>
          </w:p>
        </w:tc>
        <w:tc>
          <w:tcPr>
            <w:tcW w:w="1417" w:type="dxa"/>
          </w:tcPr>
          <w:p w14:paraId="36BEDFCA" w14:textId="1CCBACA0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1.960</w:t>
            </w:r>
          </w:p>
        </w:tc>
        <w:tc>
          <w:tcPr>
            <w:tcW w:w="1276" w:type="dxa"/>
          </w:tcPr>
          <w:p w14:paraId="539C0F1D" w14:textId="39131336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655</w:t>
            </w:r>
          </w:p>
        </w:tc>
      </w:tr>
      <w:tr w:rsidR="00D769F7" w:rsidRPr="002264B8" w14:paraId="48647BD3" w14:textId="77777777" w:rsidTr="00480B9F">
        <w:tc>
          <w:tcPr>
            <w:tcW w:w="1417" w:type="dxa"/>
            <w:vMerge/>
            <w:vAlign w:val="center"/>
          </w:tcPr>
          <w:p w14:paraId="0E130683" w14:textId="77777777" w:rsidR="00D769F7" w:rsidRPr="002A1847" w:rsidRDefault="00D769F7" w:rsidP="00D769F7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AED8B03" w14:textId="77777777" w:rsidR="00D769F7" w:rsidRPr="002A1847" w:rsidRDefault="00D769F7" w:rsidP="00D769F7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5-6 pax</w:t>
            </w:r>
          </w:p>
        </w:tc>
        <w:tc>
          <w:tcPr>
            <w:tcW w:w="1418" w:type="dxa"/>
            <w:vAlign w:val="center"/>
          </w:tcPr>
          <w:p w14:paraId="55FAA723" w14:textId="1CE31050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1.430</w:t>
            </w:r>
          </w:p>
        </w:tc>
        <w:tc>
          <w:tcPr>
            <w:tcW w:w="1134" w:type="dxa"/>
            <w:vAlign w:val="center"/>
          </w:tcPr>
          <w:p w14:paraId="0BEADAA3" w14:textId="5E6ADEA4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470</w:t>
            </w:r>
          </w:p>
        </w:tc>
        <w:tc>
          <w:tcPr>
            <w:tcW w:w="1417" w:type="dxa"/>
          </w:tcPr>
          <w:p w14:paraId="4BD2486D" w14:textId="2FD1601F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1.825</w:t>
            </w:r>
          </w:p>
        </w:tc>
        <w:tc>
          <w:tcPr>
            <w:tcW w:w="1276" w:type="dxa"/>
          </w:tcPr>
          <w:p w14:paraId="5D3153B0" w14:textId="476DA6EC" w:rsidR="00D769F7" w:rsidRPr="00496A2D" w:rsidRDefault="00D769F7" w:rsidP="00D769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sz w:val="18"/>
                <w:szCs w:val="18"/>
                <w:lang w:val="en-US"/>
              </w:rPr>
              <w:t>655</w:t>
            </w:r>
          </w:p>
        </w:tc>
      </w:tr>
    </w:tbl>
    <w:p w14:paraId="51EF3547" w14:textId="05B0BB76" w:rsidR="004B37BE" w:rsidRPr="00D769F7" w:rsidRDefault="004B37BE" w:rsidP="004B37BE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D769F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(*) Consultar suplemento entre 20/D</w:t>
      </w:r>
      <w:r w:rsidR="007500BA" w:rsidRPr="00D769F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ez</w:t>
      </w:r>
      <w:proofErr w:type="gramStart"/>
      <w:r w:rsidRPr="00D769F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</w:t>
      </w:r>
      <w:proofErr w:type="gramEnd"/>
      <w:r w:rsidRPr="00D769F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08/</w:t>
      </w:r>
      <w:r w:rsidR="007500BA" w:rsidRPr="00D769F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</w:t>
      </w:r>
    </w:p>
    <w:p w14:paraId="7F1400E7" w14:textId="77777777" w:rsidR="007B3942" w:rsidRDefault="007B3942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bookmarkEnd w:id="2"/>
    <w:p w14:paraId="4ECEF179" w14:textId="77777777" w:rsidR="007B3942" w:rsidRDefault="007B3942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134"/>
        <w:gridCol w:w="1417"/>
        <w:gridCol w:w="1276"/>
      </w:tblGrid>
      <w:tr w:rsidR="00F06EF6" w:rsidRPr="00CB1AB3" w14:paraId="4C86104E" w14:textId="77777777" w:rsidTr="006F5AAB">
        <w:tc>
          <w:tcPr>
            <w:tcW w:w="2835" w:type="dxa"/>
            <w:vMerge w:val="restart"/>
            <w:shd w:val="clear" w:color="auto" w:fill="119CA3" w:themeFill="accent1"/>
            <w:vAlign w:val="center"/>
          </w:tcPr>
          <w:p w14:paraId="670F4C19" w14:textId="77777777" w:rsidR="00203157" w:rsidRPr="00CB1AB3" w:rsidRDefault="00203157" w:rsidP="00C51C0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CB1AB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City Break Bangkok</w:t>
            </w:r>
            <w:r w:rsidR="002C73D9" w:rsidRPr="00CB1AB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(*)</w:t>
            </w:r>
          </w:p>
        </w:tc>
        <w:tc>
          <w:tcPr>
            <w:tcW w:w="2552" w:type="dxa"/>
            <w:gridSpan w:val="2"/>
            <w:vAlign w:val="center"/>
          </w:tcPr>
          <w:p w14:paraId="50E743E8" w14:textId="6BC61835" w:rsidR="00203157" w:rsidRPr="00CB1AB3" w:rsidRDefault="00203157" w:rsidP="001C7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CB1AB3">
              <w:rPr>
                <w:rFonts w:asciiTheme="minorHAnsi" w:hAnsiTheme="minorHAnsi" w:cstheme="minorHAnsi"/>
                <w:b/>
                <w:color w:val="000000" w:themeColor="text1"/>
                <w:lang w:val="en-US"/>
              </w:rPr>
              <w:t>Prime</w:t>
            </w:r>
            <w:r w:rsidR="00DD12C9" w:rsidRPr="00CB1AB3">
              <w:rPr>
                <w:rFonts w:asciiTheme="minorHAnsi" w:hAnsiTheme="minorHAnsi" w:cstheme="minorHAnsi"/>
                <w:b/>
                <w:color w:val="000000" w:themeColor="text1"/>
                <w:lang w:val="en-US"/>
              </w:rPr>
              <w:t>i</w:t>
            </w:r>
            <w:r w:rsidRPr="00CB1AB3">
              <w:rPr>
                <w:rFonts w:asciiTheme="minorHAnsi" w:hAnsiTheme="minorHAnsi" w:cstheme="minorHAnsi"/>
                <w:b/>
                <w:color w:val="000000" w:themeColor="text1"/>
                <w:lang w:val="en-US"/>
              </w:rPr>
              <w:t>ra</w:t>
            </w:r>
            <w:proofErr w:type="spellEnd"/>
            <w:r w:rsidRPr="00CB1AB3">
              <w:rPr>
                <w:rFonts w:asciiTheme="minorHAnsi" w:hAnsiTheme="minorHAnsi" w:cstheme="minorHAnsi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B1AB3">
              <w:rPr>
                <w:rFonts w:asciiTheme="minorHAnsi" w:hAnsiTheme="minorHAnsi" w:cstheme="minorHAnsi"/>
                <w:b/>
                <w:color w:val="000000" w:themeColor="text1"/>
              </w:rPr>
              <w:t>Sup</w:t>
            </w:r>
            <w:proofErr w:type="spellEnd"/>
            <w:r w:rsidRPr="00CB1AB3">
              <w:rPr>
                <w:rFonts w:asciiTheme="minorHAnsi" w:hAnsiTheme="minorHAnsi" w:cstheme="minorHAnsi"/>
                <w:b/>
                <w:color w:val="000000" w:themeColor="text1"/>
              </w:rPr>
              <w:t>.</w:t>
            </w:r>
          </w:p>
        </w:tc>
        <w:tc>
          <w:tcPr>
            <w:tcW w:w="2693" w:type="dxa"/>
            <w:gridSpan w:val="2"/>
          </w:tcPr>
          <w:p w14:paraId="5324F98A" w14:textId="7FB2AABA" w:rsidR="00203157" w:rsidRPr="00CB1AB3" w:rsidRDefault="00203157" w:rsidP="00DD12C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B1AB3">
              <w:rPr>
                <w:rFonts w:asciiTheme="minorHAnsi" w:hAnsiTheme="minorHAnsi" w:cstheme="minorHAnsi"/>
                <w:b/>
                <w:color w:val="000000" w:themeColor="text1"/>
              </w:rPr>
              <w:t>Lu</w:t>
            </w:r>
            <w:r w:rsidR="00DD12C9" w:rsidRPr="00CB1AB3">
              <w:rPr>
                <w:rFonts w:asciiTheme="minorHAnsi" w:hAnsiTheme="minorHAnsi" w:cstheme="minorHAnsi"/>
                <w:b/>
                <w:color w:val="000000" w:themeColor="text1"/>
              </w:rPr>
              <w:t>x</w:t>
            </w:r>
            <w:r w:rsidRPr="00CB1AB3">
              <w:rPr>
                <w:rFonts w:asciiTheme="minorHAnsi" w:hAnsiTheme="minorHAnsi" w:cstheme="minorHAnsi"/>
                <w:b/>
                <w:color w:val="000000" w:themeColor="text1"/>
              </w:rPr>
              <w:t>o</w:t>
            </w:r>
          </w:p>
        </w:tc>
      </w:tr>
      <w:tr w:rsidR="00F06EF6" w:rsidRPr="00CB1AB3" w14:paraId="66B9CB6A" w14:textId="77777777" w:rsidTr="006F5AAB">
        <w:tc>
          <w:tcPr>
            <w:tcW w:w="2835" w:type="dxa"/>
            <w:vMerge/>
            <w:shd w:val="clear" w:color="auto" w:fill="119CA3" w:themeFill="accent1"/>
            <w:vAlign w:val="center"/>
          </w:tcPr>
          <w:p w14:paraId="4E2C4CC3" w14:textId="77777777" w:rsidR="00BE7B73" w:rsidRPr="00CB1AB3" w:rsidRDefault="00BE7B73" w:rsidP="001C7395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489B92C" w14:textId="24EAEFED" w:rsidR="00BE7B73" w:rsidRPr="00CB1AB3" w:rsidRDefault="00DD12C9" w:rsidP="00C96AA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gramStart"/>
            <w:r w:rsidRPr="00CB1AB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CB1AB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134" w:type="dxa"/>
            <w:vAlign w:val="center"/>
          </w:tcPr>
          <w:p w14:paraId="029188C8" w14:textId="77777777" w:rsidR="00BE7B73" w:rsidRPr="00CB1AB3" w:rsidRDefault="00BE7B73" w:rsidP="00C96AA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CB1AB3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CB1AB3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CB1AB3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  <w:tc>
          <w:tcPr>
            <w:tcW w:w="1417" w:type="dxa"/>
          </w:tcPr>
          <w:p w14:paraId="24391230" w14:textId="01E19DBB" w:rsidR="00BE7B73" w:rsidRPr="00CB1AB3" w:rsidRDefault="00DD12C9" w:rsidP="00C96AA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CB1AB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276" w:type="dxa"/>
          </w:tcPr>
          <w:p w14:paraId="3C7B7164" w14:textId="77777777" w:rsidR="00BE7B73" w:rsidRPr="00CB1AB3" w:rsidRDefault="00BE7B73" w:rsidP="00C96AA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CB1AB3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CB1AB3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CB1AB3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</w:tr>
      <w:tr w:rsidR="00A10505" w:rsidRPr="00CB1AB3" w14:paraId="38F9AC56" w14:textId="77777777" w:rsidTr="00BE7B73">
        <w:tc>
          <w:tcPr>
            <w:tcW w:w="2835" w:type="dxa"/>
            <w:vAlign w:val="center"/>
          </w:tcPr>
          <w:p w14:paraId="00BD834B" w14:textId="6B7E692B" w:rsidR="00A10505" w:rsidRPr="00CB1AB3" w:rsidRDefault="00A10505" w:rsidP="00A10505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CB1AB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01/Abr-31/</w:t>
            </w:r>
            <w:proofErr w:type="spellStart"/>
            <w:r w:rsidRPr="00CB1AB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418" w:type="dxa"/>
            <w:vAlign w:val="center"/>
          </w:tcPr>
          <w:p w14:paraId="0162894D" w14:textId="6E53E060" w:rsidR="00A10505" w:rsidRPr="00496A2D" w:rsidRDefault="00A10505" w:rsidP="00A1050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sz w:val="18"/>
                <w:szCs w:val="18"/>
              </w:rPr>
              <w:t>555</w:t>
            </w:r>
          </w:p>
        </w:tc>
        <w:tc>
          <w:tcPr>
            <w:tcW w:w="1134" w:type="dxa"/>
            <w:vAlign w:val="center"/>
          </w:tcPr>
          <w:p w14:paraId="3C39F32A" w14:textId="2E9F82A8" w:rsidR="00A10505" w:rsidRPr="00496A2D" w:rsidRDefault="00A10505" w:rsidP="00A1050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sz w:val="18"/>
                <w:szCs w:val="18"/>
              </w:rPr>
              <w:t>315</w:t>
            </w:r>
          </w:p>
        </w:tc>
        <w:tc>
          <w:tcPr>
            <w:tcW w:w="1417" w:type="dxa"/>
          </w:tcPr>
          <w:p w14:paraId="16326D55" w14:textId="75118B1C" w:rsidR="00A10505" w:rsidRPr="00496A2D" w:rsidRDefault="00A10505" w:rsidP="00A1050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sz w:val="18"/>
                <w:szCs w:val="18"/>
              </w:rPr>
              <w:t>585</w:t>
            </w:r>
          </w:p>
        </w:tc>
        <w:tc>
          <w:tcPr>
            <w:tcW w:w="1276" w:type="dxa"/>
          </w:tcPr>
          <w:p w14:paraId="279923A8" w14:textId="0E993F51" w:rsidR="00A10505" w:rsidRPr="00496A2D" w:rsidRDefault="00A10505" w:rsidP="00A1050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sz w:val="18"/>
                <w:szCs w:val="18"/>
              </w:rPr>
              <w:t>345</w:t>
            </w:r>
          </w:p>
        </w:tc>
      </w:tr>
      <w:tr w:rsidR="00A10505" w:rsidRPr="00CB1AB3" w14:paraId="7E61FEBF" w14:textId="77777777" w:rsidTr="00BE7B73">
        <w:tc>
          <w:tcPr>
            <w:tcW w:w="2835" w:type="dxa"/>
            <w:vAlign w:val="center"/>
          </w:tcPr>
          <w:p w14:paraId="5D5543F2" w14:textId="6ED001F6" w:rsidR="00A10505" w:rsidRPr="00CB1AB3" w:rsidRDefault="00A10505" w:rsidP="00A10505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CB1AB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01/Nov-31/Mar</w:t>
            </w:r>
          </w:p>
        </w:tc>
        <w:tc>
          <w:tcPr>
            <w:tcW w:w="1418" w:type="dxa"/>
            <w:vAlign w:val="center"/>
          </w:tcPr>
          <w:p w14:paraId="2B1C798D" w14:textId="3D86C7D3" w:rsidR="00A10505" w:rsidRPr="00496A2D" w:rsidRDefault="00A10505" w:rsidP="00A1050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sz w:val="18"/>
                <w:szCs w:val="18"/>
              </w:rPr>
              <w:t>610</w:t>
            </w:r>
          </w:p>
        </w:tc>
        <w:tc>
          <w:tcPr>
            <w:tcW w:w="1134" w:type="dxa"/>
            <w:vAlign w:val="center"/>
          </w:tcPr>
          <w:p w14:paraId="7E6FD981" w14:textId="5AF4800B" w:rsidR="00A10505" w:rsidRPr="00496A2D" w:rsidRDefault="00A10505" w:rsidP="00A1050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1417" w:type="dxa"/>
          </w:tcPr>
          <w:p w14:paraId="23F82E6A" w14:textId="025C0B13" w:rsidR="00A10505" w:rsidRPr="00496A2D" w:rsidRDefault="00A10505" w:rsidP="00A1050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sz w:val="18"/>
                <w:szCs w:val="18"/>
              </w:rPr>
              <w:t>625</w:t>
            </w:r>
          </w:p>
        </w:tc>
        <w:tc>
          <w:tcPr>
            <w:tcW w:w="1276" w:type="dxa"/>
          </w:tcPr>
          <w:p w14:paraId="0319586D" w14:textId="411DE339" w:rsidR="00A10505" w:rsidRPr="00496A2D" w:rsidRDefault="00A10505" w:rsidP="00A1050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sz w:val="18"/>
                <w:szCs w:val="18"/>
              </w:rPr>
              <w:t>385</w:t>
            </w:r>
          </w:p>
        </w:tc>
      </w:tr>
    </w:tbl>
    <w:p w14:paraId="3D38B02F" w14:textId="40E60866" w:rsidR="00637828" w:rsidRDefault="00637828" w:rsidP="0063782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CB1AB3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(*) Consultar suplemento </w:t>
      </w:r>
      <w:r w:rsidR="00DD12C9" w:rsidRPr="00CB1AB3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entre as datas</w:t>
      </w:r>
      <w:r w:rsidR="000B46AD" w:rsidRPr="00CB1AB3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: </w:t>
      </w:r>
      <w:r w:rsidR="00543311" w:rsidRPr="00CB1AB3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19/D</w:t>
      </w:r>
      <w:r w:rsidR="00DD12C9" w:rsidRPr="00CB1AB3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ez</w:t>
      </w:r>
      <w:r w:rsidR="00543311" w:rsidRPr="00CB1AB3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-01/</w:t>
      </w:r>
      <w:r w:rsidR="00DD12C9" w:rsidRPr="00CB1AB3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Jan</w:t>
      </w:r>
    </w:p>
    <w:p w14:paraId="1A6741E9" w14:textId="77777777" w:rsidR="001B4774" w:rsidRDefault="001B4774" w:rsidP="0063782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6627CA50" w14:textId="77777777" w:rsidR="001B4774" w:rsidRDefault="001B4774" w:rsidP="0063782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8"/>
        <w:gridCol w:w="1418"/>
        <w:gridCol w:w="1134"/>
        <w:gridCol w:w="1417"/>
        <w:gridCol w:w="1276"/>
      </w:tblGrid>
      <w:tr w:rsidR="001B4774" w:rsidRPr="002264B8" w14:paraId="06F7BD09" w14:textId="77777777" w:rsidTr="00480B9F">
        <w:tc>
          <w:tcPr>
            <w:tcW w:w="2835" w:type="dxa"/>
            <w:gridSpan w:val="2"/>
            <w:vMerge w:val="restart"/>
            <w:shd w:val="clear" w:color="auto" w:fill="119CA3" w:themeFill="accent1"/>
            <w:vAlign w:val="center"/>
          </w:tcPr>
          <w:p w14:paraId="23136DDF" w14:textId="77777777" w:rsidR="001B4774" w:rsidRPr="002264B8" w:rsidRDefault="001B4774" w:rsidP="001B477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264B8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City Break Siem Reap (*)</w:t>
            </w:r>
          </w:p>
        </w:tc>
        <w:tc>
          <w:tcPr>
            <w:tcW w:w="2552" w:type="dxa"/>
            <w:gridSpan w:val="2"/>
            <w:vAlign w:val="center"/>
          </w:tcPr>
          <w:p w14:paraId="3B6AD443" w14:textId="3E0B8266" w:rsidR="001B4774" w:rsidRPr="002264B8" w:rsidRDefault="001B4774" w:rsidP="001B477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 w:rsidRPr="00EF6955">
              <w:rPr>
                <w:rFonts w:asciiTheme="minorHAnsi" w:hAnsiTheme="minorHAnsi" w:cstheme="minorHAnsi"/>
                <w:b/>
                <w:color w:val="000000" w:themeColor="text1"/>
              </w:rPr>
              <w:t>Primeira</w:t>
            </w:r>
            <w:proofErr w:type="spellEnd"/>
          </w:p>
        </w:tc>
        <w:tc>
          <w:tcPr>
            <w:tcW w:w="2693" w:type="dxa"/>
            <w:gridSpan w:val="2"/>
          </w:tcPr>
          <w:p w14:paraId="0C5DD66D" w14:textId="54263DFE" w:rsidR="001B4774" w:rsidRPr="002264B8" w:rsidRDefault="001B4774" w:rsidP="001B477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 w:rsidRPr="00EF6955">
              <w:rPr>
                <w:rFonts w:asciiTheme="minorHAnsi" w:hAnsiTheme="minorHAnsi" w:cstheme="minorHAnsi"/>
                <w:b/>
                <w:color w:val="000000" w:themeColor="text1"/>
              </w:rPr>
              <w:t>Primeira</w:t>
            </w:r>
            <w:proofErr w:type="spellEnd"/>
            <w:r w:rsidRPr="00EF6955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proofErr w:type="spellStart"/>
            <w:r w:rsidRPr="00EF6955">
              <w:rPr>
                <w:rFonts w:asciiTheme="minorHAnsi" w:hAnsiTheme="minorHAnsi" w:cstheme="minorHAnsi"/>
                <w:b/>
                <w:color w:val="000000" w:themeColor="text1"/>
              </w:rPr>
              <w:t>Sup</w:t>
            </w:r>
            <w:proofErr w:type="spellEnd"/>
            <w:r w:rsidRPr="00EF6955">
              <w:rPr>
                <w:rFonts w:asciiTheme="minorHAnsi" w:hAnsiTheme="minorHAnsi" w:cstheme="minorHAnsi"/>
                <w:b/>
                <w:color w:val="000000" w:themeColor="text1"/>
              </w:rPr>
              <w:t>.</w:t>
            </w:r>
          </w:p>
        </w:tc>
      </w:tr>
      <w:tr w:rsidR="001B4774" w:rsidRPr="002264B8" w14:paraId="4FC75467" w14:textId="77777777" w:rsidTr="000924B4">
        <w:tc>
          <w:tcPr>
            <w:tcW w:w="2835" w:type="dxa"/>
            <w:gridSpan w:val="2"/>
            <w:vMerge/>
            <w:shd w:val="clear" w:color="auto" w:fill="119CA3" w:themeFill="accent1"/>
            <w:vAlign w:val="center"/>
          </w:tcPr>
          <w:p w14:paraId="691BC6E7" w14:textId="77777777" w:rsidR="001B4774" w:rsidRPr="002264B8" w:rsidRDefault="001B4774" w:rsidP="001B4774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9AA7471" w14:textId="5E8E4C59" w:rsidR="001B4774" w:rsidRPr="002264B8" w:rsidRDefault="001B4774" w:rsidP="001B477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EF695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EF695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134" w:type="dxa"/>
            <w:vAlign w:val="center"/>
          </w:tcPr>
          <w:p w14:paraId="4B41FBCD" w14:textId="58B18CF4" w:rsidR="001B4774" w:rsidRPr="002264B8" w:rsidRDefault="001B4774" w:rsidP="001B477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EF695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EF695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F695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  <w:tc>
          <w:tcPr>
            <w:tcW w:w="1417" w:type="dxa"/>
            <w:vAlign w:val="center"/>
          </w:tcPr>
          <w:p w14:paraId="3D65BEC4" w14:textId="00466F31" w:rsidR="001B4774" w:rsidRPr="002264B8" w:rsidRDefault="001B4774" w:rsidP="001B477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EF695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EF695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276" w:type="dxa"/>
          </w:tcPr>
          <w:p w14:paraId="03543023" w14:textId="77777777" w:rsidR="001B4774" w:rsidRPr="002264B8" w:rsidRDefault="001B4774" w:rsidP="001B477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264B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2264B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2264B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</w:tr>
      <w:tr w:rsidR="00A734E3" w:rsidRPr="002A1847" w14:paraId="3D792CB9" w14:textId="77777777" w:rsidTr="00480B9F">
        <w:tc>
          <w:tcPr>
            <w:tcW w:w="1417" w:type="dxa"/>
            <w:vMerge w:val="restart"/>
            <w:vAlign w:val="center"/>
          </w:tcPr>
          <w:p w14:paraId="2CFDDB46" w14:textId="6E5FADAD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01/Abr-30/Set </w:t>
            </w:r>
          </w:p>
        </w:tc>
        <w:tc>
          <w:tcPr>
            <w:tcW w:w="1418" w:type="dxa"/>
            <w:vAlign w:val="center"/>
          </w:tcPr>
          <w:p w14:paraId="21D1CD78" w14:textId="77777777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2 pax</w:t>
            </w:r>
          </w:p>
        </w:tc>
        <w:tc>
          <w:tcPr>
            <w:tcW w:w="1418" w:type="dxa"/>
            <w:vAlign w:val="center"/>
          </w:tcPr>
          <w:p w14:paraId="08C4418C" w14:textId="237690FF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840</w:t>
            </w:r>
          </w:p>
        </w:tc>
        <w:tc>
          <w:tcPr>
            <w:tcW w:w="1134" w:type="dxa"/>
            <w:vAlign w:val="center"/>
          </w:tcPr>
          <w:p w14:paraId="6C13603D" w14:textId="5F455314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180</w:t>
            </w:r>
          </w:p>
        </w:tc>
        <w:tc>
          <w:tcPr>
            <w:tcW w:w="1417" w:type="dxa"/>
          </w:tcPr>
          <w:p w14:paraId="3E5FEFD5" w14:textId="3780A6A6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965</w:t>
            </w:r>
          </w:p>
        </w:tc>
        <w:tc>
          <w:tcPr>
            <w:tcW w:w="1276" w:type="dxa"/>
          </w:tcPr>
          <w:p w14:paraId="018098F9" w14:textId="76BD3590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305</w:t>
            </w:r>
          </w:p>
        </w:tc>
      </w:tr>
      <w:tr w:rsidR="00A734E3" w:rsidRPr="002A1847" w14:paraId="53318DAD" w14:textId="77777777" w:rsidTr="00480B9F">
        <w:tc>
          <w:tcPr>
            <w:tcW w:w="1417" w:type="dxa"/>
            <w:vMerge/>
            <w:vAlign w:val="center"/>
          </w:tcPr>
          <w:p w14:paraId="6CB58BBF" w14:textId="77777777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0BBF2230" w14:textId="77777777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3-4 pax</w:t>
            </w:r>
          </w:p>
        </w:tc>
        <w:tc>
          <w:tcPr>
            <w:tcW w:w="1418" w:type="dxa"/>
            <w:vAlign w:val="center"/>
          </w:tcPr>
          <w:p w14:paraId="3E8F5265" w14:textId="0B7AFB9B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725</w:t>
            </w:r>
          </w:p>
        </w:tc>
        <w:tc>
          <w:tcPr>
            <w:tcW w:w="1134" w:type="dxa"/>
            <w:vAlign w:val="center"/>
          </w:tcPr>
          <w:p w14:paraId="1B58C70F" w14:textId="6274A379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180</w:t>
            </w:r>
          </w:p>
        </w:tc>
        <w:tc>
          <w:tcPr>
            <w:tcW w:w="1417" w:type="dxa"/>
          </w:tcPr>
          <w:p w14:paraId="37D9402C" w14:textId="15D5EB11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855</w:t>
            </w:r>
          </w:p>
        </w:tc>
        <w:tc>
          <w:tcPr>
            <w:tcW w:w="1276" w:type="dxa"/>
          </w:tcPr>
          <w:p w14:paraId="247FBAE4" w14:textId="1FB42DD8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305</w:t>
            </w:r>
          </w:p>
        </w:tc>
      </w:tr>
      <w:tr w:rsidR="00A734E3" w:rsidRPr="002A1847" w14:paraId="03A73FAA" w14:textId="77777777" w:rsidTr="00480B9F">
        <w:tc>
          <w:tcPr>
            <w:tcW w:w="1417" w:type="dxa"/>
            <w:vMerge/>
            <w:vAlign w:val="center"/>
          </w:tcPr>
          <w:p w14:paraId="2F14FF50" w14:textId="77777777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3937541" w14:textId="77777777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5-6 pax</w:t>
            </w:r>
          </w:p>
        </w:tc>
        <w:tc>
          <w:tcPr>
            <w:tcW w:w="1418" w:type="dxa"/>
            <w:vAlign w:val="center"/>
          </w:tcPr>
          <w:p w14:paraId="5B062C9B" w14:textId="2BD448E7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640</w:t>
            </w:r>
          </w:p>
        </w:tc>
        <w:tc>
          <w:tcPr>
            <w:tcW w:w="1134" w:type="dxa"/>
            <w:vAlign w:val="center"/>
          </w:tcPr>
          <w:p w14:paraId="16EA2907" w14:textId="5D5A7B86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180</w:t>
            </w:r>
          </w:p>
        </w:tc>
        <w:tc>
          <w:tcPr>
            <w:tcW w:w="1417" w:type="dxa"/>
          </w:tcPr>
          <w:p w14:paraId="3034A88B" w14:textId="3A1C0845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770</w:t>
            </w:r>
          </w:p>
        </w:tc>
        <w:tc>
          <w:tcPr>
            <w:tcW w:w="1276" w:type="dxa"/>
          </w:tcPr>
          <w:p w14:paraId="6F329C68" w14:textId="2C925A5F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305</w:t>
            </w:r>
          </w:p>
        </w:tc>
      </w:tr>
      <w:tr w:rsidR="00A734E3" w:rsidRPr="002A1847" w14:paraId="0A6BBAAB" w14:textId="77777777" w:rsidTr="00480B9F">
        <w:tc>
          <w:tcPr>
            <w:tcW w:w="1417" w:type="dxa"/>
            <w:vMerge w:val="restart"/>
            <w:vAlign w:val="center"/>
          </w:tcPr>
          <w:p w14:paraId="4242163A" w14:textId="4396D104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01/Out-31/Mar </w:t>
            </w:r>
          </w:p>
        </w:tc>
        <w:tc>
          <w:tcPr>
            <w:tcW w:w="1418" w:type="dxa"/>
            <w:vAlign w:val="center"/>
          </w:tcPr>
          <w:p w14:paraId="7C5B951F" w14:textId="77777777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2 pax</w:t>
            </w:r>
          </w:p>
        </w:tc>
        <w:tc>
          <w:tcPr>
            <w:tcW w:w="1418" w:type="dxa"/>
            <w:vAlign w:val="center"/>
          </w:tcPr>
          <w:p w14:paraId="6074AF3C" w14:textId="268AE4AB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860</w:t>
            </w:r>
          </w:p>
        </w:tc>
        <w:tc>
          <w:tcPr>
            <w:tcW w:w="1134" w:type="dxa"/>
            <w:vAlign w:val="center"/>
          </w:tcPr>
          <w:p w14:paraId="77737D11" w14:textId="14524CC5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210</w:t>
            </w:r>
          </w:p>
        </w:tc>
        <w:tc>
          <w:tcPr>
            <w:tcW w:w="1417" w:type="dxa"/>
          </w:tcPr>
          <w:p w14:paraId="2491E113" w14:textId="2B6EF7D2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1.020</w:t>
            </w:r>
          </w:p>
        </w:tc>
        <w:tc>
          <w:tcPr>
            <w:tcW w:w="1276" w:type="dxa"/>
          </w:tcPr>
          <w:p w14:paraId="0B745EF6" w14:textId="5C1D9051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335</w:t>
            </w:r>
          </w:p>
        </w:tc>
      </w:tr>
      <w:tr w:rsidR="00A734E3" w:rsidRPr="002A1847" w14:paraId="6A524833" w14:textId="77777777" w:rsidTr="00480B9F">
        <w:tc>
          <w:tcPr>
            <w:tcW w:w="1417" w:type="dxa"/>
            <w:vMerge/>
            <w:vAlign w:val="center"/>
          </w:tcPr>
          <w:p w14:paraId="61E4E78B" w14:textId="77777777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593ACE5" w14:textId="77777777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3-4 pax</w:t>
            </w:r>
          </w:p>
        </w:tc>
        <w:tc>
          <w:tcPr>
            <w:tcW w:w="1418" w:type="dxa"/>
            <w:vAlign w:val="center"/>
          </w:tcPr>
          <w:p w14:paraId="2D5C8829" w14:textId="4110A66D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755</w:t>
            </w:r>
          </w:p>
        </w:tc>
        <w:tc>
          <w:tcPr>
            <w:tcW w:w="1134" w:type="dxa"/>
            <w:vAlign w:val="center"/>
          </w:tcPr>
          <w:p w14:paraId="51E064DC" w14:textId="01F09EC8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210</w:t>
            </w:r>
          </w:p>
        </w:tc>
        <w:tc>
          <w:tcPr>
            <w:tcW w:w="1417" w:type="dxa"/>
          </w:tcPr>
          <w:p w14:paraId="288A2F34" w14:textId="5A4DC3CD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900</w:t>
            </w:r>
          </w:p>
        </w:tc>
        <w:tc>
          <w:tcPr>
            <w:tcW w:w="1276" w:type="dxa"/>
          </w:tcPr>
          <w:p w14:paraId="5841AB37" w14:textId="429A09D0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335</w:t>
            </w:r>
          </w:p>
        </w:tc>
      </w:tr>
      <w:tr w:rsidR="00A734E3" w:rsidRPr="002A1847" w14:paraId="0CBB585E" w14:textId="77777777" w:rsidTr="00480B9F">
        <w:tc>
          <w:tcPr>
            <w:tcW w:w="1417" w:type="dxa"/>
            <w:vMerge/>
            <w:vAlign w:val="center"/>
          </w:tcPr>
          <w:p w14:paraId="71A8C9F4" w14:textId="77777777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73589863" w14:textId="77777777" w:rsidR="00A734E3" w:rsidRPr="002A1847" w:rsidRDefault="00A734E3" w:rsidP="00A734E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2A18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Base 5-6 pax</w:t>
            </w:r>
          </w:p>
        </w:tc>
        <w:tc>
          <w:tcPr>
            <w:tcW w:w="1418" w:type="dxa"/>
            <w:vAlign w:val="center"/>
          </w:tcPr>
          <w:p w14:paraId="28DB0CD2" w14:textId="3C48F048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665</w:t>
            </w:r>
          </w:p>
        </w:tc>
        <w:tc>
          <w:tcPr>
            <w:tcW w:w="1134" w:type="dxa"/>
            <w:vAlign w:val="center"/>
          </w:tcPr>
          <w:p w14:paraId="76879BB1" w14:textId="331F32EE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210</w:t>
            </w:r>
          </w:p>
        </w:tc>
        <w:tc>
          <w:tcPr>
            <w:tcW w:w="1417" w:type="dxa"/>
          </w:tcPr>
          <w:p w14:paraId="4B6CD979" w14:textId="28B2D1E8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810</w:t>
            </w:r>
          </w:p>
        </w:tc>
        <w:tc>
          <w:tcPr>
            <w:tcW w:w="1276" w:type="dxa"/>
          </w:tcPr>
          <w:p w14:paraId="29DFE0AF" w14:textId="6FF02AB2" w:rsidR="00A734E3" w:rsidRPr="00496A2D" w:rsidRDefault="00A734E3" w:rsidP="00A734E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335</w:t>
            </w:r>
          </w:p>
        </w:tc>
      </w:tr>
    </w:tbl>
    <w:p w14:paraId="5F95EBAD" w14:textId="3E66BD28" w:rsidR="001F115D" w:rsidRDefault="001F115D" w:rsidP="001F115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bookmarkStart w:id="3" w:name="_Hlk531617411"/>
      <w:r w:rsidRPr="00EF695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(*) Consultar suplemento entre 19-31/</w:t>
      </w:r>
      <w:r w:rsidR="00DD12C9" w:rsidRPr="00EF695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Dez</w:t>
      </w:r>
    </w:p>
    <w:p w14:paraId="443014C2" w14:textId="77777777" w:rsidR="007B3942" w:rsidRDefault="007B3942" w:rsidP="001F115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</w:p>
    <w:p w14:paraId="2563F62C" w14:textId="77777777" w:rsidR="007B3942" w:rsidRDefault="007B3942" w:rsidP="001F115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</w:p>
    <w:tbl>
      <w:tblPr>
        <w:tblW w:w="64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2"/>
        <w:gridCol w:w="1485"/>
        <w:gridCol w:w="1021"/>
      </w:tblGrid>
      <w:tr w:rsidR="00F06EF6" w:rsidRPr="00094EFB" w14:paraId="519D5649" w14:textId="77777777" w:rsidTr="006F5AAB">
        <w:tc>
          <w:tcPr>
            <w:tcW w:w="3902" w:type="dxa"/>
            <w:vMerge w:val="restart"/>
            <w:shd w:val="clear" w:color="auto" w:fill="119CA3" w:themeFill="accent1"/>
            <w:vAlign w:val="center"/>
          </w:tcPr>
          <w:p w14:paraId="44BCCAAF" w14:textId="190512BB" w:rsidR="00285F79" w:rsidRPr="00094EFB" w:rsidRDefault="00285F79" w:rsidP="001C7395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bookmarkStart w:id="4" w:name="_Hlk22209398"/>
            <w:r w:rsidRPr="00094EF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City Break Bali</w:t>
            </w:r>
            <w:r w:rsidR="00E9540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2506" w:type="dxa"/>
            <w:gridSpan w:val="2"/>
            <w:vAlign w:val="center"/>
          </w:tcPr>
          <w:p w14:paraId="19B8623C" w14:textId="71AF5D14" w:rsidR="00285F79" w:rsidRPr="00094EFB" w:rsidRDefault="00285F79" w:rsidP="001C73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094EFB">
              <w:rPr>
                <w:rFonts w:asciiTheme="minorHAnsi" w:hAnsiTheme="minorHAnsi" w:cstheme="minorHAnsi"/>
                <w:b/>
                <w:color w:val="000000" w:themeColor="text1"/>
              </w:rPr>
              <w:t>Prime</w:t>
            </w:r>
            <w:r w:rsidR="00DD12C9" w:rsidRPr="00094EFB">
              <w:rPr>
                <w:rFonts w:asciiTheme="minorHAnsi" w:hAnsiTheme="minorHAnsi" w:cstheme="minorHAnsi"/>
                <w:b/>
                <w:color w:val="000000" w:themeColor="text1"/>
              </w:rPr>
              <w:t>i</w:t>
            </w:r>
            <w:r w:rsidRPr="00094EFB">
              <w:rPr>
                <w:rFonts w:asciiTheme="minorHAnsi" w:hAnsiTheme="minorHAnsi" w:cstheme="minorHAnsi"/>
                <w:b/>
                <w:color w:val="000000" w:themeColor="text1"/>
              </w:rPr>
              <w:t>ra</w:t>
            </w:r>
            <w:proofErr w:type="spellEnd"/>
            <w:r w:rsidRPr="00094EFB">
              <w:rPr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  <w:proofErr w:type="spellStart"/>
            <w:r w:rsidRPr="00094EFB">
              <w:rPr>
                <w:rFonts w:asciiTheme="minorHAnsi" w:hAnsiTheme="minorHAnsi" w:cstheme="minorHAnsi"/>
                <w:b/>
                <w:color w:val="000000" w:themeColor="text1"/>
              </w:rPr>
              <w:t>Sup</w:t>
            </w:r>
            <w:proofErr w:type="spellEnd"/>
            <w:r w:rsidRPr="00094EFB">
              <w:rPr>
                <w:rFonts w:asciiTheme="minorHAnsi" w:hAnsiTheme="minorHAnsi" w:cstheme="minorHAnsi"/>
                <w:b/>
                <w:color w:val="000000" w:themeColor="text1"/>
              </w:rPr>
              <w:t>.</w:t>
            </w:r>
          </w:p>
        </w:tc>
      </w:tr>
      <w:bookmarkEnd w:id="4"/>
      <w:tr w:rsidR="00F06EF6" w:rsidRPr="00094EFB" w14:paraId="75239816" w14:textId="77777777" w:rsidTr="006F5AAB">
        <w:tc>
          <w:tcPr>
            <w:tcW w:w="3902" w:type="dxa"/>
            <w:vMerge/>
            <w:shd w:val="clear" w:color="auto" w:fill="119CA3" w:themeFill="accent1"/>
            <w:vAlign w:val="center"/>
          </w:tcPr>
          <w:p w14:paraId="1C041B18" w14:textId="77777777" w:rsidR="00285F79" w:rsidRPr="00094EFB" w:rsidRDefault="00285F79" w:rsidP="001C7395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14:paraId="649022C3" w14:textId="0E849259" w:rsidR="00285F79" w:rsidRPr="00094EFB" w:rsidRDefault="00DD12C9" w:rsidP="00DD12C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gramStart"/>
            <w:r w:rsidRPr="00094EF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094EFB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021" w:type="dxa"/>
            <w:vAlign w:val="center"/>
          </w:tcPr>
          <w:p w14:paraId="089271C7" w14:textId="77777777" w:rsidR="00285F79" w:rsidRPr="00094EFB" w:rsidRDefault="00285F79" w:rsidP="00C96AA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94EF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094EF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094EF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</w:tr>
      <w:tr w:rsidR="00D24CB0" w:rsidRPr="00094EFB" w14:paraId="0A71697F" w14:textId="77777777" w:rsidTr="00DD12C9">
        <w:tc>
          <w:tcPr>
            <w:tcW w:w="3902" w:type="dxa"/>
            <w:vAlign w:val="center"/>
          </w:tcPr>
          <w:p w14:paraId="718E780E" w14:textId="5F70CDF3" w:rsidR="00D24CB0" w:rsidRPr="00094EFB" w:rsidRDefault="00D24CB0" w:rsidP="00D24CB0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094EFB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Resto de Datas</w:t>
            </w:r>
          </w:p>
        </w:tc>
        <w:tc>
          <w:tcPr>
            <w:tcW w:w="1485" w:type="dxa"/>
            <w:vAlign w:val="center"/>
          </w:tcPr>
          <w:p w14:paraId="01A098DE" w14:textId="16A9D672" w:rsidR="00D24CB0" w:rsidRPr="00496A2D" w:rsidRDefault="00D24CB0" w:rsidP="00D24CB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435</w:t>
            </w:r>
          </w:p>
        </w:tc>
        <w:tc>
          <w:tcPr>
            <w:tcW w:w="1021" w:type="dxa"/>
            <w:vAlign w:val="center"/>
          </w:tcPr>
          <w:p w14:paraId="09151FCB" w14:textId="39D6A130" w:rsidR="00D24CB0" w:rsidRPr="00496A2D" w:rsidRDefault="00D24CB0" w:rsidP="00D24CB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335</w:t>
            </w:r>
          </w:p>
        </w:tc>
      </w:tr>
      <w:tr w:rsidR="00D24CB0" w:rsidRPr="00094EFB" w14:paraId="3E3CB05D" w14:textId="77777777" w:rsidTr="00DD12C9">
        <w:tc>
          <w:tcPr>
            <w:tcW w:w="3902" w:type="dxa"/>
            <w:vAlign w:val="center"/>
          </w:tcPr>
          <w:p w14:paraId="3BE8D556" w14:textId="7908AAAC" w:rsidR="00D24CB0" w:rsidRPr="00496A2D" w:rsidRDefault="00D24CB0" w:rsidP="00D24CB0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496A2D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29/Jun-31/Ago</w:t>
            </w:r>
          </w:p>
        </w:tc>
        <w:tc>
          <w:tcPr>
            <w:tcW w:w="1485" w:type="dxa"/>
            <w:vAlign w:val="center"/>
          </w:tcPr>
          <w:p w14:paraId="6E4D1C2B" w14:textId="69D88CA6" w:rsidR="00D24CB0" w:rsidRPr="00496A2D" w:rsidRDefault="00D24CB0" w:rsidP="00D24CB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535</w:t>
            </w:r>
          </w:p>
        </w:tc>
        <w:tc>
          <w:tcPr>
            <w:tcW w:w="1021" w:type="dxa"/>
            <w:vAlign w:val="center"/>
          </w:tcPr>
          <w:p w14:paraId="1F3E9090" w14:textId="05A7175A" w:rsidR="00D24CB0" w:rsidRPr="00496A2D" w:rsidRDefault="00D24CB0" w:rsidP="00D24CB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435</w:t>
            </w:r>
          </w:p>
        </w:tc>
      </w:tr>
      <w:tr w:rsidR="00D24CB0" w:rsidRPr="00094EFB" w14:paraId="1D3271A5" w14:textId="77777777" w:rsidTr="00DD12C9">
        <w:tc>
          <w:tcPr>
            <w:tcW w:w="3902" w:type="dxa"/>
            <w:vAlign w:val="center"/>
          </w:tcPr>
          <w:p w14:paraId="3946C7A3" w14:textId="33C295AC" w:rsidR="00D24CB0" w:rsidRPr="00496A2D" w:rsidRDefault="00D24CB0" w:rsidP="00D24CB0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496A2D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22/Dez-05/Jan</w:t>
            </w:r>
          </w:p>
        </w:tc>
        <w:tc>
          <w:tcPr>
            <w:tcW w:w="1485" w:type="dxa"/>
            <w:vAlign w:val="center"/>
          </w:tcPr>
          <w:p w14:paraId="6B65889C" w14:textId="4A283C92" w:rsidR="00D24CB0" w:rsidRPr="00496A2D" w:rsidRDefault="00D24CB0" w:rsidP="00D24CB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625</w:t>
            </w:r>
          </w:p>
        </w:tc>
        <w:tc>
          <w:tcPr>
            <w:tcW w:w="1021" w:type="dxa"/>
            <w:vAlign w:val="center"/>
          </w:tcPr>
          <w:p w14:paraId="3136C50E" w14:textId="5359143C" w:rsidR="00D24CB0" w:rsidRPr="00496A2D" w:rsidRDefault="00D24CB0" w:rsidP="00D24CB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525</w:t>
            </w:r>
          </w:p>
        </w:tc>
      </w:tr>
      <w:tr w:rsidR="00F06EF6" w:rsidRPr="00094EFB" w14:paraId="12D585C2" w14:textId="77777777" w:rsidTr="00306172">
        <w:tc>
          <w:tcPr>
            <w:tcW w:w="3902" w:type="dxa"/>
            <w:vAlign w:val="center"/>
          </w:tcPr>
          <w:p w14:paraId="333E8C53" w14:textId="77777777" w:rsidR="00285F79" w:rsidRPr="00496A2D" w:rsidRDefault="00285F79" w:rsidP="00306172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06" w:type="dxa"/>
            <w:gridSpan w:val="2"/>
          </w:tcPr>
          <w:p w14:paraId="019A2DA3" w14:textId="68E5C62B" w:rsidR="00285F79" w:rsidRPr="00496A2D" w:rsidRDefault="00285F79" w:rsidP="00DD12C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96A2D">
              <w:rPr>
                <w:rFonts w:asciiTheme="minorHAnsi" w:hAnsiTheme="minorHAnsi" w:cstheme="minorHAnsi"/>
                <w:b/>
                <w:color w:val="000000" w:themeColor="text1"/>
              </w:rPr>
              <w:t>Lu</w:t>
            </w:r>
            <w:r w:rsidR="00DD12C9" w:rsidRPr="00496A2D">
              <w:rPr>
                <w:rFonts w:asciiTheme="minorHAnsi" w:hAnsiTheme="minorHAnsi" w:cstheme="minorHAnsi"/>
                <w:b/>
                <w:color w:val="000000" w:themeColor="text1"/>
              </w:rPr>
              <w:t>x</w:t>
            </w:r>
            <w:r w:rsidRPr="00496A2D">
              <w:rPr>
                <w:rFonts w:asciiTheme="minorHAnsi" w:hAnsiTheme="minorHAnsi" w:cstheme="minorHAnsi"/>
                <w:b/>
                <w:color w:val="000000" w:themeColor="text1"/>
              </w:rPr>
              <w:t>o</w:t>
            </w:r>
          </w:p>
        </w:tc>
      </w:tr>
      <w:tr w:rsidR="00A14C4F" w:rsidRPr="00094EFB" w14:paraId="4530CD96" w14:textId="77777777" w:rsidTr="00DD12C9">
        <w:tc>
          <w:tcPr>
            <w:tcW w:w="3902" w:type="dxa"/>
            <w:vAlign w:val="center"/>
          </w:tcPr>
          <w:p w14:paraId="7C3D34DD" w14:textId="6A68304E" w:rsidR="00A14C4F" w:rsidRPr="00496A2D" w:rsidRDefault="00A14C4F" w:rsidP="00A14C4F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496A2D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Resto de Datas</w:t>
            </w:r>
          </w:p>
        </w:tc>
        <w:tc>
          <w:tcPr>
            <w:tcW w:w="1485" w:type="dxa"/>
            <w:vAlign w:val="center"/>
          </w:tcPr>
          <w:p w14:paraId="5321EB7C" w14:textId="7E7275CC" w:rsidR="00A14C4F" w:rsidRPr="00496A2D" w:rsidRDefault="00A14C4F" w:rsidP="00A14C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510</w:t>
            </w:r>
          </w:p>
        </w:tc>
        <w:tc>
          <w:tcPr>
            <w:tcW w:w="1021" w:type="dxa"/>
            <w:vAlign w:val="center"/>
          </w:tcPr>
          <w:p w14:paraId="5753CEC9" w14:textId="06D75ECB" w:rsidR="00A14C4F" w:rsidRPr="00496A2D" w:rsidRDefault="00A14C4F" w:rsidP="00A14C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410</w:t>
            </w:r>
          </w:p>
        </w:tc>
      </w:tr>
      <w:tr w:rsidR="00A14C4F" w:rsidRPr="00094EFB" w14:paraId="39396709" w14:textId="77777777" w:rsidTr="00DD12C9">
        <w:tc>
          <w:tcPr>
            <w:tcW w:w="3902" w:type="dxa"/>
            <w:vAlign w:val="center"/>
          </w:tcPr>
          <w:p w14:paraId="7C4BC1CA" w14:textId="7DD5DA24" w:rsidR="00A14C4F" w:rsidRPr="00496A2D" w:rsidRDefault="00A14C4F" w:rsidP="00A14C4F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496A2D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29/Jun-31/Ago</w:t>
            </w:r>
          </w:p>
        </w:tc>
        <w:tc>
          <w:tcPr>
            <w:tcW w:w="1485" w:type="dxa"/>
            <w:vAlign w:val="center"/>
          </w:tcPr>
          <w:p w14:paraId="01565B79" w14:textId="62204A25" w:rsidR="00A14C4F" w:rsidRPr="00496A2D" w:rsidRDefault="00A14C4F" w:rsidP="00A14C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650</w:t>
            </w:r>
          </w:p>
        </w:tc>
        <w:tc>
          <w:tcPr>
            <w:tcW w:w="1021" w:type="dxa"/>
            <w:vAlign w:val="center"/>
          </w:tcPr>
          <w:p w14:paraId="68FFD273" w14:textId="457DF2C8" w:rsidR="00A14C4F" w:rsidRPr="00496A2D" w:rsidRDefault="00A14C4F" w:rsidP="00A14C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550</w:t>
            </w:r>
          </w:p>
        </w:tc>
      </w:tr>
      <w:tr w:rsidR="00A14C4F" w:rsidRPr="00094EFB" w14:paraId="0933293F" w14:textId="77777777" w:rsidTr="00DD12C9">
        <w:tc>
          <w:tcPr>
            <w:tcW w:w="3902" w:type="dxa"/>
            <w:vAlign w:val="center"/>
          </w:tcPr>
          <w:p w14:paraId="6A32A0BB" w14:textId="755BBB1C" w:rsidR="00A14C4F" w:rsidRPr="00094EFB" w:rsidRDefault="00A14C4F" w:rsidP="00A14C4F">
            <w:pPr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094EFB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22/Dez-05/Jan</w:t>
            </w:r>
          </w:p>
        </w:tc>
        <w:tc>
          <w:tcPr>
            <w:tcW w:w="1485" w:type="dxa"/>
            <w:vAlign w:val="center"/>
          </w:tcPr>
          <w:p w14:paraId="334D0552" w14:textId="70586F6F" w:rsidR="00A14C4F" w:rsidRPr="00496A2D" w:rsidRDefault="00A14C4F" w:rsidP="00A14C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870</w:t>
            </w:r>
          </w:p>
        </w:tc>
        <w:tc>
          <w:tcPr>
            <w:tcW w:w="1021" w:type="dxa"/>
            <w:vAlign w:val="center"/>
          </w:tcPr>
          <w:p w14:paraId="2CD1D708" w14:textId="27E65550" w:rsidR="00A14C4F" w:rsidRPr="00496A2D" w:rsidRDefault="00A14C4F" w:rsidP="00A14C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750</w:t>
            </w:r>
          </w:p>
        </w:tc>
      </w:tr>
      <w:bookmarkEnd w:id="3"/>
    </w:tbl>
    <w:p w14:paraId="28298096" w14:textId="77777777" w:rsidR="007B3942" w:rsidRDefault="007B3942" w:rsidP="00564A0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027EC496" w14:textId="77777777" w:rsidR="00D50AB0" w:rsidRDefault="00D50AB0" w:rsidP="00564A0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FFFFFF" w:themeColor="background1"/>
          <w:sz w:val="18"/>
          <w:szCs w:val="18"/>
          <w:lang w:val="pt-BR"/>
        </w:rPr>
      </w:pPr>
    </w:p>
    <w:p w14:paraId="7F2A2190" w14:textId="77777777" w:rsidR="001A4E39" w:rsidRDefault="001A4E39" w:rsidP="00564A0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FFFFFF" w:themeColor="background1"/>
          <w:sz w:val="18"/>
          <w:szCs w:val="18"/>
          <w:lang w:val="pt-BR"/>
        </w:rPr>
      </w:pPr>
    </w:p>
    <w:p w14:paraId="29EB48C5" w14:textId="77777777" w:rsidR="001A4E39" w:rsidRPr="00D50AB0" w:rsidRDefault="001A4E39" w:rsidP="00564A0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FFFFFF" w:themeColor="background1"/>
          <w:sz w:val="18"/>
          <w:szCs w:val="18"/>
          <w:lang w:val="pt-BR"/>
        </w:rPr>
      </w:pPr>
    </w:p>
    <w:tbl>
      <w:tblPr>
        <w:tblW w:w="6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2"/>
        <w:gridCol w:w="1485"/>
        <w:gridCol w:w="1417"/>
      </w:tblGrid>
      <w:tr w:rsidR="00D50AB0" w:rsidRPr="00D50AB0" w14:paraId="09A9AB68" w14:textId="77777777" w:rsidTr="00FC51E6">
        <w:tc>
          <w:tcPr>
            <w:tcW w:w="3902" w:type="dxa"/>
            <w:vMerge w:val="restart"/>
            <w:shd w:val="clear" w:color="auto" w:fill="119CA3" w:themeFill="accent1"/>
            <w:vAlign w:val="center"/>
          </w:tcPr>
          <w:p w14:paraId="28BFF3A5" w14:textId="166C607E" w:rsidR="0015682C" w:rsidRPr="00D50AB0" w:rsidRDefault="0015682C" w:rsidP="00480B9F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D50AB0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City Break </w:t>
            </w:r>
            <w:proofErr w:type="spellStart"/>
            <w:r w:rsidRPr="00D50AB0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  <w:t>Ilhas</w:t>
            </w:r>
            <w:proofErr w:type="spellEnd"/>
            <w:r w:rsidRPr="00D50AB0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Gili (De Bali)</w:t>
            </w:r>
          </w:p>
        </w:tc>
        <w:tc>
          <w:tcPr>
            <w:tcW w:w="2902" w:type="dxa"/>
            <w:gridSpan w:val="2"/>
            <w:vAlign w:val="center"/>
          </w:tcPr>
          <w:p w14:paraId="66F2BF81" w14:textId="7777054F" w:rsidR="0015682C" w:rsidRPr="00D50AB0" w:rsidRDefault="0015682C" w:rsidP="00480B9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proofErr w:type="spellStart"/>
            <w:r w:rsidRPr="000A2DD7">
              <w:rPr>
                <w:rFonts w:ascii="Calibri" w:hAnsi="Calibri" w:cs="Calibri"/>
                <w:b/>
                <w:color w:val="000000" w:themeColor="text1"/>
              </w:rPr>
              <w:t>Primeira</w:t>
            </w:r>
            <w:proofErr w:type="spellEnd"/>
          </w:p>
        </w:tc>
      </w:tr>
      <w:tr w:rsidR="0015682C" w:rsidRPr="00654314" w14:paraId="0F643E38" w14:textId="77777777" w:rsidTr="00FC51E6">
        <w:tc>
          <w:tcPr>
            <w:tcW w:w="3902" w:type="dxa"/>
            <w:vMerge/>
            <w:shd w:val="clear" w:color="auto" w:fill="119CA3" w:themeFill="accent1"/>
            <w:vAlign w:val="center"/>
          </w:tcPr>
          <w:p w14:paraId="4D216BB4" w14:textId="77777777" w:rsidR="0015682C" w:rsidRPr="00D50AB0" w:rsidRDefault="0015682C" w:rsidP="0015682C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14:paraId="162DB7B4" w14:textId="54699929" w:rsidR="0015682C" w:rsidRPr="00D50AB0" w:rsidRDefault="0015682C" w:rsidP="0015682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D50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D50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417" w:type="dxa"/>
            <w:vAlign w:val="center"/>
          </w:tcPr>
          <w:p w14:paraId="72ED29A9" w14:textId="2933A75B" w:rsidR="0015682C" w:rsidRPr="00D50AB0" w:rsidRDefault="0015682C" w:rsidP="0015682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D50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D50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D50A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</w:tr>
      <w:tr w:rsidR="00A417BF" w:rsidRPr="00654314" w14:paraId="3343CBC4" w14:textId="77777777" w:rsidTr="00FC51E6">
        <w:tc>
          <w:tcPr>
            <w:tcW w:w="3902" w:type="dxa"/>
            <w:vAlign w:val="center"/>
          </w:tcPr>
          <w:p w14:paraId="13B3ADB5" w14:textId="652343CF" w:rsidR="00A417BF" w:rsidRPr="00D50AB0" w:rsidRDefault="00A417BF" w:rsidP="00A417B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01/Abr-29/</w:t>
            </w:r>
            <w:proofErr w:type="spellStart"/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485" w:type="dxa"/>
            <w:vAlign w:val="center"/>
          </w:tcPr>
          <w:p w14:paraId="6F1BB78B" w14:textId="37746344" w:rsidR="00A417BF" w:rsidRPr="00496A2D" w:rsidRDefault="00A417BF" w:rsidP="00A417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685</w:t>
            </w:r>
          </w:p>
        </w:tc>
        <w:tc>
          <w:tcPr>
            <w:tcW w:w="1417" w:type="dxa"/>
            <w:vAlign w:val="center"/>
          </w:tcPr>
          <w:p w14:paraId="155D3195" w14:textId="32DF5E62" w:rsidR="00A417BF" w:rsidRPr="00496A2D" w:rsidRDefault="00A417BF" w:rsidP="00A417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305</w:t>
            </w:r>
          </w:p>
        </w:tc>
      </w:tr>
      <w:tr w:rsidR="00A417BF" w:rsidRPr="00654314" w14:paraId="1FFBF8DA" w14:textId="77777777" w:rsidTr="00FC51E6">
        <w:tc>
          <w:tcPr>
            <w:tcW w:w="3902" w:type="dxa"/>
            <w:vAlign w:val="center"/>
          </w:tcPr>
          <w:p w14:paraId="4AECDF3E" w14:textId="1C97522C" w:rsidR="00A417BF" w:rsidRPr="00D50AB0" w:rsidRDefault="00A417BF" w:rsidP="00A417B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30/Out-19/Dez + 08/Jan-31/Mar</w:t>
            </w:r>
          </w:p>
        </w:tc>
        <w:tc>
          <w:tcPr>
            <w:tcW w:w="1485" w:type="dxa"/>
            <w:vAlign w:val="center"/>
          </w:tcPr>
          <w:p w14:paraId="7C3D1A79" w14:textId="064F72D2" w:rsidR="00A417BF" w:rsidRPr="00496A2D" w:rsidRDefault="00A417BF" w:rsidP="00A417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795</w:t>
            </w:r>
          </w:p>
        </w:tc>
        <w:tc>
          <w:tcPr>
            <w:tcW w:w="1417" w:type="dxa"/>
            <w:vAlign w:val="center"/>
          </w:tcPr>
          <w:p w14:paraId="4F2D82B3" w14:textId="337E223A" w:rsidR="00A417BF" w:rsidRPr="00496A2D" w:rsidRDefault="00A417BF" w:rsidP="00A417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420</w:t>
            </w:r>
          </w:p>
        </w:tc>
      </w:tr>
      <w:tr w:rsidR="00A417BF" w:rsidRPr="00654314" w14:paraId="6869047F" w14:textId="77777777" w:rsidTr="00FC51E6">
        <w:tc>
          <w:tcPr>
            <w:tcW w:w="3902" w:type="dxa"/>
            <w:vAlign w:val="center"/>
          </w:tcPr>
          <w:p w14:paraId="20868549" w14:textId="41D72172" w:rsidR="00A417BF" w:rsidRPr="00D50AB0" w:rsidRDefault="00A417BF" w:rsidP="00A417B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20/Dez-07/Jan</w:t>
            </w:r>
          </w:p>
        </w:tc>
        <w:tc>
          <w:tcPr>
            <w:tcW w:w="1485" w:type="dxa"/>
            <w:vAlign w:val="center"/>
          </w:tcPr>
          <w:p w14:paraId="63B3FCF0" w14:textId="0F9330F7" w:rsidR="00A417BF" w:rsidRPr="00496A2D" w:rsidRDefault="00A417BF" w:rsidP="00A417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860</w:t>
            </w:r>
          </w:p>
        </w:tc>
        <w:tc>
          <w:tcPr>
            <w:tcW w:w="1417" w:type="dxa"/>
            <w:vAlign w:val="center"/>
          </w:tcPr>
          <w:p w14:paraId="0AFB5E9B" w14:textId="15542B24" w:rsidR="00A417BF" w:rsidRPr="00496A2D" w:rsidRDefault="00A417BF" w:rsidP="00A417B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470</w:t>
            </w:r>
          </w:p>
        </w:tc>
      </w:tr>
      <w:tr w:rsidR="0015682C" w:rsidRPr="00654314" w14:paraId="118ABD2A" w14:textId="77777777" w:rsidTr="00FC51E6">
        <w:tc>
          <w:tcPr>
            <w:tcW w:w="3902" w:type="dxa"/>
            <w:vAlign w:val="center"/>
          </w:tcPr>
          <w:p w14:paraId="1FDE7213" w14:textId="77777777" w:rsidR="0015682C" w:rsidRPr="00D50AB0" w:rsidRDefault="0015682C" w:rsidP="00480B9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02" w:type="dxa"/>
            <w:gridSpan w:val="2"/>
          </w:tcPr>
          <w:p w14:paraId="33CB18FF" w14:textId="678A5D0B" w:rsidR="0015682C" w:rsidRPr="00496A2D" w:rsidRDefault="0015682C" w:rsidP="00480B9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96A2D">
              <w:rPr>
                <w:rFonts w:ascii="Calibri" w:hAnsi="Calibri" w:cs="Calibri"/>
                <w:b/>
                <w:color w:val="000000" w:themeColor="text1"/>
              </w:rPr>
              <w:t>Primeira</w:t>
            </w:r>
            <w:proofErr w:type="spellEnd"/>
            <w:r w:rsidRPr="00496A2D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496A2D">
              <w:rPr>
                <w:rFonts w:ascii="Calibri" w:hAnsi="Calibri" w:cs="Calibri"/>
                <w:b/>
                <w:color w:val="000000" w:themeColor="text1"/>
              </w:rPr>
              <w:t>Sup</w:t>
            </w:r>
            <w:proofErr w:type="spellEnd"/>
            <w:r w:rsidRPr="00496A2D">
              <w:rPr>
                <w:rFonts w:ascii="Calibri" w:hAnsi="Calibri" w:cs="Calibri"/>
                <w:b/>
                <w:color w:val="000000" w:themeColor="text1"/>
              </w:rPr>
              <w:t>.</w:t>
            </w:r>
          </w:p>
        </w:tc>
      </w:tr>
      <w:tr w:rsidR="0017725F" w:rsidRPr="00654314" w14:paraId="1CAC07A9" w14:textId="77777777" w:rsidTr="00FC51E6">
        <w:tc>
          <w:tcPr>
            <w:tcW w:w="3902" w:type="dxa"/>
            <w:vAlign w:val="center"/>
          </w:tcPr>
          <w:p w14:paraId="1287B586" w14:textId="3786D5C6" w:rsidR="0017725F" w:rsidRPr="00D50AB0" w:rsidRDefault="0017725F" w:rsidP="0017725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01/Abr-29/</w:t>
            </w:r>
            <w:proofErr w:type="spellStart"/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485" w:type="dxa"/>
            <w:vAlign w:val="center"/>
          </w:tcPr>
          <w:p w14:paraId="7B4B912B" w14:textId="649B9331" w:rsidR="0017725F" w:rsidRPr="00496A2D" w:rsidRDefault="0017725F" w:rsidP="0017725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1.045</w:t>
            </w:r>
          </w:p>
        </w:tc>
        <w:tc>
          <w:tcPr>
            <w:tcW w:w="1417" w:type="dxa"/>
            <w:vAlign w:val="center"/>
          </w:tcPr>
          <w:p w14:paraId="1D0D275E" w14:textId="7A70FA96" w:rsidR="0017725F" w:rsidRPr="00496A2D" w:rsidRDefault="0017725F" w:rsidP="0017725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665</w:t>
            </w:r>
          </w:p>
        </w:tc>
      </w:tr>
      <w:tr w:rsidR="0017725F" w:rsidRPr="00654314" w14:paraId="2FB9150D" w14:textId="77777777" w:rsidTr="00FC51E6">
        <w:tc>
          <w:tcPr>
            <w:tcW w:w="3902" w:type="dxa"/>
            <w:vAlign w:val="center"/>
          </w:tcPr>
          <w:p w14:paraId="0EAE8EF4" w14:textId="4681073F" w:rsidR="0017725F" w:rsidRPr="00D50AB0" w:rsidRDefault="0017725F" w:rsidP="0017725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30/Out-19/Dez + 08/Jan-31/Mar</w:t>
            </w:r>
          </w:p>
        </w:tc>
        <w:tc>
          <w:tcPr>
            <w:tcW w:w="1485" w:type="dxa"/>
            <w:vAlign w:val="center"/>
          </w:tcPr>
          <w:p w14:paraId="59AECEBA" w14:textId="4D924D38" w:rsidR="0017725F" w:rsidRPr="00496A2D" w:rsidRDefault="0017725F" w:rsidP="0017725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1.180</w:t>
            </w:r>
          </w:p>
        </w:tc>
        <w:tc>
          <w:tcPr>
            <w:tcW w:w="1417" w:type="dxa"/>
            <w:vAlign w:val="center"/>
          </w:tcPr>
          <w:p w14:paraId="223D963B" w14:textId="77F029A5" w:rsidR="0017725F" w:rsidRPr="00496A2D" w:rsidRDefault="0017725F" w:rsidP="0017725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800</w:t>
            </w:r>
          </w:p>
        </w:tc>
      </w:tr>
      <w:tr w:rsidR="0017725F" w:rsidRPr="008334F6" w14:paraId="24629DB3" w14:textId="77777777" w:rsidTr="00FC51E6">
        <w:tc>
          <w:tcPr>
            <w:tcW w:w="3902" w:type="dxa"/>
            <w:vAlign w:val="center"/>
          </w:tcPr>
          <w:p w14:paraId="6A694F5D" w14:textId="1DE2A730" w:rsidR="0017725F" w:rsidRPr="00D50AB0" w:rsidRDefault="0017725F" w:rsidP="0017725F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20/Dez-07/Jan</w:t>
            </w:r>
          </w:p>
        </w:tc>
        <w:tc>
          <w:tcPr>
            <w:tcW w:w="1485" w:type="dxa"/>
            <w:vAlign w:val="center"/>
          </w:tcPr>
          <w:p w14:paraId="6516931A" w14:textId="23D33929" w:rsidR="0017725F" w:rsidRPr="00496A2D" w:rsidRDefault="0017725F" w:rsidP="0017725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1.315</w:t>
            </w:r>
          </w:p>
        </w:tc>
        <w:tc>
          <w:tcPr>
            <w:tcW w:w="1417" w:type="dxa"/>
            <w:vAlign w:val="center"/>
          </w:tcPr>
          <w:p w14:paraId="2E163100" w14:textId="5962BF7B" w:rsidR="0017725F" w:rsidRPr="00496A2D" w:rsidRDefault="0017725F" w:rsidP="0017725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6A2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890</w:t>
            </w:r>
          </w:p>
        </w:tc>
      </w:tr>
    </w:tbl>
    <w:p w14:paraId="7F620A11" w14:textId="77777777" w:rsidR="007B3942" w:rsidRDefault="007B3942" w:rsidP="00564A0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1B6BFF66" w14:textId="77777777" w:rsidR="007B3942" w:rsidRPr="00F06EF6" w:rsidRDefault="007B3942" w:rsidP="00564A0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53580AA7" w14:textId="77777777" w:rsidR="00285F79" w:rsidRPr="00F06EF6" w:rsidRDefault="00285F79" w:rsidP="004669E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</w:pPr>
    </w:p>
    <w:p w14:paraId="247CA3E4" w14:textId="77777777" w:rsidR="00DD12C9" w:rsidRPr="004D54E1" w:rsidRDefault="00DD12C9" w:rsidP="004D54E1">
      <w:pPr>
        <w:pStyle w:val="Ttulo"/>
      </w:pPr>
      <w:r w:rsidRPr="004D54E1">
        <w:t xml:space="preserve">O </w:t>
      </w:r>
      <w:proofErr w:type="spellStart"/>
      <w:r w:rsidRPr="004D54E1">
        <w:t>preço</w:t>
      </w:r>
      <w:proofErr w:type="spellEnd"/>
      <w:r w:rsidRPr="004D54E1">
        <w:t xml:space="preserve"> </w:t>
      </w:r>
      <w:proofErr w:type="spellStart"/>
      <w:r w:rsidRPr="004D54E1">
        <w:t>inclui</w:t>
      </w:r>
      <w:proofErr w:type="spellEnd"/>
      <w:r w:rsidRPr="004D54E1">
        <w:t xml:space="preserve">: </w:t>
      </w:r>
    </w:p>
    <w:p w14:paraId="56AD1D54" w14:textId="66DAB867" w:rsidR="00DD12C9" w:rsidRPr="00F06EF6" w:rsidRDefault="00DD12C9" w:rsidP="00DD12C9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 Traslados de chegada e saída.</w:t>
      </w:r>
    </w:p>
    <w:p w14:paraId="4A4B1620" w14:textId="212AADFB" w:rsidR="00DD12C9" w:rsidRPr="0047675D" w:rsidRDefault="00DD12C9" w:rsidP="00DD12C9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D50A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- 3 Noites de </w:t>
      </w:r>
      <w:r w:rsidR="00CD4377" w:rsidRPr="00D50A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Hospedagem</w:t>
      </w:r>
      <w:r w:rsidRPr="00D50A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e café da manhã no hotel escolhido</w:t>
      </w:r>
      <w:r w:rsidR="0047675D" w:rsidRPr="00D50A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="0047675D" w:rsidRPr="00D50AB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(em </w:t>
      </w:r>
      <w:proofErr w:type="spellStart"/>
      <w:r w:rsidR="0047675D" w:rsidRPr="00D50AB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Gili</w:t>
      </w:r>
      <w:proofErr w:type="spellEnd"/>
      <w:r w:rsidR="0047675D" w:rsidRPr="00D50AB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3+1 noites)</w:t>
      </w:r>
    </w:p>
    <w:p w14:paraId="3D9CB812" w14:textId="21CE2415" w:rsidR="00DD12C9" w:rsidRPr="00F06EF6" w:rsidRDefault="00DD12C9" w:rsidP="00DD12C9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 Serviços indicados em cada itinerário.</w:t>
      </w:r>
    </w:p>
    <w:p w14:paraId="404E5A57" w14:textId="7BDB2959" w:rsidR="00DD12C9" w:rsidRPr="00F06EF6" w:rsidRDefault="00DD12C9" w:rsidP="00DD12C9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 Seguro de viagem.</w:t>
      </w:r>
    </w:p>
    <w:p w14:paraId="2BFB9999" w14:textId="77777777" w:rsidR="003A399B" w:rsidRPr="00F06EF6" w:rsidRDefault="003A399B" w:rsidP="003A399B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</w:p>
    <w:p w14:paraId="26A38D2C" w14:textId="77777777" w:rsidR="00DD12C9" w:rsidRPr="009F3F1D" w:rsidRDefault="00DD12C9" w:rsidP="004D54E1">
      <w:pPr>
        <w:pStyle w:val="Ttulo"/>
        <w:rPr>
          <w:lang w:val="pt-BR"/>
        </w:rPr>
      </w:pPr>
      <w:r w:rsidRPr="009F3F1D">
        <w:rPr>
          <w:lang w:val="pt-BR"/>
        </w:rPr>
        <w:t xml:space="preserve">O preço não inclui: </w:t>
      </w:r>
    </w:p>
    <w:p w14:paraId="0D304EBC" w14:textId="15CD30F0" w:rsidR="00DD12C9" w:rsidRPr="00F06EF6" w:rsidRDefault="00DD12C9" w:rsidP="00DD12C9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 Serviços não especificados.</w:t>
      </w:r>
    </w:p>
    <w:p w14:paraId="11493613" w14:textId="77FF3CD2" w:rsidR="00DD12C9" w:rsidRPr="00F06EF6" w:rsidRDefault="00DD12C9" w:rsidP="00DD12C9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 Vistos.</w:t>
      </w:r>
    </w:p>
    <w:p w14:paraId="40AC3E16" w14:textId="06013948" w:rsidR="00DD12C9" w:rsidRPr="00F06EF6" w:rsidRDefault="00DD12C9" w:rsidP="00DD12C9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 Gorjetas, bebidas.</w:t>
      </w:r>
    </w:p>
    <w:p w14:paraId="26DD21C7" w14:textId="29A082DE" w:rsidR="00AD75AF" w:rsidRPr="00F06EF6" w:rsidRDefault="00AD75AF" w:rsidP="00AD75AF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Jantares de Gala de Natal e </w:t>
      </w:r>
      <w:r w:rsidR="00B00AEA" w:rsidRPr="00F06EF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Réveillon</w:t>
      </w:r>
      <w:r w:rsidRPr="00F06EF6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quando sejam obrigatórios.</w:t>
      </w:r>
    </w:p>
    <w:p w14:paraId="1BFA156F" w14:textId="77777777" w:rsidR="003A399B" w:rsidRPr="00F06EF6" w:rsidRDefault="003A399B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22FDD0D6" w14:textId="77777777" w:rsidR="007B3942" w:rsidRPr="009F3F1D" w:rsidRDefault="007B3942" w:rsidP="004D54E1">
      <w:pPr>
        <w:pStyle w:val="Ttulo"/>
        <w:rPr>
          <w:lang w:val="pt-BR"/>
        </w:rPr>
      </w:pPr>
      <w:bookmarkStart w:id="5" w:name="_Hlk119929565"/>
    </w:p>
    <w:p w14:paraId="6415002A" w14:textId="4AC521E0" w:rsidR="003A399B" w:rsidRPr="004D54E1" w:rsidRDefault="00AD75AF" w:rsidP="004D54E1">
      <w:pPr>
        <w:pStyle w:val="Ttulo"/>
      </w:pPr>
      <w:proofErr w:type="spellStart"/>
      <w:r w:rsidRPr="004D54E1">
        <w:t>Hotéis</w:t>
      </w:r>
      <w:proofErr w:type="spellEnd"/>
      <w:r w:rsidRPr="004D54E1">
        <w:t xml:space="preserve"> previstos (</w:t>
      </w:r>
      <w:proofErr w:type="spellStart"/>
      <w:r w:rsidRPr="004D54E1">
        <w:t>ou</w:t>
      </w:r>
      <w:proofErr w:type="spellEnd"/>
      <w:r w:rsidRPr="004D54E1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3417"/>
        <w:gridCol w:w="3119"/>
      </w:tblGrid>
      <w:tr w:rsidR="00F06EF6" w:rsidRPr="00F06EF6" w14:paraId="4EA05EF3" w14:textId="77777777" w:rsidTr="006E3293">
        <w:tc>
          <w:tcPr>
            <w:tcW w:w="1369" w:type="dxa"/>
            <w:vMerge w:val="restart"/>
            <w:vAlign w:val="center"/>
          </w:tcPr>
          <w:p w14:paraId="14B437FB" w14:textId="3E47A66C" w:rsidR="003A399B" w:rsidRPr="00092EB9" w:rsidRDefault="00AD75AF" w:rsidP="00706BB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</w:pPr>
            <w:proofErr w:type="spellStart"/>
            <w:r w:rsidRPr="00092EB9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Cidade</w:t>
            </w:r>
            <w:proofErr w:type="spellEnd"/>
          </w:p>
        </w:tc>
        <w:tc>
          <w:tcPr>
            <w:tcW w:w="6536" w:type="dxa"/>
            <w:gridSpan w:val="2"/>
            <w:vAlign w:val="center"/>
          </w:tcPr>
          <w:p w14:paraId="60D46129" w14:textId="2AD4A6E3" w:rsidR="003A399B" w:rsidRPr="00F06EF6" w:rsidRDefault="00AD75AF" w:rsidP="00706BB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F06EF6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Hotéis</w:t>
            </w:r>
            <w:proofErr w:type="spellEnd"/>
          </w:p>
        </w:tc>
      </w:tr>
      <w:tr w:rsidR="00F06EF6" w:rsidRPr="00F06EF6" w14:paraId="69FBFE7B" w14:textId="77777777" w:rsidTr="006E3293">
        <w:tc>
          <w:tcPr>
            <w:tcW w:w="1369" w:type="dxa"/>
            <w:vMerge/>
            <w:vAlign w:val="center"/>
          </w:tcPr>
          <w:p w14:paraId="7967702F" w14:textId="77777777" w:rsidR="003A399B" w:rsidRPr="00F06EF6" w:rsidRDefault="003A399B" w:rsidP="00706BB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3417" w:type="dxa"/>
            <w:vAlign w:val="center"/>
          </w:tcPr>
          <w:p w14:paraId="1047A819" w14:textId="284EB836" w:rsidR="003A399B" w:rsidRPr="00092EB9" w:rsidRDefault="003A399B" w:rsidP="00706BB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</w:pPr>
            <w:proofErr w:type="spellStart"/>
            <w:r w:rsidRPr="00092EB9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Prime</w:t>
            </w:r>
            <w:r w:rsidR="00AD75AF" w:rsidRPr="00092EB9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i</w:t>
            </w:r>
            <w:r w:rsidRPr="00092EB9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ra</w:t>
            </w:r>
            <w:proofErr w:type="spellEnd"/>
            <w:r w:rsidRPr="00092EB9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 xml:space="preserve"> Sup.</w:t>
            </w:r>
          </w:p>
        </w:tc>
        <w:tc>
          <w:tcPr>
            <w:tcW w:w="3119" w:type="dxa"/>
            <w:vAlign w:val="center"/>
          </w:tcPr>
          <w:p w14:paraId="280885A6" w14:textId="13D99C38" w:rsidR="003A399B" w:rsidRPr="00092EB9" w:rsidRDefault="003A399B" w:rsidP="00AD75AF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</w:pPr>
            <w:r w:rsidRPr="00092EB9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Lu</w:t>
            </w:r>
            <w:r w:rsidR="00AD75AF" w:rsidRPr="00092EB9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x</w:t>
            </w:r>
            <w:r w:rsidRPr="00092EB9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o</w:t>
            </w:r>
          </w:p>
        </w:tc>
      </w:tr>
      <w:bookmarkEnd w:id="5"/>
      <w:tr w:rsidR="00654A82" w:rsidRPr="00D50AB0" w14:paraId="1E871D8C" w14:textId="77777777" w:rsidTr="006E3293">
        <w:tc>
          <w:tcPr>
            <w:tcW w:w="1369" w:type="dxa"/>
            <w:vAlign w:val="center"/>
          </w:tcPr>
          <w:p w14:paraId="035E91F9" w14:textId="77777777" w:rsidR="00654A82" w:rsidRPr="00D50AB0" w:rsidRDefault="00654A82" w:rsidP="00654A8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Kuala Lumpur</w:t>
            </w:r>
          </w:p>
        </w:tc>
        <w:tc>
          <w:tcPr>
            <w:tcW w:w="3417" w:type="dxa"/>
            <w:vAlign w:val="center"/>
          </w:tcPr>
          <w:p w14:paraId="5E12B667" w14:textId="1743E8E6" w:rsidR="00654A82" w:rsidRPr="00496A2D" w:rsidRDefault="00654A82" w:rsidP="00654A82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Stripes Kuala Lumpur 4*</w:t>
            </w:r>
          </w:p>
        </w:tc>
        <w:tc>
          <w:tcPr>
            <w:tcW w:w="3119" w:type="dxa"/>
            <w:vAlign w:val="center"/>
          </w:tcPr>
          <w:p w14:paraId="0EEC690F" w14:textId="7B14B54C" w:rsidR="00654A82" w:rsidRPr="00D50AB0" w:rsidRDefault="00654A82" w:rsidP="00654A82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Melia Hotel 4*</w:t>
            </w:r>
          </w:p>
        </w:tc>
      </w:tr>
      <w:tr w:rsidR="00654A82" w:rsidRPr="00D50AB0" w14:paraId="45345A70" w14:textId="77777777" w:rsidTr="006E3293">
        <w:tc>
          <w:tcPr>
            <w:tcW w:w="1369" w:type="dxa"/>
            <w:vAlign w:val="center"/>
          </w:tcPr>
          <w:p w14:paraId="40854712" w14:textId="5DC8490F" w:rsidR="00654A82" w:rsidRPr="00D50AB0" w:rsidRDefault="00654A82" w:rsidP="00654A8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Singapura</w:t>
            </w:r>
          </w:p>
        </w:tc>
        <w:tc>
          <w:tcPr>
            <w:tcW w:w="3417" w:type="dxa"/>
            <w:vAlign w:val="center"/>
          </w:tcPr>
          <w:p w14:paraId="3A52F83C" w14:textId="791AB7DC" w:rsidR="00654A82" w:rsidRPr="00496A2D" w:rsidRDefault="00654A82" w:rsidP="00654A82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Orchid Singapore 4* </w:t>
            </w:r>
            <w:r w:rsidRPr="00496A2D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(Primera)</w:t>
            </w:r>
          </w:p>
        </w:tc>
        <w:tc>
          <w:tcPr>
            <w:tcW w:w="3119" w:type="dxa"/>
            <w:vAlign w:val="center"/>
          </w:tcPr>
          <w:p w14:paraId="540454C1" w14:textId="6824AD52" w:rsidR="00654A82" w:rsidRPr="00D50AB0" w:rsidRDefault="00654A82" w:rsidP="00654A82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Concorde 4*</w:t>
            </w:r>
            <w:proofErr w:type="gramStart"/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sup  </w:t>
            </w:r>
            <w:r w:rsidRPr="00D50A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(</w:t>
            </w:r>
            <w:proofErr w:type="spellStart"/>
            <w:proofErr w:type="gramEnd"/>
            <w:r w:rsidRPr="00D50A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Primeira</w:t>
            </w:r>
            <w:proofErr w:type="spellEnd"/>
            <w:r w:rsidRPr="00D50A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 sup)</w:t>
            </w:r>
          </w:p>
        </w:tc>
      </w:tr>
      <w:tr w:rsidR="00654A82" w:rsidRPr="00D50AB0" w14:paraId="747EF014" w14:textId="77777777" w:rsidTr="006E3293">
        <w:trPr>
          <w:trHeight w:val="60"/>
        </w:trPr>
        <w:tc>
          <w:tcPr>
            <w:tcW w:w="1369" w:type="dxa"/>
            <w:vAlign w:val="center"/>
          </w:tcPr>
          <w:p w14:paraId="047E4ADD" w14:textId="6F08310D" w:rsidR="00654A82" w:rsidRPr="00D50AB0" w:rsidRDefault="00654A82" w:rsidP="00654A8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Seul</w:t>
            </w:r>
          </w:p>
        </w:tc>
        <w:tc>
          <w:tcPr>
            <w:tcW w:w="3417" w:type="dxa"/>
            <w:vAlign w:val="center"/>
          </w:tcPr>
          <w:p w14:paraId="7C0AC165" w14:textId="26C5F7A5" w:rsidR="00654A82" w:rsidRPr="00496A2D" w:rsidRDefault="00654A82" w:rsidP="00654A82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6A2D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Amid 4*</w:t>
            </w:r>
          </w:p>
        </w:tc>
        <w:tc>
          <w:tcPr>
            <w:tcW w:w="3119" w:type="dxa"/>
            <w:vAlign w:val="center"/>
          </w:tcPr>
          <w:p w14:paraId="43AA39F9" w14:textId="767184B2" w:rsidR="00654A82" w:rsidRPr="00D50AB0" w:rsidRDefault="00654A82" w:rsidP="00654A82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Grand </w:t>
            </w:r>
            <w:proofErr w:type="spellStart"/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Ambassador</w:t>
            </w:r>
            <w:proofErr w:type="spellEnd"/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Seoul</w:t>
            </w:r>
            <w:proofErr w:type="spellEnd"/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5*</w:t>
            </w:r>
          </w:p>
        </w:tc>
      </w:tr>
      <w:tr w:rsidR="00355770" w:rsidRPr="00D50AB0" w14:paraId="2089762F" w14:textId="77777777" w:rsidTr="006E3293">
        <w:tc>
          <w:tcPr>
            <w:tcW w:w="1369" w:type="dxa"/>
            <w:vAlign w:val="center"/>
          </w:tcPr>
          <w:p w14:paraId="44CD1B50" w14:textId="77777777" w:rsidR="00355770" w:rsidRPr="00D50AB0" w:rsidRDefault="00355770" w:rsidP="00355770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Bangkok</w:t>
            </w:r>
          </w:p>
        </w:tc>
        <w:tc>
          <w:tcPr>
            <w:tcW w:w="3417" w:type="dxa"/>
            <w:vAlign w:val="center"/>
          </w:tcPr>
          <w:p w14:paraId="0B9DA335" w14:textId="21F9E155" w:rsidR="00355770" w:rsidRPr="00D50AB0" w:rsidRDefault="00355770" w:rsidP="00355770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Pullman G 5*</w:t>
            </w:r>
          </w:p>
        </w:tc>
        <w:tc>
          <w:tcPr>
            <w:tcW w:w="3119" w:type="dxa"/>
            <w:vAlign w:val="center"/>
          </w:tcPr>
          <w:p w14:paraId="398AE53F" w14:textId="0AE69BCB" w:rsidR="00355770" w:rsidRPr="00D50AB0" w:rsidRDefault="00355770" w:rsidP="00355770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Ascott Embassy 5*</w:t>
            </w:r>
          </w:p>
        </w:tc>
      </w:tr>
      <w:tr w:rsidR="00355770" w:rsidRPr="00D50AB0" w14:paraId="5B1BE664" w14:textId="77777777" w:rsidTr="006E3293">
        <w:tc>
          <w:tcPr>
            <w:tcW w:w="1369" w:type="dxa"/>
            <w:vAlign w:val="center"/>
          </w:tcPr>
          <w:p w14:paraId="5487A9D0" w14:textId="77777777" w:rsidR="00355770" w:rsidRPr="00D50AB0" w:rsidRDefault="00355770" w:rsidP="00355770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Siem Reap</w:t>
            </w:r>
          </w:p>
        </w:tc>
        <w:tc>
          <w:tcPr>
            <w:tcW w:w="3417" w:type="dxa"/>
            <w:vAlign w:val="center"/>
          </w:tcPr>
          <w:p w14:paraId="738A6800" w14:textId="0978536A" w:rsidR="00355770" w:rsidRPr="00D50AB0" w:rsidRDefault="00355770" w:rsidP="00355770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Tara Angkor 4* </w:t>
            </w:r>
            <w:r w:rsidRPr="00D50A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(</w:t>
            </w:r>
            <w:proofErr w:type="spellStart"/>
            <w:r w:rsidRPr="00D50A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Primeira</w:t>
            </w:r>
            <w:proofErr w:type="spellEnd"/>
            <w:r w:rsidRPr="00D50A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3119" w:type="dxa"/>
            <w:vAlign w:val="center"/>
          </w:tcPr>
          <w:p w14:paraId="1FC4C73B" w14:textId="6FAEA08E" w:rsidR="00355770" w:rsidRPr="00D50AB0" w:rsidRDefault="00355770" w:rsidP="00355770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Borei Angkor 5* (</w:t>
            </w:r>
            <w:proofErr w:type="spellStart"/>
            <w:r w:rsidRPr="00D50A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Primeira</w:t>
            </w:r>
            <w:proofErr w:type="spellEnd"/>
            <w:r w:rsidRPr="00D50A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 sup)</w:t>
            </w:r>
          </w:p>
        </w:tc>
      </w:tr>
      <w:tr w:rsidR="006504F9" w:rsidRPr="00D50AB0" w14:paraId="70F7C619" w14:textId="77777777" w:rsidTr="006E3293">
        <w:tc>
          <w:tcPr>
            <w:tcW w:w="1369" w:type="dxa"/>
            <w:vAlign w:val="center"/>
          </w:tcPr>
          <w:p w14:paraId="586280DD" w14:textId="77777777" w:rsidR="006504F9" w:rsidRPr="00D50AB0" w:rsidRDefault="006504F9" w:rsidP="006504F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Bali</w:t>
            </w:r>
          </w:p>
        </w:tc>
        <w:tc>
          <w:tcPr>
            <w:tcW w:w="3417" w:type="dxa"/>
            <w:vAlign w:val="center"/>
          </w:tcPr>
          <w:p w14:paraId="55F685C3" w14:textId="315D26BA" w:rsidR="006504F9" w:rsidRPr="00D50AB0" w:rsidRDefault="006504F9" w:rsidP="006504F9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Sadara 4*Sup</w:t>
            </w:r>
          </w:p>
        </w:tc>
        <w:tc>
          <w:tcPr>
            <w:tcW w:w="3119" w:type="dxa"/>
            <w:vAlign w:val="center"/>
          </w:tcPr>
          <w:p w14:paraId="6D765DC2" w14:textId="0AF35D97" w:rsidR="006504F9" w:rsidRPr="00D50AB0" w:rsidRDefault="006504F9" w:rsidP="006504F9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Ayodya</w:t>
            </w:r>
            <w:proofErr w:type="spellEnd"/>
            <w:r w:rsidRPr="00D50A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Resort 5*</w:t>
            </w:r>
          </w:p>
        </w:tc>
      </w:tr>
      <w:tr w:rsidR="006504F9" w:rsidRPr="00A23F6B" w14:paraId="5B702994" w14:textId="77777777" w:rsidTr="006E3293">
        <w:tc>
          <w:tcPr>
            <w:tcW w:w="1369" w:type="dxa"/>
            <w:vAlign w:val="center"/>
          </w:tcPr>
          <w:p w14:paraId="3F50F98B" w14:textId="6DBCA279" w:rsidR="006504F9" w:rsidRPr="00D50AB0" w:rsidRDefault="006504F9" w:rsidP="006504F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D50AB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Gili</w:t>
            </w:r>
          </w:p>
        </w:tc>
        <w:tc>
          <w:tcPr>
            <w:tcW w:w="3417" w:type="dxa"/>
            <w:vAlign w:val="center"/>
          </w:tcPr>
          <w:p w14:paraId="78B1F8DC" w14:textId="77777777" w:rsidR="006504F9" w:rsidRPr="00A23F6B" w:rsidRDefault="006504F9" w:rsidP="006504F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</w:pPr>
            <w:r w:rsidRPr="00A23F6B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t xml:space="preserve">Ombak Sunset Gili Trawangan </w:t>
            </w:r>
          </w:p>
          <w:p w14:paraId="20823030" w14:textId="13C8CF88" w:rsidR="006504F9" w:rsidRPr="00A23F6B" w:rsidRDefault="006504F9" w:rsidP="006504F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PT"/>
              </w:rPr>
            </w:pPr>
            <w:r w:rsidRPr="00A23F6B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t xml:space="preserve">(Deluxe Terrace) - </w:t>
            </w:r>
            <w:r w:rsidRPr="00A23F6B">
              <w:rPr>
                <w:rFonts w:asciiTheme="minorHAnsi" w:hAnsiTheme="minorHAnsi" w:cstheme="minorHAnsi"/>
                <w:b/>
                <w:sz w:val="18"/>
                <w:szCs w:val="18"/>
                <w:lang w:val="pt-PT"/>
              </w:rPr>
              <w:t>Primeira</w:t>
            </w:r>
          </w:p>
        </w:tc>
        <w:tc>
          <w:tcPr>
            <w:tcW w:w="3119" w:type="dxa"/>
            <w:vAlign w:val="center"/>
          </w:tcPr>
          <w:p w14:paraId="3D7F65C6" w14:textId="19CE505A" w:rsidR="006504F9" w:rsidRPr="00560D09" w:rsidRDefault="006504F9" w:rsidP="006504F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D50AB0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Ombak</w:t>
            </w:r>
            <w:proofErr w:type="spellEnd"/>
            <w:r w:rsidRPr="00D50AB0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Sunset Gili </w:t>
            </w:r>
            <w:proofErr w:type="spellStart"/>
            <w:r w:rsidRPr="00D50AB0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Trawangan</w:t>
            </w:r>
            <w:proofErr w:type="spellEnd"/>
            <w:r w:rsidRPr="00D50AB0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(One </w:t>
            </w:r>
            <w:proofErr w:type="spellStart"/>
            <w:r w:rsidRPr="00D50AB0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Berdroom</w:t>
            </w:r>
            <w:proofErr w:type="spellEnd"/>
            <w:r w:rsidRPr="00D50AB0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Pool Villa) – </w:t>
            </w:r>
            <w:proofErr w:type="spellStart"/>
            <w:r w:rsidRPr="00D50AB0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Primeira</w:t>
            </w:r>
            <w:proofErr w:type="spellEnd"/>
            <w:r w:rsidRPr="00D50AB0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 Sup</w:t>
            </w:r>
            <w:r w:rsidRPr="00D50AB0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.</w:t>
            </w:r>
          </w:p>
        </w:tc>
      </w:tr>
    </w:tbl>
    <w:p w14:paraId="6C779934" w14:textId="77777777" w:rsidR="003A399B" w:rsidRPr="00A23F6B" w:rsidRDefault="003A399B">
      <w:pPr>
        <w:rPr>
          <w:rFonts w:asciiTheme="minorHAnsi" w:hAnsiTheme="minorHAnsi" w:cstheme="minorHAnsi"/>
          <w:color w:val="000000" w:themeColor="text1"/>
          <w:sz w:val="18"/>
          <w:szCs w:val="18"/>
          <w:lang w:val="en-AU"/>
        </w:rPr>
      </w:pPr>
    </w:p>
    <w:p w14:paraId="433D3DED" w14:textId="2B0C58F3" w:rsidR="003A399B" w:rsidRPr="00851F78" w:rsidRDefault="003A399B" w:rsidP="004D54E1">
      <w:pPr>
        <w:pStyle w:val="Ttulo"/>
        <w:rPr>
          <w:lang w:val="pt-BR"/>
        </w:rPr>
      </w:pPr>
      <w:r w:rsidRPr="00851F78">
        <w:rPr>
          <w:lang w:val="pt-BR"/>
        </w:rPr>
        <w:t>Nota importante:</w:t>
      </w:r>
    </w:p>
    <w:p w14:paraId="12A0BBC3" w14:textId="5C33A3EB" w:rsidR="00AD75AF" w:rsidRDefault="003A399B" w:rsidP="002C73D9">
      <w:pPr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F06EF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- </w:t>
      </w:r>
      <w:r w:rsidRPr="00D50A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N</w:t>
      </w:r>
      <w:r w:rsidR="00AD75AF" w:rsidRPr="00D50A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ã</w:t>
      </w:r>
      <w:r w:rsidRPr="00D50A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o est</w:t>
      </w:r>
      <w:r w:rsidR="00AD75AF" w:rsidRPr="00D50A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ão incluído</w:t>
      </w:r>
      <w:r w:rsidRPr="00D50A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s </w:t>
      </w:r>
      <w:r w:rsidR="00AD75AF" w:rsidRPr="00D50AB0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os jantares de gala dos dias 24 e 31 de dezembro. Por favor consultar o suplemento correspondente.</w:t>
      </w:r>
    </w:p>
    <w:p w14:paraId="4FCF1965" w14:textId="09FCAA06" w:rsidR="00CD4412" w:rsidRPr="00CD4412" w:rsidRDefault="00CD4412" w:rsidP="00CD4412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D50AB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D50AB0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Gastos de cancelamento:</w:t>
      </w:r>
      <w:r w:rsidRPr="00D50AB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851F78" w:rsidRPr="00D50AB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mais de 31 dias sem gastos de 30 dias ao início do tour </w:t>
      </w:r>
      <w:r w:rsidRPr="00D50AB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100% de gastos. </w:t>
      </w:r>
      <w:r w:rsidRPr="00CD441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 </w:t>
      </w:r>
    </w:p>
    <w:p w14:paraId="1F7D8571" w14:textId="2B85DB8C" w:rsidR="003A399B" w:rsidRPr="00CD4412" w:rsidRDefault="003A399B" w:rsidP="00CD4412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sectPr w:rsidR="003A399B" w:rsidRPr="00CD4412" w:rsidSect="009C4A3B">
      <w:headerReference w:type="default" r:id="rId10"/>
      <w:pgSz w:w="11906" w:h="16838"/>
      <w:pgMar w:top="567" w:right="849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52F20" w14:textId="77777777" w:rsidR="00C27F54" w:rsidRDefault="00C27F54" w:rsidP="00264E0A">
      <w:r>
        <w:separator/>
      </w:r>
    </w:p>
  </w:endnote>
  <w:endnote w:type="continuationSeparator" w:id="0">
    <w:p w14:paraId="75217DDD" w14:textId="77777777" w:rsidR="00C27F54" w:rsidRDefault="00C27F54" w:rsidP="0026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B2920" w14:textId="77777777" w:rsidR="00C27F54" w:rsidRDefault="00C27F54" w:rsidP="00264E0A">
      <w:r>
        <w:separator/>
      </w:r>
    </w:p>
  </w:footnote>
  <w:footnote w:type="continuationSeparator" w:id="0">
    <w:p w14:paraId="02501DBF" w14:textId="77777777" w:rsidR="00C27F54" w:rsidRDefault="00C27F54" w:rsidP="00264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6476" w14:textId="74074A0A" w:rsidR="00264E0A" w:rsidRPr="00264E0A" w:rsidRDefault="00264E0A" w:rsidP="00264E0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B045BC" wp14:editId="79E4D577">
          <wp:simplePos x="0" y="0"/>
          <wp:positionH relativeFrom="column">
            <wp:posOffset>4512945</wp:posOffset>
          </wp:positionH>
          <wp:positionV relativeFrom="paragraph">
            <wp:posOffset>-97155</wp:posOffset>
          </wp:positionV>
          <wp:extent cx="1402080" cy="274320"/>
          <wp:effectExtent l="0" t="0" r="762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72116"/>
    <w:multiLevelType w:val="hybridMultilevel"/>
    <w:tmpl w:val="4E5A24AA"/>
    <w:lvl w:ilvl="0" w:tplc="85023F1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462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1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en-AU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9E3"/>
    <w:rsid w:val="000108FE"/>
    <w:rsid w:val="000123F1"/>
    <w:rsid w:val="000164C3"/>
    <w:rsid w:val="000357D7"/>
    <w:rsid w:val="00045AC1"/>
    <w:rsid w:val="000520F3"/>
    <w:rsid w:val="000566C8"/>
    <w:rsid w:val="000624D7"/>
    <w:rsid w:val="000624E9"/>
    <w:rsid w:val="00063C03"/>
    <w:rsid w:val="00072B08"/>
    <w:rsid w:val="00074982"/>
    <w:rsid w:val="00074B2E"/>
    <w:rsid w:val="00074E6B"/>
    <w:rsid w:val="0008762D"/>
    <w:rsid w:val="00092EB9"/>
    <w:rsid w:val="0009384E"/>
    <w:rsid w:val="00094EFB"/>
    <w:rsid w:val="000A2DD7"/>
    <w:rsid w:val="000B46AD"/>
    <w:rsid w:val="000C0E97"/>
    <w:rsid w:val="000D1DF2"/>
    <w:rsid w:val="000F18D8"/>
    <w:rsid w:val="000F6715"/>
    <w:rsid w:val="00100AB2"/>
    <w:rsid w:val="00123218"/>
    <w:rsid w:val="0013504D"/>
    <w:rsid w:val="00143B34"/>
    <w:rsid w:val="0015607C"/>
    <w:rsid w:val="0015682C"/>
    <w:rsid w:val="001570DA"/>
    <w:rsid w:val="00166A47"/>
    <w:rsid w:val="0017725F"/>
    <w:rsid w:val="00190950"/>
    <w:rsid w:val="00193220"/>
    <w:rsid w:val="001A4E39"/>
    <w:rsid w:val="001B4774"/>
    <w:rsid w:val="001C3971"/>
    <w:rsid w:val="001C7395"/>
    <w:rsid w:val="001F115D"/>
    <w:rsid w:val="001F2635"/>
    <w:rsid w:val="001F79B0"/>
    <w:rsid w:val="00201ED9"/>
    <w:rsid w:val="002027DD"/>
    <w:rsid w:val="00203157"/>
    <w:rsid w:val="0020648E"/>
    <w:rsid w:val="00231B4C"/>
    <w:rsid w:val="0023322C"/>
    <w:rsid w:val="00237AE5"/>
    <w:rsid w:val="00264E0A"/>
    <w:rsid w:val="002665F7"/>
    <w:rsid w:val="00266E80"/>
    <w:rsid w:val="002772BA"/>
    <w:rsid w:val="00285F79"/>
    <w:rsid w:val="00293731"/>
    <w:rsid w:val="00296D19"/>
    <w:rsid w:val="002A1847"/>
    <w:rsid w:val="002A30FF"/>
    <w:rsid w:val="002C73D9"/>
    <w:rsid w:val="002D18B9"/>
    <w:rsid w:val="002E403E"/>
    <w:rsid w:val="00305B53"/>
    <w:rsid w:val="00306172"/>
    <w:rsid w:val="00322C04"/>
    <w:rsid w:val="0034661F"/>
    <w:rsid w:val="00350364"/>
    <w:rsid w:val="00355770"/>
    <w:rsid w:val="00374F9E"/>
    <w:rsid w:val="003776B7"/>
    <w:rsid w:val="00377B8A"/>
    <w:rsid w:val="0038148E"/>
    <w:rsid w:val="003A1E4C"/>
    <w:rsid w:val="003A399B"/>
    <w:rsid w:val="003D1D54"/>
    <w:rsid w:val="003E5F73"/>
    <w:rsid w:val="0040673B"/>
    <w:rsid w:val="00413861"/>
    <w:rsid w:val="00426A6A"/>
    <w:rsid w:val="00437980"/>
    <w:rsid w:val="004441AE"/>
    <w:rsid w:val="00461AE9"/>
    <w:rsid w:val="004639B8"/>
    <w:rsid w:val="004669E3"/>
    <w:rsid w:val="0047675D"/>
    <w:rsid w:val="004778EC"/>
    <w:rsid w:val="00480B44"/>
    <w:rsid w:val="00496A2D"/>
    <w:rsid w:val="0049750F"/>
    <w:rsid w:val="004B37BE"/>
    <w:rsid w:val="004B45D0"/>
    <w:rsid w:val="004C12FE"/>
    <w:rsid w:val="004C6BD1"/>
    <w:rsid w:val="004D16DB"/>
    <w:rsid w:val="004D489B"/>
    <w:rsid w:val="004D54E1"/>
    <w:rsid w:val="004E2EFF"/>
    <w:rsid w:val="004E323A"/>
    <w:rsid w:val="004E56FF"/>
    <w:rsid w:val="004F395F"/>
    <w:rsid w:val="004F69D9"/>
    <w:rsid w:val="00507146"/>
    <w:rsid w:val="00512274"/>
    <w:rsid w:val="005138BD"/>
    <w:rsid w:val="005168E0"/>
    <w:rsid w:val="00520F5E"/>
    <w:rsid w:val="005367FB"/>
    <w:rsid w:val="00543311"/>
    <w:rsid w:val="00545308"/>
    <w:rsid w:val="00547084"/>
    <w:rsid w:val="00550F7C"/>
    <w:rsid w:val="00560D09"/>
    <w:rsid w:val="00561BA5"/>
    <w:rsid w:val="00564A0D"/>
    <w:rsid w:val="005A2D21"/>
    <w:rsid w:val="005B2F1C"/>
    <w:rsid w:val="005C1E71"/>
    <w:rsid w:val="005F448E"/>
    <w:rsid w:val="005F72D9"/>
    <w:rsid w:val="005F7E63"/>
    <w:rsid w:val="00607F07"/>
    <w:rsid w:val="006122A5"/>
    <w:rsid w:val="00617863"/>
    <w:rsid w:val="0062318F"/>
    <w:rsid w:val="00623ACD"/>
    <w:rsid w:val="006254A2"/>
    <w:rsid w:val="00626758"/>
    <w:rsid w:val="00637828"/>
    <w:rsid w:val="006504F9"/>
    <w:rsid w:val="0065457A"/>
    <w:rsid w:val="00654A82"/>
    <w:rsid w:val="006653DB"/>
    <w:rsid w:val="00670F9D"/>
    <w:rsid w:val="006711C6"/>
    <w:rsid w:val="00676323"/>
    <w:rsid w:val="00687CAE"/>
    <w:rsid w:val="006939A2"/>
    <w:rsid w:val="00694602"/>
    <w:rsid w:val="006971D1"/>
    <w:rsid w:val="006A3877"/>
    <w:rsid w:val="006B59B3"/>
    <w:rsid w:val="006C1FB9"/>
    <w:rsid w:val="006C39B0"/>
    <w:rsid w:val="006E3293"/>
    <w:rsid w:val="006E7018"/>
    <w:rsid w:val="006E7A23"/>
    <w:rsid w:val="006F032D"/>
    <w:rsid w:val="006F5AAB"/>
    <w:rsid w:val="00701598"/>
    <w:rsid w:val="00701ABF"/>
    <w:rsid w:val="00705C70"/>
    <w:rsid w:val="00706BB9"/>
    <w:rsid w:val="00707E13"/>
    <w:rsid w:val="00710DF0"/>
    <w:rsid w:val="00715FDF"/>
    <w:rsid w:val="007163F1"/>
    <w:rsid w:val="00717DB1"/>
    <w:rsid w:val="007359F4"/>
    <w:rsid w:val="00741DB5"/>
    <w:rsid w:val="007467F4"/>
    <w:rsid w:val="007500BA"/>
    <w:rsid w:val="00755CD5"/>
    <w:rsid w:val="00755D8D"/>
    <w:rsid w:val="00761502"/>
    <w:rsid w:val="00762131"/>
    <w:rsid w:val="007914FE"/>
    <w:rsid w:val="00796C56"/>
    <w:rsid w:val="007A1345"/>
    <w:rsid w:val="007A6E86"/>
    <w:rsid w:val="007B3942"/>
    <w:rsid w:val="007B76DE"/>
    <w:rsid w:val="007D6F0D"/>
    <w:rsid w:val="007E48C5"/>
    <w:rsid w:val="007E58FF"/>
    <w:rsid w:val="007E6BFA"/>
    <w:rsid w:val="007F4A1C"/>
    <w:rsid w:val="00810810"/>
    <w:rsid w:val="008321F9"/>
    <w:rsid w:val="008361D9"/>
    <w:rsid w:val="00845738"/>
    <w:rsid w:val="00851F78"/>
    <w:rsid w:val="00860EC0"/>
    <w:rsid w:val="0086216A"/>
    <w:rsid w:val="00863DBB"/>
    <w:rsid w:val="008659B8"/>
    <w:rsid w:val="00874E18"/>
    <w:rsid w:val="0087749F"/>
    <w:rsid w:val="0088699A"/>
    <w:rsid w:val="008A5AA6"/>
    <w:rsid w:val="008A6CD9"/>
    <w:rsid w:val="008C4BEB"/>
    <w:rsid w:val="008D0D3B"/>
    <w:rsid w:val="008D3782"/>
    <w:rsid w:val="008E21E1"/>
    <w:rsid w:val="008E3DCF"/>
    <w:rsid w:val="008E56EA"/>
    <w:rsid w:val="008F3DCA"/>
    <w:rsid w:val="00901321"/>
    <w:rsid w:val="00923DF3"/>
    <w:rsid w:val="009336AE"/>
    <w:rsid w:val="009413DB"/>
    <w:rsid w:val="00945EC8"/>
    <w:rsid w:val="00947E4B"/>
    <w:rsid w:val="00950103"/>
    <w:rsid w:val="00951927"/>
    <w:rsid w:val="0097721B"/>
    <w:rsid w:val="00995AB4"/>
    <w:rsid w:val="009A2245"/>
    <w:rsid w:val="009A22DF"/>
    <w:rsid w:val="009B1CC7"/>
    <w:rsid w:val="009B6B80"/>
    <w:rsid w:val="009C4A3B"/>
    <w:rsid w:val="009F3F1D"/>
    <w:rsid w:val="009F4D9A"/>
    <w:rsid w:val="009F74BE"/>
    <w:rsid w:val="00A042A9"/>
    <w:rsid w:val="00A07B83"/>
    <w:rsid w:val="00A10505"/>
    <w:rsid w:val="00A12708"/>
    <w:rsid w:val="00A14427"/>
    <w:rsid w:val="00A14C4F"/>
    <w:rsid w:val="00A20B59"/>
    <w:rsid w:val="00A23F6B"/>
    <w:rsid w:val="00A417BF"/>
    <w:rsid w:val="00A44BE1"/>
    <w:rsid w:val="00A5695F"/>
    <w:rsid w:val="00A56D04"/>
    <w:rsid w:val="00A66EC0"/>
    <w:rsid w:val="00A734E3"/>
    <w:rsid w:val="00A81A02"/>
    <w:rsid w:val="00A83541"/>
    <w:rsid w:val="00A84DC7"/>
    <w:rsid w:val="00A868B1"/>
    <w:rsid w:val="00A92F05"/>
    <w:rsid w:val="00A96BC7"/>
    <w:rsid w:val="00AA10BC"/>
    <w:rsid w:val="00AA57C8"/>
    <w:rsid w:val="00AA58C6"/>
    <w:rsid w:val="00AB7A8B"/>
    <w:rsid w:val="00AC359E"/>
    <w:rsid w:val="00AD18A4"/>
    <w:rsid w:val="00AD6BC8"/>
    <w:rsid w:val="00AD75AF"/>
    <w:rsid w:val="00AF1DEF"/>
    <w:rsid w:val="00B00AEA"/>
    <w:rsid w:val="00B06803"/>
    <w:rsid w:val="00B1154A"/>
    <w:rsid w:val="00B137BE"/>
    <w:rsid w:val="00B2120A"/>
    <w:rsid w:val="00B254C7"/>
    <w:rsid w:val="00B465BC"/>
    <w:rsid w:val="00B51875"/>
    <w:rsid w:val="00B521EF"/>
    <w:rsid w:val="00B64507"/>
    <w:rsid w:val="00B6507F"/>
    <w:rsid w:val="00B74003"/>
    <w:rsid w:val="00B93393"/>
    <w:rsid w:val="00BA49EB"/>
    <w:rsid w:val="00BA671C"/>
    <w:rsid w:val="00BB50B5"/>
    <w:rsid w:val="00BE7B73"/>
    <w:rsid w:val="00BF790B"/>
    <w:rsid w:val="00C03E4A"/>
    <w:rsid w:val="00C04028"/>
    <w:rsid w:val="00C04BAD"/>
    <w:rsid w:val="00C1339E"/>
    <w:rsid w:val="00C2249F"/>
    <w:rsid w:val="00C27F54"/>
    <w:rsid w:val="00C33045"/>
    <w:rsid w:val="00C51C07"/>
    <w:rsid w:val="00C5317B"/>
    <w:rsid w:val="00C5357E"/>
    <w:rsid w:val="00C70C18"/>
    <w:rsid w:val="00C76BA5"/>
    <w:rsid w:val="00C8755D"/>
    <w:rsid w:val="00C9575F"/>
    <w:rsid w:val="00C96AA2"/>
    <w:rsid w:val="00C976B3"/>
    <w:rsid w:val="00CA1DAA"/>
    <w:rsid w:val="00CB1AB3"/>
    <w:rsid w:val="00CB3B14"/>
    <w:rsid w:val="00CB4DC5"/>
    <w:rsid w:val="00CB6D9F"/>
    <w:rsid w:val="00CD3349"/>
    <w:rsid w:val="00CD4377"/>
    <w:rsid w:val="00CD4412"/>
    <w:rsid w:val="00CE3402"/>
    <w:rsid w:val="00CF12C8"/>
    <w:rsid w:val="00D153DA"/>
    <w:rsid w:val="00D24CB0"/>
    <w:rsid w:val="00D2662F"/>
    <w:rsid w:val="00D34159"/>
    <w:rsid w:val="00D34EFC"/>
    <w:rsid w:val="00D50AB0"/>
    <w:rsid w:val="00D52F51"/>
    <w:rsid w:val="00D57397"/>
    <w:rsid w:val="00D74594"/>
    <w:rsid w:val="00D74774"/>
    <w:rsid w:val="00D769F7"/>
    <w:rsid w:val="00D76E88"/>
    <w:rsid w:val="00D87D7E"/>
    <w:rsid w:val="00DA0AF4"/>
    <w:rsid w:val="00DA384D"/>
    <w:rsid w:val="00DA3F80"/>
    <w:rsid w:val="00DC5F81"/>
    <w:rsid w:val="00DD019F"/>
    <w:rsid w:val="00DD12C9"/>
    <w:rsid w:val="00DD16BC"/>
    <w:rsid w:val="00DE10B4"/>
    <w:rsid w:val="00DF114F"/>
    <w:rsid w:val="00DF3055"/>
    <w:rsid w:val="00E04939"/>
    <w:rsid w:val="00E114A4"/>
    <w:rsid w:val="00E17E2A"/>
    <w:rsid w:val="00E20B53"/>
    <w:rsid w:val="00E2195C"/>
    <w:rsid w:val="00E22F64"/>
    <w:rsid w:val="00E24D2C"/>
    <w:rsid w:val="00E32ACD"/>
    <w:rsid w:val="00E3468D"/>
    <w:rsid w:val="00E46069"/>
    <w:rsid w:val="00E50A66"/>
    <w:rsid w:val="00E63CDC"/>
    <w:rsid w:val="00E71F4A"/>
    <w:rsid w:val="00E7435E"/>
    <w:rsid w:val="00E84F35"/>
    <w:rsid w:val="00E925E8"/>
    <w:rsid w:val="00E95400"/>
    <w:rsid w:val="00EB042F"/>
    <w:rsid w:val="00EB3CDB"/>
    <w:rsid w:val="00EB720A"/>
    <w:rsid w:val="00EB7335"/>
    <w:rsid w:val="00EF6955"/>
    <w:rsid w:val="00F02BCF"/>
    <w:rsid w:val="00F06EF6"/>
    <w:rsid w:val="00F119E3"/>
    <w:rsid w:val="00F12B8C"/>
    <w:rsid w:val="00F3054B"/>
    <w:rsid w:val="00F30AA0"/>
    <w:rsid w:val="00F43B98"/>
    <w:rsid w:val="00F616E7"/>
    <w:rsid w:val="00F86298"/>
    <w:rsid w:val="00F951D2"/>
    <w:rsid w:val="00F96DDA"/>
    <w:rsid w:val="00FA42D9"/>
    <w:rsid w:val="00FB6866"/>
    <w:rsid w:val="00FC2C78"/>
    <w:rsid w:val="00FC51E6"/>
    <w:rsid w:val="00FC56D3"/>
    <w:rsid w:val="00FC7231"/>
    <w:rsid w:val="00FE1EF0"/>
    <w:rsid w:val="00FF13CA"/>
    <w:rsid w:val="00FF4023"/>
    <w:rsid w:val="00FF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93542"/>
  <w15:docId w15:val="{AB4A0525-2A94-4F51-91A6-45AE03B2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669E3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06EF6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rsid w:val="00C03E4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92F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A92F05"/>
    <w:rPr>
      <w:rFonts w:ascii="Segoe UI" w:eastAsia="Times New Roman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264E0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64E0A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264E0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64E0A"/>
    <w:rPr>
      <w:rFonts w:ascii="Times New Roman" w:eastAsia="Times New Roman" w:hAnsi="Times New Roman"/>
      <w:sz w:val="24"/>
      <w:szCs w:val="24"/>
    </w:rPr>
  </w:style>
  <w:style w:type="paragraph" w:customStyle="1" w:styleId="TITULOVA">
    <w:name w:val="TITULO VA"/>
    <w:basedOn w:val="Sinespaciado"/>
    <w:qFormat/>
    <w:rsid w:val="00F06EF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06EF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06EF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06EF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F06EF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06EF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06EF6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06EF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06EF6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06EF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F06EF6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F06EF6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4AE477-BA27-4F32-A0D8-B8750124B41E}">
  <ds:schemaRefs>
    <ds:schemaRef ds:uri="http://schemas.microsoft.com/office/2006/metadata/properties"/>
    <ds:schemaRef ds:uri="5f9b093c-c45a-4a2b-bace-9f09abd13110"/>
    <ds:schemaRef ds:uri="http://schemas.microsoft.com/office/2006/documentManagement/types"/>
    <ds:schemaRef ds:uri="http://purl.org/dc/dcmitype/"/>
    <ds:schemaRef ds:uri="http://www.w3.org/XML/1998/namespace"/>
    <ds:schemaRef ds:uri="635a4afa-6613-49d7-999d-1bb454330ac5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E1EA28A-27C6-4F0F-8F64-7ACEC450C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9B6D85-78BC-47EC-90EC-27E0D98AEB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1289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8368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Sonia Rey</cp:lastModifiedBy>
  <cp:revision>195</cp:revision>
  <cp:lastPrinted>2018-11-21T15:45:00Z</cp:lastPrinted>
  <dcterms:created xsi:type="dcterms:W3CDTF">2022-12-06T10:18:00Z</dcterms:created>
  <dcterms:modified xsi:type="dcterms:W3CDTF">2026-02-06T09:25:00Z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