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D9C47" w14:textId="42110177" w:rsidR="002D37F1" w:rsidRPr="00EE438A" w:rsidRDefault="002D37F1" w:rsidP="00164DB1">
      <w:pPr>
        <w:pStyle w:val="Ttulo1"/>
        <w:spacing w:before="0"/>
        <w:rPr>
          <w:lang w:val="pt-BR"/>
        </w:rPr>
      </w:pPr>
      <w:r w:rsidRPr="00EE438A">
        <w:rPr>
          <w:lang w:val="pt-BR"/>
        </w:rPr>
        <w:t>Capitais Clássicas</w:t>
      </w:r>
    </w:p>
    <w:p w14:paraId="21E37728" w14:textId="6367BE77" w:rsidR="00F726CB" w:rsidRPr="00EE438A" w:rsidRDefault="00F726CB" w:rsidP="00164DB1">
      <w:pPr>
        <w:pStyle w:val="Ttulo"/>
        <w:spacing w:after="0"/>
        <w:rPr>
          <w:lang w:val="pt-BR"/>
        </w:rPr>
      </w:pPr>
    </w:p>
    <w:p w14:paraId="43573CB6" w14:textId="16308C27" w:rsidR="00065D43" w:rsidRPr="00EE438A" w:rsidRDefault="00EF50F6" w:rsidP="00164DB1">
      <w:pPr>
        <w:pStyle w:val="Ttulo"/>
        <w:spacing w:after="0"/>
        <w:rPr>
          <w:lang w:val="pt-BR"/>
        </w:rPr>
      </w:pPr>
      <w:proofErr w:type="spellStart"/>
      <w:r w:rsidRPr="00EE438A">
        <w:rPr>
          <w:lang w:val="pt-BR"/>
        </w:rPr>
        <w:t>Ref</w:t>
      </w:r>
      <w:proofErr w:type="spellEnd"/>
      <w:r w:rsidRPr="00EE438A">
        <w:rPr>
          <w:lang w:val="pt-BR"/>
        </w:rPr>
        <w:t>:</w:t>
      </w:r>
      <w:r w:rsidR="00065D43" w:rsidRPr="00EE438A">
        <w:rPr>
          <w:lang w:val="pt-BR"/>
        </w:rPr>
        <w:t xml:space="preserve"> E 4075</w:t>
      </w:r>
    </w:p>
    <w:p w14:paraId="48A72DDF" w14:textId="5F7D82EA" w:rsidR="00470284" w:rsidRDefault="00AB376F" w:rsidP="00164DB1">
      <w:pPr>
        <w:pStyle w:val="Ttulo"/>
        <w:spacing w:after="0"/>
        <w:rPr>
          <w:lang w:val="pt-BR"/>
        </w:rPr>
      </w:pPr>
      <w:r>
        <w:rPr>
          <w:rFonts w:ascii="Times New Roman" w:hAnsi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000482" wp14:editId="7564AA22">
                <wp:simplePos x="0" y="0"/>
                <wp:positionH relativeFrom="margin">
                  <wp:align>right</wp:align>
                </wp:positionH>
                <wp:positionV relativeFrom="paragraph">
                  <wp:posOffset>71120</wp:posOffset>
                </wp:positionV>
                <wp:extent cx="2933700" cy="914400"/>
                <wp:effectExtent l="0" t="0" r="1905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914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B9E7F0" w14:textId="77777777" w:rsidR="00B601E4" w:rsidRDefault="00B601E4" w:rsidP="00B601E4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5903ADA4" w14:textId="433EFBC6" w:rsidR="00B601E4" w:rsidRDefault="00B601E4" w:rsidP="00B601E4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 w:rsidRPr="00981CE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com guia local e opcionais serão com guias em </w:t>
                            </w:r>
                            <w:proofErr w:type="gramStart"/>
                            <w:r w:rsidRPr="00981CE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Espanhol</w:t>
                            </w:r>
                            <w:proofErr w:type="gramEnd"/>
                            <w:r w:rsidRPr="00981CE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="00217BDB" w:rsidRPr="00A057EC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mas</w:t>
                            </w:r>
                            <w:r w:rsidR="00217BDB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</w:t>
                            </w:r>
                            <w:r w:rsidRPr="00981CED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conhecimentos em língua portuguesa.</w:t>
                            </w:r>
                          </w:p>
                          <w:p w14:paraId="7D29430B" w14:textId="77777777" w:rsidR="00B601E4" w:rsidRDefault="00B601E4" w:rsidP="00B601E4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000482" id="Rectángulo: esquinas redondeadas 1" o:spid="_x0000_s1026" style="position:absolute;margin-left:179.8pt;margin-top:5.6pt;width:231pt;height:1in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zt8dgIAAE4FAAAOAAAAZHJzL2Uyb0RvYy54bWysVE1v2zAMvQ/YfxB0X22n7doGdYogRYcB&#10;RRu0HXpWZCkWIIuapMTOfv0o2XGybNhh2EWmTPLxQ4+8vesaTbbCeQWmpMVZTokwHCpl1iX99vbw&#10;6ZoSH5ipmAYjSroTnt7NPn64be1UTKAGXQlHEMT4aWtLWodgp1nmeS0a5s/ACoNKCa5hAa9unVWO&#10;tYje6GyS55+zFlxlHXDhPf6975V0lvClFDw8S+lFILqkmFtIp0vnKp7Z7JZN147ZWvEhDfYPWTRM&#10;GQw6Qt2zwMjGqd+gGsUdeJDhjEOTgZSKi1QDVlPkJ9W81syKVAs2x9uxTf7/wfKn7atdOmxDa/3U&#10;oxir6KRr4hfzI11q1m5slugC4fhzcnN+fpVjTznqboqLC5QRJjt4W+fDFwENiUJJHWxM9YIvkhrF&#10;to8+9PZ7uxjRg1bVg9I6XSILxEI7smX4fqt1MUQ4ssoOeScp7LSIvtq8CElUFTNNAROlDmCMc2FC&#10;0atqVok+RnGZj3WMHqmqBBiRJWY3Yg8Avya6x+7LG+yjq0iMHJ3zvyXWO48eKTKYMDo3yoD7E4DG&#10;qobIvT2mf9SaKIZu1aFJFFdQ7ZaOOOhHw1v+oPC5HpkPS+ZwFvCFcb7DMx5SQ1tSrpWlpAb34/Rf&#10;tENqooaSFmeqpP77hjlBif5qkLSJJTiE6XJxeTVBbHesWR1rzKZZAD57gRvE8iRG+6D3onTQvOP4&#10;z2NUVDHDMTYmGNz+sgj9rOMC4WI+T2Y4eJaFR/NqeQSPjY0MfOvembMDVwOy/An288emJ2ztbaOn&#10;gfkmgFSJyod+Di3HoU3cGRZM3ArH92R1WIOznwAAAP//AwBQSwMEFAAGAAgAAAAhAK/8gdnZAAAA&#10;BwEAAA8AAABkcnMvZG93bnJldi54bWxMj0FPwzAMhe9I/IfISNxYssIqVJpOMMSRAx3inDWmqdY4&#10;Jcm68u8xJzj6vefnz/V28aOYMaYhkIb1SoFA6oIdqNfwvn+5uQeRsiFrxkCo4RsTbJvLi9pUNpzp&#10;Dec294JLKFVGg8t5qqRMnUNv0ipMSOx9huhN5jH20kZz5nI/ykKpUnozEF9wZsKdw+7YnjxjPH/E&#10;r/28o2PplFOTb1+fblutr6+WxwcQGZf8F4ZffN6BhpkO4UQ2iVEDP5JZXRcg2L0rCxYOLGw2Bcim&#10;lv/5mx8AAAD//wMAUEsBAi0AFAAGAAgAAAAhALaDOJL+AAAA4QEAABMAAAAAAAAAAAAAAAAAAAAA&#10;AFtDb250ZW50X1R5cGVzXS54bWxQSwECLQAUAAYACAAAACEAOP0h/9YAAACUAQAACwAAAAAAAAAA&#10;AAAAAAAvAQAAX3JlbHMvLnJlbHNQSwECLQAUAAYACAAAACEA6+M7fHYCAABOBQAADgAAAAAAAAAA&#10;AAAAAAAuAgAAZHJzL2Uyb0RvYy54bWxQSwECLQAUAAYACAAAACEAr/yB2dkAAAAHAQAADwAAAAAA&#10;AAAAAAAAAADQBAAAZHJzL2Rvd25yZXYueG1sUEsFBgAAAAAEAAQA8wAAANYFAAAAAA==&#10;" fillcolor="white [3212]" strokecolor="#021618 [484]" strokeweight="1pt">
                <v:stroke joinstyle="miter"/>
                <v:textbox>
                  <w:txbxContent>
                    <w:p w14:paraId="4AB9E7F0" w14:textId="77777777" w:rsidR="00B601E4" w:rsidRDefault="00B601E4" w:rsidP="00B601E4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5903ADA4" w14:textId="433EFBC6" w:rsidR="00B601E4" w:rsidRDefault="00B601E4" w:rsidP="00B601E4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 w:rsidRPr="00981CE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com guia local e opcionais serão com guias em </w:t>
                      </w:r>
                      <w:proofErr w:type="gramStart"/>
                      <w:r w:rsidRPr="00981CE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Espanhol</w:t>
                      </w:r>
                      <w:proofErr w:type="gramEnd"/>
                      <w:r w:rsidRPr="00981CE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="00217BDB" w:rsidRPr="00A057EC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mas</w:t>
                      </w:r>
                      <w:r w:rsidR="00217BDB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</w:t>
                      </w:r>
                      <w:r w:rsidRPr="00981CED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conhecimentos em língua portuguesa.</w:t>
                      </w:r>
                    </w:p>
                    <w:p w14:paraId="7D29430B" w14:textId="77777777" w:rsidR="00B601E4" w:rsidRDefault="00B601E4" w:rsidP="00B601E4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70284">
        <w:rPr>
          <w:lang w:val="pt-BR"/>
        </w:rPr>
        <w:t xml:space="preserve">1 </w:t>
      </w:r>
      <w:proofErr w:type="spellStart"/>
      <w:r w:rsidR="00470284">
        <w:rPr>
          <w:lang w:val="pt-BR"/>
        </w:rPr>
        <w:t>m.p</w:t>
      </w:r>
      <w:proofErr w:type="spellEnd"/>
      <w:r w:rsidR="00470284">
        <w:rPr>
          <w:lang w:val="pt-BR"/>
        </w:rPr>
        <w:t>.</w:t>
      </w:r>
    </w:p>
    <w:p w14:paraId="5F166FB7" w14:textId="0EC4D3DB" w:rsidR="00470284" w:rsidRDefault="00470284" w:rsidP="00470284">
      <w:pPr>
        <w:pStyle w:val="Ttulo"/>
        <w:rPr>
          <w:bCs/>
          <w:highlight w:val="yellow"/>
          <w:lang w:val="pt-PT"/>
        </w:rPr>
      </w:pPr>
    </w:p>
    <w:p w14:paraId="2A82D20B" w14:textId="2BC0FC9A" w:rsidR="00470284" w:rsidRPr="00981CED" w:rsidRDefault="008E2DE4" w:rsidP="00470284">
      <w:pPr>
        <w:pStyle w:val="Ttulo"/>
        <w:rPr>
          <w:bCs/>
          <w:lang w:val="pt-PT"/>
        </w:rPr>
      </w:pPr>
      <w:r>
        <w:rPr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21EF1" wp14:editId="29F5C209">
                <wp:simplePos x="0" y="0"/>
                <wp:positionH relativeFrom="margin">
                  <wp:posOffset>2266950</wp:posOffset>
                </wp:positionH>
                <wp:positionV relativeFrom="paragraph">
                  <wp:posOffset>13335</wp:posOffset>
                </wp:positionV>
                <wp:extent cx="1579880" cy="704850"/>
                <wp:effectExtent l="0" t="0" r="20320" b="19050"/>
                <wp:wrapNone/>
                <wp:docPr id="2140716374" name="E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70485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119CA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0CDA6C2" w14:textId="77777777" w:rsidR="008E2DE4" w:rsidRDefault="008E2DE4" w:rsidP="008E2DE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Cs w:val="24"/>
                              </w:rPr>
                            </w:pPr>
                            <w:r w:rsidRPr="00A057EC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Novo ITINERÁRIO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421EF1" id="Elipse 2" o:spid="_x0000_s1027" style="position:absolute;margin-left:178.5pt;margin-top:1.05pt;width:124.4pt;height:5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FcncAIAAOgEAAAOAAAAZHJzL2Uyb0RvYy54bWysVMtuGjEU3VfqP1jeNzOTkgZQhggRUVWK&#10;kkhJlbXxeBhLftU2zNCv77EhkEdXVWdh7vV9H5/L1fWgFdkKH6Q1Na3OSkqE4baRZl3Tn0/LL2NK&#10;QmSmYcoaUdOdCPR69vnTVe+m4tx2VjXCEyQxYdq7mnYxumlRBN4JzcKZdcLA2FqvWYTq10XjWY/s&#10;WhXnZfmt6K1vnLdchIDbm72RznL+thU83rdtEJGomqK3mE+fz1U6i9kVm649c53khzbYP3ShmTQo&#10;ekx1wyIjGy8/pNKSextsG8+41YVtW8lFngHTVOW7aR475kSeBeAEd4Qp/L+0/G776B48YOhdmAaI&#10;aYqh9Tr9oj8yZLB2R7DEEAnHZXVxORmPgSmH7bIcjS8ymsUp2vkQvwurSRJqKpSSLqR52JRtb0NE&#10;UXi/eKXrYJVsllKprOzCQnmyZXg6vHhje0oUCxGXNV3mLz0fUrwJU4b06G5Soh/CGTjVKhYhatfU&#10;NJg1JUytQVYefe7lTXTw69WxalVNFvOvfyuSmr5hodt3lzPsqaRlBJ+V1DUdl+k7RCuTRhKZkYfR&#10;T4AnKQ6rgUh0WKWIdLOyze7BE2/3pA2OLyXK3gKCB+bBUsyHzYv3OFplMTQHwJR01v9+f5f8QBpY&#10;KOnBdgDxa8O8AKI/DOg0qUYjpItZGV1cnkPxry2r1xaz0QuLV6mw245nMflH9SK23upnLOY8VYWJ&#10;GY7ae8gPyiLutxCrzcV8nt2wEo7FW/PoeEqeEEtAPw3PzLsDiyL4d2dfNuMDk/a+KdLY+SbaVmaa&#10;nfAEYZKCdcrUOax+2tfXevY6/UHN/gAAAP//AwBQSwMEFAAGAAgAAAAhAKRNLrveAAAACQEAAA8A&#10;AABkcnMvZG93bnJldi54bWxMj8FOwzAQRO9I/IO1SNyonVYJJcSpAIkDR1qE4ObE2yRKbEe22zp/&#10;z3KC42pGs+9Vu2QmdkYfBmclZCsBDG3r9GA7CR+H17stsBCV1WpyFiUsGGBXX19VqtTuYt/xvI8d&#10;oxEbSiWhj3EuOQ9tj0aFlZvRUnZ03qhIp++49upC42biayEKbtRg6UOvZnzpsR33JyMhiVHlz9/L&#10;m1++jp/FNjRjemikvL1JT4/AIqb4V4ZffEKHmpgad7I6sEnCJr8nlyhhnQGjvBA5qTRUzDYZ8Lri&#10;/w3qHwAAAP//AwBQSwECLQAUAAYACAAAACEAtoM4kv4AAADhAQAAEwAAAAAAAAAAAAAAAAAAAAAA&#10;W0NvbnRlbnRfVHlwZXNdLnhtbFBLAQItABQABgAIAAAAIQA4/SH/1gAAAJQBAAALAAAAAAAAAAAA&#10;AAAAAC8BAABfcmVscy8ucmVsc1BLAQItABQABgAIAAAAIQCzOFcncAIAAOgEAAAOAAAAAAAAAAAA&#10;AAAAAC4CAABkcnMvZTJvRG9jLnhtbFBLAQItABQABgAIAAAAIQCkTS673gAAAAkBAAAPAAAAAAAA&#10;AAAAAAAAAMoEAABkcnMvZG93bnJldi54bWxQSwUGAAAAAAQABADzAAAA1QUAAAAA&#10;" fillcolor="window" strokecolor="#119ca3" strokeweight="1.5pt">
                <v:stroke joinstyle="miter"/>
                <v:textbox>
                  <w:txbxContent>
                    <w:p w14:paraId="50CDA6C2" w14:textId="77777777" w:rsidR="008E2DE4" w:rsidRDefault="008E2DE4" w:rsidP="008E2DE4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Cs w:val="24"/>
                        </w:rPr>
                      </w:pPr>
                      <w:r w:rsidRPr="00A057EC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Novo ITINERÁRIO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470284" w:rsidRPr="00981CED">
        <w:rPr>
          <w:bCs/>
          <w:lang w:val="pt-PT"/>
        </w:rPr>
        <w:t>Extensão: Costa Azul e Espanha</w:t>
      </w:r>
    </w:p>
    <w:p w14:paraId="77C0CC28" w14:textId="3FC4C04F" w:rsidR="00470284" w:rsidRPr="00470284" w:rsidRDefault="00470284" w:rsidP="00470284">
      <w:pPr>
        <w:pStyle w:val="Ttulo"/>
        <w:rPr>
          <w:bCs/>
          <w:lang w:val="pt-BR"/>
        </w:rPr>
      </w:pPr>
      <w:r w:rsidRPr="00981CED">
        <w:rPr>
          <w:bCs/>
          <w:lang w:val="pt-PT"/>
        </w:rPr>
        <w:t xml:space="preserve">Extensão: </w:t>
      </w:r>
      <w:r w:rsidRPr="00981CED">
        <w:rPr>
          <w:bCs/>
          <w:lang w:val="pt-BR"/>
        </w:rPr>
        <w:t>Costa Amalfitana</w:t>
      </w:r>
      <w:r w:rsidRPr="00470284">
        <w:rPr>
          <w:bCs/>
          <w:lang w:val="pt-BR"/>
        </w:rPr>
        <w:t xml:space="preserve">                                                                                                                        </w:t>
      </w:r>
    </w:p>
    <w:p w14:paraId="7781A33D" w14:textId="41BBDD4E" w:rsidR="00C94486" w:rsidRPr="00BA4A3C" w:rsidRDefault="00C94486" w:rsidP="00470284">
      <w:pPr>
        <w:pStyle w:val="Ttulo"/>
        <w:spacing w:after="0"/>
        <w:rPr>
          <w:rFonts w:cs="Calibri"/>
          <w:b w:val="0"/>
          <w:bCs/>
          <w:i/>
          <w:iCs/>
          <w:color w:val="008000"/>
          <w:sz w:val="19"/>
          <w:szCs w:val="19"/>
          <w:lang w:val="pt-BR"/>
        </w:rPr>
      </w:pPr>
    </w:p>
    <w:p w14:paraId="4360596A" w14:textId="6185FEFA" w:rsidR="00065D43" w:rsidRPr="00A057EC" w:rsidRDefault="00065D43" w:rsidP="00A057EC">
      <w:pPr>
        <w:pStyle w:val="Precio"/>
      </w:pPr>
      <w:r w:rsidRPr="00A057EC">
        <w:t>1</w:t>
      </w:r>
      <w:r w:rsidR="007C24F2" w:rsidRPr="00A057EC">
        <w:t>4</w:t>
      </w:r>
      <w:r w:rsidRPr="00A057EC">
        <w:t xml:space="preserve"> d</w:t>
      </w:r>
      <w:r w:rsidR="0082611D" w:rsidRPr="00A057EC">
        <w:t>i</w:t>
      </w:r>
      <w:r w:rsidRPr="00A057EC">
        <w:t>as</w:t>
      </w:r>
      <w:r w:rsidR="00504664" w:rsidRPr="00A057EC">
        <w:t xml:space="preserve"> a partir de </w:t>
      </w:r>
      <w:r w:rsidR="00F45192" w:rsidRPr="00A057EC">
        <w:t>2.</w:t>
      </w:r>
      <w:r w:rsidR="007C24F2" w:rsidRPr="00A057EC">
        <w:t>500</w:t>
      </w:r>
      <w:r w:rsidR="00F45192" w:rsidRPr="00A057EC">
        <w:t xml:space="preserve"> €</w:t>
      </w:r>
      <w:proofErr w:type="spellStart"/>
      <w:r w:rsidR="00F45192" w:rsidRPr="00A057EC">
        <w:t>ur</w:t>
      </w:r>
      <w:proofErr w:type="spellEnd"/>
    </w:p>
    <w:p w14:paraId="625313E5" w14:textId="1ACAF1D0" w:rsidR="00065D43" w:rsidRPr="0002247E" w:rsidRDefault="00065D43">
      <w:pPr>
        <w:spacing w:after="0" w:line="100" w:lineRule="atLeast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54DCE6B9" w14:textId="1D499AB6" w:rsidR="0082611D" w:rsidRPr="00B82845" w:rsidRDefault="0082611D" w:rsidP="003B2DA1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  <w:lang w:val="pt-BR"/>
        </w:rPr>
      </w:pPr>
      <w:bookmarkStart w:id="0" w:name="_Hlk108001182"/>
    </w:p>
    <w:p w14:paraId="576F88C6" w14:textId="160DAEC6" w:rsidR="0082611D" w:rsidRPr="00EE438A" w:rsidRDefault="0082611D" w:rsidP="00A03861">
      <w:pPr>
        <w:pStyle w:val="Subttulo"/>
        <w:rPr>
          <w:lang w:val="pt-BR"/>
        </w:rPr>
      </w:pPr>
      <w:r w:rsidRPr="00A057EC">
        <w:rPr>
          <w:lang w:val="pt-BR"/>
        </w:rPr>
        <w:t>Dia 01 (</w:t>
      </w:r>
      <w:r w:rsidR="002D4B67" w:rsidRPr="00A057EC">
        <w:rPr>
          <w:lang w:val="pt-BR"/>
        </w:rPr>
        <w:t>Segunda-feira</w:t>
      </w:r>
      <w:r w:rsidRPr="00A057EC">
        <w:rPr>
          <w:lang w:val="pt-BR"/>
        </w:rPr>
        <w:t>) Londres</w:t>
      </w:r>
    </w:p>
    <w:p w14:paraId="6CDEF722" w14:textId="77777777" w:rsidR="0082611D" w:rsidRPr="00B82845" w:rsidRDefault="0082611D" w:rsidP="003B2DA1">
      <w:pPr>
        <w:keepNext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B82845">
        <w:rPr>
          <w:rFonts w:cs="Calibri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40BBC013" w14:textId="7646EAE4" w:rsidR="0082611D" w:rsidRPr="00B82845" w:rsidRDefault="0082611D" w:rsidP="003B2DA1">
      <w:pPr>
        <w:spacing w:after="0" w:line="240" w:lineRule="auto"/>
        <w:rPr>
          <w:rFonts w:eastAsiaTheme="minorEastAsia" w:cs="Calibri"/>
          <w:b/>
          <w:bCs/>
          <w:color w:val="119CA3" w:themeColor="accent1"/>
          <w:sz w:val="18"/>
          <w:szCs w:val="18"/>
          <w:lang w:val="pt-BR"/>
        </w:rPr>
      </w:pPr>
      <w:r w:rsidRPr="00B82845">
        <w:rPr>
          <w:rFonts w:cs="Calibri"/>
          <w:sz w:val="18"/>
          <w:szCs w:val="18"/>
          <w:lang w:val="pt"/>
        </w:rPr>
        <w:t xml:space="preserve">Chegada ao aeroporto e </w:t>
      </w:r>
      <w:r w:rsidRPr="00B82845">
        <w:rPr>
          <w:rFonts w:cs="Calibri"/>
          <w:b/>
          <w:bCs/>
          <w:sz w:val="18"/>
          <w:szCs w:val="18"/>
          <w:lang w:val="pt"/>
        </w:rPr>
        <w:t>traslado</w:t>
      </w:r>
      <w:r w:rsidRPr="00B82845">
        <w:rPr>
          <w:rFonts w:cs="Calibri"/>
          <w:sz w:val="18"/>
          <w:szCs w:val="18"/>
          <w:lang w:val="pt"/>
        </w:rPr>
        <w:t xml:space="preserve"> para o hotel. </w:t>
      </w:r>
      <w:r w:rsidR="00965C49" w:rsidRPr="00B82845">
        <w:rPr>
          <w:rFonts w:cs="Calibri"/>
          <w:b/>
          <w:bCs/>
          <w:sz w:val="18"/>
          <w:szCs w:val="18"/>
          <w:lang w:val="pt"/>
        </w:rPr>
        <w:t>Hospedagem</w:t>
      </w:r>
      <w:r w:rsidRPr="00B82845">
        <w:rPr>
          <w:rFonts w:cs="Calibri"/>
          <w:b/>
          <w:bCs/>
          <w:sz w:val="18"/>
          <w:szCs w:val="18"/>
          <w:lang w:val="pt"/>
        </w:rPr>
        <w:t xml:space="preserve">. </w:t>
      </w:r>
      <w:r w:rsidRPr="00B82845">
        <w:rPr>
          <w:rFonts w:cs="Calibri"/>
          <w:sz w:val="18"/>
          <w:szCs w:val="18"/>
          <w:lang w:val="pt"/>
        </w:rPr>
        <w:t xml:space="preserve"> Às </w:t>
      </w:r>
      <w:r w:rsidRPr="006D3EB5">
        <w:rPr>
          <w:rFonts w:cs="Calibri"/>
          <w:sz w:val="18"/>
          <w:szCs w:val="18"/>
          <w:lang w:val="pt"/>
        </w:rPr>
        <w:t>19h</w:t>
      </w:r>
      <w:r w:rsidR="00F45192" w:rsidRPr="006D3EB5">
        <w:rPr>
          <w:rFonts w:cs="Calibri"/>
          <w:sz w:val="18"/>
          <w:szCs w:val="18"/>
          <w:lang w:val="pt"/>
        </w:rPr>
        <w:t>0</w:t>
      </w:r>
      <w:r w:rsidRPr="006D3EB5">
        <w:rPr>
          <w:rFonts w:cs="Calibri"/>
          <w:sz w:val="18"/>
          <w:szCs w:val="18"/>
          <w:lang w:val="pt"/>
        </w:rPr>
        <w:t>0</w:t>
      </w:r>
      <w:r w:rsidRPr="00B82845">
        <w:rPr>
          <w:rFonts w:cs="Calibri"/>
          <w:sz w:val="18"/>
          <w:szCs w:val="18"/>
          <w:lang w:val="pt"/>
        </w:rPr>
        <w:t xml:space="preserve"> encontro acontecerá com nossa </w:t>
      </w:r>
      <w:r w:rsidRPr="00B82845">
        <w:rPr>
          <w:rFonts w:cs="Calibri"/>
          <w:b/>
          <w:bCs/>
          <w:sz w:val="18"/>
          <w:szCs w:val="18"/>
          <w:lang w:val="pt"/>
        </w:rPr>
        <w:t>assistência</w:t>
      </w:r>
      <w:r w:rsidRPr="00B82845">
        <w:rPr>
          <w:rFonts w:cs="Calibri"/>
          <w:sz w:val="18"/>
          <w:szCs w:val="18"/>
          <w:lang w:val="pt"/>
        </w:rPr>
        <w:t xml:space="preserve"> na recepção do hotel onde encontraremos os demais participantes. </w:t>
      </w:r>
    </w:p>
    <w:p w14:paraId="7DC461F4" w14:textId="77777777" w:rsidR="0082611D" w:rsidRPr="00B82845" w:rsidRDefault="0082611D" w:rsidP="003B2DA1">
      <w:pPr>
        <w:spacing w:after="0" w:line="240" w:lineRule="auto"/>
        <w:rPr>
          <w:rFonts w:cs="Calibri"/>
          <w:b/>
          <w:bCs/>
          <w:sz w:val="18"/>
          <w:szCs w:val="18"/>
          <w:highlight w:val="green"/>
          <w:lang w:val="pt-BR"/>
        </w:rPr>
      </w:pPr>
    </w:p>
    <w:p w14:paraId="71EED1A9" w14:textId="25604BA5" w:rsidR="0082611D" w:rsidRPr="00EE438A" w:rsidRDefault="0082611D" w:rsidP="00A03861">
      <w:pPr>
        <w:pStyle w:val="Subttulo"/>
        <w:rPr>
          <w:lang w:val="pt-BR"/>
        </w:rPr>
      </w:pPr>
      <w:r w:rsidRPr="00A057EC">
        <w:rPr>
          <w:lang w:val="pt-BR"/>
        </w:rPr>
        <w:t>Dia 02 (</w:t>
      </w:r>
      <w:r w:rsidR="002D4B67" w:rsidRPr="00A057EC">
        <w:rPr>
          <w:lang w:val="pt-BR"/>
        </w:rPr>
        <w:t>Terça</w:t>
      </w:r>
      <w:r w:rsidRPr="00A057EC">
        <w:rPr>
          <w:lang w:val="pt-BR"/>
        </w:rPr>
        <w:t>-feira) Londres</w:t>
      </w:r>
    </w:p>
    <w:p w14:paraId="71EE42B1" w14:textId="77777777" w:rsidR="0082611D" w:rsidRPr="00B82845" w:rsidRDefault="0082611D" w:rsidP="003B2DA1">
      <w:pPr>
        <w:keepNext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B82845">
        <w:rPr>
          <w:rFonts w:cs="Calibri"/>
          <w:b/>
          <w:bCs/>
          <w:i/>
          <w:iCs/>
          <w:sz w:val="18"/>
          <w:szCs w:val="18"/>
          <w:lang w:val="pt"/>
        </w:rPr>
        <w:t xml:space="preserve">West </w:t>
      </w:r>
      <w:proofErr w:type="spellStart"/>
      <w:r w:rsidRPr="00B82845">
        <w:rPr>
          <w:rFonts w:cs="Calibri"/>
          <w:b/>
          <w:bCs/>
          <w:i/>
          <w:iCs/>
          <w:sz w:val="18"/>
          <w:szCs w:val="18"/>
          <w:lang w:val="pt"/>
        </w:rPr>
        <w:t>End</w:t>
      </w:r>
      <w:proofErr w:type="spellEnd"/>
      <w:r w:rsidRPr="00B82845">
        <w:rPr>
          <w:rFonts w:cs="Calibri"/>
          <w:b/>
          <w:bCs/>
          <w:i/>
          <w:iCs/>
          <w:sz w:val="18"/>
          <w:szCs w:val="18"/>
          <w:lang w:val="pt"/>
        </w:rPr>
        <w:t xml:space="preserve"> e City</w:t>
      </w:r>
    </w:p>
    <w:p w14:paraId="5C817BB5" w14:textId="20953839" w:rsidR="0082611D" w:rsidRDefault="0082611D" w:rsidP="003B2DA1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  <w:r w:rsidRPr="00B82845">
        <w:rPr>
          <w:rFonts w:cs="Calibri"/>
          <w:b/>
          <w:bCs/>
          <w:sz w:val="18"/>
          <w:szCs w:val="18"/>
          <w:lang w:val="pt"/>
        </w:rPr>
        <w:t xml:space="preserve">Café da manhã </w:t>
      </w:r>
      <w:r w:rsidRPr="00B82845">
        <w:rPr>
          <w:rFonts w:cs="Calibri"/>
          <w:sz w:val="18"/>
          <w:szCs w:val="18"/>
          <w:lang w:val="pt"/>
        </w:rPr>
        <w:t>e</w:t>
      </w:r>
      <w:r w:rsidRPr="00B82845">
        <w:rPr>
          <w:rFonts w:cs="Calibri"/>
          <w:b/>
          <w:bCs/>
          <w:sz w:val="18"/>
          <w:szCs w:val="18"/>
          <w:lang w:val="pt"/>
        </w:rPr>
        <w:t xml:space="preserve"> </w:t>
      </w:r>
      <w:r w:rsidRPr="00B82845">
        <w:rPr>
          <w:rFonts w:cs="Calibri"/>
          <w:b/>
          <w:bCs/>
          <w:sz w:val="18"/>
          <w:szCs w:val="18"/>
          <w:lang w:val="pt-BR"/>
        </w:rPr>
        <w:t>visita panorâmica</w:t>
      </w:r>
      <w:r w:rsidRPr="00B82845">
        <w:rPr>
          <w:rFonts w:cs="Calibri"/>
          <w:sz w:val="18"/>
          <w:szCs w:val="18"/>
          <w:lang w:val="pt-BR"/>
        </w:rPr>
        <w:t xml:space="preserve"> </w:t>
      </w:r>
      <w:r w:rsidRPr="00B82845">
        <w:rPr>
          <w:rFonts w:cs="Calibri"/>
          <w:sz w:val="18"/>
          <w:szCs w:val="18"/>
          <w:lang w:val="pt"/>
        </w:rPr>
        <w:t xml:space="preserve">com o Parlamento, Big Ben, Abadia de Westminster, Trafalgar Square, Piccadilly </w:t>
      </w:r>
      <w:proofErr w:type="spellStart"/>
      <w:r w:rsidRPr="00B82845">
        <w:rPr>
          <w:rFonts w:cs="Calibri"/>
          <w:sz w:val="18"/>
          <w:szCs w:val="18"/>
          <w:lang w:val="pt"/>
        </w:rPr>
        <w:t>Circus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, </w:t>
      </w:r>
      <w:proofErr w:type="spellStart"/>
      <w:r w:rsidRPr="00B82845">
        <w:rPr>
          <w:rFonts w:cs="Calibri"/>
          <w:sz w:val="18"/>
          <w:szCs w:val="18"/>
          <w:lang w:val="pt"/>
        </w:rPr>
        <w:t>Regent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 </w:t>
      </w:r>
      <w:proofErr w:type="gramStart"/>
      <w:r w:rsidRPr="00B82845">
        <w:rPr>
          <w:rFonts w:cs="Calibri"/>
          <w:sz w:val="18"/>
          <w:szCs w:val="18"/>
          <w:lang w:val="pt"/>
        </w:rPr>
        <w:t>Street etc</w:t>
      </w:r>
      <w:r w:rsidR="0042517C">
        <w:rPr>
          <w:rFonts w:cs="Calibri"/>
          <w:sz w:val="18"/>
          <w:szCs w:val="18"/>
          <w:lang w:val="pt"/>
        </w:rPr>
        <w:t>...</w:t>
      </w:r>
      <w:proofErr w:type="gramEnd"/>
      <w:r w:rsidR="0042517C">
        <w:rPr>
          <w:rFonts w:cs="Calibri"/>
          <w:sz w:val="18"/>
          <w:szCs w:val="18"/>
          <w:lang w:val="pt"/>
        </w:rPr>
        <w:t xml:space="preserve"> </w:t>
      </w:r>
      <w:r w:rsidR="0039330E" w:rsidRPr="00B82845">
        <w:rPr>
          <w:rFonts w:cs="Calibri"/>
          <w:b/>
          <w:bCs/>
          <w:color w:val="119CA3" w:themeColor="accent1"/>
          <w:sz w:val="18"/>
          <w:szCs w:val="18"/>
          <w:lang w:val="pt"/>
        </w:rPr>
        <w:t>V</w:t>
      </w:r>
      <w:r w:rsidR="001D3AE7" w:rsidRPr="00B82845">
        <w:rPr>
          <w:rFonts w:cs="Calibri"/>
          <w:b/>
          <w:bCs/>
          <w:color w:val="119CA3" w:themeColor="accent1"/>
          <w:sz w:val="18"/>
          <w:szCs w:val="18"/>
          <w:lang w:val="pt"/>
        </w:rPr>
        <w:t>isita opcional da Londres histórica com pub.</w:t>
      </w:r>
      <w:r w:rsidR="00F03467" w:rsidRPr="00B82845">
        <w:rPr>
          <w:rFonts w:cs="Calibri"/>
          <w:b/>
          <w:bCs/>
          <w:color w:val="119CA3" w:themeColor="accent1"/>
          <w:sz w:val="18"/>
          <w:szCs w:val="18"/>
          <w:lang w:val="pt"/>
        </w:rPr>
        <w:t xml:space="preserve"> </w:t>
      </w:r>
      <w:r w:rsidR="00965C49" w:rsidRPr="00B82845">
        <w:rPr>
          <w:rFonts w:cs="Calibri"/>
          <w:b/>
          <w:bCs/>
          <w:sz w:val="18"/>
          <w:szCs w:val="18"/>
          <w:lang w:val="pt"/>
        </w:rPr>
        <w:t>Hospedagem</w:t>
      </w:r>
      <w:r w:rsidRPr="00B82845">
        <w:rPr>
          <w:rFonts w:cs="Calibri"/>
          <w:b/>
          <w:bCs/>
          <w:sz w:val="18"/>
          <w:szCs w:val="18"/>
          <w:lang w:val="pt"/>
        </w:rPr>
        <w:t>.</w:t>
      </w:r>
    </w:p>
    <w:p w14:paraId="52F88D22" w14:textId="77777777" w:rsidR="00A45C75" w:rsidRDefault="00A45C75" w:rsidP="00A45C75">
      <w:pPr>
        <w:pStyle w:val="Subttulo"/>
        <w:rPr>
          <w:rFonts w:eastAsia="Times New Roman"/>
          <w:highlight w:val="cyan"/>
          <w:lang w:val="pt-BR"/>
        </w:rPr>
      </w:pPr>
    </w:p>
    <w:p w14:paraId="79F4E901" w14:textId="02E980A3" w:rsidR="00A45C75" w:rsidRPr="00A057EC" w:rsidRDefault="00A45C75" w:rsidP="00A45C75">
      <w:pPr>
        <w:pStyle w:val="Subttulo"/>
        <w:rPr>
          <w:rFonts w:eastAsia="Times New Roman"/>
          <w:lang w:val="pt-BR"/>
        </w:rPr>
      </w:pPr>
      <w:r w:rsidRPr="00A057EC">
        <w:rPr>
          <w:rFonts w:eastAsia="Times New Roman"/>
          <w:lang w:val="pt-BR"/>
        </w:rPr>
        <w:t>Dia 03 (Quarta-feira) Londres</w:t>
      </w:r>
    </w:p>
    <w:p w14:paraId="439BB563" w14:textId="77777777" w:rsidR="00A45C75" w:rsidRPr="00A057EC" w:rsidRDefault="00A45C75" w:rsidP="00A45C75">
      <w:pPr>
        <w:keepNext/>
        <w:spacing w:after="0" w:line="240" w:lineRule="auto"/>
        <w:rPr>
          <w:rStyle w:val="nfasissutil"/>
          <w:bCs/>
          <w:lang w:val="pt-BR"/>
        </w:rPr>
      </w:pPr>
      <w:r w:rsidRPr="00A057EC">
        <w:rPr>
          <w:rStyle w:val="nfasissutil"/>
          <w:bCs/>
          <w:lang w:val="pt-BR"/>
        </w:rPr>
        <w:t xml:space="preserve">I </w:t>
      </w:r>
      <w:proofErr w:type="spellStart"/>
      <w:r w:rsidRPr="00A057EC">
        <w:rPr>
          <w:rStyle w:val="nfasissutil"/>
          <w:bCs/>
          <w:lang w:val="pt-BR"/>
        </w:rPr>
        <w:t>love</w:t>
      </w:r>
      <w:proofErr w:type="spellEnd"/>
      <w:r w:rsidRPr="00A057EC">
        <w:rPr>
          <w:rStyle w:val="nfasissutil"/>
          <w:bCs/>
          <w:lang w:val="pt-BR"/>
        </w:rPr>
        <w:t xml:space="preserve"> London</w:t>
      </w:r>
    </w:p>
    <w:p w14:paraId="478A71B4" w14:textId="77777777" w:rsidR="00A45C75" w:rsidRDefault="00A45C75" w:rsidP="00A45C75">
      <w:pPr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A057EC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A057EC">
        <w:rPr>
          <w:rFonts w:asciiTheme="minorHAnsi" w:hAnsiTheme="minorHAnsi" w:cstheme="minorHAnsi"/>
          <w:sz w:val="18"/>
          <w:szCs w:val="18"/>
          <w:lang w:val="pt-BR"/>
        </w:rPr>
        <w:t>Dia livre para aproveitar a cidade com atividades pessoais ou participando de algum dos passeios opcionais oferecidos.</w:t>
      </w:r>
      <w:r w:rsidRPr="00A057EC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Hospedagem.</w:t>
      </w:r>
    </w:p>
    <w:p w14:paraId="622535FB" w14:textId="77777777" w:rsidR="00A45C75" w:rsidRDefault="00A45C75" w:rsidP="00A03861">
      <w:pPr>
        <w:pStyle w:val="Subttulo"/>
        <w:rPr>
          <w:lang w:val="pt-BR"/>
        </w:rPr>
      </w:pPr>
    </w:p>
    <w:p w14:paraId="67091606" w14:textId="0B38C66D" w:rsidR="0082611D" w:rsidRPr="00EE438A" w:rsidRDefault="0082611D" w:rsidP="00A03861">
      <w:pPr>
        <w:pStyle w:val="Subttulo"/>
        <w:rPr>
          <w:lang w:val="pt-BR"/>
        </w:rPr>
      </w:pPr>
      <w:r w:rsidRPr="00A057EC">
        <w:rPr>
          <w:lang w:val="pt-BR"/>
        </w:rPr>
        <w:t>Dia 0</w:t>
      </w:r>
      <w:r w:rsidR="00E70C07" w:rsidRPr="00A057EC">
        <w:rPr>
          <w:lang w:val="pt-BR"/>
        </w:rPr>
        <w:t>4</w:t>
      </w:r>
      <w:r w:rsidRPr="00A057EC">
        <w:rPr>
          <w:lang w:val="pt-BR"/>
        </w:rPr>
        <w:t xml:space="preserve"> </w:t>
      </w:r>
      <w:r w:rsidRPr="00EE438A">
        <w:rPr>
          <w:lang w:val="pt-BR"/>
        </w:rPr>
        <w:t>(Quinta-feira) Londres – Canal da Mancha - Paris</w:t>
      </w:r>
    </w:p>
    <w:p w14:paraId="6B02D148" w14:textId="77777777" w:rsidR="00662B43" w:rsidRPr="00662B43" w:rsidRDefault="00662B43" w:rsidP="00662B43">
      <w:pPr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2776BE">
        <w:rPr>
          <w:rFonts w:cs="Calibri"/>
          <w:b/>
          <w:bCs/>
          <w:i/>
          <w:iCs/>
          <w:sz w:val="18"/>
          <w:szCs w:val="18"/>
          <w:lang w:val="pt-PT"/>
        </w:rPr>
        <w:t>Cruzando o Canal... Paris nos espera!!</w:t>
      </w:r>
      <w:r w:rsidRPr="00662B43">
        <w:rPr>
          <w:rFonts w:cs="Calibri"/>
          <w:b/>
          <w:bCs/>
          <w:i/>
          <w:iCs/>
          <w:sz w:val="18"/>
          <w:szCs w:val="18"/>
          <w:lang w:val="pt-PT"/>
        </w:rPr>
        <w:t xml:space="preserve">    </w:t>
      </w:r>
    </w:p>
    <w:p w14:paraId="047E5759" w14:textId="0EB05C3F" w:rsidR="0082611D" w:rsidRPr="00B82845" w:rsidRDefault="0082611D" w:rsidP="003B2DA1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B82845">
        <w:rPr>
          <w:rFonts w:cs="Calibri"/>
          <w:b/>
          <w:bCs/>
          <w:sz w:val="18"/>
          <w:szCs w:val="18"/>
          <w:lang w:val="pt"/>
        </w:rPr>
        <w:t xml:space="preserve">Café da manhã.  </w:t>
      </w:r>
      <w:r w:rsidRPr="00B82845">
        <w:rPr>
          <w:rFonts w:cs="Calibri"/>
          <w:sz w:val="18"/>
          <w:szCs w:val="18"/>
          <w:lang w:val="pt"/>
        </w:rPr>
        <w:t xml:space="preserve">Partida para Dover para embarcar na balsa para Calais cruzando o Canal da Mancha e continuar por estrada para Paris. À noite, possibilidade de fazer </w:t>
      </w:r>
      <w:r w:rsidR="006F2983">
        <w:rPr>
          <w:rFonts w:cs="Calibri"/>
          <w:sz w:val="18"/>
          <w:szCs w:val="18"/>
          <w:lang w:val="pt"/>
        </w:rPr>
        <w:t>a</w:t>
      </w:r>
      <w:r w:rsidRPr="00B82845">
        <w:rPr>
          <w:rFonts w:cs="Calibri"/>
          <w:sz w:val="18"/>
          <w:szCs w:val="18"/>
          <w:lang w:val="pt"/>
        </w:rPr>
        <w:t xml:space="preserve"> </w:t>
      </w:r>
      <w:r w:rsidR="006F2983">
        <w:rPr>
          <w:rFonts w:cs="Calibri"/>
          <w:b/>
          <w:bCs/>
          <w:color w:val="119CA3" w:themeColor="accent1"/>
          <w:sz w:val="18"/>
          <w:szCs w:val="18"/>
          <w:lang w:val="pt"/>
        </w:rPr>
        <w:t>Visita</w:t>
      </w:r>
      <w:r w:rsidRPr="00B82845">
        <w:rPr>
          <w:rFonts w:cs="Calibri"/>
          <w:b/>
          <w:bCs/>
          <w:color w:val="119CA3" w:themeColor="accent1"/>
          <w:sz w:val="18"/>
          <w:szCs w:val="18"/>
          <w:lang w:val="pt"/>
        </w:rPr>
        <w:t xml:space="preserve"> Opcional: </w:t>
      </w:r>
      <w:r w:rsidRPr="006C40D5">
        <w:rPr>
          <w:rFonts w:cs="Calibri"/>
          <w:b/>
          <w:bCs/>
          <w:color w:val="FFFFFF" w:themeColor="background1"/>
          <w:sz w:val="18"/>
          <w:szCs w:val="18"/>
          <w:highlight w:val="darkCyan"/>
          <w:lang w:val="pt"/>
        </w:rPr>
        <w:t>Iluminações de Paris</w:t>
      </w:r>
      <w:r w:rsidRPr="00B82845">
        <w:rPr>
          <w:rFonts w:cs="Calibri"/>
          <w:b/>
          <w:bCs/>
          <w:color w:val="119CA3" w:themeColor="accent1"/>
          <w:sz w:val="18"/>
          <w:szCs w:val="18"/>
          <w:lang w:val="pt"/>
        </w:rPr>
        <w:t>.</w:t>
      </w:r>
      <w:r w:rsidRPr="00B82845">
        <w:rPr>
          <w:rFonts w:cs="Calibri"/>
          <w:sz w:val="18"/>
          <w:szCs w:val="18"/>
          <w:lang w:val="pt"/>
        </w:rPr>
        <w:t xml:space="preserve"> </w:t>
      </w:r>
      <w:r w:rsidR="00965C49" w:rsidRPr="00B82845">
        <w:rPr>
          <w:rFonts w:cs="Calibri"/>
          <w:b/>
          <w:bCs/>
          <w:sz w:val="18"/>
          <w:szCs w:val="18"/>
          <w:lang w:val="pt"/>
        </w:rPr>
        <w:t>Hospedagem</w:t>
      </w:r>
      <w:r w:rsidRPr="00B82845">
        <w:rPr>
          <w:rFonts w:cs="Calibri"/>
          <w:sz w:val="18"/>
          <w:szCs w:val="18"/>
          <w:lang w:val="pt"/>
        </w:rPr>
        <w:t>.</w:t>
      </w:r>
    </w:p>
    <w:p w14:paraId="7DE99991" w14:textId="77777777" w:rsidR="0082611D" w:rsidRPr="00B82845" w:rsidRDefault="0082611D" w:rsidP="003B2DA1">
      <w:pPr>
        <w:spacing w:after="0" w:line="240" w:lineRule="auto"/>
        <w:rPr>
          <w:rFonts w:cs="Calibri"/>
          <w:i/>
          <w:iCs/>
          <w:sz w:val="18"/>
          <w:szCs w:val="18"/>
          <w:lang w:val="pt-BR"/>
        </w:rPr>
      </w:pPr>
      <w:r w:rsidRPr="00B82845">
        <w:rPr>
          <w:rFonts w:cs="Calibri"/>
          <w:b/>
          <w:bCs/>
          <w:i/>
          <w:iCs/>
          <w:sz w:val="18"/>
          <w:szCs w:val="18"/>
          <w:lang w:val="pt"/>
        </w:rPr>
        <w:t>Nota:</w:t>
      </w:r>
      <w:r w:rsidRPr="00B82845">
        <w:rPr>
          <w:rFonts w:cs="Calibri"/>
          <w:i/>
          <w:iCs/>
          <w:sz w:val="18"/>
          <w:szCs w:val="18"/>
          <w:lang w:val="pt"/>
        </w:rPr>
        <w:t xml:space="preserve"> Por razões operacionais e dependendo do número de passageiros, esta viagem pode ser feita de trem.</w:t>
      </w:r>
    </w:p>
    <w:p w14:paraId="05B53E46" w14:textId="77777777" w:rsidR="0082611D" w:rsidRPr="00B82845" w:rsidRDefault="0082611D" w:rsidP="0004006F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1522BACE" w14:textId="37FE2236" w:rsidR="0082611D" w:rsidRPr="00EE438A" w:rsidRDefault="0082611D" w:rsidP="0004006F">
      <w:pPr>
        <w:pStyle w:val="Subttulo"/>
        <w:rPr>
          <w:lang w:val="pt-BR"/>
        </w:rPr>
      </w:pPr>
      <w:r w:rsidRPr="00A057EC">
        <w:rPr>
          <w:lang w:val="pt-BR"/>
        </w:rPr>
        <w:t>Dia 0</w:t>
      </w:r>
      <w:r w:rsidR="00E70C07" w:rsidRPr="00A057EC">
        <w:rPr>
          <w:lang w:val="pt-BR"/>
        </w:rPr>
        <w:t>5</w:t>
      </w:r>
      <w:r w:rsidRPr="00A057EC">
        <w:rPr>
          <w:lang w:val="pt-BR"/>
        </w:rPr>
        <w:t xml:space="preserve"> </w:t>
      </w:r>
      <w:r w:rsidRPr="00EE438A">
        <w:rPr>
          <w:lang w:val="pt-BR"/>
        </w:rPr>
        <w:t>(Sexta-feira) Paris</w:t>
      </w:r>
    </w:p>
    <w:p w14:paraId="70652D3A" w14:textId="77777777" w:rsidR="0082611D" w:rsidRPr="00B82845" w:rsidRDefault="0082611D" w:rsidP="0004006F">
      <w:pPr>
        <w:keepNext/>
        <w:tabs>
          <w:tab w:val="left" w:pos="432"/>
        </w:tabs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B82845">
        <w:rPr>
          <w:rFonts w:cs="Calibri"/>
          <w:b/>
          <w:bCs/>
          <w:i/>
          <w:sz w:val="18"/>
          <w:szCs w:val="18"/>
          <w:lang w:val="pt"/>
        </w:rPr>
        <w:t>A Cidade da Luz</w:t>
      </w:r>
    </w:p>
    <w:p w14:paraId="0F1587C4" w14:textId="63EF035E" w:rsidR="00B363F6" w:rsidRPr="008A0847" w:rsidRDefault="00B363F6" w:rsidP="0004006F">
      <w:pPr>
        <w:spacing w:after="0" w:line="240" w:lineRule="auto"/>
        <w:rPr>
          <w:rFonts w:cs="Calibri"/>
          <w:sz w:val="18"/>
          <w:szCs w:val="18"/>
          <w:shd w:val="clear" w:color="auto" w:fill="FFFFFF"/>
          <w:lang w:val="pt-BR"/>
        </w:rPr>
      </w:pPr>
      <w:r w:rsidRPr="00DF194E">
        <w:rPr>
          <w:rFonts w:cs="Calibri"/>
          <w:b/>
          <w:bCs/>
          <w:sz w:val="18"/>
          <w:szCs w:val="18"/>
          <w:shd w:val="clear" w:color="auto" w:fill="FFFFFF"/>
          <w:lang w:val="pt"/>
        </w:rPr>
        <w:t>Café da manhã. Visita panorâmica</w:t>
      </w:r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 com os Champs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Elysées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,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Place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la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 Concorde,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Arc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 de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Triomphe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, Opera,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Latin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Quarter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, Sorbonne, </w:t>
      </w:r>
      <w:proofErr w:type="spellStart"/>
      <w:r w:rsidRPr="00DF194E">
        <w:rPr>
          <w:rFonts w:cs="Calibri"/>
          <w:sz w:val="18"/>
          <w:szCs w:val="18"/>
          <w:shd w:val="clear" w:color="auto" w:fill="FFFFFF"/>
          <w:lang w:val="pt"/>
        </w:rPr>
        <w:t>Pantheon</w:t>
      </w:r>
      <w:proofErr w:type="spellEnd"/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, Invalides, Escola Militar, Champ de Mars etc. Tarde livre. Possibilidade de </w:t>
      </w:r>
      <w:r w:rsidR="001276FB" w:rsidRPr="00DF194E">
        <w:rPr>
          <w:rFonts w:cs="Calibri"/>
          <w:sz w:val="18"/>
          <w:szCs w:val="18"/>
          <w:shd w:val="clear" w:color="auto" w:fill="FFFFFF"/>
          <w:lang w:val="pt"/>
        </w:rPr>
        <w:t>fazer</w:t>
      </w:r>
      <w:r w:rsidRPr="00DF194E">
        <w:rPr>
          <w:rFonts w:cs="Calibri"/>
          <w:sz w:val="18"/>
          <w:szCs w:val="18"/>
          <w:shd w:val="clear" w:color="auto" w:fill="FFFFFF"/>
          <w:lang w:val="pt"/>
        </w:rPr>
        <w:t xml:space="preserve"> o </w:t>
      </w:r>
      <w:r w:rsidRPr="00DF194E">
        <w:rPr>
          <w:rFonts w:cs="Calibri"/>
          <w:b/>
          <w:bCs/>
          <w:i/>
          <w:iCs/>
          <w:color w:val="119CA3" w:themeColor="accent1"/>
          <w:sz w:val="18"/>
          <w:szCs w:val="18"/>
          <w:shd w:val="clear" w:color="auto" w:fill="FFFFFF"/>
          <w:lang w:val="pt"/>
        </w:rPr>
        <w:t>Visita Opcional:</w:t>
      </w:r>
      <w:r w:rsidRPr="00DF194E">
        <w:rPr>
          <w:rFonts w:cs="Calibri"/>
          <w:sz w:val="18"/>
          <w:szCs w:val="18"/>
          <w:lang w:val="pt"/>
        </w:rPr>
        <w:t xml:space="preserve"> </w:t>
      </w:r>
      <w:r w:rsidRPr="00DF194E">
        <w:rPr>
          <w:rStyle w:val="Fuerte"/>
          <w:lang w:val="pt-BR"/>
        </w:rPr>
        <w:t xml:space="preserve">Cruzeiro no Sena em </w:t>
      </w:r>
      <w:proofErr w:type="spellStart"/>
      <w:r w:rsidRPr="00DF194E">
        <w:rPr>
          <w:rStyle w:val="Fuerte"/>
          <w:lang w:val="pt-BR"/>
        </w:rPr>
        <w:t>Bateaux</w:t>
      </w:r>
      <w:proofErr w:type="spellEnd"/>
      <w:r w:rsidRPr="00DF194E">
        <w:rPr>
          <w:rStyle w:val="Fuerte"/>
          <w:lang w:val="pt-BR"/>
        </w:rPr>
        <w:t xml:space="preserve"> </w:t>
      </w:r>
      <w:proofErr w:type="spellStart"/>
      <w:r w:rsidRPr="00DF194E">
        <w:rPr>
          <w:rStyle w:val="Fuerte"/>
          <w:lang w:val="pt-BR"/>
        </w:rPr>
        <w:t>Mouche</w:t>
      </w:r>
      <w:proofErr w:type="spellEnd"/>
      <w:r w:rsidRPr="00DF194E">
        <w:rPr>
          <w:rStyle w:val="Fuerte"/>
          <w:lang w:val="pt-BR"/>
        </w:rPr>
        <w:t xml:space="preserve"> + Montmartre, ou assistir a um dos Cabarés noturnos de Paris.</w:t>
      </w:r>
      <w:r w:rsidRPr="00DF194E">
        <w:rPr>
          <w:rFonts w:cs="Calibri"/>
          <w:sz w:val="18"/>
          <w:szCs w:val="18"/>
          <w:lang w:val="pt"/>
        </w:rPr>
        <w:t xml:space="preserve"> </w:t>
      </w:r>
      <w:r w:rsidRPr="00DF194E">
        <w:rPr>
          <w:rFonts w:cs="Calibri"/>
          <w:b/>
          <w:bCs/>
          <w:sz w:val="18"/>
          <w:szCs w:val="18"/>
          <w:shd w:val="clear" w:color="auto" w:fill="FFFFFF"/>
          <w:lang w:val="pt"/>
        </w:rPr>
        <w:t>Hospedagem.</w:t>
      </w:r>
    </w:p>
    <w:p w14:paraId="2B7858C0" w14:textId="77777777" w:rsidR="0082611D" w:rsidRPr="00B82845" w:rsidRDefault="0082611D" w:rsidP="0004006F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42F1993D" w14:textId="02420C3F" w:rsidR="0082611D" w:rsidRPr="00EE438A" w:rsidRDefault="0082611D" w:rsidP="0004006F">
      <w:pPr>
        <w:pStyle w:val="Subttulo"/>
        <w:rPr>
          <w:lang w:val="pt-BR"/>
        </w:rPr>
      </w:pPr>
      <w:r w:rsidRPr="00A057EC">
        <w:rPr>
          <w:lang w:val="pt-BR"/>
        </w:rPr>
        <w:t>Dia 0</w:t>
      </w:r>
      <w:r w:rsidR="00E70C07" w:rsidRPr="00A057EC">
        <w:rPr>
          <w:lang w:val="pt-BR"/>
        </w:rPr>
        <w:t>6</w:t>
      </w:r>
      <w:r w:rsidRPr="00A057EC">
        <w:rPr>
          <w:lang w:val="pt-BR"/>
        </w:rPr>
        <w:t xml:space="preserve"> </w:t>
      </w:r>
      <w:r w:rsidRPr="00EE438A">
        <w:rPr>
          <w:lang w:val="pt-BR"/>
        </w:rPr>
        <w:t>(Sábado) Paris</w:t>
      </w:r>
    </w:p>
    <w:p w14:paraId="49908AAF" w14:textId="77777777" w:rsidR="0082611D" w:rsidRPr="00B82845" w:rsidRDefault="0082611D" w:rsidP="0004006F">
      <w:pPr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proofErr w:type="spellStart"/>
      <w:r w:rsidRPr="00B82845">
        <w:rPr>
          <w:rFonts w:cs="Calibri"/>
          <w:b/>
          <w:bCs/>
          <w:i/>
          <w:sz w:val="18"/>
          <w:szCs w:val="18"/>
          <w:lang w:val="pt-BR"/>
        </w:rPr>
        <w:t>Oohhh</w:t>
      </w:r>
      <w:proofErr w:type="spellEnd"/>
      <w:r w:rsidRPr="00B82845">
        <w:rPr>
          <w:rFonts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B82845">
        <w:rPr>
          <w:rFonts w:cs="Calibri"/>
          <w:b/>
          <w:bCs/>
          <w:i/>
          <w:sz w:val="18"/>
          <w:szCs w:val="18"/>
          <w:lang w:val="pt-BR"/>
        </w:rPr>
        <w:t>la</w:t>
      </w:r>
      <w:proofErr w:type="spellEnd"/>
      <w:r w:rsidRPr="00B82845">
        <w:rPr>
          <w:rFonts w:cs="Calibri"/>
          <w:b/>
          <w:bCs/>
          <w:i/>
          <w:sz w:val="18"/>
          <w:szCs w:val="18"/>
          <w:lang w:val="pt-BR"/>
        </w:rPr>
        <w:t xml:space="preserve">, </w:t>
      </w:r>
      <w:proofErr w:type="spellStart"/>
      <w:r w:rsidRPr="00B82845">
        <w:rPr>
          <w:rFonts w:cs="Calibri"/>
          <w:b/>
          <w:bCs/>
          <w:i/>
          <w:sz w:val="18"/>
          <w:szCs w:val="18"/>
          <w:lang w:val="pt-BR"/>
        </w:rPr>
        <w:t>la</w:t>
      </w:r>
      <w:proofErr w:type="spellEnd"/>
    </w:p>
    <w:p w14:paraId="0C2ED90F" w14:textId="77777777" w:rsidR="00FD34AB" w:rsidRPr="00B149F3" w:rsidRDefault="00FD34AB" w:rsidP="00FD34AB">
      <w:pPr>
        <w:suppressAutoHyphens w:val="0"/>
        <w:spacing w:after="0" w:line="240" w:lineRule="auto"/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</w:pPr>
      <w:r w:rsidRPr="00DF194E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 xml:space="preserve">Café da manhã. </w:t>
      </w:r>
      <w:r w:rsidRPr="00DF194E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 xml:space="preserve">Dia livre. Possibilidade de fazer, normalmente pela manhã, a </w:t>
      </w:r>
      <w:r w:rsidRPr="00DF194E">
        <w:rPr>
          <w:rFonts w:eastAsia="Aptos" w:cs="Calibri"/>
          <w:b/>
          <w:bCs/>
          <w:i/>
          <w:iCs/>
          <w:color w:val="009999"/>
          <w:kern w:val="2"/>
          <w:sz w:val="18"/>
          <w:szCs w:val="18"/>
          <w:lang w:val="pt-BR" w:eastAsia="en-US"/>
          <w14:ligatures w14:val="standardContextual"/>
        </w:rPr>
        <w:t xml:space="preserve">Visita Opcional ao </w:t>
      </w:r>
      <w:r w:rsidRPr="006C40D5">
        <w:rPr>
          <w:rFonts w:eastAsia="Aptos" w:cs="Calibri"/>
          <w:b/>
          <w:bCs/>
          <w:i/>
          <w:i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>Palácio e aos Jardins de Versalhes</w:t>
      </w:r>
      <w:r w:rsidRPr="006C40D5">
        <w:rPr>
          <w:rFonts w:eastAsia="Aptos" w:cs="Calibri"/>
          <w:b/>
          <w:bCs/>
          <w:color w:val="FFFFFF" w:themeColor="background1"/>
          <w:kern w:val="2"/>
          <w:sz w:val="18"/>
          <w:szCs w:val="18"/>
          <w:highlight w:val="darkCyan"/>
          <w:lang w:val="pt-BR" w:eastAsia="en-US"/>
          <w14:ligatures w14:val="standardContextual"/>
        </w:rPr>
        <w:t xml:space="preserve">. </w:t>
      </w:r>
      <w:r w:rsidRPr="00DF194E">
        <w:rPr>
          <w:rFonts w:eastAsia="Aptos" w:cs="Calibri"/>
          <w:b/>
          <w:bCs/>
          <w:kern w:val="2"/>
          <w:sz w:val="18"/>
          <w:szCs w:val="18"/>
          <w:lang w:val="pt-BR" w:eastAsia="en-US"/>
          <w14:ligatures w14:val="standardContextual"/>
        </w:rPr>
        <w:t>Hospedagem.</w:t>
      </w:r>
    </w:p>
    <w:p w14:paraId="4F979E22" w14:textId="77777777" w:rsidR="0082611D" w:rsidRPr="00B149F3" w:rsidRDefault="0082611D" w:rsidP="0004006F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  <w:lang w:val="pt-BR"/>
        </w:rPr>
      </w:pPr>
    </w:p>
    <w:p w14:paraId="34BAD557" w14:textId="399F712A" w:rsidR="00ED1EA3" w:rsidRPr="00EE438A" w:rsidRDefault="00ED1EA3" w:rsidP="0004006F">
      <w:pPr>
        <w:pStyle w:val="Subttulo"/>
        <w:rPr>
          <w:lang w:val="pt-BR"/>
        </w:rPr>
      </w:pPr>
      <w:r w:rsidRPr="00A057EC">
        <w:rPr>
          <w:lang w:val="pt-BR"/>
        </w:rPr>
        <w:t>Dia 0</w:t>
      </w:r>
      <w:r w:rsidR="00E70C07" w:rsidRPr="00A057EC">
        <w:rPr>
          <w:lang w:val="pt-BR"/>
        </w:rPr>
        <w:t>7</w:t>
      </w:r>
      <w:r w:rsidRPr="00A057EC">
        <w:rPr>
          <w:lang w:val="pt-BR"/>
        </w:rPr>
        <w:t xml:space="preserve"> (</w:t>
      </w:r>
      <w:r w:rsidRPr="00EE438A">
        <w:rPr>
          <w:lang w:val="pt-BR"/>
        </w:rPr>
        <w:t xml:space="preserve">Domingo) Paris - </w:t>
      </w:r>
      <w:proofErr w:type="spellStart"/>
      <w:r w:rsidRPr="00EE438A">
        <w:rPr>
          <w:lang w:val="pt-BR"/>
        </w:rPr>
        <w:t>Boppard</w:t>
      </w:r>
      <w:proofErr w:type="spellEnd"/>
      <w:r w:rsidRPr="00EE438A">
        <w:rPr>
          <w:lang w:val="pt-BR"/>
        </w:rPr>
        <w:t xml:space="preserve"> - Cruzeiro do Reno - St. </w:t>
      </w:r>
      <w:proofErr w:type="spellStart"/>
      <w:r w:rsidRPr="00EE438A">
        <w:rPr>
          <w:lang w:val="pt-BR"/>
        </w:rPr>
        <w:t>Goar</w:t>
      </w:r>
      <w:proofErr w:type="spellEnd"/>
      <w:r w:rsidRPr="00EE438A">
        <w:rPr>
          <w:lang w:val="pt-BR"/>
        </w:rPr>
        <w:t xml:space="preserve"> - Frankfurt</w:t>
      </w:r>
    </w:p>
    <w:p w14:paraId="7E974A23" w14:textId="77777777" w:rsidR="00ED1EA3" w:rsidRPr="00B82845" w:rsidRDefault="00ED1EA3" w:rsidP="0004006F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Cs/>
          <w:color w:val="FF0000"/>
          <w:sz w:val="18"/>
          <w:szCs w:val="18"/>
          <w:lang w:val="pt-BR"/>
        </w:rPr>
      </w:pPr>
      <w:r w:rsidRPr="00B82845">
        <w:rPr>
          <w:rFonts w:cs="Calibri"/>
          <w:b/>
          <w:bCs/>
          <w:i/>
          <w:sz w:val="18"/>
          <w:szCs w:val="18"/>
          <w:lang w:val="pt"/>
        </w:rPr>
        <w:t xml:space="preserve">Uma bela caminhada    </w:t>
      </w:r>
    </w:p>
    <w:p w14:paraId="0D041143" w14:textId="5BB666AB" w:rsidR="00ED1EA3" w:rsidRPr="00B82845" w:rsidRDefault="00ED1EA3" w:rsidP="003B2DA1">
      <w:pPr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B82845">
        <w:rPr>
          <w:rFonts w:cs="Calibri"/>
          <w:b/>
          <w:bCs/>
          <w:sz w:val="18"/>
          <w:szCs w:val="18"/>
          <w:lang w:val="pt"/>
        </w:rPr>
        <w:t xml:space="preserve">Café da manhã. </w:t>
      </w:r>
      <w:r w:rsidRPr="00B82845">
        <w:rPr>
          <w:rFonts w:cs="Calibri"/>
          <w:sz w:val="18"/>
          <w:szCs w:val="18"/>
          <w:lang w:val="pt"/>
        </w:rPr>
        <w:t xml:space="preserve">Partida para </w:t>
      </w:r>
      <w:proofErr w:type="spellStart"/>
      <w:r w:rsidRPr="00B82845">
        <w:rPr>
          <w:rFonts w:cs="Calibri"/>
          <w:sz w:val="18"/>
          <w:szCs w:val="18"/>
          <w:lang w:val="pt"/>
        </w:rPr>
        <w:t>Boppard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. Embarcaremos em um </w:t>
      </w:r>
      <w:r w:rsidRPr="00B82845">
        <w:rPr>
          <w:rFonts w:cs="Calibri"/>
          <w:b/>
          <w:sz w:val="18"/>
          <w:szCs w:val="18"/>
          <w:lang w:val="pt"/>
        </w:rPr>
        <w:t>cruzeiro</w:t>
      </w:r>
      <w:r w:rsidRPr="00B82845">
        <w:rPr>
          <w:rFonts w:cs="Calibri"/>
          <w:sz w:val="18"/>
          <w:szCs w:val="18"/>
          <w:lang w:val="pt"/>
        </w:rPr>
        <w:t xml:space="preserve"> para St. </w:t>
      </w:r>
      <w:proofErr w:type="spellStart"/>
      <w:r w:rsidRPr="00B82845">
        <w:rPr>
          <w:rFonts w:cs="Calibri"/>
          <w:sz w:val="18"/>
          <w:szCs w:val="18"/>
          <w:lang w:val="pt"/>
        </w:rPr>
        <w:t>Goar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 e continuaremos até a </w:t>
      </w:r>
      <w:r w:rsidRPr="00B82845">
        <w:rPr>
          <w:rFonts w:cs="Calibri"/>
          <w:b/>
          <w:bCs/>
          <w:sz w:val="18"/>
          <w:szCs w:val="18"/>
          <w:lang w:val="pt"/>
        </w:rPr>
        <w:t xml:space="preserve">Praça </w:t>
      </w:r>
      <w:proofErr w:type="spellStart"/>
      <w:r w:rsidRPr="00B82845">
        <w:rPr>
          <w:rFonts w:cs="Calibri"/>
          <w:b/>
          <w:sz w:val="18"/>
          <w:szCs w:val="18"/>
          <w:lang w:val="pt"/>
        </w:rPr>
        <w:t>Rommer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 em Frankfurt para visitá-la</w:t>
      </w:r>
      <w:r w:rsidRPr="00B82845">
        <w:rPr>
          <w:rFonts w:cs="Calibri"/>
          <w:b/>
          <w:bCs/>
          <w:sz w:val="18"/>
          <w:szCs w:val="18"/>
          <w:lang w:val="pt"/>
        </w:rPr>
        <w:t xml:space="preserve">. </w:t>
      </w:r>
      <w:r w:rsidR="00965C49" w:rsidRPr="00B82845">
        <w:rPr>
          <w:rFonts w:cs="Calibri"/>
          <w:b/>
          <w:bCs/>
          <w:sz w:val="18"/>
          <w:szCs w:val="18"/>
          <w:lang w:val="pt"/>
        </w:rPr>
        <w:t>Hospedagem</w:t>
      </w:r>
      <w:r w:rsidRPr="00B82845">
        <w:rPr>
          <w:rFonts w:cs="Calibri"/>
          <w:b/>
          <w:bCs/>
          <w:sz w:val="18"/>
          <w:szCs w:val="18"/>
          <w:lang w:val="pt"/>
        </w:rPr>
        <w:t>.</w:t>
      </w:r>
    </w:p>
    <w:p w14:paraId="7016E438" w14:textId="77777777" w:rsidR="00ED1EA3" w:rsidRPr="00B82845" w:rsidRDefault="00ED1EA3" w:rsidP="003B2DA1">
      <w:pPr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393E30FB" w14:textId="0C6D5744" w:rsidR="00ED1EA3" w:rsidRPr="00EE438A" w:rsidRDefault="00ED1EA3" w:rsidP="00A03861">
      <w:pPr>
        <w:pStyle w:val="Subttulo"/>
        <w:rPr>
          <w:lang w:val="pt-BR"/>
        </w:rPr>
      </w:pPr>
      <w:r w:rsidRPr="00A057EC">
        <w:rPr>
          <w:lang w:val="pt-BR"/>
        </w:rPr>
        <w:t>Dia 0</w:t>
      </w:r>
      <w:r w:rsidR="00E70C07" w:rsidRPr="00A057EC">
        <w:rPr>
          <w:lang w:val="pt-BR"/>
        </w:rPr>
        <w:t>8</w:t>
      </w:r>
      <w:r w:rsidRPr="00A057EC">
        <w:rPr>
          <w:lang w:val="pt-BR"/>
        </w:rPr>
        <w:t xml:space="preserve"> (Segunda-feira) Frankfurt – </w:t>
      </w:r>
      <w:proofErr w:type="spellStart"/>
      <w:r w:rsidRPr="00A057EC">
        <w:rPr>
          <w:lang w:val="pt-BR"/>
        </w:rPr>
        <w:t>Rothemburg</w:t>
      </w:r>
      <w:proofErr w:type="spellEnd"/>
      <w:r w:rsidRPr="00A057EC">
        <w:rPr>
          <w:lang w:val="pt-BR"/>
        </w:rPr>
        <w:t xml:space="preserve"> – </w:t>
      </w:r>
      <w:proofErr w:type="spellStart"/>
      <w:r w:rsidRPr="00A057EC">
        <w:rPr>
          <w:lang w:val="pt-BR"/>
        </w:rPr>
        <w:t>Fussen</w:t>
      </w:r>
      <w:proofErr w:type="spellEnd"/>
      <w:r w:rsidRPr="00A057EC">
        <w:rPr>
          <w:lang w:val="pt-BR"/>
        </w:rPr>
        <w:t xml:space="preserve"> – Innsbruck</w:t>
      </w:r>
    </w:p>
    <w:p w14:paraId="21E9D1BF" w14:textId="77777777" w:rsidR="00ED1EA3" w:rsidRPr="00B82845" w:rsidRDefault="00ED1EA3" w:rsidP="003B2DA1">
      <w:pPr>
        <w:keepNext/>
        <w:tabs>
          <w:tab w:val="left" w:pos="432"/>
        </w:tabs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B82845">
        <w:rPr>
          <w:rFonts w:cs="Calibri"/>
          <w:b/>
          <w:bCs/>
          <w:i/>
          <w:sz w:val="18"/>
          <w:szCs w:val="18"/>
          <w:lang w:val="pt"/>
        </w:rPr>
        <w:t>A Rota Romântica</w:t>
      </w:r>
    </w:p>
    <w:p w14:paraId="22204795" w14:textId="205C6146" w:rsidR="00ED1EA3" w:rsidRPr="00B82845" w:rsidRDefault="00ED1EA3" w:rsidP="003B2DA1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B82845">
        <w:rPr>
          <w:rFonts w:cs="Calibri"/>
          <w:b/>
          <w:bCs/>
          <w:sz w:val="18"/>
          <w:szCs w:val="18"/>
          <w:lang w:val="pt"/>
        </w:rPr>
        <w:t>Café da manhã</w:t>
      </w:r>
      <w:r w:rsidRPr="00B82845">
        <w:rPr>
          <w:rFonts w:cs="Calibri"/>
          <w:sz w:val="18"/>
          <w:szCs w:val="18"/>
          <w:lang w:val="pt"/>
        </w:rPr>
        <w:t xml:space="preserve"> e partida para </w:t>
      </w:r>
      <w:proofErr w:type="spellStart"/>
      <w:r w:rsidRPr="00B82845">
        <w:rPr>
          <w:rFonts w:cs="Calibri"/>
          <w:b/>
          <w:bCs/>
          <w:sz w:val="18"/>
          <w:szCs w:val="18"/>
          <w:lang w:val="pt"/>
        </w:rPr>
        <w:t>Rothemburg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 para um</w:t>
      </w:r>
      <w:r w:rsidRPr="00B82845">
        <w:rPr>
          <w:rFonts w:cs="Calibri"/>
          <w:b/>
          <w:bCs/>
          <w:sz w:val="18"/>
          <w:szCs w:val="18"/>
          <w:lang w:val="pt"/>
        </w:rPr>
        <w:t xml:space="preserve"> tour de orientação </w:t>
      </w:r>
      <w:r w:rsidRPr="00B82845">
        <w:rPr>
          <w:rFonts w:cs="Calibri"/>
          <w:sz w:val="18"/>
          <w:szCs w:val="18"/>
          <w:lang w:val="pt"/>
        </w:rPr>
        <w:t xml:space="preserve">pela Joia da Rota Romântica Alemã. Continuação para </w:t>
      </w:r>
      <w:proofErr w:type="spellStart"/>
      <w:r w:rsidRPr="00B82845">
        <w:rPr>
          <w:rFonts w:cs="Calibri"/>
          <w:b/>
          <w:bCs/>
          <w:sz w:val="18"/>
          <w:szCs w:val="18"/>
          <w:lang w:val="pt"/>
        </w:rPr>
        <w:t>Fussen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 com uma pequena parada para ver o Castelo de </w:t>
      </w:r>
      <w:proofErr w:type="spellStart"/>
      <w:r w:rsidRPr="00B82845">
        <w:rPr>
          <w:rFonts w:cs="Calibri"/>
          <w:sz w:val="18"/>
          <w:szCs w:val="18"/>
          <w:lang w:val="pt"/>
        </w:rPr>
        <w:t>Neuschwanstein</w:t>
      </w:r>
      <w:proofErr w:type="spellEnd"/>
      <w:r w:rsidRPr="00B82845">
        <w:rPr>
          <w:rFonts w:cs="Calibri"/>
          <w:sz w:val="18"/>
          <w:szCs w:val="18"/>
          <w:lang w:val="pt"/>
        </w:rPr>
        <w:t xml:space="preserve">. Continuamos para Innsbruck. </w:t>
      </w:r>
      <w:r w:rsidR="00965C49" w:rsidRPr="00B82845">
        <w:rPr>
          <w:rFonts w:cs="Calibri"/>
          <w:b/>
          <w:sz w:val="18"/>
          <w:szCs w:val="18"/>
          <w:lang w:val="pt"/>
        </w:rPr>
        <w:t>Hospedagem</w:t>
      </w:r>
      <w:r w:rsidRPr="00B82845">
        <w:rPr>
          <w:rFonts w:cs="Calibri"/>
          <w:sz w:val="18"/>
          <w:szCs w:val="18"/>
          <w:lang w:val="pt"/>
        </w:rPr>
        <w:t>.</w:t>
      </w:r>
    </w:p>
    <w:p w14:paraId="4B66E5A3" w14:textId="77777777" w:rsidR="00ED1EA3" w:rsidRPr="00B82845" w:rsidRDefault="00ED1EA3" w:rsidP="003B2DA1">
      <w:pPr>
        <w:spacing w:after="0" w:line="240" w:lineRule="auto"/>
        <w:rPr>
          <w:rFonts w:cs="Calibri"/>
          <w:b/>
          <w:bCs/>
          <w:sz w:val="18"/>
          <w:szCs w:val="18"/>
          <w:lang w:val="pt"/>
        </w:rPr>
      </w:pPr>
    </w:p>
    <w:p w14:paraId="7FC068CA" w14:textId="3CD23390" w:rsidR="000C4771" w:rsidRPr="00A069CE" w:rsidRDefault="00ED1EA3" w:rsidP="000C477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A057EC">
        <w:rPr>
          <w:rFonts w:asciiTheme="minorHAnsi" w:hAnsiTheme="minorHAnsi" w:cstheme="minorHAnsi"/>
          <w:b/>
          <w:bCs/>
          <w:sz w:val="20"/>
          <w:szCs w:val="20"/>
          <w:lang w:val="pt-BR"/>
        </w:rPr>
        <w:t>Dia 0</w:t>
      </w:r>
      <w:r w:rsidR="00E70C07" w:rsidRPr="00A057EC">
        <w:rPr>
          <w:rFonts w:asciiTheme="minorHAnsi" w:hAnsiTheme="minorHAnsi" w:cstheme="minorHAnsi"/>
          <w:b/>
          <w:bCs/>
          <w:sz w:val="20"/>
          <w:szCs w:val="20"/>
          <w:lang w:val="pt-BR"/>
        </w:rPr>
        <w:t>9</w:t>
      </w:r>
      <w:r w:rsidRPr="00A057EC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(Terça-feira) Innsbruck –</w:t>
      </w:r>
      <w:r w:rsidR="000C4771" w:rsidRPr="00A057EC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</w:t>
      </w:r>
      <w:proofErr w:type="spellStart"/>
      <w:r w:rsidR="002D32C3" w:rsidRPr="00A057EC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Padua</w:t>
      </w:r>
      <w:proofErr w:type="spellEnd"/>
      <w:r w:rsidR="002D32C3" w:rsidRPr="00A057EC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</w:t>
      </w:r>
      <w:r w:rsidR="000C4771" w:rsidRPr="00A057EC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- Veneza</w:t>
      </w:r>
      <w:r w:rsidR="000C4771" w:rsidRPr="00A069CE">
        <w:rPr>
          <w:rStyle w:val="eop"/>
          <w:rFonts w:asciiTheme="minorHAnsi" w:hAnsiTheme="minorHAnsi" w:cstheme="minorHAnsi"/>
          <w:b/>
          <w:bCs/>
          <w:sz w:val="20"/>
          <w:szCs w:val="20"/>
          <w:lang w:val="pt-BR"/>
        </w:rPr>
        <w:t> </w:t>
      </w:r>
    </w:p>
    <w:p w14:paraId="13810EC9" w14:textId="308A094C" w:rsidR="000C4771" w:rsidRPr="000C4771" w:rsidRDefault="000C4771" w:rsidP="000C47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PT"/>
        </w:rPr>
        <w:t xml:space="preserve">Através dos Alpes até o Veneto... </w:t>
      </w:r>
      <w:r w:rsidRPr="000C4771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5921032B" w14:textId="5F614692" w:rsidR="000C4771" w:rsidRPr="003340CB" w:rsidRDefault="000C4771" w:rsidP="000C477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E53C19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Café da manhã.  </w:t>
      </w:r>
      <w:r w:rsidRPr="00E53C19">
        <w:rPr>
          <w:rStyle w:val="normaltextrun"/>
          <w:rFonts w:ascii="Calibri" w:hAnsi="Calibri" w:cs="Calibri"/>
          <w:sz w:val="18"/>
          <w:szCs w:val="18"/>
          <w:lang w:val="pt-PT"/>
        </w:rPr>
        <w:t>Pela manhã,</w:t>
      </w:r>
      <w:r w:rsidRPr="00E53C19">
        <w:rPr>
          <w:rStyle w:val="normaltextrun"/>
          <w:rFonts w:ascii="Calibri" w:hAnsi="Calibri" w:cs="Calibri"/>
          <w:b/>
          <w:bCs/>
          <w:sz w:val="18"/>
          <w:szCs w:val="18"/>
          <w:lang w:val="pt-PT"/>
        </w:rPr>
        <w:t xml:space="preserve"> visita panorâmica </w:t>
      </w:r>
      <w:r w:rsidRPr="00E53C19">
        <w:rPr>
          <w:rStyle w:val="normaltextrun"/>
          <w:rFonts w:ascii="Calibri" w:hAnsi="Calibri" w:cs="Calibri"/>
          <w:sz w:val="18"/>
          <w:szCs w:val="18"/>
          <w:lang w:val="pt-PT"/>
        </w:rPr>
        <w:t>ao centro histórico, incluindo seu Telhadinho de Ouro. </w:t>
      </w:r>
      <w:r w:rsidR="008D4512" w:rsidRPr="00E53C19">
        <w:rPr>
          <w:rFonts w:ascii="Calibri" w:hAnsi="Calibri" w:cs="Calibri"/>
          <w:sz w:val="18"/>
          <w:szCs w:val="18"/>
          <w:lang w:val="pt-BR"/>
        </w:rPr>
        <w:t>Continuaremos até Pádua, onde poderemos visitar a Basílica de Santo Antônio, e depois partiremos para Veneza.</w:t>
      </w:r>
      <w:r w:rsidRPr="00E53C19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</w:t>
      </w:r>
      <w:r w:rsidRPr="00E53C19">
        <w:rPr>
          <w:rStyle w:val="normaltextrun"/>
          <w:rFonts w:ascii="Calibri" w:hAnsi="Calibri" w:cs="Calibri"/>
          <w:sz w:val="18"/>
          <w:szCs w:val="18"/>
          <w:lang w:val="pt-PT"/>
        </w:rPr>
        <w:t>À noite, possibilidade de fazer o seguinte</w:t>
      </w:r>
      <w:r w:rsidRPr="00D05B08">
        <w:rPr>
          <w:rStyle w:val="normaltextrun"/>
          <w:rFonts w:ascii="Calibri" w:hAnsi="Calibri" w:cs="Calibri"/>
          <w:sz w:val="18"/>
          <w:szCs w:val="18"/>
          <w:lang w:val="pt-PT"/>
        </w:rPr>
        <w:t xml:space="preserve"> </w:t>
      </w:r>
      <w:r w:rsidRPr="00D05B08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BR"/>
        </w:rPr>
        <w:t>Passeio Opcional: Veneza a Noite + Passeio de barco no Grande Canal.</w:t>
      </w:r>
      <w:r w:rsidRPr="00D05B08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lang w:val="pt-PT"/>
        </w:rPr>
        <w:t xml:space="preserve"> </w:t>
      </w:r>
      <w:r w:rsidRPr="00D05B08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Hospedagem.</w:t>
      </w:r>
      <w:r w:rsidRPr="003340CB">
        <w:rPr>
          <w:rStyle w:val="eop"/>
          <w:rFonts w:ascii="Calibri" w:hAnsi="Calibri" w:cs="Calibri"/>
          <w:sz w:val="18"/>
          <w:szCs w:val="18"/>
          <w:lang w:val="pt-BR"/>
        </w:rPr>
        <w:t> </w:t>
      </w:r>
    </w:p>
    <w:p w14:paraId="040724BE" w14:textId="0F09DF9D" w:rsidR="00ED1EA3" w:rsidRPr="003D6BB9" w:rsidRDefault="00ED1EA3" w:rsidP="00A03861">
      <w:pPr>
        <w:pStyle w:val="Subttulo"/>
        <w:rPr>
          <w:lang w:val="pt-BR"/>
        </w:rPr>
      </w:pPr>
      <w:r w:rsidRPr="00A057EC">
        <w:rPr>
          <w:lang w:val="pt-BR"/>
        </w:rPr>
        <w:lastRenderedPageBreak/>
        <w:t xml:space="preserve">Dia </w:t>
      </w:r>
      <w:r w:rsidR="00E70C07" w:rsidRPr="00A057EC">
        <w:rPr>
          <w:lang w:val="pt-BR"/>
        </w:rPr>
        <w:t>10</w:t>
      </w:r>
      <w:r w:rsidRPr="00A057EC">
        <w:rPr>
          <w:lang w:val="pt-BR"/>
        </w:rPr>
        <w:t xml:space="preserve"> </w:t>
      </w:r>
      <w:r w:rsidRPr="00A057EC">
        <w:rPr>
          <w:rStyle w:val="WW-Absatz-Standardschriftart"/>
          <w:lang w:val="pt-BR"/>
        </w:rPr>
        <w:t>(Quarta-feira) Veneza – Pisa – Florença</w:t>
      </w:r>
    </w:p>
    <w:p w14:paraId="2119309E" w14:textId="77777777" w:rsidR="00ED1EA3" w:rsidRPr="00B82845" w:rsidRDefault="00ED1EA3" w:rsidP="003B2DA1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2845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Do carnaval ao Renascimento</w:t>
      </w:r>
    </w:p>
    <w:p w14:paraId="5E6ADB96" w14:textId="4A6BE5B2" w:rsidR="00ED1EA3" w:rsidRPr="00B82845" w:rsidRDefault="00ED1EA3" w:rsidP="003B2DA1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. Vamos pegar um </w:t>
      </w: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barco 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até a Praça de São Marcos </w:t>
      </w:r>
      <w:r w:rsidRPr="00B82845">
        <w:rPr>
          <w:rFonts w:cs="Calibri"/>
          <w:sz w:val="18"/>
          <w:szCs w:val="18"/>
          <w:lang w:val="pt"/>
        </w:rPr>
        <w:t xml:space="preserve">onde faremos um </w:t>
      </w: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>passeio de orientação</w:t>
      </w:r>
      <w:r w:rsidRPr="00B82845">
        <w:rPr>
          <w:rFonts w:cs="Calibri"/>
          <w:sz w:val="18"/>
          <w:szCs w:val="18"/>
          <w:lang w:val="pt"/>
        </w:rPr>
        <w:t xml:space="preserve"> destacando a Basílica, o </w:t>
      </w:r>
      <w:proofErr w:type="spellStart"/>
      <w:r w:rsidRPr="00B82845">
        <w:rPr>
          <w:rStyle w:val="WW-Absatz-Standardschriftart"/>
          <w:rFonts w:cs="Calibri"/>
          <w:sz w:val="18"/>
          <w:szCs w:val="18"/>
          <w:lang w:val="pt"/>
        </w:rPr>
        <w:t>Campanile</w:t>
      </w:r>
      <w:proofErr w:type="spellEnd"/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, o Palácio Ducal etc., com a possibilidade de visitar </w:t>
      </w:r>
      <w:r w:rsidRPr="00B82845">
        <w:rPr>
          <w:rFonts w:cs="Calibri"/>
          <w:sz w:val="18"/>
          <w:szCs w:val="18"/>
          <w:lang w:val="pt"/>
        </w:rPr>
        <w:t>um forno onde assistiremos a uma demonstração do famoso vidro Murano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>. </w:t>
      </w:r>
      <w:r w:rsidRPr="00EE438A">
        <w:rPr>
          <w:rStyle w:val="Fuerte"/>
          <w:lang w:val="pt-BR"/>
        </w:rPr>
        <w:t xml:space="preserve">Visita opcional: </w:t>
      </w:r>
      <w:r w:rsidRPr="006C40D5">
        <w:rPr>
          <w:rStyle w:val="Fuerte"/>
          <w:color w:val="FFFFFF" w:themeColor="background1"/>
          <w:highlight w:val="darkCyan"/>
          <w:lang w:val="pt-BR"/>
        </w:rPr>
        <w:t>Passeio de gôndola.</w:t>
      </w:r>
      <w:r w:rsidRPr="006C40D5">
        <w:rPr>
          <w:rFonts w:cs="Calibr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6C40D5">
        <w:rPr>
          <w:rStyle w:val="WW-Absatz-Standardschriftart"/>
          <w:rFonts w:cs="Calibri"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A seguir, partida </w:t>
      </w:r>
      <w:r w:rsidRPr="00B82845">
        <w:rPr>
          <w:rFonts w:cs="Calibri"/>
          <w:sz w:val="18"/>
          <w:szCs w:val="18"/>
          <w:lang w:val="pt"/>
        </w:rPr>
        <w:t xml:space="preserve">para </w:t>
      </w: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>Pisa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 para conhecer sua famosa </w:t>
      </w: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>"Torre Inclinada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". Continuação até Florença. </w:t>
      </w:r>
      <w:r w:rsidR="000833C7" w:rsidRPr="00404C8F">
        <w:rPr>
          <w:rStyle w:val="WW-Absatz-Standardschriftart"/>
          <w:rFonts w:cs="Calibri"/>
          <w:b/>
          <w:bCs/>
          <w:sz w:val="18"/>
          <w:szCs w:val="18"/>
          <w:lang w:val="pt"/>
        </w:rPr>
        <w:t>Jantar e</w:t>
      </w:r>
      <w:r w:rsidR="000833C7" w:rsidRPr="00404C8F">
        <w:rPr>
          <w:rStyle w:val="WW-Absatz-Standardschriftart"/>
          <w:rFonts w:cs="Calibri"/>
          <w:sz w:val="18"/>
          <w:szCs w:val="18"/>
          <w:lang w:val="pt"/>
        </w:rPr>
        <w:t xml:space="preserve"> </w:t>
      </w:r>
      <w:r w:rsidR="00965C49" w:rsidRPr="00404C8F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4477008E" w14:textId="77777777" w:rsidR="00ED1EA3" w:rsidRPr="00B82845" w:rsidRDefault="00ED1EA3" w:rsidP="003B2DA1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2845">
        <w:rPr>
          <w:rStyle w:val="Fuentedeprrafopredeter3"/>
          <w:rFonts w:cs="Calibri"/>
          <w:sz w:val="18"/>
          <w:szCs w:val="18"/>
          <w:lang w:val="pt-BR"/>
        </w:rPr>
        <w:t> </w:t>
      </w:r>
    </w:p>
    <w:p w14:paraId="245D131E" w14:textId="532E6668" w:rsidR="00ED1EA3" w:rsidRPr="00EE438A" w:rsidRDefault="00ED1EA3" w:rsidP="00A03861">
      <w:pPr>
        <w:pStyle w:val="Subttulo"/>
        <w:rPr>
          <w:lang w:val="pt-BR"/>
        </w:rPr>
      </w:pPr>
      <w:r w:rsidRPr="00A057EC">
        <w:rPr>
          <w:rStyle w:val="WW-Absatz-Standardschriftart"/>
          <w:lang w:val="pt-BR"/>
        </w:rPr>
        <w:t>Dia 1</w:t>
      </w:r>
      <w:r w:rsidR="00E70C07" w:rsidRPr="00A057EC">
        <w:rPr>
          <w:rStyle w:val="WW-Absatz-Standardschriftart"/>
          <w:lang w:val="pt-BR"/>
        </w:rPr>
        <w:t>1</w:t>
      </w:r>
      <w:r w:rsidRPr="00A057EC">
        <w:rPr>
          <w:rStyle w:val="WW-Absatz-Standardschriftart"/>
          <w:lang w:val="pt-BR"/>
        </w:rPr>
        <w:t xml:space="preserve"> (Quinta-feira) Florença – Roma</w:t>
      </w:r>
    </w:p>
    <w:p w14:paraId="21B31CF9" w14:textId="77777777" w:rsidR="00ED1EA3" w:rsidRPr="00B82845" w:rsidRDefault="00ED1EA3" w:rsidP="003B2DA1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2845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Toscana, Úmbria e Lazio</w:t>
      </w:r>
    </w:p>
    <w:p w14:paraId="6F6B4356" w14:textId="194EB223" w:rsidR="00ED1EA3" w:rsidRPr="006C40D5" w:rsidRDefault="00ED1EA3" w:rsidP="003B2DA1">
      <w:pPr>
        <w:spacing w:after="0" w:line="240" w:lineRule="auto"/>
        <w:textAlignment w:val="baseline"/>
        <w:rPr>
          <w:rStyle w:val="Fuerte"/>
          <w:color w:val="FFFFFF" w:themeColor="background1"/>
          <w:highlight w:val="darkCyan"/>
          <w:lang w:val="pt-BR"/>
        </w:rPr>
      </w:pP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Café da manhã 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>e visita</w:t>
      </w: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 xml:space="preserve"> panorâmica</w:t>
      </w:r>
      <w:r w:rsidRPr="00B82845">
        <w:rPr>
          <w:rFonts w:cs="Calibri"/>
          <w:sz w:val="18"/>
          <w:szCs w:val="18"/>
          <w:lang w:val="pt"/>
        </w:rPr>
        <w:t xml:space="preserve"> </w:t>
      </w:r>
      <w:r w:rsidRPr="00B82845">
        <w:rPr>
          <w:rFonts w:cs="Calibri"/>
          <w:b/>
          <w:bCs/>
          <w:sz w:val="18"/>
          <w:szCs w:val="18"/>
          <w:lang w:val="pt"/>
        </w:rPr>
        <w:t>a pé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 com a Piazza </w:t>
      </w:r>
      <w:proofErr w:type="spellStart"/>
      <w:r w:rsidRPr="00B82845">
        <w:rPr>
          <w:rStyle w:val="WW-Absatz-Standardschriftart"/>
          <w:rFonts w:cs="Calibri"/>
          <w:sz w:val="18"/>
          <w:szCs w:val="18"/>
          <w:lang w:val="pt"/>
        </w:rPr>
        <w:t>della</w:t>
      </w:r>
      <w:proofErr w:type="spellEnd"/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 </w:t>
      </w:r>
      <w:proofErr w:type="spellStart"/>
      <w:r w:rsidRPr="00B82845">
        <w:rPr>
          <w:rStyle w:val="WW-Absatz-Standardschriftart"/>
          <w:rFonts w:cs="Calibri"/>
          <w:sz w:val="18"/>
          <w:szCs w:val="18"/>
          <w:lang w:val="pt"/>
        </w:rPr>
        <w:t>Signoria</w:t>
      </w:r>
      <w:proofErr w:type="spellEnd"/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, o </w:t>
      </w:r>
      <w:proofErr w:type="spellStart"/>
      <w:r w:rsidRPr="00B82845">
        <w:rPr>
          <w:rStyle w:val="WW-Absatz-Standardschriftart"/>
          <w:rFonts w:cs="Calibri"/>
          <w:sz w:val="18"/>
          <w:szCs w:val="18"/>
          <w:lang w:val="pt"/>
        </w:rPr>
        <w:t>Duomo</w:t>
      </w:r>
      <w:proofErr w:type="spellEnd"/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, a impressionante Santa Maria dei Fiore, o Batistério, Santa Croce, Ponte Vecchio etc. Tempo livre e continuação para Roma. Chegada e </w:t>
      </w:r>
      <w:r w:rsidR="00965C49"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. </w:t>
      </w:r>
      <w:r w:rsidRPr="00B82845">
        <w:rPr>
          <w:rFonts w:cs="Calibri"/>
          <w:sz w:val="18"/>
          <w:szCs w:val="18"/>
          <w:lang w:val="pt"/>
        </w:rPr>
        <w:t xml:space="preserve"> </w:t>
      </w:r>
      <w:r w:rsidRPr="00EE438A">
        <w:rPr>
          <w:rStyle w:val="Fuerte"/>
          <w:lang w:val="pt-BR"/>
        </w:rPr>
        <w:t xml:space="preserve">Visitas Opcionais: </w:t>
      </w:r>
      <w:r w:rsidRPr="006C40D5">
        <w:rPr>
          <w:rStyle w:val="Fuerte"/>
          <w:color w:val="FFFFFF" w:themeColor="background1"/>
          <w:highlight w:val="darkCyan"/>
          <w:lang w:val="pt-BR"/>
        </w:rPr>
        <w:t xml:space="preserve">Roma Barroca </w:t>
      </w:r>
      <w:r w:rsidRPr="00EE438A">
        <w:rPr>
          <w:rStyle w:val="Fuerte"/>
          <w:lang w:val="pt-BR"/>
        </w:rPr>
        <w:t xml:space="preserve">e/ou </w:t>
      </w:r>
      <w:r w:rsidRPr="006C40D5">
        <w:rPr>
          <w:rStyle w:val="Fuerte"/>
          <w:color w:val="FFFFFF" w:themeColor="background1"/>
          <w:highlight w:val="darkCyan"/>
          <w:lang w:val="pt-BR"/>
        </w:rPr>
        <w:t>Jantar Especial com música.</w:t>
      </w:r>
    </w:p>
    <w:p w14:paraId="01033401" w14:textId="77777777" w:rsidR="00ED1EA3" w:rsidRPr="00B82845" w:rsidRDefault="00ED1EA3" w:rsidP="003B2DA1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2845">
        <w:rPr>
          <w:rStyle w:val="Fuentedeprrafopredeter3"/>
          <w:rFonts w:cs="Calibri"/>
          <w:sz w:val="18"/>
          <w:szCs w:val="18"/>
          <w:lang w:val="pt-BR"/>
        </w:rPr>
        <w:t> </w:t>
      </w:r>
    </w:p>
    <w:p w14:paraId="72EEC448" w14:textId="56BAB96D" w:rsidR="00ED1EA3" w:rsidRPr="00EE438A" w:rsidRDefault="00ED1EA3" w:rsidP="00A03861">
      <w:pPr>
        <w:pStyle w:val="Subttulo"/>
        <w:rPr>
          <w:lang w:val="pt-BR"/>
        </w:rPr>
      </w:pPr>
      <w:r w:rsidRPr="00A057EC">
        <w:rPr>
          <w:rStyle w:val="WW-Absatz-Standardschriftart"/>
          <w:lang w:val="pt-BR"/>
        </w:rPr>
        <w:t>Dia 1</w:t>
      </w:r>
      <w:r w:rsidR="00E70C07" w:rsidRPr="00A057EC">
        <w:rPr>
          <w:rStyle w:val="WW-Absatz-Standardschriftart"/>
          <w:lang w:val="pt-BR"/>
        </w:rPr>
        <w:t>2</w:t>
      </w:r>
      <w:r w:rsidRPr="00A057EC">
        <w:rPr>
          <w:rStyle w:val="WW-Absatz-Standardschriftart"/>
          <w:lang w:val="pt-BR"/>
        </w:rPr>
        <w:t xml:space="preserve"> (Sexta-feira) Roma</w:t>
      </w:r>
    </w:p>
    <w:p w14:paraId="4CECE7A8" w14:textId="77777777" w:rsidR="00ED1EA3" w:rsidRPr="00B82845" w:rsidRDefault="00ED1EA3" w:rsidP="003B2DA1">
      <w:pPr>
        <w:pStyle w:val="Ttulo1"/>
        <w:spacing w:before="0"/>
        <w:rPr>
          <w:rFonts w:ascii="Calibri" w:hAnsi="Calibri" w:cs="Calibri"/>
          <w:i/>
          <w:color w:val="auto"/>
          <w:sz w:val="18"/>
          <w:szCs w:val="18"/>
          <w:lang w:val="pt-BR"/>
        </w:rPr>
      </w:pPr>
      <w:r w:rsidRPr="00B82845">
        <w:rPr>
          <w:rFonts w:ascii="Calibri" w:hAnsi="Calibri" w:cs="Calibri"/>
          <w:i/>
          <w:color w:val="auto"/>
          <w:sz w:val="18"/>
          <w:szCs w:val="18"/>
          <w:lang w:val="pt"/>
        </w:rPr>
        <w:t>A eterna, a imperial, a cristã</w:t>
      </w:r>
    </w:p>
    <w:p w14:paraId="4E81B32C" w14:textId="122C202C" w:rsidR="00263787" w:rsidRPr="00F87FA5" w:rsidRDefault="00263787" w:rsidP="00263787">
      <w:pPr>
        <w:suppressAutoHyphens w:val="0"/>
        <w:rPr>
          <w:rFonts w:eastAsia="BradleyHandITC" w:cs="Calibri"/>
          <w:sz w:val="18"/>
          <w:szCs w:val="18"/>
          <w:lang w:val="pt-BR"/>
        </w:rPr>
      </w:pPr>
      <w:bookmarkStart w:id="1" w:name="_Hlk156212463"/>
      <w:r w:rsidRPr="00424494">
        <w:rPr>
          <w:rFonts w:cs="Calibri"/>
          <w:b/>
          <w:bCs/>
          <w:sz w:val="18"/>
          <w:szCs w:val="18"/>
          <w:lang w:val="pt"/>
        </w:rPr>
        <w:t>Café da manhã</w:t>
      </w:r>
      <w:r w:rsidRPr="00424494">
        <w:rPr>
          <w:rFonts w:cs="Calibri"/>
          <w:sz w:val="18"/>
          <w:szCs w:val="18"/>
          <w:lang w:val="pt"/>
        </w:rPr>
        <w:t xml:space="preserve">. No início da manhã podemos fazer </w:t>
      </w:r>
      <w:r w:rsidR="001B686F">
        <w:rPr>
          <w:rFonts w:cs="Calibri"/>
          <w:sz w:val="18"/>
          <w:szCs w:val="18"/>
          <w:lang w:val="pt"/>
        </w:rPr>
        <w:t>a</w:t>
      </w:r>
      <w:r w:rsidRPr="00424494">
        <w:rPr>
          <w:rFonts w:cs="Calibri"/>
          <w:sz w:val="18"/>
          <w:szCs w:val="18"/>
          <w:lang w:val="pt"/>
        </w:rPr>
        <w:t xml:space="preserve"> </w:t>
      </w:r>
      <w:r w:rsidR="001B686F">
        <w:rPr>
          <w:rStyle w:val="Fuerte"/>
          <w:rFonts w:cs="Calibri"/>
          <w:lang w:val="pt-BR"/>
        </w:rPr>
        <w:t>Visita</w:t>
      </w:r>
      <w:r w:rsidRPr="00424494">
        <w:rPr>
          <w:rStyle w:val="Fuerte"/>
          <w:rFonts w:cs="Calibri"/>
          <w:lang w:val="pt-BR"/>
        </w:rPr>
        <w:t xml:space="preserve"> Opcional: </w:t>
      </w:r>
      <w:r w:rsidRPr="006C40D5">
        <w:rPr>
          <w:rStyle w:val="Fuerte"/>
          <w:rFonts w:cs="Calibri"/>
          <w:color w:val="FFFFFF" w:themeColor="background1"/>
          <w:highlight w:val="darkCyan"/>
          <w:lang w:val="pt-BR"/>
        </w:rPr>
        <w:t>Museus Vaticanos e Capela Sistina</w:t>
      </w:r>
      <w:r w:rsidRPr="00424494">
        <w:rPr>
          <w:rStyle w:val="Fuerte"/>
          <w:rFonts w:cs="Calibri"/>
          <w:lang w:val="pt-BR"/>
        </w:rPr>
        <w:t>.</w:t>
      </w:r>
      <w:r w:rsidRPr="00424494">
        <w:rPr>
          <w:rFonts w:cs="Calibri"/>
          <w:sz w:val="18"/>
          <w:szCs w:val="18"/>
          <w:lang w:val="pt"/>
        </w:rPr>
        <w:t xml:space="preserve">  Depois, faremos a</w:t>
      </w:r>
      <w:r w:rsidRPr="00424494">
        <w:rPr>
          <w:rFonts w:cs="Calibri"/>
          <w:b/>
          <w:bCs/>
          <w:sz w:val="18"/>
          <w:szCs w:val="18"/>
          <w:lang w:val="pt"/>
        </w:rPr>
        <w:t xml:space="preserve"> visita panorâmica </w:t>
      </w:r>
      <w:r w:rsidRPr="00424494">
        <w:rPr>
          <w:rFonts w:cs="Calibri"/>
          <w:sz w:val="18"/>
          <w:szCs w:val="19"/>
          <w:lang w:val="pt-BR"/>
        </w:rPr>
        <w:t xml:space="preserve">onde conheceremos a Praça de São Pedro, a Via </w:t>
      </w:r>
      <w:proofErr w:type="spellStart"/>
      <w:r w:rsidRPr="00424494">
        <w:rPr>
          <w:rFonts w:cs="Calibri"/>
          <w:sz w:val="18"/>
          <w:szCs w:val="19"/>
          <w:lang w:val="pt-BR"/>
        </w:rPr>
        <w:t>della</w:t>
      </w:r>
      <w:proofErr w:type="spellEnd"/>
      <w:r w:rsidRPr="00424494">
        <w:rPr>
          <w:rFonts w:cs="Calibri"/>
          <w:sz w:val="18"/>
          <w:szCs w:val="19"/>
          <w:lang w:val="pt-BR"/>
        </w:rPr>
        <w:t xml:space="preserve"> </w:t>
      </w:r>
      <w:proofErr w:type="spellStart"/>
      <w:r w:rsidRPr="00424494">
        <w:rPr>
          <w:rFonts w:cs="Calibri"/>
          <w:sz w:val="18"/>
          <w:szCs w:val="19"/>
          <w:lang w:val="pt-BR"/>
        </w:rPr>
        <w:t>Conciliazione</w:t>
      </w:r>
      <w:proofErr w:type="spellEnd"/>
      <w:r w:rsidRPr="00424494">
        <w:rPr>
          <w:rFonts w:cs="Calibri"/>
          <w:sz w:val="18"/>
          <w:szCs w:val="19"/>
          <w:lang w:val="pt-BR"/>
        </w:rPr>
        <w:t xml:space="preserve"> e continuaremos caminhando pelo bairro de Trastevere. Do nosso ônibus veremos a Ilha </w:t>
      </w:r>
      <w:r w:rsidRPr="00424494">
        <w:rPr>
          <w:rFonts w:cs="Calibri"/>
          <w:sz w:val="18"/>
          <w:szCs w:val="14"/>
          <w:lang w:val="pt-BR" w:eastAsia="es-ES"/>
        </w:rPr>
        <w:t>Tiberina</w:t>
      </w:r>
      <w:r w:rsidRPr="00424494">
        <w:rPr>
          <w:rFonts w:cs="Calibri"/>
          <w:sz w:val="18"/>
          <w:szCs w:val="19"/>
          <w:lang w:val="pt-BR"/>
        </w:rPr>
        <w:t xml:space="preserve">, os templos de Hércules e </w:t>
      </w:r>
      <w:proofErr w:type="spellStart"/>
      <w:r w:rsidRPr="00424494">
        <w:rPr>
          <w:rFonts w:cs="Calibri"/>
          <w:sz w:val="18"/>
          <w:szCs w:val="14"/>
          <w:lang w:val="pt-BR" w:eastAsia="es-ES"/>
        </w:rPr>
        <w:t>Portunus</w:t>
      </w:r>
      <w:proofErr w:type="spellEnd"/>
      <w:r w:rsidRPr="00424494">
        <w:rPr>
          <w:rFonts w:cs="Calibri"/>
          <w:sz w:val="18"/>
          <w:szCs w:val="19"/>
          <w:lang w:val="pt-BR"/>
        </w:rPr>
        <w:t xml:space="preserve">, a Boca da </w:t>
      </w:r>
      <w:proofErr w:type="gramStart"/>
      <w:r w:rsidRPr="00424494">
        <w:rPr>
          <w:rFonts w:cs="Calibri"/>
          <w:sz w:val="18"/>
          <w:szCs w:val="19"/>
          <w:lang w:val="pt-BR"/>
        </w:rPr>
        <w:t>Verdade, etc.</w:t>
      </w:r>
      <w:proofErr w:type="gramEnd"/>
      <w:r w:rsidRPr="00424494">
        <w:rPr>
          <w:rFonts w:cs="Calibri"/>
          <w:sz w:val="18"/>
          <w:szCs w:val="19"/>
          <w:lang w:val="pt-BR"/>
        </w:rPr>
        <w:t xml:space="preserve"> Passearemos por algumas das sete colinas históricas em que Roma foi fundada: </w:t>
      </w:r>
      <w:proofErr w:type="spellStart"/>
      <w:r w:rsidRPr="00424494">
        <w:rPr>
          <w:rFonts w:cs="Calibri"/>
          <w:sz w:val="18"/>
          <w:szCs w:val="19"/>
          <w:lang w:val="pt-BR"/>
        </w:rPr>
        <w:t>Aventino</w:t>
      </w:r>
      <w:proofErr w:type="spellEnd"/>
      <w:r w:rsidRPr="00424494">
        <w:rPr>
          <w:rFonts w:cs="Calibri"/>
          <w:sz w:val="18"/>
          <w:szCs w:val="19"/>
          <w:lang w:val="pt-BR"/>
        </w:rPr>
        <w:t>, Palatino, Célio, e chegaremos ao Circo Máximo e às Termas do Imperador Caracala, as mais belas de Roma. Veremos algumas igrejas importantes, como São João de Latrão, para terminar com o símbolo da Roma Antiga: o Coliseu. Tarde livre</w:t>
      </w:r>
      <w:r w:rsidRPr="00424494">
        <w:rPr>
          <w:rFonts w:cs="Calibri"/>
          <w:sz w:val="18"/>
          <w:szCs w:val="18"/>
          <w:lang w:val="pt"/>
        </w:rPr>
        <w:t xml:space="preserve">. </w:t>
      </w:r>
      <w:r w:rsidRPr="00424494">
        <w:rPr>
          <w:rStyle w:val="Fuerte"/>
          <w:rFonts w:cs="Calibri"/>
          <w:lang w:val="pt-BR"/>
        </w:rPr>
        <w:t>Visita Opcional: Coliseu e Fóruns Romanos.</w:t>
      </w:r>
      <w:r w:rsidRPr="00424494">
        <w:rPr>
          <w:rFonts w:cs="Calibri"/>
          <w:sz w:val="18"/>
          <w:szCs w:val="18"/>
          <w:lang w:val="pt"/>
        </w:rPr>
        <w:t xml:space="preserve"> </w:t>
      </w:r>
      <w:r w:rsidRPr="00424494">
        <w:rPr>
          <w:rFonts w:cs="Calibri"/>
          <w:b/>
          <w:sz w:val="18"/>
          <w:szCs w:val="18"/>
          <w:lang w:val="pt"/>
        </w:rPr>
        <w:t>Hospedagem</w:t>
      </w:r>
      <w:r w:rsidRPr="00424494">
        <w:rPr>
          <w:rFonts w:eastAsia="BradleyHandITC" w:cs="Calibri"/>
          <w:b/>
          <w:sz w:val="18"/>
          <w:szCs w:val="18"/>
          <w:lang w:val="pt-BR"/>
        </w:rPr>
        <w:t>.</w:t>
      </w:r>
      <w:bookmarkEnd w:id="1"/>
      <w:r w:rsidRPr="00571218">
        <w:rPr>
          <w:rStyle w:val="eop"/>
          <w:rFonts w:cs="Calibri"/>
          <w:color w:val="000000"/>
          <w:sz w:val="18"/>
          <w:szCs w:val="18"/>
          <w:lang w:val="pt-BR"/>
        </w:rPr>
        <w:t> </w:t>
      </w:r>
    </w:p>
    <w:p w14:paraId="6262D91E" w14:textId="44914678" w:rsidR="00ED1EA3" w:rsidRPr="00EE438A" w:rsidRDefault="00ED1EA3" w:rsidP="00A03861">
      <w:pPr>
        <w:pStyle w:val="Subttulo"/>
        <w:rPr>
          <w:lang w:val="pt-BR"/>
        </w:rPr>
      </w:pPr>
      <w:r w:rsidRPr="00A057EC">
        <w:rPr>
          <w:rStyle w:val="WW-Absatz-Standardschriftart"/>
          <w:lang w:val="pt-BR"/>
        </w:rPr>
        <w:t>Dia 1</w:t>
      </w:r>
      <w:r w:rsidR="00E70C07" w:rsidRPr="00A057EC">
        <w:rPr>
          <w:rStyle w:val="WW-Absatz-Standardschriftart"/>
          <w:lang w:val="pt-BR"/>
        </w:rPr>
        <w:t>3</w:t>
      </w:r>
      <w:r w:rsidRPr="00A057EC">
        <w:rPr>
          <w:rStyle w:val="WW-Absatz-Standardschriftart"/>
          <w:lang w:val="pt-BR"/>
        </w:rPr>
        <w:t xml:space="preserve"> (Sábado) Roma (Nápoles - Capri)</w:t>
      </w:r>
    </w:p>
    <w:p w14:paraId="0530523B" w14:textId="77777777" w:rsidR="00ED1EA3" w:rsidRPr="00B82845" w:rsidRDefault="00ED1EA3" w:rsidP="003B2DA1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  <w:r w:rsidRPr="00B82845">
        <w:rPr>
          <w:rStyle w:val="WW-Absatz-Standardschriftart"/>
          <w:rFonts w:cs="Calibri"/>
          <w:b/>
          <w:bCs/>
          <w:i/>
          <w:iCs/>
          <w:sz w:val="18"/>
          <w:szCs w:val="18"/>
          <w:lang w:val="pt"/>
        </w:rPr>
        <w:t>Vesúvio e pizza</w:t>
      </w:r>
    </w:p>
    <w:p w14:paraId="29CF5E5A" w14:textId="1BA4955C" w:rsidR="00ED1EA3" w:rsidRPr="00B82845" w:rsidRDefault="00ED1EA3" w:rsidP="003B2DA1">
      <w:pPr>
        <w:spacing w:after="0" w:line="240" w:lineRule="auto"/>
        <w:textAlignment w:val="baseline"/>
        <w:rPr>
          <w:rStyle w:val="WW-Absatz-Standardschriftart"/>
          <w:rFonts w:cs="Calibri"/>
          <w:sz w:val="18"/>
          <w:szCs w:val="18"/>
          <w:lang w:val="pt"/>
        </w:rPr>
      </w:pPr>
      <w:r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>Café da manhã. 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 xml:space="preserve"> Dia livre na cidade. </w:t>
      </w:r>
      <w:r w:rsidRPr="00EE438A">
        <w:rPr>
          <w:rStyle w:val="Fuerte"/>
          <w:lang w:val="pt-BR"/>
        </w:rPr>
        <w:t xml:space="preserve">Visita opcional: </w:t>
      </w:r>
      <w:r w:rsidRPr="006C40D5">
        <w:rPr>
          <w:rStyle w:val="Fuerte"/>
          <w:color w:val="FFFFFF" w:themeColor="background1"/>
          <w:highlight w:val="darkCyan"/>
          <w:lang w:val="pt-BR"/>
        </w:rPr>
        <w:t>Nápoles e Capri</w:t>
      </w:r>
      <w:r w:rsidR="00A52D1E" w:rsidRPr="006C40D5">
        <w:rPr>
          <w:rStyle w:val="Fuerte"/>
          <w:color w:val="FFFFFF" w:themeColor="background1"/>
          <w:highlight w:val="darkCyan"/>
          <w:lang w:val="pt-BR"/>
        </w:rPr>
        <w:t>.</w:t>
      </w:r>
      <w:r w:rsidRPr="006C40D5">
        <w:rPr>
          <w:rStyle w:val="WW-Absatz-Standardschriftart"/>
          <w:rFonts w:cs="Calibri"/>
          <w:b/>
          <w:bCs/>
          <w:color w:val="FFFFFF" w:themeColor="background1"/>
          <w:sz w:val="18"/>
          <w:szCs w:val="18"/>
          <w:highlight w:val="darkCyan"/>
          <w:lang w:val="pt"/>
        </w:rPr>
        <w:t xml:space="preserve"> </w:t>
      </w:r>
      <w:r w:rsidR="00965C49" w:rsidRPr="00B82845">
        <w:rPr>
          <w:rStyle w:val="WW-Absatz-Standardschriftart"/>
          <w:rFonts w:cs="Calibri"/>
          <w:b/>
          <w:bCs/>
          <w:sz w:val="18"/>
          <w:szCs w:val="18"/>
          <w:lang w:val="pt"/>
        </w:rPr>
        <w:t>Hospedagem</w:t>
      </w:r>
      <w:r w:rsidRPr="00B82845">
        <w:rPr>
          <w:rStyle w:val="WW-Absatz-Standardschriftart"/>
          <w:rFonts w:cs="Calibri"/>
          <w:sz w:val="18"/>
          <w:szCs w:val="18"/>
          <w:lang w:val="pt"/>
        </w:rPr>
        <w:t>.</w:t>
      </w:r>
    </w:p>
    <w:p w14:paraId="13637006" w14:textId="77777777" w:rsidR="00ED1EA3" w:rsidRPr="00B82845" w:rsidRDefault="00ED1EA3" w:rsidP="003B2DA1">
      <w:pPr>
        <w:spacing w:after="0" w:line="240" w:lineRule="auto"/>
        <w:textAlignment w:val="baseline"/>
        <w:rPr>
          <w:rFonts w:cs="Calibri"/>
          <w:sz w:val="18"/>
          <w:szCs w:val="18"/>
          <w:lang w:val="pt-BR"/>
        </w:rPr>
      </w:pPr>
    </w:p>
    <w:p w14:paraId="6D77BBF7" w14:textId="5C2DCE28" w:rsidR="0082611D" w:rsidRPr="00EE438A" w:rsidRDefault="00ED1EA3" w:rsidP="00A03861">
      <w:pPr>
        <w:pStyle w:val="Subttulo"/>
        <w:rPr>
          <w:lang w:val="pt-BR"/>
        </w:rPr>
      </w:pPr>
      <w:r w:rsidRPr="00A057EC">
        <w:rPr>
          <w:rStyle w:val="normaltextrun"/>
          <w:lang w:val="pt-BR"/>
        </w:rPr>
        <w:t>Dia 1</w:t>
      </w:r>
      <w:r w:rsidR="00E70C07" w:rsidRPr="00A057EC">
        <w:rPr>
          <w:rStyle w:val="normaltextrun"/>
          <w:lang w:val="pt-BR"/>
        </w:rPr>
        <w:t>4</w:t>
      </w:r>
      <w:r w:rsidRPr="00A057EC">
        <w:rPr>
          <w:rStyle w:val="normaltextrun"/>
          <w:lang w:val="pt-BR"/>
        </w:rPr>
        <w:t xml:space="preserve"> (Domingo) Roma – Cidade de origem</w:t>
      </w:r>
    </w:p>
    <w:p w14:paraId="2E26143F" w14:textId="77777777" w:rsidR="00ED1EA3" w:rsidRPr="00B82845" w:rsidRDefault="00ED1EA3" w:rsidP="003B2DA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  <w:lang w:val="pt-BR"/>
        </w:rPr>
      </w:pPr>
      <w:r w:rsidRPr="00B82845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"/>
        </w:rPr>
        <w:t>Volta para casa</w:t>
      </w:r>
    </w:p>
    <w:p w14:paraId="05E3745B" w14:textId="77777777" w:rsidR="00ED1EA3" w:rsidRPr="00B82845" w:rsidRDefault="00ED1EA3" w:rsidP="003B2DA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  <w:lang w:val="pt-BR"/>
        </w:rPr>
      </w:pPr>
      <w:r w:rsidRPr="00B82845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B82845">
        <w:rPr>
          <w:rStyle w:val="normaltextrun"/>
          <w:rFonts w:ascii="Calibri" w:hAnsi="Calibri" w:cs="Calibri"/>
          <w:sz w:val="18"/>
          <w:szCs w:val="18"/>
          <w:lang w:val="pt"/>
        </w:rPr>
        <w:t xml:space="preserve"> e tempo livre até a hora do </w:t>
      </w:r>
      <w:r w:rsidRPr="00B82845">
        <w:rPr>
          <w:rStyle w:val="normaltextrun"/>
          <w:rFonts w:ascii="Calibri" w:hAnsi="Calibri" w:cs="Calibri"/>
          <w:b/>
          <w:bCs/>
          <w:sz w:val="18"/>
          <w:szCs w:val="18"/>
          <w:lang w:val="pt"/>
        </w:rPr>
        <w:t>traslado</w:t>
      </w:r>
      <w:r w:rsidRPr="00B82845">
        <w:rPr>
          <w:rStyle w:val="normaltextrun"/>
          <w:rFonts w:ascii="Calibri" w:hAnsi="Calibri" w:cs="Calibri"/>
          <w:sz w:val="18"/>
          <w:szCs w:val="18"/>
          <w:lang w:val="pt"/>
        </w:rPr>
        <w:t xml:space="preserve"> para o aeroporto. Fim de nossos serviços.</w:t>
      </w:r>
    </w:p>
    <w:p w14:paraId="44ED176F" w14:textId="77777777" w:rsidR="0082611D" w:rsidRDefault="0082611D" w:rsidP="003B2DA1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  <w:lang w:val="pt-BR"/>
        </w:rPr>
      </w:pPr>
    </w:p>
    <w:p w14:paraId="18E40DEA" w14:textId="77777777" w:rsidR="003D6BB9" w:rsidRDefault="003D6BB9" w:rsidP="003B2DA1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  <w:lang w:val="pt-BR"/>
        </w:rPr>
      </w:pPr>
    </w:p>
    <w:p w14:paraId="3C2B240C" w14:textId="77777777" w:rsidR="003D6BB9" w:rsidRPr="00B82845" w:rsidRDefault="003D6BB9" w:rsidP="003B2DA1">
      <w:pPr>
        <w:widowControl w:val="0"/>
        <w:spacing w:after="0" w:line="240" w:lineRule="auto"/>
        <w:rPr>
          <w:rFonts w:cs="Calibri"/>
          <w:b/>
          <w:bCs/>
          <w:kern w:val="0"/>
          <w:sz w:val="18"/>
          <w:szCs w:val="18"/>
          <w:lang w:val="pt-BR"/>
        </w:rPr>
      </w:pPr>
    </w:p>
    <w:bookmarkEnd w:id="0"/>
    <w:p w14:paraId="109CFC3F" w14:textId="77777777" w:rsidR="00C94486" w:rsidRPr="0002247E" w:rsidRDefault="00C94486" w:rsidP="003E57D1">
      <w:pPr>
        <w:spacing w:after="0" w:line="240" w:lineRule="auto"/>
        <w:jc w:val="both"/>
        <w:rPr>
          <w:rFonts w:cs="Calibri"/>
          <w:color w:val="000000"/>
          <w:sz w:val="18"/>
          <w:szCs w:val="18"/>
          <w:lang w:val="pt-BR"/>
        </w:rPr>
      </w:pPr>
    </w:p>
    <w:p w14:paraId="10907DBB" w14:textId="0D7E2ED5" w:rsidR="00ED1EA3" w:rsidRPr="00A0781D" w:rsidRDefault="00ED1EA3" w:rsidP="00A03861">
      <w:pPr>
        <w:pStyle w:val="TITULOVA"/>
        <w:rPr>
          <w:b/>
          <w:bCs/>
          <w:lang w:val="pt-BR"/>
        </w:rPr>
      </w:pPr>
      <w:bookmarkStart w:id="2" w:name="_Hlk38453403"/>
      <w:r w:rsidRPr="00A0781D">
        <w:rPr>
          <w:b/>
          <w:bCs/>
          <w:lang w:val="pt-BR"/>
        </w:rPr>
        <w:t>Extensão Costa Amalfitana (</w:t>
      </w:r>
      <w:r w:rsidR="003E4BD0" w:rsidRPr="00A0781D">
        <w:rPr>
          <w:b/>
          <w:bCs/>
          <w:lang w:val="pt-BR"/>
        </w:rPr>
        <w:t xml:space="preserve">Desde o dia </w:t>
      </w:r>
      <w:r w:rsidRPr="00A0781D">
        <w:rPr>
          <w:b/>
          <w:bCs/>
          <w:lang w:val="pt-BR"/>
        </w:rPr>
        <w:t>1</w:t>
      </w:r>
      <w:r w:rsidR="00150817">
        <w:rPr>
          <w:b/>
          <w:bCs/>
          <w:lang w:val="pt-BR"/>
        </w:rPr>
        <w:t>3</w:t>
      </w:r>
      <w:r w:rsidRPr="00A0781D">
        <w:rPr>
          <w:b/>
          <w:bCs/>
          <w:lang w:val="pt-BR"/>
        </w:rPr>
        <w:t xml:space="preserve"> d</w:t>
      </w:r>
      <w:r w:rsidR="003E4BD0" w:rsidRPr="00A0781D">
        <w:rPr>
          <w:b/>
          <w:bCs/>
          <w:lang w:val="pt-BR"/>
        </w:rPr>
        <w:t>o</w:t>
      </w:r>
      <w:r w:rsidRPr="00A0781D">
        <w:rPr>
          <w:b/>
          <w:bCs/>
          <w:lang w:val="pt-BR"/>
        </w:rPr>
        <w:t xml:space="preserve"> itiner</w:t>
      </w:r>
      <w:r w:rsidR="003E4BD0" w:rsidRPr="00A0781D">
        <w:rPr>
          <w:b/>
          <w:bCs/>
          <w:lang w:val="pt-BR"/>
        </w:rPr>
        <w:t>á</w:t>
      </w:r>
      <w:r w:rsidRPr="00A0781D">
        <w:rPr>
          <w:b/>
          <w:bCs/>
          <w:lang w:val="pt-BR"/>
        </w:rPr>
        <w:t>rio)</w:t>
      </w:r>
    </w:p>
    <w:p w14:paraId="1F25DD4E" w14:textId="204121FD" w:rsidR="00475500" w:rsidRDefault="00ED1EA3" w:rsidP="00724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9"/>
          <w:szCs w:val="19"/>
          <w:lang w:val="pt-PT"/>
        </w:rPr>
      </w:pPr>
      <w:r w:rsidRPr="00ED1EA3">
        <w:rPr>
          <w:sz w:val="19"/>
          <w:szCs w:val="19"/>
          <w:lang w:val="pt-PT"/>
        </w:rPr>
        <w:t xml:space="preserve">Você pode estender sua viagem </w:t>
      </w:r>
      <w:r w:rsidRPr="00ED1EA3">
        <w:rPr>
          <w:b/>
          <w:sz w:val="19"/>
          <w:szCs w:val="19"/>
          <w:lang w:val="pt-PT"/>
        </w:rPr>
        <w:t>de ROMA para</w:t>
      </w:r>
      <w:r w:rsidRPr="00ED1EA3">
        <w:rPr>
          <w:sz w:val="19"/>
          <w:szCs w:val="19"/>
          <w:lang w:val="pt-PT"/>
        </w:rPr>
        <w:t xml:space="preserve"> a Costa Amalfitana a partir do </w:t>
      </w:r>
      <w:r w:rsidRPr="00150817">
        <w:rPr>
          <w:sz w:val="19"/>
          <w:szCs w:val="19"/>
          <w:lang w:val="pt-PT"/>
        </w:rPr>
        <w:t>dia 1</w:t>
      </w:r>
      <w:r w:rsidR="00E70C07" w:rsidRPr="00150817">
        <w:rPr>
          <w:sz w:val="19"/>
          <w:szCs w:val="19"/>
          <w:lang w:val="pt-PT"/>
        </w:rPr>
        <w:t>3</w:t>
      </w:r>
      <w:r w:rsidRPr="00150817">
        <w:rPr>
          <w:sz w:val="19"/>
          <w:szCs w:val="19"/>
          <w:lang w:val="pt-PT"/>
        </w:rPr>
        <w:t xml:space="preserve"> do itine</w:t>
      </w:r>
      <w:r w:rsidRPr="00ED1EA3">
        <w:rPr>
          <w:sz w:val="19"/>
          <w:szCs w:val="19"/>
          <w:lang w:val="pt-PT"/>
        </w:rPr>
        <w:t xml:space="preserve">rário </w:t>
      </w:r>
      <w:r w:rsidRPr="00ED1EA3">
        <w:rPr>
          <w:sz w:val="19"/>
          <w:szCs w:val="19"/>
          <w:lang w:val="pt-BR"/>
        </w:rPr>
        <w:t xml:space="preserve">(Sábado). </w:t>
      </w:r>
      <w:r w:rsidRPr="00D902DF">
        <w:rPr>
          <w:sz w:val="19"/>
          <w:szCs w:val="19"/>
          <w:lang w:val="pt-PT"/>
        </w:rPr>
        <w:t>Consulte o itinerário descritivo</w:t>
      </w:r>
      <w:r w:rsidR="00B07300">
        <w:rPr>
          <w:sz w:val="19"/>
          <w:szCs w:val="19"/>
          <w:lang w:val="pt-PT"/>
        </w:rPr>
        <w:t xml:space="preserve"> em nosso site</w:t>
      </w:r>
      <w:r w:rsidRPr="00D902DF">
        <w:rPr>
          <w:sz w:val="19"/>
          <w:szCs w:val="19"/>
          <w:lang w:val="pt-PT"/>
        </w:rPr>
        <w:t>.</w:t>
      </w:r>
    </w:p>
    <w:bookmarkEnd w:id="2"/>
    <w:p w14:paraId="0CFA554F" w14:textId="729008FE" w:rsidR="003E57D1" w:rsidRPr="00A0781D" w:rsidRDefault="00ED1EA3" w:rsidP="00A03861">
      <w:pPr>
        <w:pStyle w:val="TITULOVA"/>
        <w:rPr>
          <w:b/>
          <w:bCs/>
          <w:lang w:val="pt-BR"/>
        </w:rPr>
      </w:pPr>
      <w:r w:rsidRPr="00A0781D">
        <w:rPr>
          <w:b/>
          <w:bCs/>
          <w:lang w:val="pt-BR"/>
        </w:rPr>
        <w:t>Extensão</w:t>
      </w:r>
      <w:r w:rsidR="003E57D1" w:rsidRPr="00A0781D">
        <w:rPr>
          <w:b/>
          <w:bCs/>
          <w:lang w:val="pt-BR"/>
        </w:rPr>
        <w:t xml:space="preserve"> Costa Azul </w:t>
      </w:r>
      <w:r w:rsidR="002D37F1" w:rsidRPr="00A0781D">
        <w:rPr>
          <w:b/>
          <w:bCs/>
          <w:lang w:val="pt-BR"/>
        </w:rPr>
        <w:t>e</w:t>
      </w:r>
      <w:r w:rsidR="003E57D1" w:rsidRPr="00A0781D">
        <w:rPr>
          <w:b/>
          <w:bCs/>
          <w:lang w:val="pt-BR"/>
        </w:rPr>
        <w:t xml:space="preserve"> Espa</w:t>
      </w:r>
      <w:r w:rsidR="00475500" w:rsidRPr="00A0781D">
        <w:rPr>
          <w:b/>
          <w:bCs/>
          <w:lang w:val="pt-BR"/>
        </w:rPr>
        <w:t>nha</w:t>
      </w:r>
    </w:p>
    <w:p w14:paraId="45C48585" w14:textId="33904042" w:rsidR="00475500" w:rsidRDefault="00475500" w:rsidP="0047550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BradleyHandITC"/>
          <w:sz w:val="19"/>
          <w:szCs w:val="19"/>
          <w:lang w:val="pt-BR"/>
        </w:rPr>
      </w:pPr>
      <w:bookmarkStart w:id="3" w:name="_Hlk38453417"/>
      <w:r w:rsidRPr="00F4075B">
        <w:rPr>
          <w:sz w:val="19"/>
          <w:szCs w:val="19"/>
          <w:lang w:val="pt"/>
        </w:rPr>
        <w:t xml:space="preserve">Oferecemos-lhe a possibilidade de estender sua viagem de Roma para Madrid através da </w:t>
      </w:r>
      <w:r>
        <w:rPr>
          <w:sz w:val="19"/>
          <w:szCs w:val="19"/>
          <w:lang w:val="pt"/>
        </w:rPr>
        <w:t>Costa Azul</w:t>
      </w:r>
      <w:r w:rsidRPr="00F4075B">
        <w:rPr>
          <w:sz w:val="19"/>
          <w:szCs w:val="19"/>
          <w:lang w:val="pt"/>
        </w:rPr>
        <w:t xml:space="preserve"> e Barcelona</w:t>
      </w:r>
      <w:r>
        <w:rPr>
          <w:sz w:val="19"/>
          <w:szCs w:val="19"/>
          <w:lang w:val="pt"/>
        </w:rPr>
        <w:t>. Consulte</w:t>
      </w:r>
      <w:r w:rsidRPr="002F1518">
        <w:rPr>
          <w:sz w:val="19"/>
          <w:szCs w:val="19"/>
          <w:lang w:val="pt"/>
        </w:rPr>
        <w:t xml:space="preserve"> itinerário descritivo</w:t>
      </w:r>
      <w:r w:rsidR="00B07300">
        <w:rPr>
          <w:sz w:val="19"/>
          <w:szCs w:val="19"/>
          <w:lang w:val="pt"/>
        </w:rPr>
        <w:t xml:space="preserve"> em nosso site</w:t>
      </w:r>
      <w:r w:rsidRPr="000C6A57">
        <w:rPr>
          <w:sz w:val="19"/>
          <w:szCs w:val="19"/>
          <w:lang w:val="pt-BR"/>
        </w:rPr>
        <w:t>.</w:t>
      </w:r>
      <w:r w:rsidRPr="000C6A57">
        <w:rPr>
          <w:rFonts w:eastAsia="BradleyHandITC"/>
          <w:sz w:val="19"/>
          <w:szCs w:val="19"/>
          <w:lang w:val="pt-BR"/>
        </w:rPr>
        <w:t xml:space="preserve"> </w:t>
      </w:r>
    </w:p>
    <w:bookmarkEnd w:id="3"/>
    <w:p w14:paraId="47A36FA5" w14:textId="77777777" w:rsidR="009B3B33" w:rsidRDefault="009B3B33" w:rsidP="003E57D1">
      <w:pPr>
        <w:spacing w:after="0" w:line="240" w:lineRule="auto"/>
        <w:jc w:val="both"/>
        <w:rPr>
          <w:rFonts w:cs="Calibri"/>
          <w:color w:val="000000"/>
          <w:sz w:val="10"/>
          <w:szCs w:val="18"/>
          <w:lang w:val="pt-BR"/>
        </w:rPr>
      </w:pPr>
    </w:p>
    <w:p w14:paraId="2AD9C493" w14:textId="77777777" w:rsidR="00006BEF" w:rsidRDefault="00006BEF" w:rsidP="003E57D1">
      <w:pPr>
        <w:spacing w:after="0" w:line="240" w:lineRule="auto"/>
        <w:jc w:val="both"/>
        <w:rPr>
          <w:rFonts w:cs="Calibri"/>
          <w:color w:val="000000"/>
          <w:sz w:val="10"/>
          <w:szCs w:val="18"/>
          <w:lang w:val="pt-BR"/>
        </w:rPr>
      </w:pPr>
    </w:p>
    <w:p w14:paraId="08B65163" w14:textId="77777777" w:rsidR="001B7842" w:rsidRDefault="001B7842" w:rsidP="001B7842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60C3E7E0" w14:textId="77777777" w:rsidR="00006BEF" w:rsidRDefault="00006BEF" w:rsidP="003E57D1">
      <w:pPr>
        <w:spacing w:after="0" w:line="240" w:lineRule="auto"/>
        <w:jc w:val="both"/>
        <w:rPr>
          <w:rFonts w:cs="Calibri"/>
          <w:color w:val="000000"/>
          <w:sz w:val="10"/>
          <w:szCs w:val="18"/>
          <w:lang w:val="pt-BR"/>
        </w:rPr>
      </w:pPr>
    </w:p>
    <w:p w14:paraId="59527152" w14:textId="77777777" w:rsidR="003D6BB9" w:rsidRDefault="003D6BB9" w:rsidP="003E57D1">
      <w:pPr>
        <w:spacing w:after="0" w:line="240" w:lineRule="auto"/>
        <w:jc w:val="both"/>
        <w:rPr>
          <w:rFonts w:cs="Calibri"/>
          <w:color w:val="000000"/>
          <w:sz w:val="10"/>
          <w:szCs w:val="18"/>
          <w:lang w:val="pt-BR"/>
        </w:rPr>
      </w:pPr>
    </w:p>
    <w:p w14:paraId="068A94E4" w14:textId="77777777" w:rsidR="003D6BB9" w:rsidRPr="00475500" w:rsidRDefault="003D6BB9" w:rsidP="003E57D1">
      <w:pPr>
        <w:spacing w:after="0" w:line="240" w:lineRule="auto"/>
        <w:jc w:val="both"/>
        <w:rPr>
          <w:rFonts w:cs="Calibri"/>
          <w:color w:val="000000"/>
          <w:sz w:val="10"/>
          <w:szCs w:val="18"/>
          <w:lang w:val="pt-BR"/>
        </w:rPr>
      </w:pPr>
    </w:p>
    <w:p w14:paraId="63FEEA60" w14:textId="79D859EA" w:rsidR="00A64D39" w:rsidRPr="00B51584" w:rsidRDefault="00ED1EA3" w:rsidP="00A03861">
      <w:pPr>
        <w:pStyle w:val="TITULOVA"/>
        <w:rPr>
          <w:b/>
          <w:bCs/>
          <w:lang w:val="pt-BR"/>
        </w:rPr>
      </w:pPr>
      <w:bookmarkStart w:id="4" w:name="_Hlk119058420"/>
      <w:r w:rsidRPr="00B51584">
        <w:rPr>
          <w:b/>
          <w:bCs/>
          <w:lang w:val="pt-BR"/>
        </w:rPr>
        <w:t>PACOTE</w:t>
      </w:r>
      <w:r w:rsidR="009B3B33" w:rsidRPr="00B51584">
        <w:rPr>
          <w:b/>
          <w:bCs/>
          <w:lang w:val="pt-BR"/>
        </w:rPr>
        <w:t xml:space="preserve"> “</w:t>
      </w:r>
      <w:r w:rsidRPr="00B51584">
        <w:rPr>
          <w:b/>
          <w:bCs/>
          <w:lang w:val="pt-BR"/>
        </w:rPr>
        <w:t>MAIS SERVIÇOS</w:t>
      </w:r>
      <w:r w:rsidR="009B3B33" w:rsidRPr="00B51584">
        <w:rPr>
          <w:b/>
          <w:bCs/>
          <w:lang w:val="pt-BR"/>
        </w:rPr>
        <w:t>”</w:t>
      </w:r>
    </w:p>
    <w:bookmarkEnd w:id="4"/>
    <w:p w14:paraId="4572521F" w14:textId="77777777" w:rsidR="009B3B33" w:rsidRPr="00B51584" w:rsidRDefault="009B3B33" w:rsidP="00C4131F">
      <w:pPr>
        <w:pStyle w:val="VA"/>
        <w:rPr>
          <w:b/>
          <w:bCs/>
          <w:szCs w:val="18"/>
        </w:rPr>
      </w:pPr>
    </w:p>
    <w:p w14:paraId="4748074E" w14:textId="77777777" w:rsidR="00091485" w:rsidRPr="00B51584" w:rsidRDefault="00091485" w:rsidP="00C4131F">
      <w:pPr>
        <w:pStyle w:val="VA"/>
        <w:jc w:val="center"/>
        <w:rPr>
          <w:b/>
          <w:bCs/>
          <w:szCs w:val="18"/>
        </w:rPr>
      </w:pPr>
      <w:bookmarkStart w:id="5" w:name="_Hlk118449900"/>
      <w:r w:rsidRPr="00B51584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bookmarkEnd w:id="5"/>
      <w:r w:rsidRPr="00B51584">
        <w:rPr>
          <w:b/>
          <w:bCs/>
          <w:szCs w:val="18"/>
        </w:rPr>
        <w:t>:</w:t>
      </w:r>
    </w:p>
    <w:p w14:paraId="656EC612" w14:textId="77777777" w:rsidR="00C4131F" w:rsidRPr="00B51584" w:rsidRDefault="00C4131F" w:rsidP="00C4131F">
      <w:pPr>
        <w:pStyle w:val="VA"/>
        <w:jc w:val="center"/>
        <w:rPr>
          <w:b/>
          <w:bCs/>
          <w:szCs w:val="18"/>
        </w:rPr>
      </w:pPr>
    </w:p>
    <w:p w14:paraId="314D2450" w14:textId="3F41F332" w:rsidR="00091485" w:rsidRPr="00B51584" w:rsidRDefault="00C4131F" w:rsidP="00C4131F">
      <w:pPr>
        <w:pStyle w:val="VA"/>
        <w:rPr>
          <w:b/>
          <w:bCs/>
          <w:szCs w:val="18"/>
          <w:lang w:val="pt"/>
        </w:rPr>
      </w:pPr>
      <w:r w:rsidRPr="00B51584">
        <w:rPr>
          <w:b/>
          <w:bCs/>
          <w:szCs w:val="18"/>
          <w:lang w:val="pt"/>
        </w:rPr>
        <w:t xml:space="preserve">   </w:t>
      </w:r>
      <w:r w:rsidR="00091485" w:rsidRPr="00B51584">
        <w:rPr>
          <w:b/>
          <w:bCs/>
          <w:szCs w:val="18"/>
          <w:lang w:val="pt"/>
        </w:rPr>
        <w:t>. Iluminações de Paris</w:t>
      </w:r>
    </w:p>
    <w:p w14:paraId="7776D6E5" w14:textId="6C94AF40" w:rsidR="00091485" w:rsidRPr="00B51584" w:rsidRDefault="00C4131F" w:rsidP="00C4131F">
      <w:pPr>
        <w:pStyle w:val="VA"/>
        <w:rPr>
          <w:b/>
          <w:bCs/>
          <w:szCs w:val="18"/>
          <w:lang w:val="pt"/>
        </w:rPr>
      </w:pPr>
      <w:r w:rsidRPr="00B51584">
        <w:rPr>
          <w:b/>
          <w:bCs/>
          <w:szCs w:val="18"/>
          <w:lang w:val="pt"/>
        </w:rPr>
        <w:t xml:space="preserve">   </w:t>
      </w:r>
      <w:r w:rsidR="00091485" w:rsidRPr="00B51584">
        <w:rPr>
          <w:b/>
          <w:bCs/>
          <w:szCs w:val="18"/>
          <w:lang w:val="pt"/>
        </w:rPr>
        <w:t>. Visita do Palácio e jardins de Versalhes em Paris</w:t>
      </w:r>
    </w:p>
    <w:p w14:paraId="251EF41F" w14:textId="46809BBD" w:rsidR="00091485" w:rsidRPr="00B51584" w:rsidRDefault="00C4131F" w:rsidP="00C4131F">
      <w:pPr>
        <w:pStyle w:val="VA"/>
        <w:rPr>
          <w:b/>
          <w:bCs/>
          <w:szCs w:val="18"/>
          <w:lang w:val="pt"/>
        </w:rPr>
      </w:pPr>
      <w:r w:rsidRPr="00B51584">
        <w:rPr>
          <w:b/>
          <w:bCs/>
          <w:szCs w:val="18"/>
          <w:lang w:val="pt"/>
        </w:rPr>
        <w:t xml:space="preserve">   </w:t>
      </w:r>
      <w:r w:rsidR="00091485" w:rsidRPr="00B51584">
        <w:rPr>
          <w:b/>
          <w:bCs/>
          <w:szCs w:val="18"/>
          <w:lang w:val="pt"/>
        </w:rPr>
        <w:t>. Passeio de gôndola em Veneza</w:t>
      </w:r>
    </w:p>
    <w:p w14:paraId="2F881684" w14:textId="417F0629" w:rsidR="00091485" w:rsidRPr="00B51584" w:rsidRDefault="00484AAF" w:rsidP="00C4131F">
      <w:pPr>
        <w:pStyle w:val="VA"/>
        <w:rPr>
          <w:b/>
          <w:bCs/>
          <w:szCs w:val="18"/>
          <w:lang w:val="pt"/>
        </w:rPr>
      </w:pPr>
      <w:r w:rsidRPr="00B51584">
        <w:rPr>
          <w:b/>
          <w:bCs/>
          <w:szCs w:val="18"/>
          <w:lang w:val="pt"/>
        </w:rPr>
        <w:t xml:space="preserve">   </w:t>
      </w:r>
      <w:r w:rsidR="00091485" w:rsidRPr="00B51584">
        <w:rPr>
          <w:b/>
          <w:bCs/>
          <w:szCs w:val="18"/>
          <w:lang w:val="pt"/>
        </w:rPr>
        <w:t xml:space="preserve">. Visita Da Roma Barroca </w:t>
      </w:r>
    </w:p>
    <w:p w14:paraId="12D483D9" w14:textId="49232462" w:rsidR="00091485" w:rsidRPr="00B51584" w:rsidRDefault="00484AAF" w:rsidP="00C4131F">
      <w:pPr>
        <w:pStyle w:val="VA"/>
        <w:rPr>
          <w:b/>
          <w:bCs/>
          <w:szCs w:val="18"/>
          <w:lang w:val="pt"/>
        </w:rPr>
      </w:pPr>
      <w:r w:rsidRPr="00B51584">
        <w:rPr>
          <w:b/>
          <w:bCs/>
          <w:szCs w:val="18"/>
          <w:lang w:val="pt"/>
        </w:rPr>
        <w:t xml:space="preserve">   </w:t>
      </w:r>
      <w:r w:rsidR="00091485" w:rsidRPr="00B51584">
        <w:rPr>
          <w:b/>
          <w:bCs/>
          <w:szCs w:val="18"/>
          <w:lang w:val="pt"/>
        </w:rPr>
        <w:t>. Visita aos Museus Vaticanos em Roma</w:t>
      </w:r>
    </w:p>
    <w:p w14:paraId="7DD2D0A7" w14:textId="678A1527" w:rsidR="00091485" w:rsidRPr="00B51584" w:rsidRDefault="00484AAF" w:rsidP="00C4131F">
      <w:pPr>
        <w:pStyle w:val="VA"/>
        <w:rPr>
          <w:b/>
          <w:bCs/>
          <w:szCs w:val="18"/>
          <w:lang w:val="pt"/>
        </w:rPr>
      </w:pPr>
      <w:r w:rsidRPr="00B51584">
        <w:rPr>
          <w:b/>
          <w:bCs/>
          <w:szCs w:val="18"/>
          <w:lang w:val="pt"/>
        </w:rPr>
        <w:t xml:space="preserve">   </w:t>
      </w:r>
      <w:r w:rsidR="00091485" w:rsidRPr="00B51584">
        <w:rPr>
          <w:b/>
          <w:bCs/>
          <w:szCs w:val="18"/>
          <w:lang w:val="pt"/>
        </w:rPr>
        <w:t xml:space="preserve">. Visita de dia inteiro a Nápoles e Capri </w:t>
      </w:r>
    </w:p>
    <w:p w14:paraId="7124B81A" w14:textId="083B2EE8" w:rsidR="00091485" w:rsidRPr="002C7D09" w:rsidRDefault="00484AAF" w:rsidP="47046E0D">
      <w:pPr>
        <w:pStyle w:val="VA"/>
        <w:rPr>
          <w:b/>
          <w:bCs/>
        </w:rPr>
      </w:pPr>
      <w:r w:rsidRPr="002C7D09">
        <w:rPr>
          <w:b/>
          <w:bCs/>
        </w:rPr>
        <w:t xml:space="preserve">   </w:t>
      </w:r>
      <w:r w:rsidR="00091485" w:rsidRPr="002C7D09">
        <w:rPr>
          <w:b/>
          <w:bCs/>
        </w:rPr>
        <w:t>. 1 Jantar especial com música em Roma (dia 1</w:t>
      </w:r>
      <w:r w:rsidR="00E70C07" w:rsidRPr="002C7D09">
        <w:rPr>
          <w:b/>
          <w:bCs/>
        </w:rPr>
        <w:t>1</w:t>
      </w:r>
      <w:r w:rsidR="00091485" w:rsidRPr="002C7D09">
        <w:rPr>
          <w:b/>
          <w:bCs/>
        </w:rPr>
        <w:t xml:space="preserve">) no </w:t>
      </w:r>
      <w:proofErr w:type="spellStart"/>
      <w:r w:rsidR="00091485" w:rsidRPr="002C7D09">
        <w:rPr>
          <w:b/>
          <w:bCs/>
        </w:rPr>
        <w:t>Rte</w:t>
      </w:r>
      <w:proofErr w:type="spellEnd"/>
      <w:r w:rsidR="00091485" w:rsidRPr="002C7D09">
        <w:rPr>
          <w:b/>
          <w:bCs/>
        </w:rPr>
        <w:t>. "Termas do Coliseu</w:t>
      </w:r>
      <w:r w:rsidR="00CE6898" w:rsidRPr="002C7D09">
        <w:rPr>
          <w:b/>
          <w:bCs/>
        </w:rPr>
        <w:t>”</w:t>
      </w:r>
      <w:r w:rsidR="0059634C" w:rsidRPr="002C7D09">
        <w:rPr>
          <w:b/>
          <w:bCs/>
        </w:rPr>
        <w:t xml:space="preserve"> ou similar</w:t>
      </w:r>
      <w:r w:rsidR="00091485" w:rsidRPr="002C7D09">
        <w:rPr>
          <w:b/>
          <w:bCs/>
        </w:rPr>
        <w:t>.</w:t>
      </w:r>
    </w:p>
    <w:p w14:paraId="00A1C57D" w14:textId="1B326A5C" w:rsidR="00A64D39" w:rsidRPr="002C7D09" w:rsidRDefault="00484AAF" w:rsidP="00C4131F">
      <w:pPr>
        <w:pStyle w:val="VA"/>
        <w:rPr>
          <w:b/>
          <w:bCs/>
          <w:szCs w:val="18"/>
        </w:rPr>
      </w:pPr>
      <w:r w:rsidRPr="002C7D09">
        <w:rPr>
          <w:b/>
          <w:bCs/>
          <w:szCs w:val="18"/>
        </w:rPr>
        <w:t xml:space="preserve">   </w:t>
      </w:r>
      <w:r w:rsidR="00A64D39" w:rsidRPr="002C7D09">
        <w:rPr>
          <w:b/>
          <w:bCs/>
          <w:szCs w:val="18"/>
        </w:rPr>
        <w:t xml:space="preserve">. </w:t>
      </w:r>
      <w:r w:rsidR="00E70C07" w:rsidRPr="002C7D09">
        <w:rPr>
          <w:b/>
          <w:bCs/>
          <w:szCs w:val="18"/>
        </w:rPr>
        <w:t>1</w:t>
      </w:r>
      <w:r w:rsidR="00A64D39" w:rsidRPr="002C7D09">
        <w:rPr>
          <w:b/>
          <w:bCs/>
          <w:szCs w:val="18"/>
        </w:rPr>
        <w:t xml:space="preserve"> </w:t>
      </w:r>
      <w:r w:rsidR="00091485" w:rsidRPr="002C7D09">
        <w:rPr>
          <w:b/>
          <w:bCs/>
          <w:szCs w:val="18"/>
        </w:rPr>
        <w:t>jantar</w:t>
      </w:r>
      <w:r w:rsidR="00EF50F6" w:rsidRPr="002C7D09">
        <w:rPr>
          <w:b/>
          <w:bCs/>
          <w:szCs w:val="18"/>
        </w:rPr>
        <w:t xml:space="preserve"> (</w:t>
      </w:r>
      <w:r w:rsidR="00A64D39" w:rsidRPr="002C7D09">
        <w:rPr>
          <w:b/>
          <w:bCs/>
          <w:szCs w:val="18"/>
        </w:rPr>
        <w:t>d</w:t>
      </w:r>
      <w:r w:rsidR="00091485" w:rsidRPr="002C7D09">
        <w:rPr>
          <w:b/>
          <w:bCs/>
          <w:szCs w:val="18"/>
        </w:rPr>
        <w:t>i</w:t>
      </w:r>
      <w:r w:rsidR="00A64D39" w:rsidRPr="002C7D09">
        <w:rPr>
          <w:b/>
          <w:bCs/>
          <w:szCs w:val="18"/>
        </w:rPr>
        <w:t xml:space="preserve">a </w:t>
      </w:r>
      <w:r w:rsidR="00E70C07" w:rsidRPr="002C7D09">
        <w:rPr>
          <w:b/>
          <w:bCs/>
          <w:szCs w:val="18"/>
        </w:rPr>
        <w:t>7</w:t>
      </w:r>
      <w:r w:rsidR="00A64D39" w:rsidRPr="002C7D09">
        <w:rPr>
          <w:b/>
          <w:bCs/>
          <w:szCs w:val="18"/>
        </w:rPr>
        <w:t xml:space="preserve">) </w:t>
      </w:r>
    </w:p>
    <w:p w14:paraId="59220DF9" w14:textId="77777777" w:rsidR="00442C87" w:rsidRPr="00DF194E" w:rsidRDefault="00442C87">
      <w:pPr>
        <w:spacing w:after="0" w:line="100" w:lineRule="atLeast"/>
        <w:rPr>
          <w:rFonts w:cs="Calibri"/>
          <w:b/>
          <w:bCs/>
          <w:color w:val="FFFFFF" w:themeColor="background1"/>
          <w:sz w:val="19"/>
          <w:szCs w:val="19"/>
          <w:lang w:val="pt-BR"/>
        </w:rPr>
      </w:pPr>
    </w:p>
    <w:p w14:paraId="2BF75C75" w14:textId="77777777" w:rsidR="003D6BB9" w:rsidRPr="00EE438A" w:rsidRDefault="003D6BB9" w:rsidP="00E765E8">
      <w:pPr>
        <w:pStyle w:val="Ttulo"/>
        <w:rPr>
          <w:lang w:val="pt-BR"/>
        </w:rPr>
      </w:pPr>
    </w:p>
    <w:p w14:paraId="3C468082" w14:textId="77777777" w:rsidR="003D6BB9" w:rsidRPr="00EE438A" w:rsidRDefault="003D6BB9" w:rsidP="00E765E8">
      <w:pPr>
        <w:pStyle w:val="Ttulo"/>
        <w:rPr>
          <w:lang w:val="pt-BR"/>
        </w:rPr>
      </w:pPr>
    </w:p>
    <w:p w14:paraId="21E5033F" w14:textId="77777777" w:rsidR="003D6BB9" w:rsidRPr="00EE438A" w:rsidRDefault="003D6BB9" w:rsidP="00E765E8">
      <w:pPr>
        <w:pStyle w:val="Ttulo"/>
        <w:rPr>
          <w:lang w:val="pt-BR"/>
        </w:rPr>
      </w:pPr>
    </w:p>
    <w:p w14:paraId="2C33060A" w14:textId="77777777" w:rsidR="003D6BB9" w:rsidRPr="00EE438A" w:rsidRDefault="003D6BB9" w:rsidP="00E765E8">
      <w:pPr>
        <w:pStyle w:val="Ttulo"/>
        <w:rPr>
          <w:lang w:val="pt-BR"/>
        </w:rPr>
      </w:pPr>
    </w:p>
    <w:p w14:paraId="689ECEEC" w14:textId="77777777" w:rsidR="003D6BB9" w:rsidRPr="00EE438A" w:rsidRDefault="003D6BB9" w:rsidP="00E765E8">
      <w:pPr>
        <w:pStyle w:val="Ttulo"/>
        <w:rPr>
          <w:lang w:val="pt-BR"/>
        </w:rPr>
      </w:pPr>
    </w:p>
    <w:p w14:paraId="1212922A" w14:textId="101A4329" w:rsidR="008868A6" w:rsidRPr="00EE438A" w:rsidRDefault="00091485" w:rsidP="00E765E8">
      <w:pPr>
        <w:pStyle w:val="Ttulo"/>
        <w:rPr>
          <w:lang w:val="pt-BR"/>
        </w:rPr>
      </w:pPr>
      <w:r w:rsidRPr="00EE438A">
        <w:rPr>
          <w:lang w:val="pt-BR"/>
        </w:rPr>
        <w:lastRenderedPageBreak/>
        <w:t>Datas</w:t>
      </w:r>
      <w:r w:rsidR="008868A6" w:rsidRPr="00EE438A">
        <w:rPr>
          <w:lang w:val="pt-BR"/>
        </w:rPr>
        <w:t xml:space="preserve"> de </w:t>
      </w:r>
      <w:r w:rsidR="00EE438A" w:rsidRPr="00EE438A">
        <w:rPr>
          <w:lang w:val="pt-BR"/>
        </w:rPr>
        <w:t>início</w:t>
      </w:r>
    </w:p>
    <w:p w14:paraId="47FDD41C" w14:textId="77777777" w:rsidR="00E765E8" w:rsidRPr="00EE438A" w:rsidRDefault="00E765E8" w:rsidP="00E765E8">
      <w:pPr>
        <w:pStyle w:val="Ttulo"/>
        <w:spacing w:after="0"/>
        <w:rPr>
          <w:lang w:val="pt-BR"/>
        </w:rPr>
      </w:pPr>
    </w:p>
    <w:p w14:paraId="45478895" w14:textId="77777777" w:rsidR="008F367D" w:rsidRPr="002C7D09" w:rsidRDefault="008F367D" w:rsidP="008F367D">
      <w:pPr>
        <w:pStyle w:val="Ttulo"/>
        <w:spacing w:after="0"/>
        <w:rPr>
          <w:lang w:val="pt-BR"/>
        </w:rPr>
      </w:pPr>
      <w:r w:rsidRPr="002C7D09">
        <w:rPr>
          <w:lang w:val="pt-BR"/>
        </w:rPr>
        <w:t>2026</w:t>
      </w:r>
    </w:p>
    <w:p w14:paraId="644F881B" w14:textId="77777777" w:rsidR="008F367D" w:rsidRPr="002C7D09" w:rsidRDefault="008F367D" w:rsidP="008F367D">
      <w:pPr>
        <w:spacing w:after="0" w:line="240" w:lineRule="auto"/>
        <w:rPr>
          <w:bCs/>
          <w:sz w:val="18"/>
          <w:szCs w:val="18"/>
        </w:rPr>
      </w:pPr>
      <w:r w:rsidRPr="002C7D09">
        <w:rPr>
          <w:b/>
          <w:sz w:val="18"/>
          <w:szCs w:val="18"/>
        </w:rPr>
        <w:t>Abr</w:t>
      </w:r>
      <w:r w:rsidRPr="002C7D09">
        <w:rPr>
          <w:sz w:val="18"/>
          <w:szCs w:val="18"/>
        </w:rPr>
        <w:t xml:space="preserve">   06, 20</w:t>
      </w:r>
    </w:p>
    <w:p w14:paraId="5A2554B1" w14:textId="6ED1DD59" w:rsidR="008F367D" w:rsidRPr="002C7D09" w:rsidRDefault="008F367D" w:rsidP="008F367D">
      <w:pPr>
        <w:spacing w:after="0" w:line="240" w:lineRule="auto"/>
        <w:rPr>
          <w:bCs/>
          <w:color w:val="000000"/>
          <w:sz w:val="18"/>
          <w:szCs w:val="18"/>
          <w:lang w:val="en-AU"/>
        </w:rPr>
      </w:pPr>
      <w:proofErr w:type="gramStart"/>
      <w:r w:rsidRPr="002C7D09">
        <w:rPr>
          <w:b/>
          <w:sz w:val="18"/>
          <w:szCs w:val="18"/>
          <w:lang w:val="en-AU"/>
        </w:rPr>
        <w:t xml:space="preserve">Mai  </w:t>
      </w:r>
      <w:r w:rsidRPr="002C7D09">
        <w:rPr>
          <w:bCs/>
          <w:sz w:val="18"/>
          <w:szCs w:val="18"/>
          <w:lang w:val="en-AU"/>
        </w:rPr>
        <w:t>04</w:t>
      </w:r>
      <w:proofErr w:type="gramEnd"/>
      <w:r w:rsidRPr="002C7D09">
        <w:rPr>
          <w:bCs/>
          <w:sz w:val="18"/>
          <w:szCs w:val="18"/>
          <w:lang w:val="en-AU"/>
        </w:rPr>
        <w:t>, 18</w:t>
      </w:r>
    </w:p>
    <w:p w14:paraId="652EDED1" w14:textId="77777777" w:rsidR="008F367D" w:rsidRPr="002C7D09" w:rsidRDefault="008F367D" w:rsidP="008F367D">
      <w:pPr>
        <w:spacing w:after="0" w:line="240" w:lineRule="auto"/>
        <w:rPr>
          <w:sz w:val="18"/>
          <w:szCs w:val="18"/>
          <w:lang w:val="en-AU"/>
        </w:rPr>
      </w:pPr>
      <w:r w:rsidRPr="002C7D09">
        <w:rPr>
          <w:b/>
          <w:sz w:val="18"/>
          <w:szCs w:val="18"/>
          <w:lang w:val="en-AU"/>
        </w:rPr>
        <w:t xml:space="preserve">Jun  </w:t>
      </w:r>
      <w:r w:rsidRPr="002C7D09">
        <w:rPr>
          <w:bCs/>
          <w:sz w:val="14"/>
          <w:szCs w:val="14"/>
          <w:lang w:val="en-AU"/>
        </w:rPr>
        <w:t xml:space="preserve">  </w:t>
      </w:r>
      <w:r w:rsidRPr="002C7D09">
        <w:rPr>
          <w:sz w:val="18"/>
          <w:szCs w:val="18"/>
          <w:lang w:val="en-AU"/>
        </w:rPr>
        <w:t>01, 15, 29</w:t>
      </w:r>
    </w:p>
    <w:p w14:paraId="5226F3EE" w14:textId="77777777" w:rsidR="008F367D" w:rsidRPr="002C7D09" w:rsidRDefault="008F367D" w:rsidP="008F367D">
      <w:pPr>
        <w:spacing w:after="0" w:line="240" w:lineRule="auto"/>
        <w:rPr>
          <w:bCs/>
          <w:sz w:val="18"/>
          <w:szCs w:val="18"/>
          <w:lang w:val="en-AU"/>
        </w:rPr>
      </w:pPr>
      <w:r w:rsidRPr="002C7D09">
        <w:rPr>
          <w:b/>
          <w:sz w:val="18"/>
          <w:szCs w:val="18"/>
          <w:lang w:val="en-AU"/>
        </w:rPr>
        <w:t>Jul</w:t>
      </w:r>
      <w:r w:rsidRPr="002C7D09">
        <w:rPr>
          <w:sz w:val="18"/>
          <w:szCs w:val="18"/>
          <w:lang w:val="en-AU"/>
        </w:rPr>
        <w:t xml:space="preserve">    </w:t>
      </w:r>
      <w:r w:rsidRPr="002C7D09">
        <w:rPr>
          <w:bCs/>
          <w:sz w:val="14"/>
          <w:szCs w:val="14"/>
          <w:lang w:val="en-AU"/>
        </w:rPr>
        <w:t xml:space="preserve"> </w:t>
      </w:r>
      <w:r w:rsidRPr="002C7D09">
        <w:rPr>
          <w:sz w:val="18"/>
          <w:szCs w:val="18"/>
          <w:lang w:val="en-AU"/>
        </w:rPr>
        <w:t>13, 27</w:t>
      </w:r>
    </w:p>
    <w:p w14:paraId="3B68E2E7" w14:textId="77777777" w:rsidR="008F367D" w:rsidRPr="002C7D09" w:rsidRDefault="008F367D" w:rsidP="008F367D">
      <w:pPr>
        <w:spacing w:after="0" w:line="240" w:lineRule="auto"/>
        <w:rPr>
          <w:sz w:val="18"/>
          <w:szCs w:val="18"/>
          <w:lang w:val="en-US"/>
        </w:rPr>
      </w:pPr>
      <w:r w:rsidRPr="002C7D09">
        <w:rPr>
          <w:b/>
          <w:sz w:val="18"/>
          <w:szCs w:val="18"/>
          <w:lang w:val="en-US"/>
        </w:rPr>
        <w:t>Ago</w:t>
      </w:r>
      <w:r w:rsidRPr="002C7D09">
        <w:rPr>
          <w:sz w:val="18"/>
          <w:szCs w:val="18"/>
          <w:lang w:val="en-US"/>
        </w:rPr>
        <w:t xml:space="preserve"> </w:t>
      </w:r>
      <w:r w:rsidRPr="002C7D09">
        <w:rPr>
          <w:bCs/>
          <w:sz w:val="14"/>
          <w:szCs w:val="14"/>
          <w:lang w:val="en-US"/>
        </w:rPr>
        <w:t xml:space="preserve">  </w:t>
      </w:r>
      <w:r w:rsidRPr="002C7D09">
        <w:rPr>
          <w:sz w:val="18"/>
          <w:szCs w:val="18"/>
          <w:lang w:val="en-US"/>
        </w:rPr>
        <w:t>10, 24</w:t>
      </w:r>
    </w:p>
    <w:p w14:paraId="41D591E8" w14:textId="3101AC8E" w:rsidR="008F367D" w:rsidRPr="002C7D09" w:rsidRDefault="008F367D" w:rsidP="008F367D">
      <w:pPr>
        <w:spacing w:after="0" w:line="240" w:lineRule="auto"/>
        <w:rPr>
          <w:bCs/>
          <w:sz w:val="18"/>
          <w:szCs w:val="18"/>
          <w:lang w:val="en-US"/>
        </w:rPr>
      </w:pPr>
      <w:r w:rsidRPr="002C7D09">
        <w:rPr>
          <w:b/>
          <w:sz w:val="18"/>
          <w:szCs w:val="18"/>
          <w:lang w:val="en-US"/>
        </w:rPr>
        <w:t>Set</w:t>
      </w:r>
      <w:r w:rsidRPr="002C7D09">
        <w:rPr>
          <w:bCs/>
          <w:sz w:val="18"/>
          <w:szCs w:val="18"/>
          <w:lang w:val="en-US"/>
        </w:rPr>
        <w:t xml:space="preserve">   07, 21</w:t>
      </w:r>
    </w:p>
    <w:p w14:paraId="394B50E4" w14:textId="0EC6F207" w:rsidR="008F367D" w:rsidRPr="002C7D09" w:rsidRDefault="008F367D" w:rsidP="008F367D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2C7D09">
        <w:rPr>
          <w:b/>
          <w:sz w:val="18"/>
          <w:szCs w:val="18"/>
          <w:lang w:val="en-US"/>
        </w:rPr>
        <w:t xml:space="preserve">Out  </w:t>
      </w:r>
      <w:r w:rsidRPr="002C7D09">
        <w:rPr>
          <w:sz w:val="18"/>
          <w:szCs w:val="18"/>
          <w:lang w:val="en-US"/>
        </w:rPr>
        <w:t xml:space="preserve"> 05, 19</w:t>
      </w:r>
    </w:p>
    <w:p w14:paraId="196B0BFA" w14:textId="77777777" w:rsidR="008F367D" w:rsidRPr="002C7D09" w:rsidRDefault="008F367D" w:rsidP="008F367D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proofErr w:type="gramStart"/>
      <w:r w:rsidRPr="002C7D09">
        <w:rPr>
          <w:b/>
          <w:sz w:val="18"/>
          <w:szCs w:val="18"/>
          <w:lang w:val="en-US"/>
        </w:rPr>
        <w:t xml:space="preserve">Nov </w:t>
      </w:r>
      <w:r w:rsidRPr="002C7D09">
        <w:rPr>
          <w:b/>
          <w:bCs/>
          <w:color w:val="FF0000"/>
          <w:sz w:val="18"/>
          <w:szCs w:val="18"/>
          <w:lang w:val="en-US"/>
        </w:rPr>
        <w:t xml:space="preserve"> 02</w:t>
      </w:r>
      <w:proofErr w:type="gramEnd"/>
      <w:r w:rsidRPr="002C7D09">
        <w:rPr>
          <w:b/>
          <w:bCs/>
          <w:color w:val="FF0000"/>
          <w:sz w:val="18"/>
          <w:szCs w:val="18"/>
          <w:lang w:val="en-US"/>
        </w:rPr>
        <w:t>, 16, 30</w:t>
      </w:r>
    </w:p>
    <w:p w14:paraId="3AB744CC" w14:textId="223E93D6" w:rsidR="008F367D" w:rsidRPr="002C7D09" w:rsidRDefault="008F367D" w:rsidP="008F367D">
      <w:pPr>
        <w:spacing w:after="0" w:line="240" w:lineRule="auto"/>
        <w:rPr>
          <w:b/>
          <w:bCs/>
          <w:color w:val="FF3366"/>
          <w:sz w:val="18"/>
          <w:szCs w:val="18"/>
          <w:lang w:val="en-US"/>
        </w:rPr>
      </w:pPr>
      <w:r w:rsidRPr="002C7D09">
        <w:rPr>
          <w:b/>
          <w:sz w:val="18"/>
          <w:szCs w:val="18"/>
          <w:lang w:val="en-US"/>
        </w:rPr>
        <w:t xml:space="preserve">Dez    </w:t>
      </w:r>
      <w:r w:rsidRPr="002C7D09">
        <w:rPr>
          <w:b/>
          <w:bCs/>
          <w:color w:val="FF0000"/>
          <w:sz w:val="18"/>
          <w:szCs w:val="18"/>
          <w:lang w:val="en-US"/>
        </w:rPr>
        <w:t>14, 28</w:t>
      </w:r>
    </w:p>
    <w:p w14:paraId="23D70AD2" w14:textId="77777777" w:rsidR="008F367D" w:rsidRPr="002C7D09" w:rsidRDefault="008F367D" w:rsidP="008F367D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0BC6E36C" w14:textId="77777777" w:rsidR="008F367D" w:rsidRPr="002C7D09" w:rsidRDefault="008F367D" w:rsidP="008F367D">
      <w:pPr>
        <w:pStyle w:val="Ttulo"/>
        <w:spacing w:after="0"/>
        <w:rPr>
          <w:lang w:val="en-US"/>
        </w:rPr>
      </w:pPr>
      <w:r w:rsidRPr="002C7D09">
        <w:rPr>
          <w:lang w:val="en-US"/>
        </w:rPr>
        <w:t>2027</w:t>
      </w:r>
    </w:p>
    <w:p w14:paraId="680F647F" w14:textId="76C9D041" w:rsidR="008F367D" w:rsidRPr="002C7D09" w:rsidRDefault="008F367D" w:rsidP="008F367D">
      <w:pPr>
        <w:spacing w:after="0" w:line="240" w:lineRule="auto"/>
        <w:rPr>
          <w:b/>
          <w:bCs/>
          <w:color w:val="FF0000"/>
          <w:sz w:val="18"/>
          <w:szCs w:val="18"/>
          <w:lang w:val="en-US"/>
        </w:rPr>
      </w:pPr>
      <w:r w:rsidRPr="002C7D09">
        <w:rPr>
          <w:b/>
          <w:sz w:val="18"/>
          <w:szCs w:val="18"/>
          <w:lang w:val="en-US"/>
        </w:rPr>
        <w:t xml:space="preserve">Jan   </w:t>
      </w:r>
      <w:r w:rsidRPr="002C7D09">
        <w:rPr>
          <w:b/>
          <w:bCs/>
          <w:color w:val="FF0000"/>
          <w:sz w:val="18"/>
          <w:szCs w:val="18"/>
          <w:lang w:val="en-US"/>
        </w:rPr>
        <w:t>11, 25</w:t>
      </w:r>
    </w:p>
    <w:p w14:paraId="318F5A2B" w14:textId="451C8120" w:rsidR="008F367D" w:rsidRPr="002C7D09" w:rsidRDefault="008F367D" w:rsidP="008F367D">
      <w:pPr>
        <w:spacing w:after="0" w:line="240" w:lineRule="auto"/>
        <w:rPr>
          <w:b/>
          <w:bCs/>
          <w:color w:val="FF0000"/>
          <w:sz w:val="18"/>
          <w:szCs w:val="18"/>
          <w:lang w:val="pt-BR"/>
        </w:rPr>
      </w:pPr>
      <w:proofErr w:type="spellStart"/>
      <w:r w:rsidRPr="002C7D09">
        <w:rPr>
          <w:b/>
          <w:sz w:val="18"/>
          <w:szCs w:val="18"/>
          <w:lang w:val="pt-BR"/>
        </w:rPr>
        <w:t>Fev</w:t>
      </w:r>
      <w:proofErr w:type="spellEnd"/>
      <w:r w:rsidRPr="002C7D09">
        <w:rPr>
          <w:b/>
          <w:sz w:val="18"/>
          <w:szCs w:val="18"/>
          <w:lang w:val="pt-BR"/>
        </w:rPr>
        <w:t xml:space="preserve">   </w:t>
      </w:r>
      <w:r w:rsidRPr="002C7D09">
        <w:rPr>
          <w:b/>
          <w:bCs/>
          <w:color w:val="FF0000"/>
          <w:sz w:val="18"/>
          <w:szCs w:val="18"/>
          <w:lang w:val="pt-BR"/>
        </w:rPr>
        <w:t>08, 22</w:t>
      </w:r>
    </w:p>
    <w:p w14:paraId="6382EB07" w14:textId="77777777" w:rsidR="008F367D" w:rsidRPr="00A057EC" w:rsidRDefault="008F367D" w:rsidP="008F367D">
      <w:pPr>
        <w:widowControl w:val="0"/>
        <w:autoSpaceDE w:val="0"/>
        <w:spacing w:after="0" w:line="240" w:lineRule="auto"/>
        <w:rPr>
          <w:bCs/>
          <w:sz w:val="18"/>
          <w:szCs w:val="18"/>
          <w:lang w:val="pt-BR"/>
        </w:rPr>
      </w:pPr>
      <w:proofErr w:type="gramStart"/>
      <w:r w:rsidRPr="002C7D09">
        <w:rPr>
          <w:b/>
          <w:sz w:val="18"/>
          <w:szCs w:val="18"/>
          <w:lang w:val="pt-BR"/>
        </w:rPr>
        <w:t xml:space="preserve">Mar  </w:t>
      </w:r>
      <w:r w:rsidRPr="002C7D09">
        <w:rPr>
          <w:b/>
          <w:color w:val="FF0000"/>
          <w:sz w:val="18"/>
          <w:szCs w:val="18"/>
          <w:lang w:val="pt-BR"/>
        </w:rPr>
        <w:t>01</w:t>
      </w:r>
      <w:proofErr w:type="gramEnd"/>
      <w:r w:rsidRPr="002C7D09">
        <w:rPr>
          <w:b/>
          <w:color w:val="FF0000"/>
          <w:sz w:val="18"/>
          <w:szCs w:val="18"/>
          <w:lang w:val="pt-BR"/>
        </w:rPr>
        <w:t xml:space="preserve">, </w:t>
      </w:r>
      <w:r w:rsidRPr="002C7D09">
        <w:rPr>
          <w:bCs/>
          <w:sz w:val="18"/>
          <w:szCs w:val="18"/>
          <w:lang w:val="pt-BR"/>
        </w:rPr>
        <w:t>29</w:t>
      </w:r>
    </w:p>
    <w:p w14:paraId="7879AE4B" w14:textId="77777777" w:rsidR="00164DB1" w:rsidRPr="0002247E" w:rsidRDefault="00164DB1" w:rsidP="007A6BF1">
      <w:pPr>
        <w:widowControl w:val="0"/>
        <w:autoSpaceDE w:val="0"/>
        <w:spacing w:after="0" w:line="240" w:lineRule="auto"/>
        <w:rPr>
          <w:b/>
          <w:sz w:val="18"/>
          <w:szCs w:val="18"/>
          <w:lang w:val="pt-BR"/>
        </w:rPr>
      </w:pPr>
    </w:p>
    <w:p w14:paraId="2DA83DD7" w14:textId="572A37E4" w:rsidR="00F972D1" w:rsidRDefault="008868A6" w:rsidP="00164DB1">
      <w:pPr>
        <w:autoSpaceDE w:val="0"/>
        <w:spacing w:after="0" w:line="240" w:lineRule="auto"/>
        <w:rPr>
          <w:rFonts w:eastAsia="Lucida Sans Unicode" w:cs="Calibri"/>
          <w:color w:val="000000"/>
          <w:kern w:val="0"/>
          <w:sz w:val="20"/>
          <w:szCs w:val="24"/>
          <w:lang w:val="pt-BR" w:eastAsia="en-US" w:bidi="en-US"/>
        </w:rPr>
      </w:pPr>
      <w:r w:rsidRPr="0002247E">
        <w:rPr>
          <w:b/>
          <w:bCs/>
          <w:sz w:val="18"/>
          <w:szCs w:val="18"/>
          <w:lang w:val="pt-BR"/>
        </w:rPr>
        <w:t>Temporada alta</w:t>
      </w:r>
      <w:r w:rsidR="002320E0">
        <w:rPr>
          <w:b/>
          <w:bCs/>
          <w:sz w:val="18"/>
          <w:szCs w:val="18"/>
          <w:lang w:val="pt-BR"/>
        </w:rPr>
        <w:t xml:space="preserve"> // </w:t>
      </w:r>
      <w:r w:rsidRPr="00091485">
        <w:rPr>
          <w:b/>
          <w:bCs/>
          <w:color w:val="FF0000"/>
          <w:sz w:val="18"/>
          <w:szCs w:val="18"/>
          <w:lang w:val="pt-BR"/>
        </w:rPr>
        <w:t>Temporada ba</w:t>
      </w:r>
      <w:r w:rsidR="00091485" w:rsidRPr="00091485">
        <w:rPr>
          <w:b/>
          <w:bCs/>
          <w:color w:val="FF0000"/>
          <w:sz w:val="18"/>
          <w:szCs w:val="18"/>
          <w:lang w:val="pt-BR"/>
        </w:rPr>
        <w:t>ixa</w:t>
      </w: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850"/>
        <w:gridCol w:w="851"/>
        <w:gridCol w:w="850"/>
        <w:gridCol w:w="709"/>
      </w:tblGrid>
      <w:tr w:rsidR="00C2572E" w:rsidRPr="009A00DD" w14:paraId="24F2C300" w14:textId="77777777" w:rsidTr="00652B35">
        <w:tc>
          <w:tcPr>
            <w:tcW w:w="4962" w:type="dxa"/>
            <w:tcBorders>
              <w:bottom w:val="single" w:sz="2" w:space="0" w:color="000000" w:themeColor="text1"/>
              <w:right w:val="single" w:sz="2" w:space="0" w:color="000000" w:themeColor="text1"/>
            </w:tcBorders>
          </w:tcPr>
          <w:p w14:paraId="56FFAEBB" w14:textId="77777777" w:rsidR="00C2572E" w:rsidRPr="003340CB" w:rsidRDefault="00C2572E" w:rsidP="00652B35">
            <w:pPr>
              <w:snapToGrid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1701" w:type="dxa"/>
            <w:gridSpan w:val="2"/>
            <w:tcBorders>
              <w:top w:val="single" w:sz="1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</w:tcPr>
          <w:p w14:paraId="29DF23B6" w14:textId="77777777" w:rsidR="00C2572E" w:rsidRPr="00532E28" w:rsidRDefault="00C2572E" w:rsidP="00652B3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9"/>
                <w:szCs w:val="19"/>
              </w:rPr>
            </w:pPr>
            <w:r w:rsidRPr="00532E28">
              <w:rPr>
                <w:rFonts w:cs="Calibri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59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</w:tcPr>
          <w:p w14:paraId="7069C68B" w14:textId="343B3DC0" w:rsidR="00C2572E" w:rsidRPr="00532E28" w:rsidRDefault="00C2572E" w:rsidP="00652B3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19"/>
                <w:szCs w:val="19"/>
              </w:rPr>
            </w:pPr>
            <w:r w:rsidRPr="00532E28">
              <w:rPr>
                <w:rFonts w:cs="Calibri"/>
                <w:b/>
                <w:bCs/>
                <w:color w:val="FF0000"/>
                <w:sz w:val="19"/>
                <w:szCs w:val="19"/>
              </w:rPr>
              <w:t>Temp. Ba</w:t>
            </w:r>
            <w:r>
              <w:rPr>
                <w:rFonts w:cs="Calibri"/>
                <w:b/>
                <w:bCs/>
                <w:color w:val="FF0000"/>
                <w:sz w:val="19"/>
                <w:szCs w:val="19"/>
              </w:rPr>
              <w:t>ix</w:t>
            </w:r>
            <w:r w:rsidRPr="00532E28">
              <w:rPr>
                <w:rFonts w:cs="Calibri"/>
                <w:b/>
                <w:bCs/>
                <w:color w:val="FF0000"/>
                <w:sz w:val="19"/>
                <w:szCs w:val="19"/>
              </w:rPr>
              <w:t>a</w:t>
            </w:r>
          </w:p>
        </w:tc>
      </w:tr>
      <w:tr w:rsidR="00C2572E" w:rsidRPr="009A00DD" w14:paraId="0571BF41" w14:textId="77777777" w:rsidTr="00652B35">
        <w:tc>
          <w:tcPr>
            <w:tcW w:w="4962" w:type="dxa"/>
            <w:tcBorders>
              <w:top w:val="single" w:sz="2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102F9E43" w14:textId="5A2CDF5F" w:rsidR="00C2572E" w:rsidRPr="00C2572E" w:rsidRDefault="00C2572E" w:rsidP="00652B35">
            <w:pPr>
              <w:pStyle w:val="Ttulo"/>
              <w:rPr>
                <w:lang w:val="pt-BR"/>
              </w:rPr>
            </w:pPr>
            <w:r w:rsidRPr="00EE438A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DD719DA" w14:textId="493C5825" w:rsidR="00C2572E" w:rsidRPr="009A00DD" w:rsidRDefault="00C2572E" w:rsidP="00652B3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9A00DD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962ED7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9A00DD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0078BCD" w14:textId="77777777" w:rsidR="00C2572E" w:rsidRPr="009A00DD" w:rsidRDefault="00C2572E" w:rsidP="00652B3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9A00DD">
              <w:rPr>
                <w:rFonts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9A00DD">
              <w:rPr>
                <w:rFonts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2" w:space="0" w:color="000000" w:themeColor="text1"/>
            </w:tcBorders>
            <w:vAlign w:val="center"/>
          </w:tcPr>
          <w:p w14:paraId="0C8AF584" w14:textId="60656D1A" w:rsidR="00C2572E" w:rsidRPr="009A00DD" w:rsidRDefault="00C2572E" w:rsidP="00652B3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proofErr w:type="spellStart"/>
            <w:r w:rsidRPr="009A00DD">
              <w:rPr>
                <w:rFonts w:cs="Calibri"/>
                <w:b/>
                <w:bCs/>
                <w:sz w:val="18"/>
                <w:szCs w:val="18"/>
              </w:rPr>
              <w:t>D</w:t>
            </w:r>
            <w:r w:rsidR="00962ED7">
              <w:rPr>
                <w:rFonts w:cs="Calibri"/>
                <w:b/>
                <w:bCs/>
                <w:sz w:val="18"/>
                <w:szCs w:val="18"/>
              </w:rPr>
              <w:t>p</w:t>
            </w:r>
            <w:r w:rsidRPr="009A00DD">
              <w:rPr>
                <w:rFonts w:cs="Calibri"/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left w:val="single" w:sz="2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49F98BB7" w14:textId="77777777" w:rsidR="00C2572E" w:rsidRPr="009A00DD" w:rsidRDefault="00C2572E" w:rsidP="00652B35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</w:rPr>
            </w:pPr>
            <w:r w:rsidRPr="009A00DD">
              <w:rPr>
                <w:rFonts w:cs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9A00DD">
              <w:rPr>
                <w:rFonts w:cs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0E5CEA" w:rsidRPr="00A057EC" w14:paraId="0E4B20BF" w14:textId="77777777" w:rsidTr="003C2F09">
        <w:tc>
          <w:tcPr>
            <w:tcW w:w="496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77C2D6EF" w14:textId="1B311197" w:rsidR="000E5CEA" w:rsidRPr="00A057EC" w:rsidRDefault="000E5CEA" w:rsidP="000E5CEA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 w:eastAsia="en-US" w:bidi="en-US"/>
              </w:rPr>
            </w:pPr>
            <w:r w:rsidRPr="00A057EC">
              <w:rPr>
                <w:rFonts w:cs="Calibri"/>
                <w:b/>
                <w:sz w:val="18"/>
                <w:szCs w:val="18"/>
                <w:lang w:val="pt-BR" w:eastAsia="en-US" w:bidi="en-US"/>
              </w:rPr>
              <w:t xml:space="preserve">Tour completo </w:t>
            </w:r>
            <w:proofErr w:type="spellStart"/>
            <w:r w:rsidRPr="00A057EC">
              <w:rPr>
                <w:rFonts w:cs="Calibri"/>
                <w:b/>
                <w:sz w:val="18"/>
                <w:szCs w:val="18"/>
                <w:lang w:val="pt-BR" w:eastAsia="en-US" w:bidi="en-US"/>
              </w:rPr>
              <w:t>Lon</w:t>
            </w:r>
            <w:proofErr w:type="spellEnd"/>
            <w:r w:rsidRPr="00A057EC">
              <w:rPr>
                <w:rFonts w:cs="Calibri"/>
                <w:b/>
                <w:sz w:val="18"/>
                <w:szCs w:val="18"/>
                <w:lang w:val="pt-BR" w:eastAsia="en-US" w:bidi="en-US"/>
              </w:rPr>
              <w:t>/Rom (14 dias)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8BC831E" w14:textId="15C173A7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2.825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2FEC5C7" w14:textId="486BF4BD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1.090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42F63FC1" w14:textId="313033EC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2.500</w:t>
            </w:r>
          </w:p>
        </w:tc>
        <w:tc>
          <w:tcPr>
            <w:tcW w:w="709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7BF8AE7E" w14:textId="65EB1817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875</w:t>
            </w:r>
          </w:p>
        </w:tc>
      </w:tr>
      <w:tr w:rsidR="000E5CEA" w:rsidRPr="00A057EC" w14:paraId="7E269D82" w14:textId="77777777" w:rsidTr="003C2F09">
        <w:tc>
          <w:tcPr>
            <w:tcW w:w="4962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4EDE19A" w14:textId="2EBC86D1" w:rsidR="000E5CEA" w:rsidRPr="00A057EC" w:rsidRDefault="000E5CEA" w:rsidP="000E5CEA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A057EC">
              <w:rPr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A057EC">
              <w:rPr>
                <w:sz w:val="18"/>
                <w:szCs w:val="18"/>
                <w:lang w:eastAsia="en-US" w:bidi="en-US"/>
              </w:rPr>
              <w:t xml:space="preserve"> “Mais </w:t>
            </w:r>
            <w:proofErr w:type="spellStart"/>
            <w:r w:rsidRPr="00A057EC">
              <w:rPr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A057EC">
              <w:rPr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04F49E93" w14:textId="5AA9B76B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705</w:t>
            </w:r>
          </w:p>
        </w:tc>
        <w:tc>
          <w:tcPr>
            <w:tcW w:w="1559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77427C6" w14:textId="4670740B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705</w:t>
            </w:r>
          </w:p>
        </w:tc>
      </w:tr>
      <w:tr w:rsidR="000E5CEA" w:rsidRPr="00A057EC" w14:paraId="365F4B29" w14:textId="77777777" w:rsidTr="003C2F09">
        <w:tc>
          <w:tcPr>
            <w:tcW w:w="4962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2A75887A" w14:textId="03D70025" w:rsidR="000E5CEA" w:rsidRPr="00A057EC" w:rsidRDefault="000E5CEA" w:rsidP="000E5CEA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proofErr w:type="spellStart"/>
            <w:r w:rsidRPr="00A057EC">
              <w:rPr>
                <w:rFonts w:cs="Calibri"/>
                <w:sz w:val="18"/>
                <w:szCs w:val="18"/>
                <w:lang w:val="pt-BR" w:eastAsia="en-US" w:bidi="en-US"/>
              </w:rPr>
              <w:t>Supl</w:t>
            </w:r>
            <w:proofErr w:type="spellEnd"/>
            <w:r w:rsidRPr="00A057EC">
              <w:rPr>
                <w:rFonts w:cs="Calibri"/>
                <w:sz w:val="18"/>
                <w:szCs w:val="18"/>
                <w:lang w:val="pt-BR" w:eastAsia="en-US" w:bidi="en-US"/>
              </w:rPr>
              <w:t xml:space="preserve"> Ext. C. Azul e Espanha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7A017AB9" w14:textId="7531A64F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1.075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25CDF336" w14:textId="27C4CC34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510</w:t>
            </w:r>
          </w:p>
        </w:tc>
        <w:tc>
          <w:tcPr>
            <w:tcW w:w="850" w:type="dxa"/>
            <w:tcBorders>
              <w:top w:val="nil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vAlign w:val="center"/>
          </w:tcPr>
          <w:p w14:paraId="68F81696" w14:textId="35DF289F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975</w:t>
            </w:r>
          </w:p>
        </w:tc>
        <w:tc>
          <w:tcPr>
            <w:tcW w:w="709" w:type="dxa"/>
            <w:tcBorders>
              <w:top w:val="nil"/>
              <w:left w:val="single" w:sz="2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0876CA2" w14:textId="4C2B5A67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425</w:t>
            </w:r>
          </w:p>
        </w:tc>
      </w:tr>
      <w:tr w:rsidR="000E5CEA" w:rsidRPr="00A057EC" w14:paraId="11858AAA" w14:textId="77777777" w:rsidTr="003C2F09">
        <w:tc>
          <w:tcPr>
            <w:tcW w:w="4962" w:type="dxa"/>
            <w:tcBorders>
              <w:top w:val="single" w:sz="4" w:space="0" w:color="auto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0D3223D" w14:textId="77777777" w:rsidR="000E5CEA" w:rsidRPr="00A057EC" w:rsidRDefault="000E5CEA" w:rsidP="000E5CEA">
            <w:pPr>
              <w:snapToGrid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A057EC">
              <w:rPr>
                <w:rFonts w:cs="Calibri"/>
                <w:sz w:val="18"/>
                <w:szCs w:val="18"/>
              </w:rPr>
              <w:t>Supl</w:t>
            </w:r>
            <w:proofErr w:type="spellEnd"/>
            <w:r w:rsidRPr="00A057EC">
              <w:rPr>
                <w:rFonts w:cs="Calibri"/>
                <w:sz w:val="18"/>
                <w:szCs w:val="18"/>
              </w:rPr>
              <w:t xml:space="preserve">. Ext. </w:t>
            </w:r>
            <w:r w:rsidRPr="00A057EC">
              <w:rPr>
                <w:rFonts w:cs="Calibri"/>
                <w:sz w:val="18"/>
                <w:szCs w:val="18"/>
                <w:lang w:val="pt-BR"/>
              </w:rPr>
              <w:t>Costa Amalfitana</w:t>
            </w:r>
            <w:r w:rsidRPr="00A057EC">
              <w:rPr>
                <w:rFonts w:cs="Calibri"/>
                <w:b/>
                <w:bCs/>
                <w:sz w:val="18"/>
                <w:szCs w:val="18"/>
                <w:lang w:val="pt-BR"/>
              </w:rPr>
              <w:t xml:space="preserve"> (**)</w:t>
            </w:r>
            <w:r w:rsidRPr="00A057EC">
              <w:rPr>
                <w:rFonts w:cs="Calibri"/>
                <w:sz w:val="18"/>
                <w:szCs w:val="18"/>
                <w:lang w:val="pt-BR"/>
              </w:rPr>
              <w:t xml:space="preserve"> </w:t>
            </w:r>
            <w:r w:rsidRPr="00A057EC">
              <w:rPr>
                <w:rFonts w:cs="Calibri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ED5366F" w14:textId="1F1EA896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650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1496039D" w14:textId="1CA6AFE4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95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vAlign w:val="center"/>
          </w:tcPr>
          <w:p w14:paraId="5A156152" w14:textId="13419FAD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014364FA" w14:textId="69A70C55" w:rsidR="000E5CEA" w:rsidRPr="00A057EC" w:rsidRDefault="000E5CEA" w:rsidP="000E5CEA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A057EC">
              <w:rPr>
                <w:rFonts w:cs="Calibri"/>
                <w:sz w:val="18"/>
                <w:szCs w:val="18"/>
              </w:rPr>
              <w:t>---</w:t>
            </w:r>
          </w:p>
        </w:tc>
      </w:tr>
    </w:tbl>
    <w:p w14:paraId="4B2545F1" w14:textId="4418FFF4" w:rsidR="00C2572E" w:rsidRPr="00AE534B" w:rsidRDefault="00C2572E" w:rsidP="00C2572E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18"/>
          <w:szCs w:val="18"/>
          <w:lang w:val="pt-BR"/>
        </w:rPr>
      </w:pPr>
      <w:r w:rsidRPr="00A057EC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(**)</w:t>
      </w:r>
      <w:r w:rsidRPr="00A057EC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</w:t>
      </w:r>
      <w:r w:rsidR="00AE534B" w:rsidRPr="00A057EC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A extensão da Costa Amalfitana pode ser tomada nas saídas do </w:t>
      </w:r>
      <w:r w:rsidR="00E8731F"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2</w:t>
      </w:r>
      <w:r w:rsidR="00E65C21"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0</w:t>
      </w:r>
      <w:r w:rsidRPr="00A057EC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Abr a </w:t>
      </w:r>
      <w:r w:rsidR="00152D55"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0</w:t>
      </w:r>
      <w:r w:rsidR="004224B1"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5</w:t>
      </w:r>
      <w:r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/O</w:t>
      </w:r>
      <w:r w:rsidR="00AE534B"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u</w:t>
      </w:r>
      <w:r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t de 202</w:t>
      </w:r>
      <w:r w:rsidR="004224B1" w:rsidRPr="00A057EC">
        <w:rPr>
          <w:rStyle w:val="normaltextrun"/>
          <w:rFonts w:ascii="Calibri" w:hAnsi="Calibri" w:cs="Calibri"/>
          <w:sz w:val="18"/>
          <w:szCs w:val="18"/>
          <w:lang w:val="pt-BR"/>
        </w:rPr>
        <w:t>6</w:t>
      </w:r>
      <w:r w:rsidRPr="00AE534B">
        <w:rPr>
          <w:rStyle w:val="eop"/>
          <w:rFonts w:ascii="Calibri" w:eastAsia="Lucida Sans Unicode" w:hAnsi="Calibri" w:cs="Calibri"/>
          <w:sz w:val="18"/>
          <w:szCs w:val="18"/>
          <w:lang w:val="pt-BR"/>
        </w:rPr>
        <w:t> </w:t>
      </w:r>
    </w:p>
    <w:p w14:paraId="6FF91E01" w14:textId="77777777" w:rsidR="00C2572E" w:rsidRPr="00AE534B" w:rsidRDefault="00C2572E" w:rsidP="00C2572E">
      <w:pPr>
        <w:widowControl w:val="0"/>
        <w:autoSpaceDE w:val="0"/>
        <w:spacing w:after="0" w:line="240" w:lineRule="auto"/>
        <w:rPr>
          <w:rFonts w:cs="Calibri"/>
          <w:sz w:val="20"/>
          <w:lang w:val="pt-BR"/>
        </w:rPr>
      </w:pPr>
    </w:p>
    <w:p w14:paraId="0AAE03ED" w14:textId="77777777" w:rsidR="004D3592" w:rsidRPr="003340CB" w:rsidRDefault="004D3592" w:rsidP="00373DAE">
      <w:pPr>
        <w:spacing w:after="0" w:line="240" w:lineRule="auto"/>
        <w:rPr>
          <w:rFonts w:eastAsia="BradleyHandITC" w:cs="Calibri"/>
          <w:sz w:val="18"/>
          <w:szCs w:val="18"/>
          <w:lang w:val="pt-BR"/>
        </w:rPr>
      </w:pPr>
    </w:p>
    <w:p w14:paraId="21D3DAA5" w14:textId="77777777" w:rsidR="00091485" w:rsidRPr="003340CB" w:rsidRDefault="00091485" w:rsidP="00091485">
      <w:pPr>
        <w:autoSpaceDE w:val="0"/>
        <w:spacing w:after="0" w:line="200" w:lineRule="atLeast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5777BAEA" w14:textId="77777777" w:rsidR="00091485" w:rsidRPr="003340CB" w:rsidRDefault="00091485" w:rsidP="00164DB1">
      <w:pPr>
        <w:pStyle w:val="Ttulo"/>
        <w:spacing w:after="0"/>
        <w:rPr>
          <w:lang w:val="pt-BR"/>
        </w:rPr>
      </w:pPr>
      <w:r w:rsidRPr="003340CB">
        <w:rPr>
          <w:lang w:val="pt-BR"/>
        </w:rPr>
        <w:t>O preço inclui:</w:t>
      </w:r>
    </w:p>
    <w:p w14:paraId="274A8E15" w14:textId="77777777" w:rsidR="00091485" w:rsidRDefault="00091485" w:rsidP="00164DB1">
      <w:pPr>
        <w:widowControl w:val="0"/>
        <w:autoSpaceDE w:val="0"/>
        <w:spacing w:after="0" w:line="200" w:lineRule="atLeast"/>
        <w:rPr>
          <w:sz w:val="18"/>
          <w:szCs w:val="18"/>
          <w:lang w:val="pt-PT"/>
        </w:rPr>
      </w:pPr>
      <w:r w:rsidRPr="00756731">
        <w:rPr>
          <w:rFonts w:eastAsia="Lucida Sans Unicode"/>
          <w:sz w:val="18"/>
          <w:szCs w:val="18"/>
          <w:lang w:val="pt-BR" w:eastAsia="en-US" w:bidi="en-US"/>
        </w:rPr>
        <w:t xml:space="preserve">. </w:t>
      </w:r>
      <w:r w:rsidRPr="00756731">
        <w:rPr>
          <w:sz w:val="18"/>
          <w:szCs w:val="18"/>
          <w:lang w:val="pt-PT"/>
        </w:rPr>
        <w:t>Estadia em regime de alojamento e café da manhã buffet</w:t>
      </w:r>
    </w:p>
    <w:p w14:paraId="325BBE1E" w14:textId="40781CB3" w:rsidR="00C84B11" w:rsidRPr="007270E0" w:rsidRDefault="00C84B11" w:rsidP="00C84B11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2C7D09">
        <w:rPr>
          <w:rFonts w:cs="Calibri"/>
          <w:sz w:val="18"/>
          <w:szCs w:val="18"/>
          <w:lang w:val="pt-BR"/>
        </w:rPr>
        <w:t xml:space="preserve">. 1 jantar em Florença no dia </w:t>
      </w:r>
      <w:r w:rsidR="000E5CEA" w:rsidRPr="002C7D09">
        <w:rPr>
          <w:rFonts w:cs="Calibri"/>
          <w:sz w:val="18"/>
          <w:szCs w:val="18"/>
          <w:lang w:val="pt-BR"/>
        </w:rPr>
        <w:t>10</w:t>
      </w:r>
      <w:r w:rsidRPr="002C7D09">
        <w:rPr>
          <w:rFonts w:cs="Calibri"/>
          <w:sz w:val="18"/>
          <w:szCs w:val="18"/>
          <w:lang w:val="pt-BR"/>
        </w:rPr>
        <w:t xml:space="preserve"> do itinerário.</w:t>
      </w:r>
    </w:p>
    <w:p w14:paraId="723984C2" w14:textId="77777777" w:rsidR="00091485" w:rsidRPr="00756731" w:rsidRDefault="00091485" w:rsidP="00091485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Ônibus de turismo durante todo o tour</w:t>
      </w:r>
    </w:p>
    <w:p w14:paraId="23A6EB1B" w14:textId="77777777" w:rsidR="00091485" w:rsidRPr="00756731" w:rsidRDefault="00091485" w:rsidP="00091485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Traslados de chegada e saida</w:t>
      </w:r>
    </w:p>
    <w:p w14:paraId="5596428C" w14:textId="77777777" w:rsidR="00091485" w:rsidRPr="00756731" w:rsidRDefault="00091485" w:rsidP="00091485">
      <w:pPr>
        <w:autoSpaceDE w:val="0"/>
        <w:spacing w:after="0" w:line="200" w:lineRule="atLeast"/>
        <w:rPr>
          <w:b/>
          <w:bCs/>
          <w:sz w:val="18"/>
          <w:szCs w:val="18"/>
          <w:lang w:val="pt-BR"/>
        </w:rPr>
      </w:pPr>
      <w:bookmarkStart w:id="6" w:name="_Hlk118804422"/>
      <w:r w:rsidRPr="00756731">
        <w:rPr>
          <w:sz w:val="18"/>
          <w:szCs w:val="18"/>
          <w:lang w:val="pt-PT"/>
        </w:rPr>
        <w:t xml:space="preserve">. Guia acompanhante profissional durante o roteiro de ônibus, </w:t>
      </w:r>
      <w:r w:rsidRPr="00756731">
        <w:rPr>
          <w:b/>
          <w:bCs/>
          <w:sz w:val="18"/>
          <w:szCs w:val="18"/>
          <w:lang w:val="pt-PT"/>
        </w:rPr>
        <w:t>independentemente</w:t>
      </w:r>
      <w:r w:rsidRPr="00756731">
        <w:rPr>
          <w:sz w:val="18"/>
          <w:szCs w:val="18"/>
          <w:lang w:val="pt-PT"/>
        </w:rPr>
        <w:t xml:space="preserve"> </w:t>
      </w:r>
      <w:r w:rsidRPr="00756731">
        <w:rPr>
          <w:b/>
          <w:bCs/>
          <w:sz w:val="18"/>
          <w:szCs w:val="18"/>
          <w:lang w:val="pt-PT"/>
        </w:rPr>
        <w:t xml:space="preserve">do número de passageiros </w:t>
      </w:r>
    </w:p>
    <w:p w14:paraId="5A833526" w14:textId="7C71DA6E" w:rsidR="00091485" w:rsidRDefault="00091485" w:rsidP="00091485">
      <w:pPr>
        <w:widowControl w:val="0"/>
        <w:autoSpaceDE w:val="0"/>
        <w:spacing w:after="0" w:line="240" w:lineRule="auto"/>
        <w:rPr>
          <w:sz w:val="18"/>
          <w:szCs w:val="19"/>
          <w:lang w:val="pt"/>
        </w:rPr>
      </w:pPr>
      <w:bookmarkStart w:id="7" w:name="_Hlk119313596"/>
      <w:bookmarkEnd w:id="6"/>
      <w:r w:rsidRPr="00DC25CD">
        <w:rPr>
          <w:sz w:val="18"/>
          <w:szCs w:val="19"/>
          <w:lang w:val="pt"/>
        </w:rPr>
        <w:t xml:space="preserve">. Assistência em </w:t>
      </w:r>
      <w:r>
        <w:rPr>
          <w:sz w:val="18"/>
          <w:szCs w:val="19"/>
          <w:lang w:val="pt"/>
        </w:rPr>
        <w:t>Londres</w:t>
      </w:r>
      <w:r w:rsidRPr="00DC25CD">
        <w:rPr>
          <w:sz w:val="18"/>
          <w:szCs w:val="19"/>
          <w:lang w:val="pt"/>
        </w:rPr>
        <w:t xml:space="preserve"> por pessoal especializado</w:t>
      </w:r>
    </w:p>
    <w:bookmarkEnd w:id="7"/>
    <w:p w14:paraId="14ABE6B0" w14:textId="010343D8" w:rsidR="00F81F1E" w:rsidRDefault="00F81F1E" w:rsidP="00F81F1E">
      <w:pPr>
        <w:autoSpaceDE w:val="0"/>
        <w:spacing w:after="0" w:line="200" w:lineRule="atLeast"/>
        <w:rPr>
          <w:sz w:val="18"/>
          <w:szCs w:val="19"/>
          <w:lang w:val="pt"/>
        </w:rPr>
      </w:pPr>
      <w:r w:rsidRPr="00091485">
        <w:rPr>
          <w:rFonts w:cs="Calibri"/>
          <w:sz w:val="18"/>
          <w:szCs w:val="18"/>
          <w:lang w:val="pt-BR"/>
        </w:rPr>
        <w:t>.</w:t>
      </w:r>
      <w:r w:rsidR="00091485" w:rsidRPr="001A59A9">
        <w:rPr>
          <w:sz w:val="18"/>
          <w:szCs w:val="19"/>
          <w:lang w:val="pt-BR"/>
        </w:rPr>
        <w:t xml:space="preserve"> Visitas panorâmicas com guia local em</w:t>
      </w:r>
      <w:r w:rsidR="00EF50F6" w:rsidRPr="00091485">
        <w:rPr>
          <w:rFonts w:cs="Calibri"/>
          <w:sz w:val="18"/>
          <w:szCs w:val="18"/>
          <w:lang w:val="pt-BR"/>
        </w:rPr>
        <w:t xml:space="preserve"> Londres</w:t>
      </w:r>
      <w:r w:rsidRPr="00091485">
        <w:rPr>
          <w:rFonts w:cs="Calibri"/>
          <w:sz w:val="18"/>
          <w:szCs w:val="18"/>
          <w:lang w:val="pt-BR"/>
        </w:rPr>
        <w:t xml:space="preserve">, </w:t>
      </w:r>
      <w:r w:rsidR="00EF50F6" w:rsidRPr="00091485">
        <w:rPr>
          <w:rFonts w:cs="Calibri"/>
          <w:sz w:val="18"/>
          <w:szCs w:val="18"/>
          <w:lang w:val="pt-BR"/>
        </w:rPr>
        <w:t>Par</w:t>
      </w:r>
      <w:r w:rsidR="00091485" w:rsidRPr="00091485">
        <w:rPr>
          <w:rFonts w:cs="Calibri"/>
          <w:sz w:val="18"/>
          <w:szCs w:val="18"/>
          <w:lang w:val="pt-BR"/>
        </w:rPr>
        <w:t>i</w:t>
      </w:r>
      <w:r w:rsidR="00EF50F6" w:rsidRPr="00091485">
        <w:rPr>
          <w:rFonts w:cs="Calibri"/>
          <w:sz w:val="18"/>
          <w:szCs w:val="18"/>
          <w:lang w:val="pt-BR"/>
        </w:rPr>
        <w:t>s, Innsbruck</w:t>
      </w:r>
      <w:r w:rsidRPr="00091485">
        <w:rPr>
          <w:rFonts w:cs="Calibri"/>
          <w:sz w:val="18"/>
          <w:szCs w:val="18"/>
          <w:lang w:val="pt-BR"/>
        </w:rPr>
        <w:t>, Floren</w:t>
      </w:r>
      <w:r w:rsidR="00091485" w:rsidRPr="00091485">
        <w:rPr>
          <w:rFonts w:cs="Calibri"/>
          <w:sz w:val="18"/>
          <w:szCs w:val="18"/>
          <w:lang w:val="pt-BR"/>
        </w:rPr>
        <w:t>ça</w:t>
      </w:r>
      <w:r w:rsidRPr="00091485">
        <w:rPr>
          <w:rFonts w:cs="Calibri"/>
          <w:sz w:val="18"/>
          <w:szCs w:val="18"/>
          <w:lang w:val="pt-BR"/>
        </w:rPr>
        <w:t xml:space="preserve">, </w:t>
      </w:r>
      <w:r w:rsidR="00EF50F6" w:rsidRPr="00091485">
        <w:rPr>
          <w:rFonts w:cs="Calibri"/>
          <w:sz w:val="18"/>
          <w:szCs w:val="18"/>
          <w:lang w:val="pt-BR"/>
        </w:rPr>
        <w:t xml:space="preserve">Roma </w:t>
      </w:r>
      <w:r w:rsidR="00091485" w:rsidRPr="0053146E">
        <w:rPr>
          <w:sz w:val="18"/>
          <w:szCs w:val="19"/>
          <w:lang w:val="pt"/>
        </w:rPr>
        <w:t>e muitas visitas com nosso guia correio.</w:t>
      </w:r>
    </w:p>
    <w:p w14:paraId="5E8FE839" w14:textId="652998AB" w:rsidR="00091485" w:rsidRDefault="005C2256" w:rsidP="00091485">
      <w:pPr>
        <w:autoSpaceDE w:val="0"/>
        <w:spacing w:after="0" w:line="200" w:lineRule="atLeast"/>
        <w:rPr>
          <w:sz w:val="18"/>
          <w:szCs w:val="18"/>
          <w:lang w:val="pt"/>
        </w:rPr>
      </w:pPr>
      <w:bookmarkStart w:id="8" w:name="_Hlk119313653"/>
      <w:r w:rsidRPr="00B360EC">
        <w:rPr>
          <w:rFonts w:cs="Calibri"/>
          <w:sz w:val="18"/>
          <w:szCs w:val="18"/>
          <w:lang w:val="pt-BR" w:eastAsia="es-ES"/>
        </w:rPr>
        <w:t>. Travessia do Canal da Mancha Dover/Calais em Ferry (Em algumas saídas, o trajeto Londres/Paris poderá ser realizado em trem).</w:t>
      </w:r>
      <w:r w:rsidRPr="00B360EC">
        <w:rPr>
          <w:rFonts w:cs="Calibri"/>
          <w:sz w:val="18"/>
          <w:szCs w:val="18"/>
          <w:lang w:val="pt-BR" w:eastAsia="es-ES"/>
        </w:rPr>
        <w:br/>
      </w:r>
      <w:r w:rsidR="00091485" w:rsidRPr="00B360EC">
        <w:rPr>
          <w:sz w:val="18"/>
          <w:szCs w:val="18"/>
          <w:lang w:val="pt"/>
        </w:rPr>
        <w:t xml:space="preserve">. Cruzeiro pelo Reno de aproximadamente 1 hora, entre </w:t>
      </w:r>
      <w:proofErr w:type="spellStart"/>
      <w:r w:rsidR="00091485" w:rsidRPr="00B360EC">
        <w:rPr>
          <w:sz w:val="18"/>
          <w:szCs w:val="18"/>
          <w:lang w:val="pt"/>
        </w:rPr>
        <w:t>Boppard</w:t>
      </w:r>
      <w:proofErr w:type="spellEnd"/>
      <w:r w:rsidR="00091485" w:rsidRPr="00B360EC">
        <w:rPr>
          <w:sz w:val="18"/>
          <w:szCs w:val="18"/>
          <w:lang w:val="pt"/>
        </w:rPr>
        <w:t xml:space="preserve"> e St. </w:t>
      </w:r>
      <w:proofErr w:type="spellStart"/>
      <w:r w:rsidR="00091485" w:rsidRPr="00B360EC">
        <w:rPr>
          <w:sz w:val="18"/>
          <w:szCs w:val="18"/>
          <w:lang w:val="pt"/>
        </w:rPr>
        <w:t>Goar</w:t>
      </w:r>
      <w:proofErr w:type="spellEnd"/>
    </w:p>
    <w:p w14:paraId="51415E01" w14:textId="503A9AC4" w:rsidR="0002247E" w:rsidRPr="006F2983" w:rsidRDefault="0002247E" w:rsidP="47046E0D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6F2983">
        <w:rPr>
          <w:rFonts w:cs="Calibri"/>
          <w:sz w:val="18"/>
          <w:szCs w:val="18"/>
          <w:lang w:val="pt-BR"/>
        </w:rPr>
        <w:t xml:space="preserve">. Barco em Veneza com </w:t>
      </w:r>
      <w:r w:rsidR="002D37F1" w:rsidRPr="006F2983">
        <w:rPr>
          <w:rFonts w:cs="Calibri"/>
          <w:sz w:val="18"/>
          <w:szCs w:val="18"/>
          <w:lang w:val="pt-BR"/>
        </w:rPr>
        <w:t>cruzeiro</w:t>
      </w:r>
      <w:r w:rsidRPr="006F2983">
        <w:rPr>
          <w:rFonts w:cs="Calibri"/>
          <w:sz w:val="18"/>
          <w:szCs w:val="18"/>
          <w:lang w:val="pt-BR"/>
        </w:rPr>
        <w:t xml:space="preserve"> pelas ilhas da lagoa</w:t>
      </w:r>
    </w:p>
    <w:bookmarkEnd w:id="8"/>
    <w:p w14:paraId="356018E2" w14:textId="77777777" w:rsidR="00091485" w:rsidRDefault="00091485" w:rsidP="00091485">
      <w:pPr>
        <w:autoSpaceDE w:val="0"/>
        <w:spacing w:after="0" w:line="200" w:lineRule="atLeast"/>
        <w:rPr>
          <w:sz w:val="18"/>
          <w:szCs w:val="19"/>
          <w:lang w:val="pt"/>
        </w:rPr>
      </w:pPr>
      <w:r w:rsidRPr="001A59A9">
        <w:rPr>
          <w:rFonts w:cs="Calibri"/>
          <w:sz w:val="18"/>
          <w:szCs w:val="19"/>
          <w:lang w:val="pt-BR"/>
        </w:rPr>
        <w:t>.</w:t>
      </w:r>
      <w:r w:rsidRPr="0053146E">
        <w:rPr>
          <w:sz w:val="18"/>
          <w:szCs w:val="19"/>
          <w:lang w:val="pt"/>
        </w:rPr>
        <w:t xml:space="preserve"> Caminhada pelo Bairro de Trastevere em Roma</w:t>
      </w:r>
    </w:p>
    <w:p w14:paraId="42A76F91" w14:textId="77777777" w:rsidR="00091485" w:rsidRPr="00756731" w:rsidRDefault="00091485" w:rsidP="00091485">
      <w:pPr>
        <w:spacing w:after="0" w:line="240" w:lineRule="auto"/>
        <w:rPr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Seguro turístico</w:t>
      </w:r>
    </w:p>
    <w:p w14:paraId="2C6FE2DF" w14:textId="77777777" w:rsidR="00091485" w:rsidRPr="00756731" w:rsidRDefault="00091485" w:rsidP="00091485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  <w:r w:rsidRPr="00756731">
        <w:rPr>
          <w:sz w:val="18"/>
          <w:szCs w:val="18"/>
          <w:lang w:val="pt-PT"/>
        </w:rPr>
        <w:t>. Impostos turísticos</w:t>
      </w:r>
    </w:p>
    <w:p w14:paraId="53B1B17F" w14:textId="77777777" w:rsidR="002D1776" w:rsidRPr="0002247E" w:rsidRDefault="002D1776" w:rsidP="000A1CB4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74B8A39F" w14:textId="77777777" w:rsidR="003D6BB9" w:rsidRPr="00EE438A" w:rsidRDefault="003D6BB9" w:rsidP="00E765E8">
      <w:pPr>
        <w:pStyle w:val="Ttulo"/>
        <w:rPr>
          <w:lang w:val="pt-BR"/>
        </w:rPr>
      </w:pPr>
    </w:p>
    <w:p w14:paraId="12A3C917" w14:textId="77777777" w:rsidR="00164DB1" w:rsidRPr="0013305E" w:rsidRDefault="00164DB1" w:rsidP="00164DB1">
      <w:pPr>
        <w:pStyle w:val="Ttulo"/>
        <w:spacing w:after="0"/>
        <w:rPr>
          <w:lang w:val="pt-BR"/>
        </w:rPr>
      </w:pPr>
      <w:r w:rsidRPr="0013305E">
        <w:rPr>
          <w:lang w:val="pt-BR"/>
        </w:rPr>
        <w:t>O preço não inclui:</w:t>
      </w:r>
    </w:p>
    <w:p w14:paraId="0718DB33" w14:textId="77777777" w:rsidR="0024634A" w:rsidRPr="0013305E" w:rsidRDefault="0024634A" w:rsidP="0024634A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13305E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5F9DDE16" w14:textId="77777777" w:rsidR="0024634A" w:rsidRPr="0024634A" w:rsidRDefault="0024634A" w:rsidP="0024634A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13305E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40430E9" w14:textId="77777777" w:rsidR="00D529A5" w:rsidRPr="00EE438A" w:rsidRDefault="00D529A5" w:rsidP="00D529A5">
      <w:pPr>
        <w:rPr>
          <w:lang w:val="pt-BR"/>
        </w:rPr>
      </w:pPr>
    </w:p>
    <w:p w14:paraId="04114AC7" w14:textId="77777777" w:rsidR="00D529A5" w:rsidRPr="00EE438A" w:rsidRDefault="00D529A5" w:rsidP="00D529A5">
      <w:pPr>
        <w:rPr>
          <w:lang w:val="pt-BR"/>
        </w:rPr>
      </w:pPr>
    </w:p>
    <w:p w14:paraId="00C07CA8" w14:textId="77777777" w:rsidR="003D6BB9" w:rsidRPr="00EE438A" w:rsidRDefault="003D6BB9" w:rsidP="00E765E8">
      <w:pPr>
        <w:pStyle w:val="Ttulo"/>
        <w:rPr>
          <w:lang w:val="pt-BR"/>
        </w:rPr>
      </w:pPr>
    </w:p>
    <w:p w14:paraId="4ABF4C35" w14:textId="77777777" w:rsidR="003D6BB9" w:rsidRPr="00EE438A" w:rsidRDefault="003D6BB9" w:rsidP="00E765E8">
      <w:pPr>
        <w:pStyle w:val="Ttulo"/>
        <w:rPr>
          <w:lang w:val="pt-BR"/>
        </w:rPr>
      </w:pPr>
    </w:p>
    <w:p w14:paraId="24DB6EBE" w14:textId="77777777" w:rsidR="003D6BB9" w:rsidRPr="00EE438A" w:rsidRDefault="003D6BB9" w:rsidP="00E765E8">
      <w:pPr>
        <w:pStyle w:val="Ttulo"/>
        <w:rPr>
          <w:lang w:val="pt-BR"/>
        </w:rPr>
      </w:pPr>
    </w:p>
    <w:p w14:paraId="185B9754" w14:textId="77777777" w:rsidR="003D6BB9" w:rsidRPr="00EE438A" w:rsidRDefault="003D6BB9" w:rsidP="00E765E8">
      <w:pPr>
        <w:pStyle w:val="Ttulo"/>
        <w:rPr>
          <w:lang w:val="pt-BR"/>
        </w:rPr>
      </w:pPr>
    </w:p>
    <w:p w14:paraId="5CFBDF4E" w14:textId="2D108396" w:rsidR="00D763D2" w:rsidRPr="00EE438A" w:rsidRDefault="00D763D2" w:rsidP="00E765E8">
      <w:pPr>
        <w:pStyle w:val="Ttulo"/>
        <w:rPr>
          <w:lang w:val="pt-BR"/>
        </w:rPr>
      </w:pPr>
      <w:r w:rsidRPr="00EE438A">
        <w:rPr>
          <w:lang w:val="pt-BR"/>
        </w:rPr>
        <w:t>Hot</w:t>
      </w:r>
      <w:r w:rsidR="00475500" w:rsidRPr="00EE438A">
        <w:rPr>
          <w:lang w:val="pt-BR"/>
        </w:rPr>
        <w:t>éis</w:t>
      </w:r>
      <w:r w:rsidRPr="00EE438A">
        <w:rPr>
          <w:lang w:val="pt-BR"/>
        </w:rPr>
        <w:t xml:space="preserve"> previstos</w:t>
      </w:r>
      <w:r w:rsidR="004E525B">
        <w:rPr>
          <w:lang w:val="pt-BR"/>
        </w:rPr>
        <w:t>:</w:t>
      </w:r>
    </w:p>
    <w:tbl>
      <w:tblPr>
        <w:tblW w:w="45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1"/>
        <w:gridCol w:w="1632"/>
      </w:tblGrid>
      <w:tr w:rsidR="00D763D2" w:rsidRPr="00910364" w14:paraId="280FBFE4" w14:textId="77777777" w:rsidTr="00A03A14">
        <w:tc>
          <w:tcPr>
            <w:tcW w:w="290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5B2A095" w14:textId="1B2D7733" w:rsidR="00D763D2" w:rsidRPr="00910364" w:rsidRDefault="00D763D2" w:rsidP="000A1CB4">
            <w:pPr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910364">
              <w:rPr>
                <w:rFonts w:cs="Calibri"/>
                <w:b/>
                <w:bCs/>
                <w:sz w:val="18"/>
                <w:szCs w:val="18"/>
              </w:rPr>
              <w:t>CI</w:t>
            </w:r>
            <w:r w:rsidR="00475500">
              <w:rPr>
                <w:rFonts w:cs="Calibri"/>
                <w:b/>
                <w:bCs/>
                <w:sz w:val="18"/>
                <w:szCs w:val="18"/>
              </w:rPr>
              <w:t>DADE</w:t>
            </w:r>
            <w:r w:rsidRPr="00910364">
              <w:rPr>
                <w:rFonts w:cs="Calibri"/>
                <w:b/>
                <w:bCs/>
                <w:sz w:val="18"/>
                <w:szCs w:val="18"/>
              </w:rPr>
              <w:t>/HOTEL</w:t>
            </w:r>
          </w:p>
        </w:tc>
        <w:tc>
          <w:tcPr>
            <w:tcW w:w="163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70C74785" w14:textId="611D9187" w:rsidR="00D763D2" w:rsidRPr="00910364" w:rsidRDefault="00475500" w:rsidP="000A1CB4">
            <w:pPr>
              <w:spacing w:after="0" w:line="240" w:lineRule="auto"/>
              <w:jc w:val="center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pt"/>
              </w:rPr>
              <w:t>LOCALIZA</w:t>
            </w:r>
            <w:r w:rsidRPr="00F52BD4">
              <w:rPr>
                <w:b/>
                <w:bCs/>
                <w:sz w:val="18"/>
                <w:szCs w:val="18"/>
                <w:lang w:val="pt"/>
              </w:rPr>
              <w:t>ÇÃO</w:t>
            </w:r>
          </w:p>
        </w:tc>
      </w:tr>
      <w:tr w:rsidR="00E8115A" w:rsidRPr="00757E60" w14:paraId="2018BD1E" w14:textId="77777777" w:rsidTr="00A03A1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</w:tblPrEx>
        <w:tc>
          <w:tcPr>
            <w:tcW w:w="29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nil"/>
            </w:tcBorders>
            <w:hideMark/>
          </w:tcPr>
          <w:p w14:paraId="4026BBF7" w14:textId="77777777" w:rsidR="00E8115A" w:rsidRPr="002C7D09" w:rsidRDefault="00E8115A" w:rsidP="00E8115A">
            <w:pPr>
              <w:spacing w:after="0" w:line="240" w:lineRule="auto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  <w:r w:rsidRPr="002C7D09">
              <w:rPr>
                <w:rFonts w:eastAsia="Calibri" w:cs="Calibri"/>
                <w:b/>
                <w:bCs/>
                <w:kern w:val="0"/>
                <w:sz w:val="18"/>
                <w:szCs w:val="18"/>
                <w:lang w:val="en-US" w:eastAsia="es-ES"/>
              </w:rPr>
              <w:t>Londres</w:t>
            </w:r>
          </w:p>
          <w:p w14:paraId="620DB81B" w14:textId="3A922008" w:rsidR="00E8115A" w:rsidRPr="002C7D09" w:rsidRDefault="00760AD3" w:rsidP="00E8115A">
            <w:pPr>
              <w:suppressAutoHyphens w:val="0"/>
              <w:spacing w:line="240" w:lineRule="auto"/>
              <w:contextualSpacing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C7D09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 xml:space="preserve">Clayton Hotel </w:t>
            </w:r>
            <w:proofErr w:type="spellStart"/>
            <w:r w:rsidRPr="002C7D09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>Chiswick</w:t>
            </w:r>
            <w:proofErr w:type="spellEnd"/>
            <w:r w:rsidRPr="002C7D09">
              <w:rPr>
                <w:rFonts w:eastAsia="Calibri" w:cs="Calibri"/>
                <w:kern w:val="0"/>
                <w:sz w:val="18"/>
                <w:szCs w:val="18"/>
                <w:lang w:eastAsia="es-ES"/>
              </w:rPr>
              <w:t xml:space="preserve"> ****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E1833" w14:textId="77777777" w:rsidR="00E8115A" w:rsidRPr="002C7D09" w:rsidRDefault="00E8115A" w:rsidP="00E8115A">
            <w:pPr>
              <w:spacing w:after="0" w:line="240" w:lineRule="auto"/>
              <w:contextualSpacing/>
              <w:jc w:val="center"/>
              <w:textAlignment w:val="baseline"/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</w:pPr>
          </w:p>
          <w:p w14:paraId="150947EB" w14:textId="6BF9CDA5" w:rsidR="00E8115A" w:rsidRPr="002C7D09" w:rsidRDefault="00E8115A" w:rsidP="00E8115A">
            <w:pPr>
              <w:suppressAutoHyphens w:val="0"/>
              <w:spacing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2C7D0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(</w:t>
            </w:r>
            <w:proofErr w:type="spellStart"/>
            <w:r w:rsidRPr="002C7D0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Cidade</w:t>
            </w:r>
            <w:proofErr w:type="spellEnd"/>
            <w:r w:rsidRPr="002C7D09">
              <w:rPr>
                <w:rFonts w:eastAsia="Calibri" w:cs="Calibri"/>
                <w:kern w:val="0"/>
                <w:sz w:val="18"/>
                <w:szCs w:val="18"/>
                <w:lang w:val="en-US" w:eastAsia="es-ES"/>
              </w:rPr>
              <w:t>)</w:t>
            </w:r>
          </w:p>
        </w:tc>
      </w:tr>
      <w:tr w:rsidR="00E363CD" w:rsidRPr="00757E60" w14:paraId="3794B87A" w14:textId="77777777" w:rsidTr="00A03A14"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4B6D187" w14:textId="77777777" w:rsidR="00D9282E" w:rsidRPr="0013305E" w:rsidRDefault="00D9282E" w:rsidP="00893B0A">
            <w:pPr>
              <w:spacing w:after="0" w:line="240" w:lineRule="auto"/>
              <w:rPr>
                <w:b/>
                <w:bCs/>
                <w:sz w:val="18"/>
                <w:szCs w:val="18"/>
                <w:lang w:val="es-ES_tradnl"/>
              </w:rPr>
            </w:pPr>
            <w:r w:rsidRPr="0013305E">
              <w:rPr>
                <w:b/>
                <w:bCs/>
                <w:sz w:val="18"/>
                <w:szCs w:val="18"/>
              </w:rPr>
              <w:t>Paris</w:t>
            </w:r>
          </w:p>
          <w:p w14:paraId="7A11A8A5" w14:textId="749E7284" w:rsidR="00E363CD" w:rsidRPr="0013305E" w:rsidRDefault="00911F03" w:rsidP="002C7D09">
            <w:pPr>
              <w:spacing w:after="0" w:line="240" w:lineRule="auto"/>
              <w:rPr>
                <w:bCs/>
                <w:sz w:val="18"/>
                <w:szCs w:val="18"/>
                <w:lang w:val="es-ES_tradnl"/>
              </w:rPr>
            </w:pPr>
            <w:r w:rsidRPr="0013305E">
              <w:rPr>
                <w:rFonts w:eastAsia="Calibri" w:cs="Calibri"/>
                <w:bCs/>
                <w:kern w:val="0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27FB4A9" w14:textId="77777777" w:rsidR="00E363CD" w:rsidRPr="0013305E" w:rsidRDefault="00E363CD" w:rsidP="00652B3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</w:p>
          <w:p w14:paraId="48426E77" w14:textId="51AEF23E" w:rsidR="00E363CD" w:rsidRPr="0013305E" w:rsidRDefault="00D9282E" w:rsidP="002C7D09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13305E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13305E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13305E">
              <w:rPr>
                <w:rFonts w:cs="Calibri"/>
                <w:sz w:val="18"/>
                <w:szCs w:val="18"/>
              </w:rPr>
              <w:t>)</w:t>
            </w:r>
          </w:p>
        </w:tc>
      </w:tr>
      <w:tr w:rsidR="00E363CD" w:rsidRPr="00757E60" w14:paraId="7EE3AF6F" w14:textId="77777777" w:rsidTr="00A03A14"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5F75F3B7" w14:textId="77777777" w:rsidR="00E363CD" w:rsidRPr="00757E60" w:rsidRDefault="00E363CD" w:rsidP="00652B35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757E60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757E60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4B1393B0" w14:textId="77777777" w:rsidR="00E363CD" w:rsidRPr="00757E60" w:rsidRDefault="00E363CD" w:rsidP="00652B35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757E60">
              <w:rPr>
                <w:rFonts w:cs="Calibri"/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915A978" w14:textId="77777777" w:rsidR="00E363CD" w:rsidRPr="00757E60" w:rsidRDefault="00E363CD" w:rsidP="00652B35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5F1334F6" w14:textId="088F38BA" w:rsidR="00E363CD" w:rsidRPr="00757E60" w:rsidRDefault="00D9282E" w:rsidP="00652B3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757E60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757E60">
              <w:rPr>
                <w:rFonts w:cs="Calibri"/>
                <w:sz w:val="18"/>
                <w:szCs w:val="18"/>
                <w:lang w:eastAsia="es-ES"/>
              </w:rPr>
              <w:t>Cidade</w:t>
            </w:r>
            <w:proofErr w:type="spellEnd"/>
            <w:r w:rsidRPr="00757E60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E363CD" w:rsidRPr="00757E60" w14:paraId="482A7C5C" w14:textId="77777777" w:rsidTr="00A03A14"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FCE2F01" w14:textId="77777777" w:rsidR="00E363CD" w:rsidRPr="00757E60" w:rsidRDefault="00E363CD" w:rsidP="00652B35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757E60">
              <w:rPr>
                <w:b/>
                <w:bCs/>
                <w:sz w:val="18"/>
                <w:szCs w:val="18"/>
              </w:rPr>
              <w:t>Innsbruck</w:t>
            </w:r>
          </w:p>
          <w:p w14:paraId="23EE38F8" w14:textId="77777777" w:rsidR="00E363CD" w:rsidRPr="00757E60" w:rsidRDefault="00E363CD" w:rsidP="00652B35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757E60">
              <w:rPr>
                <w:bCs/>
                <w:sz w:val="18"/>
                <w:szCs w:val="18"/>
              </w:rPr>
              <w:t>Alphotel</w:t>
            </w:r>
            <w:proofErr w:type="spellEnd"/>
            <w:r w:rsidRPr="00757E60">
              <w:rPr>
                <w:bCs/>
                <w:sz w:val="18"/>
                <w:szCs w:val="18"/>
              </w:rPr>
              <w:t xml:space="preserve"> ****</w:t>
            </w:r>
          </w:p>
          <w:p w14:paraId="050C4276" w14:textId="77777777" w:rsidR="00E363CD" w:rsidRPr="00757E60" w:rsidRDefault="00E363CD" w:rsidP="00652B35">
            <w:pPr>
              <w:spacing w:after="0" w:line="240" w:lineRule="auto"/>
              <w:rPr>
                <w:bCs/>
                <w:sz w:val="18"/>
                <w:szCs w:val="18"/>
              </w:rPr>
            </w:pPr>
            <w:proofErr w:type="spellStart"/>
            <w:r w:rsidRPr="00757E60">
              <w:rPr>
                <w:rFonts w:cs="Calibri"/>
                <w:sz w:val="18"/>
                <w:szCs w:val="18"/>
                <w:lang w:eastAsia="es-ES"/>
              </w:rPr>
              <w:t>Reschenhof</w:t>
            </w:r>
            <w:proofErr w:type="spellEnd"/>
            <w:r w:rsidRPr="00757E60">
              <w:rPr>
                <w:rFonts w:cs="Calibri"/>
                <w:sz w:val="18"/>
                <w:szCs w:val="18"/>
                <w:lang w:eastAsia="es-ES"/>
              </w:rPr>
              <w:t xml:space="preserve"> </w:t>
            </w:r>
            <w:r w:rsidRPr="00757E60">
              <w:rPr>
                <w:bCs/>
                <w:sz w:val="18"/>
                <w:szCs w:val="18"/>
              </w:rPr>
              <w:t>****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5E5D78" w14:textId="77777777" w:rsidR="00E363CD" w:rsidRPr="00757E60" w:rsidRDefault="00E363CD" w:rsidP="00652B3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  <w:p w14:paraId="2E89F267" w14:textId="77777777" w:rsidR="00D9282E" w:rsidRPr="00757E60" w:rsidRDefault="00D9282E" w:rsidP="00295ACD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757E60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757E60">
              <w:rPr>
                <w:rFonts w:cs="Calibri"/>
                <w:sz w:val="18"/>
                <w:szCs w:val="18"/>
              </w:rPr>
              <w:t>Cidade</w:t>
            </w:r>
            <w:proofErr w:type="spellEnd"/>
            <w:r w:rsidRPr="00757E60">
              <w:rPr>
                <w:rFonts w:cs="Calibri"/>
                <w:sz w:val="18"/>
                <w:szCs w:val="18"/>
              </w:rPr>
              <w:t>)</w:t>
            </w:r>
          </w:p>
          <w:p w14:paraId="2FE03A54" w14:textId="77777777" w:rsidR="00E363CD" w:rsidRPr="00757E60" w:rsidRDefault="00E363CD" w:rsidP="00652B35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s-ES_tradnl"/>
              </w:rPr>
            </w:pPr>
            <w:r w:rsidRPr="00757E60">
              <w:rPr>
                <w:rFonts w:cs="Calibri"/>
                <w:sz w:val="18"/>
                <w:szCs w:val="18"/>
                <w:lang w:val="es-ES_tradnl"/>
              </w:rPr>
              <w:t>(Periferia)</w:t>
            </w:r>
          </w:p>
        </w:tc>
      </w:tr>
      <w:tr w:rsidR="00A439B5" w:rsidRPr="00757E60" w14:paraId="402A90CC" w14:textId="77777777" w:rsidTr="00A03A14">
        <w:tc>
          <w:tcPr>
            <w:tcW w:w="290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19023" w14:textId="17355BCF" w:rsidR="00A439B5" w:rsidRPr="0013305E" w:rsidRDefault="00A439B5" w:rsidP="00A439B5">
            <w:pPr>
              <w:widowControl w:val="0"/>
              <w:spacing w:after="0" w:line="200" w:lineRule="atLeast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r w:rsidRPr="0013305E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eastAsia="es-ES" w:bidi="en-US"/>
              </w:rPr>
              <w:t>Veneza</w:t>
            </w:r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 </w:t>
            </w:r>
          </w:p>
          <w:p w14:paraId="1A83560D" w14:textId="77777777" w:rsidR="00A439B5" w:rsidRPr="0013305E" w:rsidRDefault="00A439B5" w:rsidP="00A439B5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  <w:proofErr w:type="spellStart"/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>Belstay</w:t>
            </w:r>
            <w:proofErr w:type="spellEnd"/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  <w:t xml:space="preserve"> Venezia **** </w:t>
            </w:r>
          </w:p>
          <w:p w14:paraId="3B88E134" w14:textId="77777777" w:rsidR="00A439B5" w:rsidRPr="0013305E" w:rsidRDefault="00A439B5" w:rsidP="00A439B5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Novotel Mestre Castellana ****</w:t>
            </w:r>
          </w:p>
          <w:p w14:paraId="0D344F60" w14:textId="77777777" w:rsidR="00A439B5" w:rsidRPr="0013305E" w:rsidRDefault="00A439B5" w:rsidP="00A439B5">
            <w:pPr>
              <w:widowControl w:val="0"/>
              <w:spacing w:after="0" w:line="200" w:lineRule="atLeast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bidi="en-US"/>
              </w:rPr>
              <w:t>Leonardo Royal Mestre ****</w:t>
            </w:r>
          </w:p>
          <w:p w14:paraId="08AEA6C8" w14:textId="683E007C" w:rsidR="00A439B5" w:rsidRPr="0013305E" w:rsidRDefault="00A439B5" w:rsidP="00A439B5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13305E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Lugano Torretta ****</w:t>
            </w:r>
          </w:p>
        </w:tc>
        <w:tc>
          <w:tcPr>
            <w:tcW w:w="163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37F6" w14:textId="77777777" w:rsidR="00A439B5" w:rsidRPr="0013305E" w:rsidRDefault="00A439B5" w:rsidP="00A439B5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pt-BR" w:eastAsia="es-ES" w:bidi="en-US"/>
              </w:rPr>
            </w:pPr>
          </w:p>
          <w:p w14:paraId="2CDBBB0D" w14:textId="77777777" w:rsidR="00A439B5" w:rsidRPr="0013305E" w:rsidRDefault="00A439B5" w:rsidP="00A439B5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04A39DAB" w14:textId="77777777" w:rsidR="00A439B5" w:rsidRPr="0013305E" w:rsidRDefault="00A439B5" w:rsidP="00A439B5">
            <w:pPr>
              <w:widowControl w:val="0"/>
              <w:spacing w:after="0" w:line="200" w:lineRule="atLeast"/>
              <w:jc w:val="center"/>
              <w:textAlignment w:val="baseline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13E46897" w14:textId="77777777" w:rsidR="00A439B5" w:rsidRPr="0013305E" w:rsidRDefault="00A439B5" w:rsidP="00A439B5">
            <w:pPr>
              <w:widowControl w:val="0"/>
              <w:spacing w:after="0" w:line="200" w:lineRule="atLeast"/>
              <w:jc w:val="center"/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</w:pPr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  <w:p w14:paraId="73D4A77E" w14:textId="0BA76483" w:rsidR="00A439B5" w:rsidRPr="0013305E" w:rsidRDefault="00A439B5" w:rsidP="00A439B5">
            <w:pPr>
              <w:spacing w:after="0" w:line="200" w:lineRule="atLeast"/>
              <w:jc w:val="center"/>
              <w:rPr>
                <w:rFonts w:eastAsia="Lucida Sans Unicode"/>
                <w:sz w:val="18"/>
                <w:szCs w:val="18"/>
                <w:lang w:bidi="en-US"/>
              </w:rPr>
            </w:pPr>
            <w:r w:rsidRPr="0013305E">
              <w:rPr>
                <w:rFonts w:eastAsia="Lucida Sans Unicode" w:cs="Calibri"/>
                <w:color w:val="000000"/>
                <w:kern w:val="0"/>
                <w:sz w:val="18"/>
                <w:szCs w:val="18"/>
                <w:lang w:val="en-US" w:eastAsia="es-ES" w:bidi="en-US"/>
              </w:rPr>
              <w:t>(Mestre)</w:t>
            </w:r>
          </w:p>
        </w:tc>
      </w:tr>
      <w:tr w:rsidR="009C1AF7" w:rsidRPr="00A057EC" w14:paraId="105B2297" w14:textId="77777777" w:rsidTr="00A03A14">
        <w:tc>
          <w:tcPr>
            <w:tcW w:w="29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CB222" w14:textId="2AA79B48" w:rsidR="009C1AF7" w:rsidRPr="004E525B" w:rsidRDefault="009C1AF7" w:rsidP="009C1AF7">
            <w:pPr>
              <w:widowControl w:val="0"/>
              <w:autoSpaceDE w:val="0"/>
              <w:snapToGrid w:val="0"/>
              <w:spacing w:after="0" w:line="200" w:lineRule="atLeast"/>
              <w:rPr>
                <w:rFonts w:cs="Calibri"/>
                <w:b/>
                <w:bCs/>
                <w:kern w:val="0"/>
                <w:sz w:val="18"/>
                <w:szCs w:val="18"/>
                <w:lang w:val="pt-BR"/>
              </w:rPr>
            </w:pPr>
            <w:r w:rsidRPr="004E525B">
              <w:rPr>
                <w:rFonts w:eastAsia="Lucida Sans Unicode" w:cs="Calibri"/>
                <w:b/>
                <w:bCs/>
                <w:color w:val="000000"/>
                <w:kern w:val="0"/>
                <w:sz w:val="18"/>
                <w:szCs w:val="18"/>
                <w:lang w:val="pt-BR" w:bidi="en-US"/>
              </w:rPr>
              <w:t>Florença</w:t>
            </w:r>
          </w:p>
          <w:p w14:paraId="307D924D" w14:textId="77777777" w:rsidR="009C1AF7" w:rsidRPr="004E525B" w:rsidRDefault="009C1AF7" w:rsidP="009C1AF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</w:t>
            </w:r>
            <w:proofErr w:type="spellStart"/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Novoli</w:t>
            </w:r>
            <w:proofErr w:type="spellEnd"/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5C62535C" w14:textId="77777777" w:rsidR="009C1AF7" w:rsidRPr="004E525B" w:rsidRDefault="009C1AF7" w:rsidP="009C1AF7">
            <w:pPr>
              <w:widowControl w:val="0"/>
              <w:autoSpaceDE w:val="0"/>
              <w:snapToGrid w:val="0"/>
              <w:spacing w:after="0" w:line="200" w:lineRule="atLeast"/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B&amp;B Hotel Palazzo </w:t>
            </w:r>
            <w:proofErr w:type="spellStart"/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Giustizia</w:t>
            </w:r>
            <w:proofErr w:type="spellEnd"/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 xml:space="preserve"> ***</w:t>
            </w:r>
            <w:proofErr w:type="spellStart"/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pt-BR" w:bidi="en-US"/>
              </w:rPr>
              <w:t>sup</w:t>
            </w:r>
            <w:proofErr w:type="spellEnd"/>
          </w:p>
          <w:p w14:paraId="06AD8507" w14:textId="2F50BFD3" w:rsidR="009C1AF7" w:rsidRPr="004E525B" w:rsidRDefault="009C1AF7" w:rsidP="004E525B">
            <w:pPr>
              <w:widowControl w:val="0"/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4E525B">
              <w:rPr>
                <w:rFonts w:eastAsia="Lucida Sans Unicode" w:cs="Calibri"/>
                <w:bCs/>
                <w:color w:val="000000"/>
                <w:kern w:val="0"/>
                <w:sz w:val="18"/>
                <w:szCs w:val="18"/>
                <w:lang w:val="en-US" w:bidi="en-US"/>
              </w:rPr>
              <w:t>Ibis Firenze Nord Airport ***sup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D9487" w14:textId="77777777" w:rsidR="00A03A14" w:rsidRPr="004E525B" w:rsidRDefault="00A03A14" w:rsidP="00A03A14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Style w:val="eop"/>
                <w:rFonts w:cs="Calibri"/>
                <w:color w:val="000000"/>
                <w:sz w:val="18"/>
                <w:szCs w:val="18"/>
                <w:lang w:val="pt-BR"/>
              </w:rPr>
            </w:pPr>
          </w:p>
          <w:p w14:paraId="457B0763" w14:textId="47953FA6" w:rsidR="00A03A14" w:rsidRPr="004E525B" w:rsidRDefault="00A03A14" w:rsidP="00A03A14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4E5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(Cidade)</w:t>
            </w:r>
          </w:p>
          <w:p w14:paraId="1BD7284A" w14:textId="748A97D4" w:rsidR="00A03A14" w:rsidRPr="004E525B" w:rsidRDefault="00A03A14" w:rsidP="00A03A14">
            <w:pPr>
              <w:widowControl w:val="0"/>
              <w:autoSpaceDE w:val="0"/>
              <w:snapToGrid w:val="0"/>
              <w:spacing w:after="0" w:line="200" w:lineRule="atLeast"/>
              <w:jc w:val="center"/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</w:pPr>
            <w:r w:rsidRPr="004E5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(Cidade)</w:t>
            </w:r>
          </w:p>
          <w:p w14:paraId="694B7F2F" w14:textId="3064FB7C" w:rsidR="009C1AF7" w:rsidRPr="001B7842" w:rsidRDefault="00A03A14" w:rsidP="004E525B">
            <w:pPr>
              <w:widowControl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lang w:val="pt-BR"/>
              </w:rPr>
            </w:pPr>
            <w:r w:rsidRPr="004E5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(</w:t>
            </w:r>
            <w:proofErr w:type="spellStart"/>
            <w:r w:rsidRPr="004E5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>Sesto</w:t>
            </w:r>
            <w:proofErr w:type="spellEnd"/>
            <w:r w:rsidRPr="004E525B">
              <w:rPr>
                <w:rFonts w:eastAsia="Comic Sans MS" w:cs="Calibri"/>
                <w:color w:val="000000"/>
                <w:kern w:val="0"/>
                <w:sz w:val="18"/>
                <w:szCs w:val="18"/>
                <w:lang w:val="pt-BR" w:bidi="en-US"/>
              </w:rPr>
              <w:t xml:space="preserve"> Fiorentino)</w:t>
            </w:r>
          </w:p>
        </w:tc>
      </w:tr>
      <w:tr w:rsidR="009C1AF7" w:rsidRPr="0042517C" w14:paraId="4E928AEF" w14:textId="77777777" w:rsidTr="00A03A14">
        <w:tc>
          <w:tcPr>
            <w:tcW w:w="29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ABFA5" w14:textId="77777777" w:rsidR="009C1AF7" w:rsidRPr="004E525B" w:rsidRDefault="009C1AF7" w:rsidP="009C1AF7">
            <w:pPr>
              <w:spacing w:after="0" w:line="200" w:lineRule="atLeast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4E525B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35A6C6AD" w14:textId="77777777" w:rsidR="009C1AF7" w:rsidRPr="004E525B" w:rsidRDefault="009C1AF7" w:rsidP="009C1AF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proofErr w:type="spellStart"/>
            <w:r w:rsidRPr="004E525B">
              <w:rPr>
                <w:sz w:val="18"/>
                <w:szCs w:val="18"/>
                <w:lang w:val="en-US"/>
              </w:rPr>
              <w:t>Ergife</w:t>
            </w:r>
            <w:proofErr w:type="spellEnd"/>
            <w:r w:rsidRPr="004E525B">
              <w:rPr>
                <w:sz w:val="18"/>
                <w:szCs w:val="18"/>
                <w:lang w:val="en-US"/>
              </w:rPr>
              <w:t xml:space="preserve"> ****</w:t>
            </w:r>
          </w:p>
          <w:p w14:paraId="5A20BB5B" w14:textId="77777777" w:rsidR="009C1AF7" w:rsidRPr="004E525B" w:rsidRDefault="009C1AF7" w:rsidP="009C1AF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E525B">
              <w:rPr>
                <w:sz w:val="18"/>
                <w:szCs w:val="18"/>
                <w:lang w:val="en-US"/>
              </w:rPr>
              <w:t>Green Park Pamphili ****</w:t>
            </w:r>
          </w:p>
          <w:p w14:paraId="769A91B6" w14:textId="77777777" w:rsidR="009C1AF7" w:rsidRPr="004E525B" w:rsidRDefault="009C1AF7" w:rsidP="009C1AF7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4E525B">
              <w:rPr>
                <w:sz w:val="18"/>
                <w:szCs w:val="18"/>
                <w:lang w:val="en-US"/>
              </w:rPr>
              <w:t>Marc Aurelio ****</w:t>
            </w:r>
          </w:p>
          <w:p w14:paraId="51E00371" w14:textId="77777777" w:rsidR="009C1AF7" w:rsidRDefault="009C1AF7" w:rsidP="009C1AF7">
            <w:pPr>
              <w:spacing w:after="0" w:line="200" w:lineRule="atLeast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4E525B">
              <w:rPr>
                <w:rFonts w:eastAsia="Lucida Sans Unicode" w:cs="Calibri"/>
                <w:sz w:val="18"/>
                <w:szCs w:val="18"/>
                <w:lang w:val="en-US" w:bidi="en-US"/>
              </w:rPr>
              <w:t>Grand Hotel Fleming ****</w:t>
            </w:r>
          </w:p>
          <w:p w14:paraId="54B32B54" w14:textId="70B7F3A1" w:rsidR="00B95D0E" w:rsidRPr="004E525B" w:rsidRDefault="00867424" w:rsidP="009C1AF7">
            <w:pPr>
              <w:spacing w:after="0" w:line="200" w:lineRule="atLeast"/>
              <w:rPr>
                <w:rFonts w:cs="Calibri"/>
                <w:sz w:val="18"/>
                <w:szCs w:val="18"/>
                <w:lang w:val="en-US"/>
              </w:rPr>
            </w:pPr>
            <w:r w:rsidRPr="002C7D09">
              <w:rPr>
                <w:rFonts w:cs="Calibri"/>
                <w:sz w:val="18"/>
                <w:szCs w:val="18"/>
                <w:lang w:val="pt-BR"/>
              </w:rPr>
              <w:t xml:space="preserve">Garner Hotel </w:t>
            </w:r>
            <w:proofErr w:type="spellStart"/>
            <w:r w:rsidRPr="002C7D09">
              <w:rPr>
                <w:rFonts w:cs="Calibri"/>
                <w:sz w:val="18"/>
                <w:szCs w:val="18"/>
                <w:lang w:val="pt-BR"/>
              </w:rPr>
              <w:t>Rome</w:t>
            </w:r>
            <w:proofErr w:type="spellEnd"/>
            <w:r w:rsidRPr="002C7D09">
              <w:rPr>
                <w:rFonts w:cs="Calibri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2C7D09">
              <w:rPr>
                <w:rFonts w:cs="Calibri"/>
                <w:sz w:val="18"/>
                <w:szCs w:val="18"/>
                <w:lang w:val="pt-BR"/>
              </w:rPr>
              <w:t>Aurelia</w:t>
            </w:r>
            <w:proofErr w:type="spellEnd"/>
            <w:r w:rsidRPr="002C7D09">
              <w:rPr>
                <w:rFonts w:cs="Calibri"/>
                <w:sz w:val="18"/>
                <w:szCs w:val="18"/>
                <w:lang w:val="pt-BR"/>
              </w:rPr>
              <w:t xml:space="preserve"> ****</w:t>
            </w: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22515" w14:textId="77777777" w:rsidR="009C1AF7" w:rsidRPr="004E525B" w:rsidRDefault="009C1AF7" w:rsidP="009C1AF7">
            <w:pPr>
              <w:spacing w:after="0" w:line="200" w:lineRule="atLeast"/>
              <w:jc w:val="center"/>
              <w:rPr>
                <w:rFonts w:cs="Calibri"/>
                <w:sz w:val="18"/>
                <w:szCs w:val="18"/>
                <w:lang w:val="pt-BR"/>
              </w:rPr>
            </w:pPr>
          </w:p>
          <w:p w14:paraId="30A2E5F4" w14:textId="77777777" w:rsidR="009C1AF7" w:rsidRPr="004E525B" w:rsidRDefault="009C1AF7" w:rsidP="009C1AF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E525B">
              <w:rPr>
                <w:sz w:val="18"/>
                <w:szCs w:val="18"/>
                <w:lang w:val="pt-BR"/>
              </w:rPr>
              <w:t>(Cidade)</w:t>
            </w:r>
          </w:p>
          <w:p w14:paraId="745C9435" w14:textId="77777777" w:rsidR="009C1AF7" w:rsidRPr="004E525B" w:rsidRDefault="009C1AF7" w:rsidP="009C1AF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E525B">
              <w:rPr>
                <w:sz w:val="18"/>
                <w:szCs w:val="18"/>
                <w:lang w:val="pt-BR"/>
              </w:rPr>
              <w:t>(Cidade)</w:t>
            </w:r>
          </w:p>
          <w:p w14:paraId="100D6988" w14:textId="77777777" w:rsidR="009C1AF7" w:rsidRPr="004E525B" w:rsidRDefault="009C1AF7" w:rsidP="009C1AF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E525B">
              <w:rPr>
                <w:sz w:val="18"/>
                <w:szCs w:val="18"/>
                <w:lang w:val="pt-BR"/>
              </w:rPr>
              <w:t>(Cidade)</w:t>
            </w:r>
          </w:p>
          <w:p w14:paraId="12C3A044" w14:textId="77777777" w:rsidR="009C1AF7" w:rsidRDefault="009C1AF7" w:rsidP="009C1AF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4E525B">
              <w:rPr>
                <w:sz w:val="18"/>
                <w:szCs w:val="18"/>
                <w:lang w:val="pt-BR"/>
              </w:rPr>
              <w:t>(Cidade)</w:t>
            </w:r>
          </w:p>
          <w:p w14:paraId="76D46E25" w14:textId="3F509BF1" w:rsidR="00867424" w:rsidRPr="004E525B" w:rsidRDefault="00867424" w:rsidP="009C1AF7">
            <w:pPr>
              <w:spacing w:after="0" w:line="200" w:lineRule="atLeast"/>
              <w:jc w:val="center"/>
              <w:rPr>
                <w:sz w:val="18"/>
                <w:szCs w:val="18"/>
                <w:lang w:val="pt-BR"/>
              </w:rPr>
            </w:pPr>
            <w:r w:rsidRPr="002C7D09">
              <w:rPr>
                <w:sz w:val="18"/>
                <w:szCs w:val="18"/>
                <w:lang w:val="pt-BR"/>
              </w:rPr>
              <w:t>(Cidade)</w:t>
            </w:r>
          </w:p>
        </w:tc>
      </w:tr>
    </w:tbl>
    <w:p w14:paraId="286CAB36" w14:textId="77777777" w:rsidR="009C07C8" w:rsidRDefault="009C07C8" w:rsidP="009C07C8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A03A14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56A009C4" w14:textId="77777777" w:rsidR="004D77A8" w:rsidRPr="00D9282E" w:rsidRDefault="004D77A8" w:rsidP="00E765E8">
      <w:pPr>
        <w:pStyle w:val="Ttulo"/>
        <w:rPr>
          <w:lang w:val="pt-BR"/>
        </w:rPr>
      </w:pPr>
    </w:p>
    <w:p w14:paraId="1B844841" w14:textId="7807B94E" w:rsidR="004D7AEE" w:rsidRPr="00EE438A" w:rsidRDefault="00373DAE" w:rsidP="00E765E8">
      <w:pPr>
        <w:pStyle w:val="Ttulo"/>
        <w:rPr>
          <w:lang w:val="pt-BR"/>
        </w:rPr>
      </w:pPr>
      <w:r w:rsidRPr="00EE438A">
        <w:rPr>
          <w:lang w:val="pt-BR"/>
        </w:rPr>
        <w:t>Nota</w:t>
      </w:r>
      <w:r w:rsidR="008428F6">
        <w:rPr>
          <w:lang w:val="pt-BR"/>
        </w:rPr>
        <w:t xml:space="preserve">s </w:t>
      </w:r>
      <w:r w:rsidRPr="00EE438A">
        <w:rPr>
          <w:lang w:val="pt-BR"/>
        </w:rPr>
        <w:t>i</w:t>
      </w:r>
      <w:r w:rsidR="004D7AEE" w:rsidRPr="00EE438A">
        <w:rPr>
          <w:lang w:val="pt-BR"/>
        </w:rPr>
        <w:t>mportante</w:t>
      </w:r>
      <w:r w:rsidR="008428F6">
        <w:rPr>
          <w:lang w:val="pt-BR"/>
        </w:rPr>
        <w:t>s:</w:t>
      </w:r>
    </w:p>
    <w:p w14:paraId="7D0494F5" w14:textId="4BC6EEA1" w:rsidR="00475500" w:rsidRPr="00197717" w:rsidRDefault="00475500" w:rsidP="00475500">
      <w:pPr>
        <w:spacing w:after="0" w:line="240" w:lineRule="auto"/>
        <w:rPr>
          <w:sz w:val="18"/>
          <w:lang w:val="pt-BR"/>
        </w:rPr>
      </w:pPr>
      <w:r w:rsidRPr="004E525B">
        <w:rPr>
          <w:sz w:val="18"/>
          <w:lang w:val="pt-BR"/>
        </w:rPr>
        <w:t xml:space="preserve">. No pacote “mais serviços”, </w:t>
      </w:r>
      <w:r w:rsidRPr="004E525B">
        <w:rPr>
          <w:sz w:val="18"/>
          <w:lang w:val="pt"/>
        </w:rPr>
        <w:t>devido a razões meteorológicas</w:t>
      </w:r>
      <w:r w:rsidRPr="004E525B">
        <w:rPr>
          <w:sz w:val="18"/>
          <w:lang w:val="pt-BR"/>
        </w:rPr>
        <w:t>, de 01/</w:t>
      </w:r>
      <w:proofErr w:type="spellStart"/>
      <w:r w:rsidRPr="004E525B">
        <w:rPr>
          <w:sz w:val="18"/>
          <w:lang w:val="pt-BR"/>
        </w:rPr>
        <w:t>Nov</w:t>
      </w:r>
      <w:proofErr w:type="spellEnd"/>
      <w:r w:rsidRPr="004E525B">
        <w:rPr>
          <w:sz w:val="18"/>
          <w:lang w:val="pt-BR"/>
        </w:rPr>
        <w:t xml:space="preserve"> a 31/Mar </w:t>
      </w:r>
      <w:r w:rsidRPr="004E525B">
        <w:rPr>
          <w:sz w:val="18"/>
          <w:lang w:val="pt"/>
        </w:rPr>
        <w:t>a visita a Capri será substituída por Pompéia.</w:t>
      </w:r>
    </w:p>
    <w:p w14:paraId="33D367CD" w14:textId="77777777" w:rsidR="00475500" w:rsidRPr="00197717" w:rsidRDefault="00475500" w:rsidP="00475500">
      <w:pPr>
        <w:spacing w:after="0" w:line="240" w:lineRule="auto"/>
        <w:rPr>
          <w:sz w:val="18"/>
          <w:szCs w:val="18"/>
          <w:lang w:val="pt-BR"/>
        </w:rPr>
      </w:pPr>
      <w:r w:rsidRPr="00197717">
        <w:rPr>
          <w:rFonts w:eastAsia="Comic Sans MS"/>
          <w:bCs/>
          <w:sz w:val="18"/>
          <w:szCs w:val="18"/>
          <w:lang w:val="pt-BR"/>
        </w:rPr>
        <w:t xml:space="preserve">. </w:t>
      </w:r>
      <w:r w:rsidRPr="00197717">
        <w:rPr>
          <w:sz w:val="18"/>
          <w:szCs w:val="18"/>
          <w:lang w:val="pt-BR"/>
        </w:rPr>
        <w:t xml:space="preserve">No caso de reservar “mais serviços” e Ext. Costa Amalfitana, por favor </w:t>
      </w:r>
      <w:r w:rsidRPr="00197717">
        <w:rPr>
          <w:sz w:val="18"/>
          <w:szCs w:val="18"/>
          <w:lang w:val="pt"/>
        </w:rPr>
        <w:t>consultar o valor a ser descontado no preço publicado</w:t>
      </w:r>
      <w:r w:rsidRPr="00197717">
        <w:rPr>
          <w:sz w:val="18"/>
          <w:szCs w:val="18"/>
          <w:lang w:val="pt-BR"/>
        </w:rPr>
        <w:t xml:space="preserve">. </w:t>
      </w:r>
    </w:p>
    <w:sectPr w:rsidR="00475500" w:rsidRPr="00197717" w:rsidSect="00476DC4">
      <w:headerReference w:type="default" r:id="rId11"/>
      <w:pgSz w:w="12240" w:h="15840"/>
      <w:pgMar w:top="284" w:right="758" w:bottom="709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807F6" w14:textId="77777777" w:rsidR="00A75AE8" w:rsidRDefault="00A75AE8" w:rsidP="00F726CB">
      <w:pPr>
        <w:spacing w:after="0" w:line="240" w:lineRule="auto"/>
      </w:pPr>
      <w:r>
        <w:separator/>
      </w:r>
    </w:p>
  </w:endnote>
  <w:endnote w:type="continuationSeparator" w:id="0">
    <w:p w14:paraId="3B38532C" w14:textId="77777777" w:rsidR="00A75AE8" w:rsidRDefault="00A75AE8" w:rsidP="00F726CB">
      <w:pPr>
        <w:spacing w:after="0" w:line="240" w:lineRule="auto"/>
      </w:pPr>
      <w:r>
        <w:continuationSeparator/>
      </w:r>
    </w:p>
  </w:endnote>
  <w:endnote w:type="continuationNotice" w:id="1">
    <w:p w14:paraId="526F0BC2" w14:textId="77777777" w:rsidR="00A75AE8" w:rsidRDefault="00A75A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HandITC">
    <w:altName w:val="Arial"/>
    <w:charset w:val="00"/>
    <w:family w:val="swiss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FB2A9" w14:textId="77777777" w:rsidR="00A75AE8" w:rsidRDefault="00A75AE8" w:rsidP="00F726CB">
      <w:pPr>
        <w:spacing w:after="0" w:line="240" w:lineRule="auto"/>
      </w:pPr>
      <w:r>
        <w:separator/>
      </w:r>
    </w:p>
  </w:footnote>
  <w:footnote w:type="continuationSeparator" w:id="0">
    <w:p w14:paraId="5AB43E62" w14:textId="77777777" w:rsidR="00A75AE8" w:rsidRDefault="00A75AE8" w:rsidP="00F726CB">
      <w:pPr>
        <w:spacing w:after="0" w:line="240" w:lineRule="auto"/>
      </w:pPr>
      <w:r>
        <w:continuationSeparator/>
      </w:r>
    </w:p>
  </w:footnote>
  <w:footnote w:type="continuationNotice" w:id="1">
    <w:p w14:paraId="18CD108C" w14:textId="77777777" w:rsidR="00A75AE8" w:rsidRDefault="00A75AE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94DF" w14:textId="4E00D15D" w:rsidR="00F726CB" w:rsidRDefault="00F726CB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6CB13C" wp14:editId="78307D12">
          <wp:simplePos x="0" y="0"/>
          <wp:positionH relativeFrom="column">
            <wp:posOffset>5026660</wp:posOffset>
          </wp:positionH>
          <wp:positionV relativeFrom="paragraph">
            <wp:posOffset>-219075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101999020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197616">
    <w:abstractNumId w:val="1"/>
  </w:num>
  <w:num w:numId="2" w16cid:durableId="1914564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55F"/>
    <w:rsid w:val="00003FC6"/>
    <w:rsid w:val="00006BEF"/>
    <w:rsid w:val="000159C0"/>
    <w:rsid w:val="0002247E"/>
    <w:rsid w:val="000266C8"/>
    <w:rsid w:val="000301BD"/>
    <w:rsid w:val="0003149B"/>
    <w:rsid w:val="000361B9"/>
    <w:rsid w:val="00037BC2"/>
    <w:rsid w:val="00037D52"/>
    <w:rsid w:val="0004006F"/>
    <w:rsid w:val="000449FE"/>
    <w:rsid w:val="00046CBF"/>
    <w:rsid w:val="000602C6"/>
    <w:rsid w:val="00065D43"/>
    <w:rsid w:val="00066AA8"/>
    <w:rsid w:val="000700BD"/>
    <w:rsid w:val="000833C7"/>
    <w:rsid w:val="0008379E"/>
    <w:rsid w:val="00091485"/>
    <w:rsid w:val="00092A34"/>
    <w:rsid w:val="00093741"/>
    <w:rsid w:val="000944D3"/>
    <w:rsid w:val="000A10FA"/>
    <w:rsid w:val="000A1CB4"/>
    <w:rsid w:val="000B4528"/>
    <w:rsid w:val="000B76D6"/>
    <w:rsid w:val="000C382D"/>
    <w:rsid w:val="000C4771"/>
    <w:rsid w:val="000D04AD"/>
    <w:rsid w:val="000D225C"/>
    <w:rsid w:val="000E5CEA"/>
    <w:rsid w:val="000E6078"/>
    <w:rsid w:val="000F5C28"/>
    <w:rsid w:val="000F6F06"/>
    <w:rsid w:val="001070AC"/>
    <w:rsid w:val="00112345"/>
    <w:rsid w:val="00114150"/>
    <w:rsid w:val="001176BF"/>
    <w:rsid w:val="00117A4D"/>
    <w:rsid w:val="00123CAE"/>
    <w:rsid w:val="001276FB"/>
    <w:rsid w:val="00130137"/>
    <w:rsid w:val="00132254"/>
    <w:rsid w:val="0013305E"/>
    <w:rsid w:val="0013440B"/>
    <w:rsid w:val="00150817"/>
    <w:rsid w:val="00152D55"/>
    <w:rsid w:val="00160C05"/>
    <w:rsid w:val="00161673"/>
    <w:rsid w:val="0016407A"/>
    <w:rsid w:val="001644E6"/>
    <w:rsid w:val="00164DB1"/>
    <w:rsid w:val="001700CD"/>
    <w:rsid w:val="00170C7B"/>
    <w:rsid w:val="00191BFD"/>
    <w:rsid w:val="001A75B4"/>
    <w:rsid w:val="001B686F"/>
    <w:rsid w:val="001B7842"/>
    <w:rsid w:val="001C4268"/>
    <w:rsid w:val="001D1885"/>
    <w:rsid w:val="001D3AE7"/>
    <w:rsid w:val="001D4A1D"/>
    <w:rsid w:val="001D4F1E"/>
    <w:rsid w:val="001E1705"/>
    <w:rsid w:val="001F3CF1"/>
    <w:rsid w:val="001F602B"/>
    <w:rsid w:val="00200CB3"/>
    <w:rsid w:val="00217BDB"/>
    <w:rsid w:val="00230554"/>
    <w:rsid w:val="002311B2"/>
    <w:rsid w:val="002320E0"/>
    <w:rsid w:val="0024634A"/>
    <w:rsid w:val="00255CA4"/>
    <w:rsid w:val="0025691F"/>
    <w:rsid w:val="00263787"/>
    <w:rsid w:val="00263F6C"/>
    <w:rsid w:val="0026504C"/>
    <w:rsid w:val="00265D24"/>
    <w:rsid w:val="002776BE"/>
    <w:rsid w:val="0028391C"/>
    <w:rsid w:val="002845E1"/>
    <w:rsid w:val="0028472C"/>
    <w:rsid w:val="002A4ACD"/>
    <w:rsid w:val="002B11E6"/>
    <w:rsid w:val="002B1A75"/>
    <w:rsid w:val="002B76D7"/>
    <w:rsid w:val="002C1C1C"/>
    <w:rsid w:val="002C4AC4"/>
    <w:rsid w:val="002C7D09"/>
    <w:rsid w:val="002D1776"/>
    <w:rsid w:val="002D32C3"/>
    <w:rsid w:val="002D37F1"/>
    <w:rsid w:val="002D4B67"/>
    <w:rsid w:val="002E28C0"/>
    <w:rsid w:val="002E4A18"/>
    <w:rsid w:val="002F30A9"/>
    <w:rsid w:val="0030340B"/>
    <w:rsid w:val="00310F0D"/>
    <w:rsid w:val="003243E3"/>
    <w:rsid w:val="003278F9"/>
    <w:rsid w:val="00331774"/>
    <w:rsid w:val="00331BF5"/>
    <w:rsid w:val="003340CB"/>
    <w:rsid w:val="00334846"/>
    <w:rsid w:val="00336994"/>
    <w:rsid w:val="00342580"/>
    <w:rsid w:val="00345373"/>
    <w:rsid w:val="003546CD"/>
    <w:rsid w:val="00354AF4"/>
    <w:rsid w:val="0036325B"/>
    <w:rsid w:val="003660A8"/>
    <w:rsid w:val="00366BBF"/>
    <w:rsid w:val="00371AC8"/>
    <w:rsid w:val="00372BC6"/>
    <w:rsid w:val="003738BE"/>
    <w:rsid w:val="00373DAE"/>
    <w:rsid w:val="00377F77"/>
    <w:rsid w:val="00387108"/>
    <w:rsid w:val="0039330E"/>
    <w:rsid w:val="00397DD8"/>
    <w:rsid w:val="003A10E1"/>
    <w:rsid w:val="003B2DA1"/>
    <w:rsid w:val="003B4A9A"/>
    <w:rsid w:val="003C055B"/>
    <w:rsid w:val="003D6BB9"/>
    <w:rsid w:val="003E0487"/>
    <w:rsid w:val="003E3222"/>
    <w:rsid w:val="003E4BD0"/>
    <w:rsid w:val="003E57D1"/>
    <w:rsid w:val="003F5757"/>
    <w:rsid w:val="003F7EB8"/>
    <w:rsid w:val="00404C8F"/>
    <w:rsid w:val="0040716F"/>
    <w:rsid w:val="004115F6"/>
    <w:rsid w:val="004118BD"/>
    <w:rsid w:val="004224B1"/>
    <w:rsid w:val="0042517C"/>
    <w:rsid w:val="00432CD1"/>
    <w:rsid w:val="00433CFF"/>
    <w:rsid w:val="00436D2B"/>
    <w:rsid w:val="0044056B"/>
    <w:rsid w:val="00442C87"/>
    <w:rsid w:val="00446762"/>
    <w:rsid w:val="00450125"/>
    <w:rsid w:val="004557A5"/>
    <w:rsid w:val="00457D4C"/>
    <w:rsid w:val="00470284"/>
    <w:rsid w:val="00475500"/>
    <w:rsid w:val="00476DC4"/>
    <w:rsid w:val="00477F06"/>
    <w:rsid w:val="004819AB"/>
    <w:rsid w:val="00484AAF"/>
    <w:rsid w:val="004B41CA"/>
    <w:rsid w:val="004B771C"/>
    <w:rsid w:val="004C71C1"/>
    <w:rsid w:val="004D26DA"/>
    <w:rsid w:val="004D3592"/>
    <w:rsid w:val="004D77A8"/>
    <w:rsid w:val="004D7AEE"/>
    <w:rsid w:val="004E27CF"/>
    <w:rsid w:val="004E3492"/>
    <w:rsid w:val="004E525B"/>
    <w:rsid w:val="004F696B"/>
    <w:rsid w:val="00504664"/>
    <w:rsid w:val="00506DF6"/>
    <w:rsid w:val="00512E26"/>
    <w:rsid w:val="0051355E"/>
    <w:rsid w:val="00513651"/>
    <w:rsid w:val="005152E3"/>
    <w:rsid w:val="00521F42"/>
    <w:rsid w:val="005244BB"/>
    <w:rsid w:val="005247FC"/>
    <w:rsid w:val="0054161A"/>
    <w:rsid w:val="005470BB"/>
    <w:rsid w:val="00551042"/>
    <w:rsid w:val="0055216F"/>
    <w:rsid w:val="0056451C"/>
    <w:rsid w:val="005808C1"/>
    <w:rsid w:val="005840C4"/>
    <w:rsid w:val="00587AF7"/>
    <w:rsid w:val="0059634C"/>
    <w:rsid w:val="005A05AB"/>
    <w:rsid w:val="005A4F8F"/>
    <w:rsid w:val="005A5725"/>
    <w:rsid w:val="005B48B2"/>
    <w:rsid w:val="005C04D5"/>
    <w:rsid w:val="005C2256"/>
    <w:rsid w:val="005C337E"/>
    <w:rsid w:val="005C76AD"/>
    <w:rsid w:val="005D3ACE"/>
    <w:rsid w:val="005D4444"/>
    <w:rsid w:val="005D65F3"/>
    <w:rsid w:val="005E25F8"/>
    <w:rsid w:val="005F24FA"/>
    <w:rsid w:val="005F46BB"/>
    <w:rsid w:val="005F6A89"/>
    <w:rsid w:val="006167A7"/>
    <w:rsid w:val="0062047D"/>
    <w:rsid w:val="00620C51"/>
    <w:rsid w:val="00626257"/>
    <w:rsid w:val="00645CE6"/>
    <w:rsid w:val="00662B43"/>
    <w:rsid w:val="00664D35"/>
    <w:rsid w:val="0068297F"/>
    <w:rsid w:val="006856E6"/>
    <w:rsid w:val="00694BFE"/>
    <w:rsid w:val="006950C1"/>
    <w:rsid w:val="0069676C"/>
    <w:rsid w:val="00696A19"/>
    <w:rsid w:val="006A20F4"/>
    <w:rsid w:val="006A2F88"/>
    <w:rsid w:val="006A47E6"/>
    <w:rsid w:val="006B3333"/>
    <w:rsid w:val="006B7EE6"/>
    <w:rsid w:val="006C40D5"/>
    <w:rsid w:val="006D0484"/>
    <w:rsid w:val="006D06CE"/>
    <w:rsid w:val="006D3EB5"/>
    <w:rsid w:val="006E036F"/>
    <w:rsid w:val="006E2505"/>
    <w:rsid w:val="006F2251"/>
    <w:rsid w:val="006F2983"/>
    <w:rsid w:val="00705626"/>
    <w:rsid w:val="00711415"/>
    <w:rsid w:val="0072163F"/>
    <w:rsid w:val="00724366"/>
    <w:rsid w:val="007245F1"/>
    <w:rsid w:val="0072502E"/>
    <w:rsid w:val="0072613B"/>
    <w:rsid w:val="0073183B"/>
    <w:rsid w:val="0073426C"/>
    <w:rsid w:val="0074076E"/>
    <w:rsid w:val="007426BC"/>
    <w:rsid w:val="00743115"/>
    <w:rsid w:val="00744C47"/>
    <w:rsid w:val="00746C49"/>
    <w:rsid w:val="00752886"/>
    <w:rsid w:val="00757E60"/>
    <w:rsid w:val="00760AD3"/>
    <w:rsid w:val="007700AC"/>
    <w:rsid w:val="00775449"/>
    <w:rsid w:val="007778D9"/>
    <w:rsid w:val="00785DE0"/>
    <w:rsid w:val="007957AA"/>
    <w:rsid w:val="00796678"/>
    <w:rsid w:val="007A1138"/>
    <w:rsid w:val="007A2967"/>
    <w:rsid w:val="007A4ACB"/>
    <w:rsid w:val="007A673F"/>
    <w:rsid w:val="007A6BF1"/>
    <w:rsid w:val="007B414A"/>
    <w:rsid w:val="007B5703"/>
    <w:rsid w:val="007C14C9"/>
    <w:rsid w:val="007C1583"/>
    <w:rsid w:val="007C24F2"/>
    <w:rsid w:val="007C6C06"/>
    <w:rsid w:val="007D2400"/>
    <w:rsid w:val="007D65E4"/>
    <w:rsid w:val="007D7476"/>
    <w:rsid w:val="007F072C"/>
    <w:rsid w:val="007F54B9"/>
    <w:rsid w:val="00801B03"/>
    <w:rsid w:val="00810949"/>
    <w:rsid w:val="008117F9"/>
    <w:rsid w:val="00813F21"/>
    <w:rsid w:val="00817457"/>
    <w:rsid w:val="00817A6D"/>
    <w:rsid w:val="0082611D"/>
    <w:rsid w:val="00833907"/>
    <w:rsid w:val="008346E6"/>
    <w:rsid w:val="0083793B"/>
    <w:rsid w:val="008428F6"/>
    <w:rsid w:val="00863715"/>
    <w:rsid w:val="00867424"/>
    <w:rsid w:val="00870E6D"/>
    <w:rsid w:val="0087740F"/>
    <w:rsid w:val="008868A6"/>
    <w:rsid w:val="008A33FA"/>
    <w:rsid w:val="008A6754"/>
    <w:rsid w:val="008B20F5"/>
    <w:rsid w:val="008C045F"/>
    <w:rsid w:val="008C4B4D"/>
    <w:rsid w:val="008C5403"/>
    <w:rsid w:val="008C7AF4"/>
    <w:rsid w:val="008D4512"/>
    <w:rsid w:val="008D530B"/>
    <w:rsid w:val="008E2DE4"/>
    <w:rsid w:val="008E5356"/>
    <w:rsid w:val="008E7D65"/>
    <w:rsid w:val="008F0272"/>
    <w:rsid w:val="008F367D"/>
    <w:rsid w:val="00910364"/>
    <w:rsid w:val="00911F03"/>
    <w:rsid w:val="00915BB0"/>
    <w:rsid w:val="00920186"/>
    <w:rsid w:val="009307DD"/>
    <w:rsid w:val="00956248"/>
    <w:rsid w:val="00962ED7"/>
    <w:rsid w:val="00965A06"/>
    <w:rsid w:val="00965C49"/>
    <w:rsid w:val="00967A02"/>
    <w:rsid w:val="0097289F"/>
    <w:rsid w:val="00981CED"/>
    <w:rsid w:val="009932AB"/>
    <w:rsid w:val="009A00DD"/>
    <w:rsid w:val="009B12CF"/>
    <w:rsid w:val="009B1BCF"/>
    <w:rsid w:val="009B3B33"/>
    <w:rsid w:val="009B4A30"/>
    <w:rsid w:val="009C07C8"/>
    <w:rsid w:val="009C1AF7"/>
    <w:rsid w:val="009D1720"/>
    <w:rsid w:val="009D4E16"/>
    <w:rsid w:val="009D4F41"/>
    <w:rsid w:val="009D6616"/>
    <w:rsid w:val="009D7C5E"/>
    <w:rsid w:val="009E6137"/>
    <w:rsid w:val="009F10C2"/>
    <w:rsid w:val="009F7BC5"/>
    <w:rsid w:val="00A033B3"/>
    <w:rsid w:val="00A03861"/>
    <w:rsid w:val="00A03A14"/>
    <w:rsid w:val="00A057EC"/>
    <w:rsid w:val="00A069CE"/>
    <w:rsid w:val="00A06B6D"/>
    <w:rsid w:val="00A0781D"/>
    <w:rsid w:val="00A15C7A"/>
    <w:rsid w:val="00A1746F"/>
    <w:rsid w:val="00A416F1"/>
    <w:rsid w:val="00A41F21"/>
    <w:rsid w:val="00A430BE"/>
    <w:rsid w:val="00A439B5"/>
    <w:rsid w:val="00A44C48"/>
    <w:rsid w:val="00A45C75"/>
    <w:rsid w:val="00A52D1E"/>
    <w:rsid w:val="00A53735"/>
    <w:rsid w:val="00A57DF1"/>
    <w:rsid w:val="00A64619"/>
    <w:rsid w:val="00A64D39"/>
    <w:rsid w:val="00A7018C"/>
    <w:rsid w:val="00A745EA"/>
    <w:rsid w:val="00A75AE8"/>
    <w:rsid w:val="00A8744E"/>
    <w:rsid w:val="00A9218C"/>
    <w:rsid w:val="00A92556"/>
    <w:rsid w:val="00A9577E"/>
    <w:rsid w:val="00A968BA"/>
    <w:rsid w:val="00AA48E1"/>
    <w:rsid w:val="00AB376F"/>
    <w:rsid w:val="00AC0A82"/>
    <w:rsid w:val="00AC3C48"/>
    <w:rsid w:val="00AD51EC"/>
    <w:rsid w:val="00AD61A3"/>
    <w:rsid w:val="00AD6725"/>
    <w:rsid w:val="00AE3FEC"/>
    <w:rsid w:val="00AE534B"/>
    <w:rsid w:val="00AE5FEC"/>
    <w:rsid w:val="00AE7E66"/>
    <w:rsid w:val="00AF12EC"/>
    <w:rsid w:val="00B01460"/>
    <w:rsid w:val="00B07300"/>
    <w:rsid w:val="00B1468E"/>
    <w:rsid w:val="00B1472A"/>
    <w:rsid w:val="00B149F3"/>
    <w:rsid w:val="00B2480F"/>
    <w:rsid w:val="00B3009E"/>
    <w:rsid w:val="00B360EC"/>
    <w:rsid w:val="00B363F6"/>
    <w:rsid w:val="00B4144A"/>
    <w:rsid w:val="00B42540"/>
    <w:rsid w:val="00B51584"/>
    <w:rsid w:val="00B520B2"/>
    <w:rsid w:val="00B54D6A"/>
    <w:rsid w:val="00B601E4"/>
    <w:rsid w:val="00B62847"/>
    <w:rsid w:val="00B724C4"/>
    <w:rsid w:val="00B817D7"/>
    <w:rsid w:val="00B82845"/>
    <w:rsid w:val="00B86A5D"/>
    <w:rsid w:val="00B91DA4"/>
    <w:rsid w:val="00B930C8"/>
    <w:rsid w:val="00B93C27"/>
    <w:rsid w:val="00B95D0E"/>
    <w:rsid w:val="00B96FFE"/>
    <w:rsid w:val="00B978B5"/>
    <w:rsid w:val="00B97D17"/>
    <w:rsid w:val="00BA4A3C"/>
    <w:rsid w:val="00BA5560"/>
    <w:rsid w:val="00BA57D7"/>
    <w:rsid w:val="00BB238C"/>
    <w:rsid w:val="00BB2695"/>
    <w:rsid w:val="00BD0164"/>
    <w:rsid w:val="00BD6E6A"/>
    <w:rsid w:val="00BD735B"/>
    <w:rsid w:val="00BD7ADC"/>
    <w:rsid w:val="00BE4E16"/>
    <w:rsid w:val="00BE62C9"/>
    <w:rsid w:val="00BF4841"/>
    <w:rsid w:val="00BF5784"/>
    <w:rsid w:val="00BF77D0"/>
    <w:rsid w:val="00C00750"/>
    <w:rsid w:val="00C06510"/>
    <w:rsid w:val="00C071C2"/>
    <w:rsid w:val="00C2572E"/>
    <w:rsid w:val="00C31EA8"/>
    <w:rsid w:val="00C4131F"/>
    <w:rsid w:val="00C460DE"/>
    <w:rsid w:val="00C55A60"/>
    <w:rsid w:val="00C7041D"/>
    <w:rsid w:val="00C84B11"/>
    <w:rsid w:val="00C85CEC"/>
    <w:rsid w:val="00C87487"/>
    <w:rsid w:val="00C9204B"/>
    <w:rsid w:val="00C94486"/>
    <w:rsid w:val="00CA2A52"/>
    <w:rsid w:val="00CB1A6C"/>
    <w:rsid w:val="00CB312B"/>
    <w:rsid w:val="00CB374D"/>
    <w:rsid w:val="00CE443E"/>
    <w:rsid w:val="00CE6898"/>
    <w:rsid w:val="00CF1992"/>
    <w:rsid w:val="00CF6F0C"/>
    <w:rsid w:val="00CF7B28"/>
    <w:rsid w:val="00D009D6"/>
    <w:rsid w:val="00D05B08"/>
    <w:rsid w:val="00D155D3"/>
    <w:rsid w:val="00D17664"/>
    <w:rsid w:val="00D30F34"/>
    <w:rsid w:val="00D37B14"/>
    <w:rsid w:val="00D402A3"/>
    <w:rsid w:val="00D42B2D"/>
    <w:rsid w:val="00D529A5"/>
    <w:rsid w:val="00D55D12"/>
    <w:rsid w:val="00D62C42"/>
    <w:rsid w:val="00D7543C"/>
    <w:rsid w:val="00D763D2"/>
    <w:rsid w:val="00D90F65"/>
    <w:rsid w:val="00D9282E"/>
    <w:rsid w:val="00D9725F"/>
    <w:rsid w:val="00DA2D85"/>
    <w:rsid w:val="00DA53A5"/>
    <w:rsid w:val="00DC573C"/>
    <w:rsid w:val="00DC675F"/>
    <w:rsid w:val="00DD1713"/>
    <w:rsid w:val="00DE7A63"/>
    <w:rsid w:val="00DF194E"/>
    <w:rsid w:val="00DF20C7"/>
    <w:rsid w:val="00DF62A9"/>
    <w:rsid w:val="00E050A5"/>
    <w:rsid w:val="00E31690"/>
    <w:rsid w:val="00E363CD"/>
    <w:rsid w:val="00E40AFF"/>
    <w:rsid w:val="00E47FB6"/>
    <w:rsid w:val="00E53C19"/>
    <w:rsid w:val="00E567E2"/>
    <w:rsid w:val="00E60B48"/>
    <w:rsid w:val="00E65C21"/>
    <w:rsid w:val="00E66F40"/>
    <w:rsid w:val="00E70C07"/>
    <w:rsid w:val="00E73946"/>
    <w:rsid w:val="00E765E8"/>
    <w:rsid w:val="00E8115A"/>
    <w:rsid w:val="00E81F58"/>
    <w:rsid w:val="00E8731F"/>
    <w:rsid w:val="00E92EA0"/>
    <w:rsid w:val="00E95BC3"/>
    <w:rsid w:val="00EA2463"/>
    <w:rsid w:val="00EB53AC"/>
    <w:rsid w:val="00EC173B"/>
    <w:rsid w:val="00EC19A9"/>
    <w:rsid w:val="00ED1EA3"/>
    <w:rsid w:val="00ED695B"/>
    <w:rsid w:val="00EE273C"/>
    <w:rsid w:val="00EE3310"/>
    <w:rsid w:val="00EE3FFF"/>
    <w:rsid w:val="00EE438A"/>
    <w:rsid w:val="00EE6FCB"/>
    <w:rsid w:val="00EF0318"/>
    <w:rsid w:val="00EF50F6"/>
    <w:rsid w:val="00F03467"/>
    <w:rsid w:val="00F122C2"/>
    <w:rsid w:val="00F14368"/>
    <w:rsid w:val="00F27FE3"/>
    <w:rsid w:val="00F35760"/>
    <w:rsid w:val="00F43BAD"/>
    <w:rsid w:val="00F45192"/>
    <w:rsid w:val="00F4585D"/>
    <w:rsid w:val="00F50F5A"/>
    <w:rsid w:val="00F53E03"/>
    <w:rsid w:val="00F560D6"/>
    <w:rsid w:val="00F57A16"/>
    <w:rsid w:val="00F71E4E"/>
    <w:rsid w:val="00F726CB"/>
    <w:rsid w:val="00F80786"/>
    <w:rsid w:val="00F81F1E"/>
    <w:rsid w:val="00F858FD"/>
    <w:rsid w:val="00F9455F"/>
    <w:rsid w:val="00F952FC"/>
    <w:rsid w:val="00F96AF0"/>
    <w:rsid w:val="00F972D1"/>
    <w:rsid w:val="00F9785F"/>
    <w:rsid w:val="00FB397D"/>
    <w:rsid w:val="00FC05E1"/>
    <w:rsid w:val="00FC446B"/>
    <w:rsid w:val="00FD0AAD"/>
    <w:rsid w:val="00FD0DD0"/>
    <w:rsid w:val="00FD34AB"/>
    <w:rsid w:val="00FD506A"/>
    <w:rsid w:val="00FE1155"/>
    <w:rsid w:val="00FF3456"/>
    <w:rsid w:val="035937F6"/>
    <w:rsid w:val="289597D8"/>
    <w:rsid w:val="47046E0D"/>
    <w:rsid w:val="513F9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96FA1A5"/>
  <w15:chartTrackingRefBased/>
  <w15:docId w15:val="{9A70CA4B-480D-45D6-A274-D4A1FB57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65D24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1">
    <w:name w:val="Fuente de párrafo predeter.1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2">
    <w:name w:val="Fuente de párrafo predeter.2"/>
  </w:style>
  <w:style w:type="character" w:styleId="Fuerte">
    <w:name w:val="Strong"/>
    <w:aliases w:val="Opcionales"/>
    <w:qFormat/>
    <w:rsid w:val="00265D24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character" w:customStyle="1" w:styleId="normaltextrun">
    <w:name w:val="normaltextrun"/>
    <w:basedOn w:val="Fuentedeprrafopredeter"/>
    <w:rsid w:val="00450125"/>
  </w:style>
  <w:style w:type="character" w:customStyle="1" w:styleId="eop">
    <w:name w:val="eop"/>
    <w:basedOn w:val="Fuentedeprrafopredeter"/>
    <w:rsid w:val="007A673F"/>
  </w:style>
  <w:style w:type="paragraph" w:customStyle="1" w:styleId="paragraph">
    <w:name w:val="paragraph"/>
    <w:basedOn w:val="Normal"/>
    <w:rsid w:val="005F6A89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265D2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Fuentedeprrafopredeter3">
    <w:name w:val="Fuente de párrafo predeter.3"/>
    <w:rsid w:val="00ED1EA3"/>
  </w:style>
  <w:style w:type="paragraph" w:customStyle="1" w:styleId="TITULOVA">
    <w:name w:val="TITULO VA"/>
    <w:basedOn w:val="Sinespaciado"/>
    <w:qFormat/>
    <w:rsid w:val="00265D2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65D2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65D2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057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A057E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65D24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65D2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65D24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65D2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65D24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F726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26CB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726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26CB"/>
    <w:rPr>
      <w:rFonts w:ascii="Calibri" w:hAnsi="Calibri"/>
      <w:kern w:val="1"/>
      <w:sz w:val="22"/>
      <w:szCs w:val="22"/>
      <w:lang w:eastAsia="ar-SA"/>
    </w:rPr>
  </w:style>
  <w:style w:type="paragraph" w:customStyle="1" w:styleId="xmsonormal">
    <w:name w:val="x_msonormal"/>
    <w:basedOn w:val="Normal"/>
    <w:rsid w:val="001B7842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6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8B7D638-C22E-49E3-8779-089361D248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11B30FE-A6CC-4AC2-BEB8-6755EC06DC8A}"/>
</file>

<file path=customXml/itemProps3.xml><?xml version="1.0" encoding="utf-8"?>
<ds:datastoreItem xmlns:ds="http://schemas.openxmlformats.org/officeDocument/2006/customXml" ds:itemID="{EFA8D486-03F4-4964-B801-ED12AF292B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D1AD87-7C70-4977-8B66-A7F1C7E5FE5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1295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274</cp:revision>
  <cp:lastPrinted>1900-01-01T08:00:00Z</cp:lastPrinted>
  <dcterms:created xsi:type="dcterms:W3CDTF">2020-05-30T00:18:00Z</dcterms:created>
  <dcterms:modified xsi:type="dcterms:W3CDTF">2026-06-15T08:04:00Z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